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60" w:rsidRPr="00F54C60" w:rsidRDefault="00F54C60" w:rsidP="00F54C6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54C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Правописание Н и НН в разных частях речи</w:t>
      </w:r>
    </w:p>
    <w:p w:rsidR="00922482" w:rsidRPr="00331482" w:rsidRDefault="00922482" w:rsidP="00F54C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Цели</w:t>
      </w:r>
      <w:r w:rsidRPr="00331482">
        <w:rPr>
          <w:color w:val="000000"/>
        </w:rPr>
        <w:t>:</w:t>
      </w:r>
      <w:r w:rsidR="00135A6C" w:rsidRPr="00135A6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693EA8" w:rsidRDefault="00922482" w:rsidP="00693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331482">
        <w:rPr>
          <w:color w:val="000000"/>
        </w:rPr>
        <w:t xml:space="preserve">организовать деятельность </w:t>
      </w:r>
      <w:r w:rsidR="00A97FAD">
        <w:rPr>
          <w:color w:val="000000"/>
        </w:rPr>
        <w:t xml:space="preserve">по </w:t>
      </w:r>
      <w:r w:rsidR="00A97FAD" w:rsidRPr="00A97FAD">
        <w:rPr>
          <w:color w:val="000000"/>
        </w:rPr>
        <w:t>усво</w:t>
      </w:r>
      <w:r w:rsidR="0097353B">
        <w:rPr>
          <w:color w:val="000000"/>
        </w:rPr>
        <w:t>ению и закреплению орфограммы «</w:t>
      </w:r>
      <w:proofErr w:type="spellStart"/>
      <w:r w:rsidR="0097353B">
        <w:rPr>
          <w:color w:val="000000"/>
        </w:rPr>
        <w:t>н</w:t>
      </w:r>
      <w:proofErr w:type="spellEnd"/>
      <w:r w:rsidR="0097353B">
        <w:rPr>
          <w:color w:val="000000"/>
        </w:rPr>
        <w:t>/</w:t>
      </w:r>
      <w:proofErr w:type="spellStart"/>
      <w:r w:rsidR="00A97FAD" w:rsidRPr="00A97FAD">
        <w:rPr>
          <w:color w:val="000000"/>
        </w:rPr>
        <w:t>нн</w:t>
      </w:r>
      <w:proofErr w:type="spellEnd"/>
      <w:r w:rsidR="00A97FAD" w:rsidRPr="00A97FAD">
        <w:rPr>
          <w:color w:val="000000"/>
        </w:rPr>
        <w:t xml:space="preserve"> в разных частях речи»</w:t>
      </w:r>
      <w:r w:rsidR="00A97FAD">
        <w:rPr>
          <w:color w:val="000000"/>
        </w:rPr>
        <w:t>;</w:t>
      </w:r>
    </w:p>
    <w:p w:rsidR="00922482" w:rsidRPr="00693EA8" w:rsidRDefault="00A97FAD" w:rsidP="00693E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color w:val="000000"/>
        </w:rPr>
      </w:pPr>
      <w:r w:rsidRPr="00693EA8">
        <w:rPr>
          <w:color w:val="000000"/>
        </w:rPr>
        <w:t>отработать данную орфограмму на примерах текстовых и тестовых заданий.</w:t>
      </w:r>
    </w:p>
    <w:p w:rsidR="00922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Содержательная</w:t>
      </w:r>
      <w:r w:rsidRPr="00331482">
        <w:rPr>
          <w:color w:val="000000"/>
        </w:rPr>
        <w:t xml:space="preserve">: </w:t>
      </w:r>
    </w:p>
    <w:p w:rsidR="00922482" w:rsidRPr="00331482" w:rsidRDefault="00445CD3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CD3">
        <w:rPr>
          <w:color w:val="000000"/>
        </w:rPr>
        <w:t xml:space="preserve">закрепить усвоенные знания о правописании </w:t>
      </w:r>
      <w:proofErr w:type="spellStart"/>
      <w:r>
        <w:rPr>
          <w:color w:val="000000"/>
        </w:rPr>
        <w:t>н</w:t>
      </w:r>
      <w:proofErr w:type="spellEnd"/>
      <w:r w:rsidR="0097353B">
        <w:rPr>
          <w:color w:val="000000"/>
        </w:rPr>
        <w:t>/</w:t>
      </w:r>
      <w:proofErr w:type="spellStart"/>
      <w:r>
        <w:rPr>
          <w:color w:val="000000"/>
        </w:rPr>
        <w:t>нн</w:t>
      </w:r>
      <w:proofErr w:type="spellEnd"/>
      <w:r w:rsidRPr="00331482">
        <w:rPr>
          <w:color w:val="000000"/>
        </w:rPr>
        <w:t xml:space="preserve"> </w:t>
      </w:r>
      <w:r>
        <w:rPr>
          <w:color w:val="000000"/>
        </w:rPr>
        <w:t>в разных частях речи.</w:t>
      </w:r>
    </w:p>
    <w:p w:rsidR="00922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31482">
        <w:rPr>
          <w:b/>
          <w:bCs/>
          <w:color w:val="000000"/>
        </w:rPr>
        <w:t>Деятельностная</w:t>
      </w:r>
      <w:proofErr w:type="spellEnd"/>
      <w:r w:rsidRPr="00331482">
        <w:rPr>
          <w:color w:val="000000"/>
        </w:rPr>
        <w:t xml:space="preserve">: </w:t>
      </w:r>
    </w:p>
    <w:p w:rsidR="003037E5" w:rsidRPr="003037E5" w:rsidRDefault="00135A6C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CD3">
        <w:rPr>
          <w:color w:val="000000"/>
        </w:rPr>
        <w:t>формировать у учеников способности к рефлексии коррекционно-контрольного типа</w:t>
      </w:r>
      <w:r w:rsidR="003037E5" w:rsidRPr="00445CD3">
        <w:rPr>
          <w:color w:val="000000"/>
        </w:rPr>
        <w:t>;</w:t>
      </w:r>
    </w:p>
    <w:p w:rsidR="003037E5" w:rsidRPr="003037E5" w:rsidRDefault="00135A6C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CD3">
        <w:rPr>
          <w:color w:val="000000"/>
        </w:rPr>
        <w:t>учить находить причину своих затруднений</w:t>
      </w:r>
      <w:r w:rsidR="003037E5" w:rsidRPr="00445CD3">
        <w:rPr>
          <w:color w:val="000000"/>
        </w:rPr>
        <w:t>;</w:t>
      </w:r>
    </w:p>
    <w:p w:rsidR="003037E5" w:rsidRPr="003037E5" w:rsidRDefault="00135A6C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CD3">
        <w:rPr>
          <w:color w:val="000000"/>
        </w:rPr>
        <w:t>самостоятельно строить алгоритм дей</w:t>
      </w:r>
      <w:r w:rsidR="003037E5" w:rsidRPr="00445CD3">
        <w:rPr>
          <w:color w:val="000000"/>
        </w:rPr>
        <w:t>ствий по устранению затруднений;</w:t>
      </w:r>
    </w:p>
    <w:p w:rsidR="00922482" w:rsidRPr="00331482" w:rsidRDefault="00135A6C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5CD3">
        <w:rPr>
          <w:color w:val="000000"/>
        </w:rPr>
        <w:t>учить самоанализу действий и способам нахождения разрешения конфликта.</w:t>
      </w:r>
    </w:p>
    <w:p w:rsidR="00922482" w:rsidRPr="00331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Планируемые результаты</w:t>
      </w:r>
    </w:p>
    <w:p w:rsidR="00922482" w:rsidRPr="00331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Личностные:</w:t>
      </w:r>
    </w:p>
    <w:p w:rsidR="00922482" w:rsidRPr="00331482" w:rsidRDefault="00922482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color w:val="000000"/>
        </w:rPr>
        <w:t>формирова</w:t>
      </w:r>
      <w:r w:rsidR="00F93D75">
        <w:rPr>
          <w:color w:val="000000"/>
        </w:rPr>
        <w:t>ть</w:t>
      </w:r>
      <w:r w:rsidRPr="00331482">
        <w:rPr>
          <w:color w:val="000000"/>
        </w:rPr>
        <w:t xml:space="preserve"> систем</w:t>
      </w:r>
      <w:r w:rsidR="00F93D75">
        <w:rPr>
          <w:color w:val="000000"/>
        </w:rPr>
        <w:t>у</w:t>
      </w:r>
      <w:r w:rsidRPr="00331482">
        <w:rPr>
          <w:color w:val="000000"/>
        </w:rPr>
        <w:t xml:space="preserve"> ценностных отношений учащихся к себе, другим участникам образовательного процесса, самому образовательному процессу, объектам познания.</w:t>
      </w:r>
    </w:p>
    <w:p w:rsidR="00922482" w:rsidRPr="00331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331482">
        <w:rPr>
          <w:b/>
          <w:bCs/>
          <w:color w:val="000000"/>
        </w:rPr>
        <w:t>Метапредметные</w:t>
      </w:r>
      <w:proofErr w:type="spellEnd"/>
      <w:r w:rsidRPr="00331482">
        <w:rPr>
          <w:color w:val="000000"/>
        </w:rPr>
        <w:t>:</w:t>
      </w:r>
    </w:p>
    <w:p w:rsidR="00922482" w:rsidRPr="00331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color w:val="000000"/>
        </w:rPr>
        <w:t>Регулятивные:</w:t>
      </w:r>
    </w:p>
    <w:p w:rsidR="00693EA8" w:rsidRDefault="00922482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Pr="00331482">
        <w:rPr>
          <w:color w:val="000000"/>
        </w:rPr>
        <w:t>пределять тему урока, цели предстоящей учебной деятельности, последовательность действий</w:t>
      </w:r>
      <w:r w:rsidR="00693EA8">
        <w:rPr>
          <w:color w:val="000000"/>
        </w:rPr>
        <w:t>;</w:t>
      </w:r>
    </w:p>
    <w:p w:rsidR="00693EA8" w:rsidRDefault="00922482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color w:val="000000"/>
        </w:rPr>
        <w:t>устанавливать причинно-след</w:t>
      </w:r>
      <w:r w:rsidR="00693EA8">
        <w:rPr>
          <w:color w:val="000000"/>
        </w:rPr>
        <w:t>ственные связи;</w:t>
      </w:r>
    </w:p>
    <w:p w:rsidR="00922482" w:rsidRPr="00331482" w:rsidRDefault="00922482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color w:val="000000"/>
        </w:rPr>
        <w:t>оценивать достигнутые результаты.</w:t>
      </w:r>
    </w:p>
    <w:p w:rsidR="00922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color w:val="000000"/>
        </w:rPr>
        <w:t>Коммуникативные:</w:t>
      </w:r>
      <w:r w:rsidR="00483848" w:rsidRPr="00483848">
        <w:rPr>
          <w:color w:val="1C1C1C"/>
          <w:sz w:val="28"/>
        </w:rPr>
        <w:t xml:space="preserve"> </w:t>
      </w:r>
    </w:p>
    <w:p w:rsidR="00922482" w:rsidRDefault="00922482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о</w:t>
      </w:r>
      <w:r w:rsidRPr="00331482">
        <w:rPr>
          <w:color w:val="000000"/>
        </w:rPr>
        <w:t>твечать на вопросы, слушать и слышать</w:t>
      </w:r>
      <w:r>
        <w:rPr>
          <w:color w:val="000000"/>
        </w:rPr>
        <w:t>;</w:t>
      </w:r>
    </w:p>
    <w:p w:rsidR="00922482" w:rsidRDefault="00922482" w:rsidP="0092248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EE6">
        <w:rPr>
          <w:color w:val="000000"/>
        </w:rPr>
        <w:t xml:space="preserve">развивать умение работать с информацией на уроке, связно излагать мысли. </w:t>
      </w:r>
    </w:p>
    <w:p w:rsidR="00922482" w:rsidRPr="00740EE6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40EE6">
        <w:rPr>
          <w:color w:val="000000"/>
        </w:rPr>
        <w:t>Познавательные:</w:t>
      </w:r>
    </w:p>
    <w:p w:rsidR="00922482" w:rsidRPr="00331482" w:rsidRDefault="00922482" w:rsidP="009224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</w:t>
      </w:r>
      <w:r w:rsidRPr="00331482">
        <w:rPr>
          <w:color w:val="000000"/>
        </w:rPr>
        <w:t>троить рассуждение в форме связи простых суждений об объекте, его строении, свойствах и связях.</w:t>
      </w:r>
    </w:p>
    <w:p w:rsidR="00922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Предметные</w:t>
      </w:r>
      <w:r w:rsidRPr="00331482">
        <w:rPr>
          <w:color w:val="000000"/>
        </w:rPr>
        <w:t xml:space="preserve">: </w:t>
      </w:r>
    </w:p>
    <w:p w:rsidR="00922482" w:rsidRDefault="00922482" w:rsidP="009224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color w:val="000000"/>
        </w:rPr>
        <w:t xml:space="preserve">знать правило </w:t>
      </w:r>
      <w:r w:rsidRPr="00ED0AE1">
        <w:rPr>
          <w:color w:val="000000"/>
        </w:rPr>
        <w:t xml:space="preserve">написания </w:t>
      </w:r>
      <w:proofErr w:type="spellStart"/>
      <w:r w:rsidR="00C72549">
        <w:rPr>
          <w:color w:val="000000"/>
        </w:rPr>
        <w:t>н</w:t>
      </w:r>
      <w:r w:rsidRPr="00ED0AE1">
        <w:rPr>
          <w:color w:val="000000"/>
        </w:rPr>
        <w:t>-</w:t>
      </w:r>
      <w:r w:rsidR="00C72549">
        <w:rPr>
          <w:color w:val="000000"/>
        </w:rPr>
        <w:t>нн</w:t>
      </w:r>
      <w:proofErr w:type="spellEnd"/>
      <w:r w:rsidRPr="00331482">
        <w:rPr>
          <w:color w:val="000000"/>
        </w:rPr>
        <w:t xml:space="preserve"> </w:t>
      </w:r>
      <w:r w:rsidR="00C72549">
        <w:rPr>
          <w:color w:val="000000"/>
        </w:rPr>
        <w:t>в разных частях речи</w:t>
      </w:r>
      <w:r w:rsidRPr="00331482">
        <w:rPr>
          <w:color w:val="000000"/>
        </w:rPr>
        <w:t xml:space="preserve">, правильно писать </w:t>
      </w:r>
      <w:r>
        <w:rPr>
          <w:color w:val="000000"/>
        </w:rPr>
        <w:t>слова с изученной орфограммой;</w:t>
      </w:r>
    </w:p>
    <w:p w:rsidR="00922482" w:rsidRPr="00331482" w:rsidRDefault="008B295B" w:rsidP="0092248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у</w:t>
      </w:r>
      <w:r w:rsidRPr="008B295B">
        <w:rPr>
          <w:color w:val="000000"/>
        </w:rPr>
        <w:t>меть находить и объясн</w:t>
      </w:r>
      <w:r>
        <w:rPr>
          <w:color w:val="000000"/>
        </w:rPr>
        <w:t>я</w:t>
      </w:r>
      <w:r w:rsidRPr="008B295B">
        <w:rPr>
          <w:color w:val="000000"/>
        </w:rPr>
        <w:t>ть данную орфограмму</w:t>
      </w:r>
      <w:r>
        <w:rPr>
          <w:color w:val="000000"/>
        </w:rPr>
        <w:t xml:space="preserve">, </w:t>
      </w:r>
      <w:r w:rsidR="00922482" w:rsidRPr="00331482">
        <w:rPr>
          <w:color w:val="000000"/>
        </w:rPr>
        <w:t>обознача</w:t>
      </w:r>
      <w:r>
        <w:rPr>
          <w:color w:val="000000"/>
        </w:rPr>
        <w:t>я</w:t>
      </w:r>
      <w:r w:rsidR="00922482" w:rsidRPr="00331482">
        <w:rPr>
          <w:color w:val="000000"/>
        </w:rPr>
        <w:t xml:space="preserve"> условия выбора правильных написаний.</w:t>
      </w:r>
      <w:r w:rsidRPr="00D20217"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922482" w:rsidRPr="00331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Тип урока:</w:t>
      </w:r>
      <w:r>
        <w:rPr>
          <w:color w:val="000000"/>
        </w:rPr>
        <w:t xml:space="preserve"> </w:t>
      </w:r>
      <w:r w:rsidRPr="00331482">
        <w:rPr>
          <w:color w:val="000000"/>
        </w:rPr>
        <w:t xml:space="preserve">урок </w:t>
      </w:r>
      <w:r w:rsidR="00135A6C">
        <w:rPr>
          <w:color w:val="000000"/>
        </w:rPr>
        <w:t>рефлексии</w:t>
      </w:r>
      <w:r w:rsidRPr="00331482">
        <w:rPr>
          <w:color w:val="000000"/>
        </w:rPr>
        <w:t>.</w:t>
      </w:r>
    </w:p>
    <w:p w:rsidR="00922482" w:rsidRPr="00331482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Форма проведения:</w:t>
      </w:r>
      <w:r>
        <w:rPr>
          <w:color w:val="000000"/>
        </w:rPr>
        <w:t xml:space="preserve"> </w:t>
      </w:r>
      <w:r w:rsidRPr="00331482">
        <w:rPr>
          <w:color w:val="000000"/>
        </w:rPr>
        <w:t>урок-</w:t>
      </w:r>
      <w:r w:rsidR="00135A6C" w:rsidRPr="00135A6C">
        <w:rPr>
          <w:color w:val="000000"/>
        </w:rPr>
        <w:t>практикум</w:t>
      </w:r>
      <w:r w:rsidRPr="00331482">
        <w:rPr>
          <w:color w:val="000000"/>
        </w:rPr>
        <w:t>.</w:t>
      </w:r>
    </w:p>
    <w:p w:rsidR="00F54C60" w:rsidRDefault="00922482" w:rsidP="0092248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Оборудование: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  <w:lang w:val="en-US"/>
        </w:rPr>
        <w:t>TeachTouch</w:t>
      </w:r>
      <w:proofErr w:type="spellEnd"/>
      <w:r w:rsidRPr="00B41FED">
        <w:rPr>
          <w:color w:val="000000"/>
        </w:rPr>
        <w:t xml:space="preserve"> </w:t>
      </w:r>
      <w:r>
        <w:rPr>
          <w:color w:val="000000"/>
        </w:rPr>
        <w:t>панель</w:t>
      </w:r>
      <w:r w:rsidRPr="00331482">
        <w:rPr>
          <w:color w:val="000000"/>
        </w:rPr>
        <w:t xml:space="preserve">, </w:t>
      </w:r>
      <w:r w:rsidR="00C72549">
        <w:rPr>
          <w:color w:val="000000"/>
        </w:rPr>
        <w:t>ноутбуки с выходом в интернет</w:t>
      </w:r>
      <w:r w:rsidRPr="00331482">
        <w:rPr>
          <w:color w:val="000000"/>
        </w:rPr>
        <w:t xml:space="preserve">, </w:t>
      </w:r>
      <w:r w:rsidR="00C72549">
        <w:rPr>
          <w:color w:val="000000"/>
        </w:rPr>
        <w:t>рабочий лист</w:t>
      </w:r>
      <w:r w:rsidRPr="00331482">
        <w:rPr>
          <w:color w:val="000000"/>
        </w:rPr>
        <w:t>.</w:t>
      </w:r>
      <w:proofErr w:type="gramEnd"/>
    </w:p>
    <w:p w:rsidR="00112467" w:rsidRDefault="00112467" w:rsidP="0011246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31482">
        <w:rPr>
          <w:b/>
          <w:bCs/>
          <w:color w:val="000000"/>
        </w:rPr>
        <w:t>Ход урока</w:t>
      </w:r>
    </w:p>
    <w:p w:rsidR="008A105E" w:rsidRPr="00331482" w:rsidRDefault="008A105E" w:rsidP="008A105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31482">
        <w:rPr>
          <w:b/>
          <w:bCs/>
          <w:color w:val="000000"/>
        </w:rPr>
        <w:t>Организационный момент</w:t>
      </w:r>
    </w:p>
    <w:p w:rsidR="003469E7" w:rsidRPr="00331482" w:rsidRDefault="003469E7" w:rsidP="003469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482">
        <w:rPr>
          <w:color w:val="000000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31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Добрый день, ребята!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для кого из вас не секрет</w:t>
      </w:r>
      <w:r w:rsidR="006433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что русский язык прекрасен, богат и многогранен. Поэтому владение таким языком весьма значимо и почётно. Через несколько недель вам предстоит пройти серьёзное испытание, где вы продемонстрируете свои знания языка на ЕГЭ. </w:t>
      </w:r>
    </w:p>
    <w:p w:rsidR="001833A4" w:rsidRDefault="003469E7" w:rsidP="003469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31482">
        <w:rPr>
          <w:color w:val="000000"/>
        </w:rPr>
        <w:t>−</w:t>
      </w:r>
      <w:r>
        <w:rPr>
          <w:color w:val="000000"/>
          <w:shd w:val="clear" w:color="auto" w:fill="FFFFFF"/>
        </w:rPr>
        <w:t xml:space="preserve"> </w:t>
      </w:r>
      <w:r w:rsidRPr="00331482">
        <w:rPr>
          <w:color w:val="000000"/>
          <w:shd w:val="clear" w:color="auto" w:fill="FFFFFF"/>
        </w:rPr>
        <w:t>Сегодня</w:t>
      </w:r>
      <w:r w:rsidR="006F773E">
        <w:rPr>
          <w:color w:val="000000"/>
          <w:shd w:val="clear" w:color="auto" w:fill="FFFFFF"/>
        </w:rPr>
        <w:t>шний урок</w:t>
      </w:r>
      <w:r w:rsidRPr="00331482">
        <w:rPr>
          <w:color w:val="000000"/>
          <w:shd w:val="clear" w:color="auto" w:fill="FFFFFF"/>
        </w:rPr>
        <w:t xml:space="preserve"> мы </w:t>
      </w:r>
      <w:r w:rsidR="006F773E">
        <w:rPr>
          <w:color w:val="000000"/>
          <w:shd w:val="clear" w:color="auto" w:fill="FFFFFF"/>
        </w:rPr>
        <w:t xml:space="preserve">начнём </w:t>
      </w:r>
      <w:r w:rsidR="002E77CC">
        <w:rPr>
          <w:color w:val="000000"/>
          <w:shd w:val="clear" w:color="auto" w:fill="FFFFFF"/>
        </w:rPr>
        <w:t>с высказывани</w:t>
      </w:r>
      <w:r w:rsidR="0097353B">
        <w:rPr>
          <w:color w:val="000000"/>
          <w:shd w:val="clear" w:color="auto" w:fill="FFFFFF"/>
        </w:rPr>
        <w:t>й</w:t>
      </w:r>
      <w:r w:rsidR="002E77CC">
        <w:rPr>
          <w:color w:val="000000"/>
          <w:shd w:val="clear" w:color="auto" w:fill="FFFFFF"/>
        </w:rPr>
        <w:t xml:space="preserve"> известных писателей о русском языке. </w:t>
      </w:r>
    </w:p>
    <w:p w:rsidR="002E77CC" w:rsidRDefault="002E77CC" w:rsidP="003469E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hd w:val="clear" w:color="auto" w:fill="FFFFFF"/>
        </w:rPr>
      </w:pPr>
      <w:r>
        <w:rPr>
          <w:i/>
          <w:color w:val="000000"/>
          <w:shd w:val="clear" w:color="auto" w:fill="FFFFFF"/>
        </w:rPr>
        <w:t xml:space="preserve">Слайд 1 – высказывания П. Мериме, И.С. Тургенева, К.Г. Паустовского, А.И. Куприна. Прочитать и настроиться на работу. </w:t>
      </w:r>
    </w:p>
    <w:p w:rsidR="003469E7" w:rsidRDefault="00482AD1" w:rsidP="003469E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1482">
        <w:rPr>
          <w:color w:val="000000"/>
        </w:rPr>
        <w:t>−</w:t>
      </w:r>
      <w:r w:rsidR="00346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E7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Обратите внимание на выделенные суффиксы в некоторых словах. Как вы думаете, о чём пойдёт речь</w:t>
      </w:r>
      <w:r w:rsidR="00346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</w:p>
    <w:p w:rsidR="006D5142" w:rsidRDefault="003469E7" w:rsidP="006D514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8B1AD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Выслушать ответы.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D51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Открыть слайд 2 – тема урока </w:t>
      </w:r>
      <w:r w:rsidR="006D5142" w:rsidRPr="006D51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«Правописание Н и НН в суффиксах различных частей речи</w:t>
      </w:r>
      <w:r w:rsidR="006D514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  <w:r w:rsidR="00482AD1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3469E7" w:rsidRDefault="00482AD1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31482">
        <w:rPr>
          <w:color w:val="000000"/>
        </w:rPr>
        <w:lastRenderedPageBreak/>
        <w:t>−</w:t>
      </w:r>
      <w:r>
        <w:rPr>
          <w:color w:val="000000"/>
        </w:rPr>
        <w:t xml:space="preserve"> Вам уже знакома эта тема, но нам важно</w:t>
      </w:r>
      <w:r w:rsidRPr="00482AD1">
        <w:rPr>
          <w:color w:val="000000"/>
        </w:rPr>
        <w:t xml:space="preserve"> </w:t>
      </w:r>
      <w:r w:rsidRPr="00445CD3">
        <w:rPr>
          <w:color w:val="000000"/>
        </w:rPr>
        <w:t xml:space="preserve">закрепить усвоенные </w:t>
      </w:r>
      <w:r>
        <w:rPr>
          <w:color w:val="000000"/>
        </w:rPr>
        <w:t xml:space="preserve">ранее </w:t>
      </w:r>
      <w:r w:rsidRPr="00445CD3">
        <w:rPr>
          <w:color w:val="000000"/>
        </w:rPr>
        <w:t xml:space="preserve">знания о правописании </w:t>
      </w:r>
      <w:proofErr w:type="spellStart"/>
      <w:r>
        <w:rPr>
          <w:color w:val="000000"/>
        </w:rPr>
        <w:t>н</w:t>
      </w:r>
      <w:r w:rsidRPr="00ED0AE1">
        <w:rPr>
          <w:color w:val="000000"/>
        </w:rPr>
        <w:t>-</w:t>
      </w:r>
      <w:r>
        <w:rPr>
          <w:color w:val="000000"/>
        </w:rPr>
        <w:t>нн</w:t>
      </w:r>
      <w:proofErr w:type="spellEnd"/>
      <w:r w:rsidRPr="00331482">
        <w:rPr>
          <w:color w:val="000000"/>
        </w:rPr>
        <w:t xml:space="preserve"> </w:t>
      </w:r>
      <w:r>
        <w:rPr>
          <w:color w:val="000000"/>
        </w:rPr>
        <w:t>в разных частях речи и проанализировать причины возможных затруднений. В этом нам помогут виртуальные помощники. Знакомьтесь.</w:t>
      </w:r>
    </w:p>
    <w:p w:rsidR="00482AD1" w:rsidRPr="00482AD1" w:rsidRDefault="00482AD1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EastAsia"/>
          <w:i/>
          <w:color w:val="000000"/>
          <w:shd w:val="clear" w:color="auto" w:fill="FFFFFF"/>
        </w:rPr>
      </w:pPr>
      <w:r w:rsidRPr="00482AD1">
        <w:rPr>
          <w:rFonts w:eastAsiaTheme="minorEastAsia"/>
          <w:i/>
          <w:color w:val="000000"/>
          <w:shd w:val="clear" w:color="auto" w:fill="FFFFFF"/>
        </w:rPr>
        <w:t>Слайд 2 – на каждый клик появляются виртуальные помощники</w:t>
      </w:r>
      <w:r w:rsidR="008A105E" w:rsidRPr="008A105E">
        <w:rPr>
          <w:rFonts w:eastAsiaTheme="minorEastAsia"/>
          <w:i/>
          <w:color w:val="000000"/>
          <w:shd w:val="clear" w:color="auto" w:fill="FFFFFF"/>
        </w:rPr>
        <w:t xml:space="preserve"> (</w:t>
      </w:r>
      <w:r w:rsidR="00725176">
        <w:rPr>
          <w:rFonts w:eastAsiaTheme="minorEastAsia"/>
          <w:i/>
          <w:color w:val="000000"/>
          <w:shd w:val="clear" w:color="auto" w:fill="FFFFFF"/>
        </w:rPr>
        <w:t xml:space="preserve">знакомство с </w:t>
      </w:r>
      <w:r w:rsidR="008A105E">
        <w:rPr>
          <w:rFonts w:eastAsiaTheme="minorEastAsia"/>
          <w:i/>
          <w:color w:val="000000"/>
          <w:shd w:val="clear" w:color="auto" w:fill="FFFFFF"/>
        </w:rPr>
        <w:t>Денис</w:t>
      </w:r>
      <w:r w:rsidR="00725176">
        <w:rPr>
          <w:rFonts w:eastAsiaTheme="minorEastAsia"/>
          <w:i/>
          <w:color w:val="000000"/>
          <w:shd w:val="clear" w:color="auto" w:fill="FFFFFF"/>
        </w:rPr>
        <w:t>ом</w:t>
      </w:r>
      <w:r w:rsidR="008A105E">
        <w:rPr>
          <w:rFonts w:eastAsiaTheme="minorEastAsia"/>
          <w:i/>
          <w:color w:val="000000"/>
          <w:shd w:val="clear" w:color="auto" w:fill="FFFFFF"/>
        </w:rPr>
        <w:t>, Софь</w:t>
      </w:r>
      <w:r w:rsidR="00725176">
        <w:rPr>
          <w:rFonts w:eastAsiaTheme="minorEastAsia"/>
          <w:i/>
          <w:color w:val="000000"/>
          <w:shd w:val="clear" w:color="auto" w:fill="FFFFFF"/>
        </w:rPr>
        <w:t>ей</w:t>
      </w:r>
      <w:r w:rsidR="008A105E">
        <w:rPr>
          <w:rFonts w:eastAsiaTheme="minorEastAsia"/>
          <w:i/>
          <w:color w:val="000000"/>
          <w:shd w:val="clear" w:color="auto" w:fill="FFFFFF"/>
        </w:rPr>
        <w:t>, Иль</w:t>
      </w:r>
      <w:r w:rsidR="00725176">
        <w:rPr>
          <w:rFonts w:eastAsiaTheme="minorEastAsia"/>
          <w:i/>
          <w:color w:val="000000"/>
          <w:shd w:val="clear" w:color="auto" w:fill="FFFFFF"/>
        </w:rPr>
        <w:t>ёй</w:t>
      </w:r>
      <w:r w:rsidR="008A105E">
        <w:rPr>
          <w:rFonts w:eastAsiaTheme="minorEastAsia"/>
          <w:i/>
          <w:color w:val="000000"/>
          <w:shd w:val="clear" w:color="auto" w:fill="FFFFFF"/>
        </w:rPr>
        <w:t>)</w:t>
      </w:r>
      <w:r w:rsidRPr="00482AD1">
        <w:rPr>
          <w:rFonts w:eastAsiaTheme="minorEastAsia"/>
          <w:i/>
          <w:color w:val="000000"/>
          <w:shd w:val="clear" w:color="auto" w:fill="FFFFFF"/>
        </w:rPr>
        <w:t>.</w:t>
      </w:r>
    </w:p>
    <w:p w:rsidR="008A105E" w:rsidRPr="003469E7" w:rsidRDefault="008A105E" w:rsidP="00B75DD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469E7">
        <w:rPr>
          <w:b/>
          <w:bCs/>
          <w:color w:val="000000"/>
        </w:rPr>
        <w:t>Этап мотивации</w:t>
      </w:r>
    </w:p>
    <w:p w:rsidR="00B75DD9" w:rsidRPr="00B75DD9" w:rsidRDefault="00B75DD9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75DD9">
        <w:rPr>
          <w:i/>
          <w:color w:val="000000"/>
        </w:rPr>
        <w:t>Можно предложить ребятам озвучить виртуальных героев.</w:t>
      </w:r>
      <w:r>
        <w:rPr>
          <w:i/>
          <w:color w:val="000000"/>
        </w:rPr>
        <w:t xml:space="preserve"> Слайд </w:t>
      </w:r>
      <w:r w:rsidR="00725176">
        <w:rPr>
          <w:i/>
          <w:color w:val="000000"/>
        </w:rPr>
        <w:t>3</w:t>
      </w:r>
      <w:r>
        <w:rPr>
          <w:i/>
          <w:color w:val="000000"/>
        </w:rPr>
        <w:t xml:space="preserve"> – при нажатии на героя появляется фраза.</w:t>
      </w:r>
    </w:p>
    <w:p w:rsidR="00BD72F3" w:rsidRDefault="00BD72F3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Илья:</w:t>
      </w:r>
    </w:p>
    <w:p w:rsidR="008A105E" w:rsidRDefault="00BD72F3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D72F3">
        <w:rPr>
          <w:i/>
          <w:color w:val="000000"/>
        </w:rPr>
        <w:t xml:space="preserve">− </w:t>
      </w:r>
      <w:r w:rsidR="008A105E" w:rsidRPr="00BD72F3">
        <w:rPr>
          <w:i/>
          <w:color w:val="000000"/>
        </w:rPr>
        <w:t>Ребята, вы ещё верите в сказки?</w:t>
      </w:r>
      <w:r w:rsidRPr="00BD72F3">
        <w:rPr>
          <w:i/>
          <w:color w:val="000000"/>
        </w:rPr>
        <w:t xml:space="preserve"> </w:t>
      </w:r>
      <w:r w:rsidR="008A105E" w:rsidRPr="00BD72F3">
        <w:rPr>
          <w:i/>
          <w:color w:val="000000"/>
        </w:rPr>
        <w:t>Так вот, считается, что перо жар-птицы приносит</w:t>
      </w:r>
      <w:r w:rsidRPr="00BD72F3">
        <w:rPr>
          <w:i/>
          <w:color w:val="000000"/>
        </w:rPr>
        <w:t xml:space="preserve"> </w:t>
      </w:r>
      <w:r w:rsidR="008A105E" w:rsidRPr="00BD72F3">
        <w:rPr>
          <w:i/>
          <w:color w:val="000000"/>
        </w:rPr>
        <w:t>удачу</w:t>
      </w:r>
      <w:r w:rsidRPr="00BD72F3">
        <w:rPr>
          <w:i/>
          <w:color w:val="000000"/>
        </w:rPr>
        <w:t xml:space="preserve">, </w:t>
      </w:r>
      <w:r w:rsidR="008A105E" w:rsidRPr="00BD72F3">
        <w:rPr>
          <w:i/>
          <w:color w:val="000000"/>
        </w:rPr>
        <w:t>хотя в одной из сказок, оно принесло</w:t>
      </w:r>
      <w:r w:rsidRPr="00BD72F3">
        <w:rPr>
          <w:i/>
          <w:color w:val="000000"/>
        </w:rPr>
        <w:t xml:space="preserve"> </w:t>
      </w:r>
      <w:r w:rsidR="008A105E" w:rsidRPr="00BD72F3">
        <w:rPr>
          <w:i/>
          <w:color w:val="000000"/>
        </w:rPr>
        <w:t>доброму молодцу много испытаний. Но если</w:t>
      </w:r>
      <w:r w:rsidRPr="00BD72F3">
        <w:rPr>
          <w:i/>
          <w:color w:val="000000"/>
        </w:rPr>
        <w:t xml:space="preserve"> </w:t>
      </w:r>
      <w:r w:rsidR="008A105E" w:rsidRPr="00BD72F3">
        <w:rPr>
          <w:i/>
          <w:color w:val="000000"/>
        </w:rPr>
        <w:t>подумать, то всё обернулось очень даже удачно.</w:t>
      </w:r>
    </w:p>
    <w:p w:rsidR="00BD72F3" w:rsidRPr="00BD72F3" w:rsidRDefault="00BD72F3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D72F3">
        <w:rPr>
          <w:color w:val="000000"/>
        </w:rPr>
        <w:t>Денис:</w:t>
      </w:r>
    </w:p>
    <w:p w:rsidR="00BD72F3" w:rsidRPr="00BD72F3" w:rsidRDefault="00BD72F3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D72F3">
        <w:rPr>
          <w:i/>
          <w:color w:val="000000"/>
        </w:rPr>
        <w:t>− Тем, кто готовится к ЕГЭ, не привыкать к трудностям.</w:t>
      </w:r>
      <w:r>
        <w:rPr>
          <w:i/>
          <w:color w:val="000000"/>
        </w:rPr>
        <w:t xml:space="preserve"> Конечно же, удача в </w:t>
      </w:r>
      <w:r w:rsidRPr="00BD72F3">
        <w:rPr>
          <w:i/>
          <w:color w:val="000000"/>
        </w:rPr>
        <w:t>таком деле</w:t>
      </w:r>
      <w:r>
        <w:rPr>
          <w:i/>
          <w:color w:val="000000"/>
        </w:rPr>
        <w:t xml:space="preserve"> </w:t>
      </w:r>
      <w:r w:rsidRPr="00BD72F3">
        <w:rPr>
          <w:i/>
          <w:color w:val="000000"/>
        </w:rPr>
        <w:t>явно не помешает.</w:t>
      </w:r>
      <w:r>
        <w:rPr>
          <w:i/>
          <w:color w:val="000000"/>
        </w:rPr>
        <w:t xml:space="preserve"> </w:t>
      </w:r>
      <w:r w:rsidRPr="00BD72F3">
        <w:rPr>
          <w:i/>
          <w:color w:val="000000"/>
        </w:rPr>
        <w:t>Предлагаю отправиться на поиски</w:t>
      </w:r>
      <w:r>
        <w:rPr>
          <w:i/>
          <w:color w:val="000000"/>
        </w:rPr>
        <w:t xml:space="preserve"> </w:t>
      </w:r>
      <w:r w:rsidRPr="00BD72F3">
        <w:rPr>
          <w:i/>
          <w:color w:val="000000"/>
        </w:rPr>
        <w:t>пера жар-птицы.</w:t>
      </w:r>
    </w:p>
    <w:p w:rsidR="00BD72F3" w:rsidRDefault="00DD2E66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D2E66">
        <w:rPr>
          <w:color w:val="000000"/>
        </w:rPr>
        <w:t>Софья:</w:t>
      </w:r>
    </w:p>
    <w:p w:rsidR="00DD2E66" w:rsidRDefault="00DD2E66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D72F3">
        <w:rPr>
          <w:i/>
          <w:color w:val="000000"/>
        </w:rPr>
        <w:t>−</w:t>
      </w:r>
      <w:r w:rsidRPr="00DD2E66">
        <w:rPr>
          <w:i/>
          <w:color w:val="000000"/>
        </w:rPr>
        <w:t>А я предлагаю отправиться на поиски знаний. Какова ваша цель, друзья? Сдать успешно экзамен? Для этого нужно не мечтать о чуде, надо совершенствовать свои знания!</w:t>
      </w:r>
    </w:p>
    <w:p w:rsidR="00351FC6" w:rsidRDefault="00351FC6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51FC6">
        <w:rPr>
          <w:color w:val="000000"/>
        </w:rPr>
        <w:t>−</w:t>
      </w:r>
      <w:r>
        <w:rPr>
          <w:color w:val="000000"/>
        </w:rPr>
        <w:t xml:space="preserve"> Давайте опередим Софью и попытаемся сформулировать цель и задачу.</w:t>
      </w:r>
    </w:p>
    <w:p w:rsidR="00351FC6" w:rsidRDefault="00351FC6" w:rsidP="00B75DD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351FC6">
        <w:rPr>
          <w:i/>
          <w:color w:val="000000"/>
        </w:rPr>
        <w:t>При нажатии на силуэт девочки открываются формулировки.</w:t>
      </w:r>
    </w:p>
    <w:p w:rsidR="00351FC6" w:rsidRPr="00351FC6" w:rsidRDefault="00351FC6" w:rsidP="00351F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DD2E66">
        <w:rPr>
          <w:color w:val="000000"/>
        </w:rPr>
        <w:t>Софья:</w:t>
      </w:r>
    </w:p>
    <w:p w:rsidR="00DD2E66" w:rsidRPr="00DD2E66" w:rsidRDefault="00351FC6" w:rsidP="00303E7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BD72F3">
        <w:rPr>
          <w:i/>
          <w:color w:val="000000"/>
        </w:rPr>
        <w:t>−</w:t>
      </w:r>
      <w:r>
        <w:rPr>
          <w:i/>
          <w:color w:val="000000"/>
        </w:rPr>
        <w:t xml:space="preserve"> </w:t>
      </w:r>
      <w:r w:rsidR="00DD2E66" w:rsidRPr="00DD2E66">
        <w:rPr>
          <w:i/>
          <w:color w:val="000000"/>
        </w:rPr>
        <w:t>Цель этого урока в систематизации и обобщении правил п</w:t>
      </w:r>
      <w:r w:rsidR="00303E79">
        <w:rPr>
          <w:i/>
          <w:color w:val="000000"/>
        </w:rPr>
        <w:t xml:space="preserve">равописания Н и НН в суффиксах </w:t>
      </w:r>
      <w:r w:rsidR="00DD2E66" w:rsidRPr="00DD2E66">
        <w:rPr>
          <w:i/>
          <w:color w:val="000000"/>
        </w:rPr>
        <w:t xml:space="preserve">разных частей речи. Задача заключается в том, чтобы расширить полученные сведения о правописании </w:t>
      </w:r>
      <w:proofErr w:type="gramStart"/>
      <w:r w:rsidR="00DD2E66" w:rsidRPr="00DD2E66">
        <w:rPr>
          <w:i/>
          <w:color w:val="000000"/>
        </w:rPr>
        <w:t>-Н</w:t>
      </w:r>
      <w:proofErr w:type="gramEnd"/>
      <w:r w:rsidR="00DD2E66" w:rsidRPr="00DD2E66">
        <w:rPr>
          <w:i/>
          <w:color w:val="000000"/>
        </w:rPr>
        <w:t>- и -НН- в наречиях, прилагательных, причастиях и усовершенствовать орфографическую и речевую грамотность.</w:t>
      </w:r>
    </w:p>
    <w:p w:rsidR="00DD2E66" w:rsidRDefault="00303E79" w:rsidP="00303E7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Буква Н</w:t>
      </w:r>
      <w:proofErr w:type="gramStart"/>
      <w:r>
        <w:rPr>
          <w:color w:val="000000"/>
          <w:sz w:val="16"/>
          <w:szCs w:val="16"/>
        </w:rPr>
        <w:t>1</w:t>
      </w:r>
      <w:proofErr w:type="gramEnd"/>
      <w:r>
        <w:rPr>
          <w:color w:val="000000"/>
        </w:rPr>
        <w:t>:</w:t>
      </w:r>
    </w:p>
    <w:p w:rsidR="00303E79" w:rsidRDefault="00303E79" w:rsidP="00303E79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</w:rPr>
      </w:pPr>
      <w:r w:rsidRPr="00BD72F3">
        <w:rPr>
          <w:i/>
          <w:color w:val="000000"/>
        </w:rPr>
        <w:t>−</w:t>
      </w:r>
      <w:r>
        <w:rPr>
          <w:i/>
          <w:color w:val="000000"/>
        </w:rPr>
        <w:t xml:space="preserve"> </w:t>
      </w:r>
      <w:r w:rsidRPr="00303E79">
        <w:rPr>
          <w:i/>
          <w:color w:val="000000"/>
        </w:rPr>
        <w:t>Стоп! Можно</w:t>
      </w:r>
      <w:r>
        <w:rPr>
          <w:i/>
          <w:color w:val="000000"/>
        </w:rPr>
        <w:t xml:space="preserve"> </w:t>
      </w:r>
      <w:r w:rsidRPr="00303E79">
        <w:rPr>
          <w:i/>
          <w:color w:val="000000"/>
        </w:rPr>
        <w:t>и знания получить, и перо добыть!</w:t>
      </w:r>
    </w:p>
    <w:p w:rsidR="00303E79" w:rsidRDefault="00303E79" w:rsidP="00303E79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>
        <w:rPr>
          <w:color w:val="000000"/>
        </w:rPr>
        <w:t>Буква Н</w:t>
      </w:r>
      <w:proofErr w:type="gramStart"/>
      <w:r>
        <w:rPr>
          <w:color w:val="000000"/>
          <w:sz w:val="16"/>
          <w:szCs w:val="16"/>
        </w:rPr>
        <w:t>2</w:t>
      </w:r>
      <w:proofErr w:type="gramEnd"/>
      <w:r>
        <w:rPr>
          <w:color w:val="000000"/>
        </w:rPr>
        <w:t>:</w:t>
      </w:r>
    </w:p>
    <w:p w:rsidR="00072915" w:rsidRDefault="00303E79" w:rsidP="00303E79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</w:rPr>
      </w:pPr>
      <w:r w:rsidRPr="00BD72F3">
        <w:rPr>
          <w:i/>
          <w:color w:val="000000"/>
        </w:rPr>
        <w:t>−</w:t>
      </w:r>
      <w:r>
        <w:rPr>
          <w:i/>
          <w:color w:val="000000"/>
        </w:rPr>
        <w:t xml:space="preserve"> </w:t>
      </w:r>
      <w:r w:rsidRPr="00303E79">
        <w:rPr>
          <w:i/>
          <w:color w:val="000000"/>
        </w:rPr>
        <w:t>Задания выполняешь – перо получаешь!</w:t>
      </w:r>
    </w:p>
    <w:p w:rsidR="00256498" w:rsidRPr="00303E79" w:rsidRDefault="00256498" w:rsidP="00303E79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</w:rPr>
      </w:pPr>
      <w:r w:rsidRPr="00351FC6">
        <w:rPr>
          <w:color w:val="000000"/>
        </w:rPr>
        <w:t>−</w:t>
      </w:r>
      <w:r>
        <w:rPr>
          <w:color w:val="000000"/>
        </w:rPr>
        <w:t xml:space="preserve"> Итак, отправляемся…</w:t>
      </w:r>
    </w:p>
    <w:p w:rsidR="00072915" w:rsidRPr="00112467" w:rsidRDefault="00072915" w:rsidP="00BE0D1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112467">
        <w:rPr>
          <w:b/>
          <w:bCs/>
          <w:color w:val="000000"/>
        </w:rPr>
        <w:t>Актуализация знаний и осуществление первичного действия</w:t>
      </w:r>
    </w:p>
    <w:p w:rsidR="00A0215D" w:rsidRDefault="00A0215D" w:rsidP="00A0215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</w:rPr>
      </w:pPr>
      <w:r w:rsidRPr="00351FC6">
        <w:rPr>
          <w:color w:val="000000"/>
        </w:rPr>
        <w:t>−</w:t>
      </w:r>
      <w:r>
        <w:rPr>
          <w:color w:val="000000"/>
        </w:rPr>
        <w:t xml:space="preserve"> Перед вами рабочий лист. Обратите внимание на этапы в оценочном листе. Впиши в него свою фамилию.</w:t>
      </w:r>
    </w:p>
    <w:p w:rsidR="00A0215D" w:rsidRPr="00A0215D" w:rsidRDefault="00A0215D" w:rsidP="00A0215D">
      <w:pPr>
        <w:pStyle w:val="a3"/>
        <w:shd w:val="clear" w:color="auto" w:fill="FFFFFF"/>
        <w:spacing w:before="0" w:beforeAutospacing="0" w:after="0" w:afterAutospacing="0"/>
        <w:ind w:firstLine="567"/>
        <w:rPr>
          <w:i/>
          <w:color w:val="000000"/>
        </w:rPr>
      </w:pPr>
      <w:r w:rsidRPr="00A0215D">
        <w:rPr>
          <w:i/>
          <w:color w:val="000000"/>
        </w:rPr>
        <w:t xml:space="preserve">Слайд </w:t>
      </w:r>
      <w:r w:rsidR="00725176">
        <w:rPr>
          <w:i/>
          <w:color w:val="000000"/>
        </w:rPr>
        <w:t>4</w:t>
      </w:r>
      <w:r w:rsidRPr="00A0215D">
        <w:rPr>
          <w:i/>
          <w:color w:val="000000"/>
        </w:rPr>
        <w:t xml:space="preserve"> – «Орфоэпическая разминка».</w:t>
      </w:r>
    </w:p>
    <w:p w:rsidR="00C0592E" w:rsidRDefault="00C0592E" w:rsidP="0077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Приступаем к выполнению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попутно повторяя орфоэпические нормы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5" w:history="1">
        <w:proofErr w:type="spellStart"/>
        <w:r w:rsidR="00614148" w:rsidRPr="00791A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Глагольслово</w:t>
        </w:r>
        <w:proofErr w:type="gramStart"/>
        <w:r w:rsidR="00614148" w:rsidRPr="00791A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="00614148" w:rsidRPr="00791A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  <w:r w:rsidR="00614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выполни задание</w:t>
      </w:r>
      <w:r w:rsid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(свой вариант). Выпиши слова на правописание </w:t>
      </w:r>
      <w:proofErr w:type="spellStart"/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Полученную оценку внеси в итоговый протокол</w:t>
      </w:r>
      <w:r w:rsid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0592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2627C4" w:rsidRDefault="00776AD5" w:rsidP="002627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Можно использовать любой удобный интернет-источник. </w:t>
      </w:r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Слайд </w:t>
      </w:r>
      <w:r w:rsidR="007251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при повторн</w:t>
      </w:r>
      <w:r w:rsidR="007251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ых</w:t>
      </w:r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клик</w:t>
      </w:r>
      <w:r w:rsidR="0072517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ах</w:t>
      </w:r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появляются слова на правописание </w:t>
      </w:r>
      <w:proofErr w:type="spellStart"/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proofErr w:type="spellEnd"/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нн</w:t>
      </w:r>
      <w:proofErr w:type="spellEnd"/>
      <w:r w:rsidR="002627C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776AD5" w:rsidRDefault="002627C4" w:rsidP="00776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Почему в некоторых из выписанных слов в суффиксе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8747DC" w:rsidRDefault="008747DC" w:rsidP="008747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часть речи не представлена? </w:t>
      </w:r>
    </w:p>
    <w:p w:rsidR="008747DC" w:rsidRPr="00776AD5" w:rsidRDefault="008747DC" w:rsidP="008747D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 повторный клик по графической схеме «Наречие»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12467" w:rsidRPr="00725B6C" w:rsidRDefault="00112467" w:rsidP="00A269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4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Выявление индивидуальных затруднений в реализации нового знания и умения</w:t>
      </w:r>
    </w:p>
    <w:p w:rsidR="008747DC" w:rsidRPr="008747DC" w:rsidRDefault="008747DC" w:rsidP="00A95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747D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Слайд 5 – «Теоретический блок».</w:t>
      </w:r>
    </w:p>
    <w:p w:rsidR="00A9519C" w:rsidRDefault="00A9519C" w:rsidP="00A95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5B6C">
        <w:rPr>
          <w:rFonts w:ascii="Times New Roman" w:eastAsia="Times New Roman" w:hAnsi="Times New Roman" w:cs="Times New Roman"/>
          <w:color w:val="000000"/>
          <w:sz w:val="24"/>
          <w:szCs w:val="24"/>
        </w:rPr>
        <w:t>Софья:</w:t>
      </w:r>
    </w:p>
    <w:p w:rsidR="00A9519C" w:rsidRDefault="00A9519C" w:rsidP="00A95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72F3">
        <w:rPr>
          <w:i/>
          <w:color w:val="000000"/>
        </w:rPr>
        <w:t>−</w:t>
      </w:r>
      <w:r>
        <w:rPr>
          <w:i/>
          <w:color w:val="000000"/>
        </w:rPr>
        <w:t xml:space="preserve"> </w:t>
      </w:r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Освежите в своей памяти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правило на правописание </w:t>
      </w:r>
      <w:proofErr w:type="spellStart"/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</w:t>
      </w:r>
      <w:proofErr w:type="spellEnd"/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/</w:t>
      </w:r>
      <w:proofErr w:type="spellStart"/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нн</w:t>
      </w:r>
      <w:proofErr w:type="spellEnd"/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! Сформулируйте недостающий пункт.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25B6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Потренируйтесь на примерах.</w:t>
      </w:r>
    </w:p>
    <w:p w:rsidR="008747DC" w:rsidRPr="00721B4C" w:rsidRDefault="008747DC" w:rsidP="00721B4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Выполните задание 2 </w:t>
      </w:r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рабочих листах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</w:t>
      </w:r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недостающими элементами</w:t>
      </w:r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схему и правило</w:t>
      </w:r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</w:t>
      </w:r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и заполни</w:t>
      </w:r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пропуски</w:t>
      </w:r>
      <w:r w:rsidR="00931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словах)</w:t>
      </w:r>
      <w:r w:rsidR="00931B1B" w:rsidRPr="00A605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754F" w:rsidRPr="00721B4C" w:rsidRDefault="00721B4C" w:rsidP="00721B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Слайд 5 – при клике появляется пункт правила </w:t>
      </w:r>
      <w:r w:rsidR="00A575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</w:t>
      </w:r>
      <w:r w:rsidR="00A5754F" w:rsidRPr="00A575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 остальных случаях пишется Н».</w:t>
      </w:r>
      <w:r w:rsidR="00A5754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Каждый новый клик проверяет слово.</w:t>
      </w:r>
      <w:r w:rsidR="00272543" w:rsidRPr="00272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25B6C" w:rsidRDefault="00725B6C" w:rsidP="00A575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Возникли ли у вас сложности при выполнении задания?</w:t>
      </w:r>
    </w:p>
    <w:p w:rsidR="00112467" w:rsidRDefault="00112467" w:rsidP="00725B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Построение плана по разрешению возникших затруднений </w:t>
      </w:r>
    </w:p>
    <w:p w:rsidR="00B3252F" w:rsidRDefault="00B3252F" w:rsidP="00B325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Слайд </w:t>
      </w:r>
      <w:r w:rsidR="00721B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6</w:t>
      </w: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клик по виртуальному помощнику.</w:t>
      </w:r>
    </w:p>
    <w:p w:rsidR="009E4B9F" w:rsidRPr="009E4B9F" w:rsidRDefault="009E4B9F" w:rsidP="009E4B9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Илья:</w:t>
      </w:r>
    </w:p>
    <w:p w:rsidR="009E4B9F" w:rsidRPr="009E4B9F" w:rsidRDefault="009E4B9F" w:rsidP="009E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BD72F3">
        <w:rPr>
          <w:i/>
          <w:color w:val="000000"/>
        </w:rPr>
        <w:t>−</w:t>
      </w:r>
      <w:r>
        <w:rPr>
          <w:i/>
          <w:color w:val="000000"/>
        </w:rPr>
        <w:t xml:space="preserve"> </w:t>
      </w:r>
      <w:r w:rsidRPr="009E4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 как же исключения?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9E4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Их важно знать!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Без знания исключений задание</w:t>
      </w:r>
      <w:r w:rsidRPr="009E4B9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15 вряд ли можно выполнить без ошибок.</w:t>
      </w:r>
    </w:p>
    <w:p w:rsidR="0097226D" w:rsidRDefault="009E4B9F" w:rsidP="009E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правиле на правописание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разных частях речи существует целый ряд исключений.</w:t>
      </w:r>
      <w:r w:rsidR="006B10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E48DE" w:rsidRDefault="007E48DE" w:rsidP="007E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Обобщение выявленн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 затруднений</w:t>
      </w:r>
    </w:p>
    <w:p w:rsidR="009E4B9F" w:rsidRDefault="007E48DE" w:rsidP="009E4B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− </w:t>
      </w:r>
      <w:r w:rsidR="006B1032"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рабочих листах у вас есть памятка с правилом. Отметьте в ней пункты, которые вызывают у вас трудности. Проанализируйте их.</w:t>
      </w:r>
    </w:p>
    <w:p w:rsidR="007E48DE" w:rsidRPr="007E48DE" w:rsidRDefault="007E48DE" w:rsidP="007E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Включение в систему знаний и умений</w:t>
      </w:r>
    </w:p>
    <w:p w:rsidR="007E48DE" w:rsidRPr="007E48DE" w:rsidRDefault="007E48DE" w:rsidP="007E48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Обратите внимание на задание 3</w:t>
      </w:r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вопросы</w:t>
      </w:r>
      <w:r w:rsidR="00721B4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1.</w:t>
      </w:r>
      <w:proofErr w:type="gramEnd"/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Когда в отглагольных прилагательных пишется НН? 2. Сколько букв Н пишется в кратких причастиях?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E48DE"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букв Н пишется в наречиях?)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забывайте ставить оценки в оценочных листах.</w:t>
      </w:r>
    </w:p>
    <w:p w:rsidR="00112467" w:rsidRDefault="00112467" w:rsidP="007E48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124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 самостоятельной работы</w:t>
      </w:r>
    </w:p>
    <w:p w:rsidR="00BC7E48" w:rsidRDefault="00BC7E48" w:rsidP="00BC7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Слайд </w:t>
      </w:r>
      <w:r w:rsidR="00B757F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7</w:t>
      </w: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BC7E4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Проверь себя!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»</w:t>
      </w:r>
    </w:p>
    <w:p w:rsidR="00BC7E48" w:rsidRDefault="00BC7E48" w:rsidP="00BC7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Ваши помощники дают вам напутствия</w:t>
      </w:r>
      <w:r w:rsidR="0079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 выполнением задания 4.</w:t>
      </w:r>
    </w:p>
    <w:p w:rsidR="00BC7E48" w:rsidRDefault="00BC7E48" w:rsidP="00BC7E4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Денис:</w:t>
      </w:r>
    </w:p>
    <w:p w:rsidR="00BC7E48" w:rsidRPr="00791A4C" w:rsidRDefault="00BC7E48" w:rsidP="007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A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− Выполни тестирование!</w:t>
      </w:r>
    </w:p>
    <w:p w:rsidR="00BC7E48" w:rsidRPr="00BC7E48" w:rsidRDefault="00BC7E48" w:rsidP="007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7E48">
        <w:rPr>
          <w:rFonts w:ascii="Times New Roman" w:eastAsia="Times New Roman" w:hAnsi="Times New Roman" w:cs="Times New Roman"/>
          <w:color w:val="000000"/>
          <w:sz w:val="24"/>
          <w:szCs w:val="24"/>
        </w:rPr>
        <w:t>Софья:</w:t>
      </w:r>
    </w:p>
    <w:p w:rsidR="00BC7E48" w:rsidRDefault="00791A4C" w:rsidP="007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A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Удачи!</w:t>
      </w:r>
    </w:p>
    <w:p w:rsidR="00791A4C" w:rsidRDefault="00791A4C" w:rsidP="007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Денис:</w:t>
      </w:r>
    </w:p>
    <w:p w:rsidR="00791A4C" w:rsidRDefault="00791A4C" w:rsidP="007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91A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1A4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Получи перо жар-птицы! </w:t>
      </w:r>
    </w:p>
    <w:p w:rsidR="00791A4C" w:rsidRPr="00791A4C" w:rsidRDefault="00791A4C" w:rsidP="00791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76AD5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сайте </w:t>
      </w:r>
      <w:hyperlink r:id="rId6" w:history="1">
        <w:proofErr w:type="spellStart"/>
        <w:r w:rsidRPr="00791A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Глагольслово</w:t>
        </w:r>
        <w:proofErr w:type="gramStart"/>
        <w:r w:rsidRPr="00791A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791A4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  <w:r w:rsidRPr="0079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выполни задание15 (свой вариант). Полученную оценку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91A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внеси в итоговый протокол.</w:t>
      </w:r>
    </w:p>
    <w:p w:rsidR="00112467" w:rsidRPr="00112467" w:rsidRDefault="00B757FE" w:rsidP="00B75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757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Осуществление рефлексии</w:t>
      </w:r>
    </w:p>
    <w:p w:rsidR="00112467" w:rsidRDefault="00B757FE" w:rsidP="00B757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76AD5">
        <w:rPr>
          <w:color w:val="000000"/>
        </w:rPr>
        <w:t>−</w:t>
      </w:r>
      <w:r>
        <w:rPr>
          <w:color w:val="000000"/>
        </w:rPr>
        <w:t xml:space="preserve"> Подведите итоги своей работе</w:t>
      </w:r>
      <w:r w:rsidR="003B7C7F">
        <w:rPr>
          <w:color w:val="000000"/>
        </w:rPr>
        <w:t xml:space="preserve">. В оценочных листах сложите оценки за каждый вид и высчитайте среднее значение. </w:t>
      </w:r>
      <w:r w:rsidR="00A03387">
        <w:rPr>
          <w:color w:val="000000"/>
        </w:rPr>
        <w:t>Получите перо жар-птицы. Пусть оно принесёт вам удачу!</w:t>
      </w:r>
    </w:p>
    <w:p w:rsidR="002034EC" w:rsidRPr="002034EC" w:rsidRDefault="002034EC" w:rsidP="002034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Слайд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8</w:t>
      </w:r>
      <w:r w:rsidRPr="00A2695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«Домашнее задание».</w:t>
      </w:r>
    </w:p>
    <w:p w:rsidR="002034EC" w:rsidRPr="002034EC" w:rsidRDefault="002034EC" w:rsidP="002034E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776AD5">
        <w:rPr>
          <w:color w:val="000000"/>
        </w:rPr>
        <w:t>−</w:t>
      </w:r>
      <w:r>
        <w:rPr>
          <w:color w:val="000000"/>
        </w:rPr>
        <w:t xml:space="preserve"> </w:t>
      </w:r>
      <w:r w:rsidR="00A03387">
        <w:rPr>
          <w:color w:val="000000"/>
        </w:rPr>
        <w:t xml:space="preserve">Чтобы закрепить свой успех, </w:t>
      </w:r>
      <w:r>
        <w:rPr>
          <w:color w:val="000000"/>
        </w:rPr>
        <w:t>п</w:t>
      </w:r>
      <w:r w:rsidRPr="002034EC">
        <w:rPr>
          <w:color w:val="000000"/>
        </w:rPr>
        <w:t xml:space="preserve">овтори </w:t>
      </w:r>
      <w:r>
        <w:rPr>
          <w:color w:val="000000"/>
        </w:rPr>
        <w:t>ещё раз правило и в</w:t>
      </w:r>
      <w:r w:rsidRPr="002034EC">
        <w:rPr>
          <w:color w:val="000000"/>
        </w:rPr>
        <w:t>ыполни</w:t>
      </w:r>
      <w:r>
        <w:rPr>
          <w:color w:val="000000"/>
        </w:rPr>
        <w:t>те</w:t>
      </w:r>
      <w:r w:rsidRPr="002034EC">
        <w:rPr>
          <w:color w:val="000000"/>
        </w:rPr>
        <w:t xml:space="preserve"> задание 15 из сборника (варианты с 31 по 40).</w:t>
      </w: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Pr="00FB553D" w:rsidRDefault="00FB553D" w:rsidP="00FB5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</w:t>
      </w:r>
    </w:p>
    <w:p w:rsidR="00FB553D" w:rsidRPr="00FB553D" w:rsidRDefault="00FB553D" w:rsidP="00FB55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лист</w:t>
      </w:r>
    </w:p>
    <w:p w:rsidR="00FB553D" w:rsidRDefault="00FB553D" w:rsidP="00FB553D">
      <w:pPr>
        <w:spacing w:after="0" w:line="240" w:lineRule="auto"/>
      </w:pPr>
    </w:p>
    <w:tbl>
      <w:tblPr>
        <w:tblpPr w:leftFromText="45" w:rightFromText="45" w:vertAnchor="text"/>
        <w:tblW w:w="69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7"/>
        <w:gridCol w:w="4475"/>
        <w:gridCol w:w="1663"/>
      </w:tblGrid>
      <w:tr w:rsidR="00FB553D" w:rsidRPr="00981C1D" w:rsidTr="00071B83">
        <w:tc>
          <w:tcPr>
            <w:tcW w:w="6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 ученика</w:t>
            </w:r>
          </w:p>
        </w:tc>
      </w:tr>
      <w:tr w:rsidR="00FB553D" w:rsidRPr="00981C1D" w:rsidTr="00071B8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работы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Оценка</w:t>
            </w:r>
          </w:p>
        </w:tc>
      </w:tr>
      <w:tr w:rsidR="00FB553D" w:rsidRPr="00981C1D" w:rsidTr="00071B8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Орфоэпическая разминка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53D" w:rsidRPr="00981C1D" w:rsidTr="00071B8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Графическая</w:t>
            </w: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53D" w:rsidRPr="00981C1D" w:rsidTr="00071B8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Теоретическое повторение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53D" w:rsidRPr="00981C1D" w:rsidTr="00071B8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Индивидуальная работа. Тестирование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B553D" w:rsidRPr="00981C1D" w:rsidTr="00071B83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C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 оценка за урок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53D" w:rsidRPr="00981C1D" w:rsidRDefault="00FB553D" w:rsidP="00071B83">
            <w:pPr>
              <w:spacing w:after="125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</w:pPr>
    </w:p>
    <w:p w:rsid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sz w:val="24"/>
          <w:szCs w:val="24"/>
        </w:rPr>
        <w:t>Задание 1.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сайте </w:t>
      </w:r>
      <w:hyperlink r:id="rId7" w:history="1">
        <w:proofErr w:type="spellStart"/>
        <w:r w:rsidRPr="00FB55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Глагольслово</w:t>
        </w:r>
        <w:proofErr w:type="gramStart"/>
        <w:r w:rsidRPr="00FB55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FB55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53D">
        <w:rPr>
          <w:rFonts w:ascii="Times New Roman" w:hAnsi="Times New Roman" w:cs="Times New Roman"/>
          <w:i/>
          <w:sz w:val="24"/>
          <w:szCs w:val="24"/>
        </w:rPr>
        <w:t xml:space="preserve">выполни задание 4 (свой вариант). Выпиши слова на правописание 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нн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. Полученную оценку внеси в итоговый протокол.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Pr="00FB553D">
        <w:rPr>
          <w:rFonts w:ascii="Times New Roman" w:hAnsi="Times New Roman" w:cs="Times New Roman"/>
          <w:i/>
          <w:sz w:val="24"/>
          <w:szCs w:val="24"/>
        </w:rPr>
        <w:t>Дополни недостающими элементами. Проверь себя и заполни пропуски.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3295" cy="516834"/>
            <wp:effectExtent l="19050" t="0" r="0" b="0"/>
            <wp:docPr id="1" name="Рисунок 1" descr="https://fsd.videouroki.net/products/conspekty/rus10k/29-pravopisanie-n-i-nn-v-raznyh-chastyah-rechi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videouroki.net/products/conspekty/rus10k/29-pravopisanie-n-i-nn-v-raznyh-chastyah-rechi.files/image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8801" b="65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295" cy="516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Pr="00FB553D" w:rsidRDefault="00FB553D" w:rsidP="00FB55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2543181"/>
            <wp:effectExtent l="19050" t="0" r="3175" b="0"/>
            <wp:docPr id="2" name="Рисунок 1" descr="https://fsd.videouroki.net/products/conspekty/rus10k/29-pravopisanie-n-i-nn-v-raznyh-chastyah-rechi.files/image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https://fsd.videouroki.net/products/conspekty/rus10k/29-pravopisanie-n-i-nn-v-raznyh-chastyah-rechi.files/image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431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53D" w:rsidRPr="00FB553D" w:rsidRDefault="00FB553D" w:rsidP="00FB553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53D" w:rsidRPr="00FB553D" w:rsidRDefault="00FB553D" w:rsidP="00FB553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Рискова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поступок</w:t>
      </w:r>
      <w:r w:rsidRPr="00FB553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FB553D">
        <w:rPr>
          <w:rFonts w:ascii="Times New Roman" w:hAnsi="Times New Roman" w:cs="Times New Roman"/>
          <w:i/>
          <w:sz w:val="24"/>
          <w:szCs w:val="24"/>
        </w:rPr>
        <w:t>вкусное</w:t>
      </w:r>
      <w:proofErr w:type="gram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морож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ое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br/>
        <w:t>вошёл в гост…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ую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песч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отмель</w:t>
      </w:r>
      <w:r w:rsidRPr="00FB553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краш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в мастерской шерсть</w:t>
      </w:r>
      <w:r w:rsidRPr="00FB553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серебр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перстень </w:t>
      </w:r>
    </w:p>
    <w:p w:rsidR="00FB553D" w:rsidRPr="00FB553D" w:rsidRDefault="00FB553D" w:rsidP="00FB553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i/>
          <w:sz w:val="24"/>
          <w:szCs w:val="24"/>
        </w:rPr>
        <w:t>былин…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богатырь</w:t>
      </w:r>
      <w:r w:rsidRPr="00FB553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разбуж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ребёнок</w:t>
      </w:r>
      <w:r w:rsidRPr="00FB553D">
        <w:rPr>
          <w:rFonts w:ascii="Times New Roman" w:hAnsi="Times New Roman" w:cs="Times New Roman"/>
          <w:i/>
          <w:sz w:val="24"/>
          <w:szCs w:val="24"/>
        </w:rPr>
        <w:br/>
        <w:t xml:space="preserve">говорил 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взволнова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…о</w:t>
      </w:r>
      <w:r w:rsidRPr="00FB553D">
        <w:rPr>
          <w:rFonts w:ascii="Times New Roman" w:hAnsi="Times New Roman" w:cs="Times New Roman"/>
          <w:i/>
          <w:sz w:val="24"/>
          <w:szCs w:val="24"/>
        </w:rPr>
        <w:br/>
        <w:t xml:space="preserve">вчера </w:t>
      </w:r>
      <w:proofErr w:type="spellStart"/>
      <w:proofErr w:type="gramStart"/>
      <w:r w:rsidRPr="00FB553D">
        <w:rPr>
          <w:rFonts w:ascii="Times New Roman" w:hAnsi="Times New Roman" w:cs="Times New Roman"/>
          <w:i/>
          <w:sz w:val="24"/>
          <w:szCs w:val="24"/>
        </w:rPr>
        <w:t>написа</w:t>
      </w:r>
      <w:proofErr w:type="spellEnd"/>
      <w:proofErr w:type="gramEnd"/>
      <w:r w:rsidRPr="00FB553D">
        <w:rPr>
          <w:rFonts w:ascii="Times New Roman" w:hAnsi="Times New Roman" w:cs="Times New Roman"/>
          <w:i/>
          <w:sz w:val="24"/>
          <w:szCs w:val="24"/>
        </w:rPr>
        <w:t>…а</w:t>
      </w:r>
      <w:r w:rsidRPr="00FB553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румя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>…</w:t>
      </w:r>
      <w:proofErr w:type="spellStart"/>
      <w:r w:rsidRPr="00FB553D">
        <w:rPr>
          <w:rFonts w:ascii="Times New Roman" w:hAnsi="Times New Roman" w:cs="Times New Roman"/>
          <w:i/>
          <w:sz w:val="24"/>
          <w:szCs w:val="24"/>
        </w:rPr>
        <w:t>ый</w:t>
      </w:r>
      <w:proofErr w:type="spellEnd"/>
      <w:r w:rsidRPr="00FB553D">
        <w:rPr>
          <w:rFonts w:ascii="Times New Roman" w:hAnsi="Times New Roman" w:cs="Times New Roman"/>
          <w:i/>
          <w:sz w:val="24"/>
          <w:szCs w:val="24"/>
        </w:rPr>
        <w:t xml:space="preserve"> мальчуган</w:t>
      </w:r>
    </w:p>
    <w:p w:rsidR="00FB553D" w:rsidRPr="00FB553D" w:rsidRDefault="00FB553D" w:rsidP="00FB553D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i/>
          <w:sz w:val="24"/>
          <w:szCs w:val="24"/>
        </w:rPr>
        <w:t>в туман…ой дымке</w:t>
      </w:r>
    </w:p>
    <w:p w:rsidR="00FB553D" w:rsidRPr="00FB553D" w:rsidRDefault="00FB553D" w:rsidP="00FB5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Памятка</w:t>
      </w:r>
    </w:p>
    <w:p w:rsidR="00FB553D" w:rsidRPr="00FB553D" w:rsidRDefault="00FB553D" w:rsidP="00FB55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Н-</w:t>
      </w:r>
      <w:proofErr w:type="gramEnd"/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-</w:t>
      </w:r>
      <w:proofErr w:type="spellStart"/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proofErr w:type="spellEnd"/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>- в суффиксах прилагательных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66"/>
        <w:gridCol w:w="7299"/>
      </w:tblGrid>
      <w:tr w:rsidR="00FB553D" w:rsidRPr="00FB553D" w:rsidTr="00071B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в именах прилагательных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пишется:</w:t>
            </w:r>
          </w:p>
          <w:p w:rsidR="00FB553D" w:rsidRPr="00FB553D" w:rsidRDefault="00FB553D" w:rsidP="00FB553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Образованных от существительных с помощью 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суф-в</w:t>
            </w:r>
            <w:proofErr w:type="spellEnd"/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ян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ин -. 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.: кожаный, глиняный, лебединый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Искл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дерев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ый, олов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ый, стекл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</w:t>
            </w:r>
          </w:p>
          <w:p w:rsidR="00FB553D" w:rsidRPr="00FB553D" w:rsidRDefault="00FB553D" w:rsidP="00FB553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суф-х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прилагательных -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онн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-, -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енн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 пишется НН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апр.: 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станци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ый, солом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Запомните: ветреный (день, человек)</w:t>
            </w:r>
          </w:p>
          <w:p w:rsidR="00FB553D" w:rsidRPr="00FB553D" w:rsidRDefault="00FB553D" w:rsidP="00FB553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прилагательных, образованных от существительных с основой на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ой (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стен-а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), исти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ый (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истин-а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FB553D" w:rsidRPr="00FB553D" w:rsidRDefault="00FB553D" w:rsidP="00FB553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кратких прилагательных пишется столько же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-, сколько в полных. Напр.: ветре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а (ветре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ый), пусты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а (пусты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ый)</w:t>
            </w:r>
          </w:p>
        </w:tc>
      </w:tr>
      <w:tr w:rsidR="00FB553D" w:rsidRPr="00FB553D" w:rsidTr="00071B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именах 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сущ-х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0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материал!!!</w:t>
            </w:r>
          </w:p>
          <w:p w:rsidR="00FB553D" w:rsidRPr="00FB553D" w:rsidRDefault="00FB553D" w:rsidP="00FB553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производных существительных пишется столько же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-, сколько и в производящей основе.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Напр.: пута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ик (пута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ый), избра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ик (избра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ый)</w:t>
            </w:r>
          </w:p>
        </w:tc>
      </w:tr>
      <w:tr w:rsidR="00FB553D" w:rsidRPr="00FB553D" w:rsidTr="00071B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(Слайд 6)</w:t>
            </w: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наречиях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FB553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наречиях на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(-е) 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пишется столько -Н-, сколько и в прилагательном, от которого данное наречие образовано.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Напр.: интерес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о (интерес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ый), умышле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о (умышле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ый)</w:t>
            </w:r>
          </w:p>
        </w:tc>
      </w:tr>
    </w:tbl>
    <w:p w:rsidR="00FB553D" w:rsidRPr="00FB553D" w:rsidRDefault="00FB553D" w:rsidP="00FB55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79"/>
        <w:gridCol w:w="4786"/>
      </w:tblGrid>
      <w:tr w:rsidR="00FB553D" w:rsidRPr="00FB553D" w:rsidTr="00071B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Отглагольные прилагательные</w:t>
            </w: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-Н-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</w:p>
          <w:p w:rsidR="00FB553D" w:rsidRPr="00FB553D" w:rsidRDefault="00FB553D" w:rsidP="0007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-НН-</w:t>
            </w:r>
          </w:p>
        </w:tc>
      </w:tr>
      <w:tr w:rsidR="00FB553D" w:rsidRPr="00FB553D" w:rsidTr="00071B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FB553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прилагательных, образованных от глаголов несов. вида (без приставок) и не имеющих зависимых слов.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.: клёпа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 (клепать), стира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 (стирать)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Запомните: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смышленый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приданое, названый, незваный, непрошеный.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553D" w:rsidRPr="00FB553D" w:rsidRDefault="00FB553D" w:rsidP="00FB553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прилагательных и причастиях, образованных от глаголов совершенного вида (обычно с приставками).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.: перерубленный (перерубить)</w:t>
            </w:r>
          </w:p>
          <w:p w:rsidR="00FB553D" w:rsidRPr="00FB553D" w:rsidRDefault="00FB553D" w:rsidP="00FB553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Имеющих зависимые слова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.: тушённые (в чем?) в сметане овощи</w:t>
            </w:r>
          </w:p>
          <w:p w:rsidR="00FB553D" w:rsidRPr="00FB553D" w:rsidRDefault="00FB553D" w:rsidP="00FB553D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прилагательных глагольного происхождения на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ваный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еваный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.: рискова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 шаг, балова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 ребенок, корчева</w:t>
            </w: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нн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ый участок.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Исключения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: кованый, жеваный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(-</w:t>
            </w:r>
            <w:proofErr w:type="spellStart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ов</w:t>
            </w:r>
            <w:proofErr w:type="spellEnd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</w:t>
            </w:r>
            <w:proofErr w:type="gramEnd"/>
            <w:r w:rsidRPr="00FB553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B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входят в состав корня)</w:t>
            </w:r>
          </w:p>
        </w:tc>
      </w:tr>
    </w:tbl>
    <w:p w:rsidR="00FB553D" w:rsidRPr="00FB553D" w:rsidRDefault="00FB553D" w:rsidP="00FB553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B553D">
        <w:rPr>
          <w:rFonts w:ascii="Times New Roman" w:hAnsi="Times New Roman" w:cs="Times New Roman"/>
          <w:bCs/>
          <w:sz w:val="24"/>
          <w:szCs w:val="24"/>
        </w:rPr>
        <w:t>Исключения</w:t>
      </w:r>
    </w:p>
    <w:tbl>
      <w:tblPr>
        <w:tblW w:w="9580" w:type="dxa"/>
        <w:tblCellMar>
          <w:left w:w="0" w:type="dxa"/>
          <w:right w:w="0" w:type="dxa"/>
        </w:tblCellMar>
        <w:tblLook w:val="04A0"/>
      </w:tblPr>
      <w:tblGrid>
        <w:gridCol w:w="4780"/>
        <w:gridCol w:w="4800"/>
      </w:tblGrid>
      <w:tr w:rsidR="00FB553D" w:rsidRPr="00FB553D" w:rsidTr="00071B83">
        <w:trPr>
          <w:trHeight w:val="240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15" w:type="dxa"/>
              <w:bottom w:w="0" w:type="dxa"/>
              <w:right w:w="13" w:type="dxa"/>
            </w:tcMar>
            <w:hideMark/>
          </w:tcPr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15" w:type="dxa"/>
              <w:bottom w:w="0" w:type="dxa"/>
              <w:right w:w="115" w:type="dxa"/>
            </w:tcMar>
            <w:hideMark/>
          </w:tcPr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</w:t>
            </w:r>
            <w:proofErr w:type="spellEnd"/>
            <w:r w:rsidRPr="00FB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B553D" w:rsidRPr="00FB553D" w:rsidTr="00071B83">
        <w:trPr>
          <w:trHeight w:val="4429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15" w:type="dxa"/>
              <w:bottom w:w="0" w:type="dxa"/>
              <w:right w:w="13" w:type="dxa"/>
            </w:tcMar>
            <w:hideMark/>
          </w:tcPr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отымённых прилагательных с суффиксами </w:t>
            </w:r>
            <w:proofErr w:type="gramStart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-а</w:t>
            </w:r>
            <w:proofErr w:type="gramEnd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н-, -</w:t>
            </w:r>
            <w:proofErr w:type="spellStart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ян</w:t>
            </w:r>
            <w:proofErr w:type="spellEnd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-, -ин: 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t>стеклянный, оловянный, деревянный;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t>юный, зелёный, румяный, багряный, пьяный, пряный, рьяный, единый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+ прилагательные фауны: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павлиний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фазаний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тюлений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сазаний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кабаний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свиной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обезьяний</w:t>
            </w:r>
            <w:proofErr w:type="gramEnd"/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 отымённых прилагательных с суффиксами </w:t>
            </w:r>
            <w:proofErr w:type="gramStart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proofErr w:type="spellStart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</w:t>
            </w:r>
            <w:proofErr w:type="gramEnd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нн</w:t>
            </w:r>
            <w:proofErr w:type="spellEnd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-, -</w:t>
            </w:r>
            <w:proofErr w:type="spellStart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онн</w:t>
            </w:r>
            <w:proofErr w:type="spellEnd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-: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ветреный </w:t>
            </w:r>
          </w:p>
        </w:tc>
        <w:tc>
          <w:tcPr>
            <w:tcW w:w="4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115" w:type="dxa"/>
              <w:bottom w:w="0" w:type="dxa"/>
              <w:right w:w="115" w:type="dxa"/>
            </w:tcMar>
            <w:hideMark/>
          </w:tcPr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 отглагольных прилагательных: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медленный, желанный, отчаянный, деланный, священный, читанный, данный, чеканный, окаянный, жеманный, нежданный, негаданный, неслыханный, невиданный, нечаянный, неожиданный. </w:t>
            </w:r>
            <w:proofErr w:type="gramEnd"/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Акцент на словах с основой на </w:t>
            </w:r>
            <w:proofErr w:type="gramStart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-И</w:t>
            </w:r>
            <w:proofErr w:type="gramEnd"/>
            <w:r w:rsidRPr="00FB55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Н-:</w:t>
            </w:r>
          </w:p>
          <w:p w:rsidR="00FB553D" w:rsidRPr="00FB553D" w:rsidRDefault="00FB553D" w:rsidP="00071B8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t>холстинный, глубинный,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старинный, былинный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картинный, общинный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пустынный, овчинный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подлинный, истинный</w:t>
            </w:r>
            <w:r w:rsidRPr="00FB553D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дюжинный, диковинный</w:t>
            </w:r>
            <w:proofErr w:type="gramEnd"/>
          </w:p>
        </w:tc>
      </w:tr>
    </w:tbl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sz w:val="24"/>
          <w:szCs w:val="24"/>
        </w:rPr>
        <w:t xml:space="preserve">Задание 3. </w:t>
      </w:r>
      <w:r w:rsidRPr="00FB553D">
        <w:rPr>
          <w:rFonts w:ascii="Times New Roman" w:hAnsi="Times New Roman" w:cs="Times New Roman"/>
          <w:i/>
          <w:sz w:val="24"/>
          <w:szCs w:val="24"/>
        </w:rPr>
        <w:t>Ответь на вопросы.</w:t>
      </w:r>
    </w:p>
    <w:p w:rsidR="00FB553D" w:rsidRPr="00FB553D" w:rsidRDefault="00FB553D" w:rsidP="00FB55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i/>
          <w:sz w:val="24"/>
          <w:szCs w:val="24"/>
        </w:rPr>
        <w:t>Когда в отглагольных прилагательных пишется НН?</w:t>
      </w:r>
    </w:p>
    <w:p w:rsidR="00FB553D" w:rsidRPr="00FB553D" w:rsidRDefault="00FB553D" w:rsidP="00FB55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i/>
          <w:sz w:val="24"/>
          <w:szCs w:val="24"/>
        </w:rPr>
        <w:t>Сколько букв Н пишется в кратких причастиях?</w:t>
      </w:r>
    </w:p>
    <w:p w:rsidR="00FB553D" w:rsidRPr="00FB553D" w:rsidRDefault="00FB553D" w:rsidP="00FB553D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B553D">
        <w:rPr>
          <w:rFonts w:ascii="Times New Roman" w:hAnsi="Times New Roman" w:cs="Times New Roman"/>
          <w:i/>
          <w:sz w:val="24"/>
          <w:szCs w:val="24"/>
        </w:rPr>
        <w:t>Сколько букв Н пишется в наречиях?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53D"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FB553D">
        <w:rPr>
          <w:rFonts w:ascii="Times New Roman" w:hAnsi="Times New Roman" w:cs="Times New Roman"/>
          <w:i/>
          <w:sz w:val="24"/>
          <w:szCs w:val="24"/>
        </w:rPr>
        <w:t xml:space="preserve">На сайте </w:t>
      </w:r>
      <w:hyperlink r:id="rId10" w:history="1">
        <w:proofErr w:type="spellStart"/>
        <w:r w:rsidRPr="00FB55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Глагольслово</w:t>
        </w:r>
        <w:proofErr w:type="gramStart"/>
        <w:r w:rsidRPr="00FB55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.р</w:t>
        </w:r>
        <w:proofErr w:type="gramEnd"/>
        <w:r w:rsidRPr="00FB553D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ф</w:t>
        </w:r>
        <w:proofErr w:type="spellEnd"/>
      </w:hyperlink>
      <w:r w:rsidRPr="00FB5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553D">
        <w:rPr>
          <w:rFonts w:ascii="Times New Roman" w:hAnsi="Times New Roman" w:cs="Times New Roman"/>
          <w:i/>
          <w:sz w:val="24"/>
          <w:szCs w:val="24"/>
        </w:rPr>
        <w:t>выполни задание15 (свой вариант). Полученную оценку, внеси в итоговый протокол.</w:t>
      </w:r>
    </w:p>
    <w:p w:rsidR="00FB553D" w:rsidRPr="00FB553D" w:rsidRDefault="00FB553D" w:rsidP="00FB55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3387" w:rsidRPr="00331482" w:rsidRDefault="00A03387" w:rsidP="00B757F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sectPr w:rsidR="00A03387" w:rsidRPr="00331482" w:rsidSect="004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484"/>
    <w:multiLevelType w:val="hybridMultilevel"/>
    <w:tmpl w:val="9FCE52AA"/>
    <w:lvl w:ilvl="0" w:tplc="70EA1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19C"/>
    <w:multiLevelType w:val="multilevel"/>
    <w:tmpl w:val="E3EA3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87110"/>
    <w:multiLevelType w:val="multilevel"/>
    <w:tmpl w:val="7E9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51E8C"/>
    <w:multiLevelType w:val="hybridMultilevel"/>
    <w:tmpl w:val="D46A9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11E42"/>
    <w:multiLevelType w:val="multilevel"/>
    <w:tmpl w:val="238AB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72740"/>
    <w:multiLevelType w:val="multilevel"/>
    <w:tmpl w:val="EC8A1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4D3C67"/>
    <w:multiLevelType w:val="multilevel"/>
    <w:tmpl w:val="DC0C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86947"/>
    <w:multiLevelType w:val="hybridMultilevel"/>
    <w:tmpl w:val="1122B3E6"/>
    <w:lvl w:ilvl="0" w:tplc="3BE4123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4D27"/>
    <w:multiLevelType w:val="multilevel"/>
    <w:tmpl w:val="1952D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A59B1"/>
    <w:multiLevelType w:val="multilevel"/>
    <w:tmpl w:val="59709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A2C97"/>
    <w:multiLevelType w:val="multilevel"/>
    <w:tmpl w:val="A598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37263"/>
    <w:multiLevelType w:val="multilevel"/>
    <w:tmpl w:val="FC9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12081"/>
    <w:multiLevelType w:val="multilevel"/>
    <w:tmpl w:val="377E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880C28"/>
    <w:multiLevelType w:val="hybridMultilevel"/>
    <w:tmpl w:val="00E22E7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794EA2"/>
    <w:multiLevelType w:val="multilevel"/>
    <w:tmpl w:val="A18E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D11AA"/>
    <w:multiLevelType w:val="hybridMultilevel"/>
    <w:tmpl w:val="E0C6C04E"/>
    <w:lvl w:ilvl="0" w:tplc="C85A9BE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3F6BB2"/>
    <w:multiLevelType w:val="multilevel"/>
    <w:tmpl w:val="C35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927312"/>
    <w:multiLevelType w:val="multilevel"/>
    <w:tmpl w:val="A21A5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9879B1"/>
    <w:multiLevelType w:val="hybridMultilevel"/>
    <w:tmpl w:val="49887B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8191B"/>
    <w:multiLevelType w:val="hybridMultilevel"/>
    <w:tmpl w:val="D0B66B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6D556E"/>
    <w:multiLevelType w:val="multilevel"/>
    <w:tmpl w:val="506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779A6"/>
    <w:multiLevelType w:val="multilevel"/>
    <w:tmpl w:val="6672A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9"/>
  </w:num>
  <w:num w:numId="3">
    <w:abstractNumId w:val="18"/>
  </w:num>
  <w:num w:numId="4">
    <w:abstractNumId w:val="12"/>
  </w:num>
  <w:num w:numId="5">
    <w:abstractNumId w:val="4"/>
  </w:num>
  <w:num w:numId="6">
    <w:abstractNumId w:val="8"/>
  </w:num>
  <w:num w:numId="7">
    <w:abstractNumId w:val="17"/>
  </w:num>
  <w:num w:numId="8">
    <w:abstractNumId w:val="2"/>
  </w:num>
  <w:num w:numId="9">
    <w:abstractNumId w:val="0"/>
  </w:num>
  <w:num w:numId="10">
    <w:abstractNumId w:val="15"/>
  </w:num>
  <w:num w:numId="11">
    <w:abstractNumId w:val="7"/>
  </w:num>
  <w:num w:numId="12">
    <w:abstractNumId w:val="3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2482"/>
    <w:rsid w:val="00072915"/>
    <w:rsid w:val="00112467"/>
    <w:rsid w:val="00135A6C"/>
    <w:rsid w:val="001833A4"/>
    <w:rsid w:val="002034EC"/>
    <w:rsid w:val="00256498"/>
    <w:rsid w:val="002627C4"/>
    <w:rsid w:val="00272543"/>
    <w:rsid w:val="002E77CC"/>
    <w:rsid w:val="003037E5"/>
    <w:rsid w:val="00303E79"/>
    <w:rsid w:val="003469E7"/>
    <w:rsid w:val="00351FC6"/>
    <w:rsid w:val="003B7C7F"/>
    <w:rsid w:val="003D47E7"/>
    <w:rsid w:val="00426116"/>
    <w:rsid w:val="00445CD3"/>
    <w:rsid w:val="00451D43"/>
    <w:rsid w:val="00482AD1"/>
    <w:rsid w:val="00483848"/>
    <w:rsid w:val="00510112"/>
    <w:rsid w:val="00614148"/>
    <w:rsid w:val="00643353"/>
    <w:rsid w:val="00693EA8"/>
    <w:rsid w:val="006B1032"/>
    <w:rsid w:val="006D5142"/>
    <w:rsid w:val="006F773E"/>
    <w:rsid w:val="00721B4C"/>
    <w:rsid w:val="00725176"/>
    <w:rsid w:val="00725B6C"/>
    <w:rsid w:val="00776AD5"/>
    <w:rsid w:val="00791A4C"/>
    <w:rsid w:val="007B6E4C"/>
    <w:rsid w:val="007E48DE"/>
    <w:rsid w:val="008747DC"/>
    <w:rsid w:val="008A105E"/>
    <w:rsid w:val="008B295B"/>
    <w:rsid w:val="00922482"/>
    <w:rsid w:val="00931B1B"/>
    <w:rsid w:val="0097226D"/>
    <w:rsid w:val="0097353B"/>
    <w:rsid w:val="009C5AB4"/>
    <w:rsid w:val="009E4B9F"/>
    <w:rsid w:val="00A0215D"/>
    <w:rsid w:val="00A03387"/>
    <w:rsid w:val="00A26954"/>
    <w:rsid w:val="00A5754F"/>
    <w:rsid w:val="00A60540"/>
    <w:rsid w:val="00A9519C"/>
    <w:rsid w:val="00A97FAD"/>
    <w:rsid w:val="00B3252F"/>
    <w:rsid w:val="00B50B29"/>
    <w:rsid w:val="00B757FE"/>
    <w:rsid w:val="00B75DD9"/>
    <w:rsid w:val="00BC7E48"/>
    <w:rsid w:val="00BD72F3"/>
    <w:rsid w:val="00BE0D12"/>
    <w:rsid w:val="00C0592E"/>
    <w:rsid w:val="00C72549"/>
    <w:rsid w:val="00D118C6"/>
    <w:rsid w:val="00DD2E66"/>
    <w:rsid w:val="00F54C60"/>
    <w:rsid w:val="00F93D75"/>
    <w:rsid w:val="00FB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729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1A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5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5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&#1075;&#1083;&#1072;&#1075;&#1086;&#1083;&#1100;&#1089;&#1083;&#1086;&#1074;&#1086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83;&#1072;&#1075;&#1086;&#1083;&#1100;&#1089;&#1083;&#1086;&#1074;&#1086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5;&#1083;&#1072;&#1075;&#1086;&#1083;&#1100;&#1089;&#1083;&#1086;&#1074;&#1086;.&#1088;&#1092;/" TargetMode="External"/><Relationship Id="rId10" Type="http://schemas.openxmlformats.org/officeDocument/2006/relationships/hyperlink" Target="http://&#1075;&#1083;&#1072;&#1075;&#1086;&#1083;&#1100;&#1089;&#1083;&#1086;&#1074;&#1086;.&#1088;&#1092;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dcterms:created xsi:type="dcterms:W3CDTF">2023-04-30T07:35:00Z</dcterms:created>
  <dcterms:modified xsi:type="dcterms:W3CDTF">2023-04-30T16:09:00Z</dcterms:modified>
</cp:coreProperties>
</file>