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27" w:rsidRPr="00D60C9B" w:rsidRDefault="000D735B" w:rsidP="00804B27">
      <w:pPr>
        <w:spacing w:after="0" w:line="240" w:lineRule="auto"/>
        <w:jc w:val="center"/>
        <w:rPr>
          <w:rFonts w:ascii="Arial" w:hAnsi="Arial" w:cs="Arial"/>
          <w:b/>
        </w:rPr>
      </w:pPr>
      <w:r w:rsidRPr="00D60C9B">
        <w:rPr>
          <w:rFonts w:ascii="Arial" w:hAnsi="Arial" w:cs="Arial"/>
          <w:b/>
        </w:rPr>
        <w:t>Проект</w:t>
      </w:r>
      <w:r w:rsidR="00D60C9B">
        <w:rPr>
          <w:rFonts w:ascii="Arial" w:hAnsi="Arial" w:cs="Arial"/>
          <w:b/>
        </w:rPr>
        <w:t>ная деятельность в детском саду, как средство успешной социализации детей.</w:t>
      </w:r>
      <w:r w:rsidR="00804B27" w:rsidRPr="00D60C9B">
        <w:rPr>
          <w:rFonts w:ascii="Arial" w:hAnsi="Arial" w:cs="Arial"/>
          <w:b/>
        </w:rPr>
        <w:t xml:space="preserve"> </w:t>
      </w:r>
      <w:r w:rsidR="00D60C9B">
        <w:rPr>
          <w:rFonts w:ascii="Arial" w:hAnsi="Arial" w:cs="Arial"/>
          <w:b/>
        </w:rPr>
        <w:t xml:space="preserve">Долгосрочный проект </w:t>
      </w:r>
      <w:r w:rsidR="00804B27" w:rsidRPr="00D60C9B">
        <w:rPr>
          <w:rFonts w:ascii="Arial" w:hAnsi="Arial" w:cs="Arial"/>
          <w:b/>
        </w:rPr>
        <w:t>«</w:t>
      </w:r>
      <w:r w:rsidR="003D4BBE" w:rsidRPr="00D60C9B">
        <w:rPr>
          <w:rFonts w:ascii="Arial" w:hAnsi="Arial" w:cs="Arial"/>
          <w:b/>
        </w:rPr>
        <w:t>Правила дорожные детям знать положено</w:t>
      </w:r>
      <w:r w:rsidR="00804B27" w:rsidRPr="00D60C9B">
        <w:rPr>
          <w:rFonts w:ascii="Arial" w:hAnsi="Arial" w:cs="Arial"/>
          <w:b/>
        </w:rPr>
        <w:t>».</w:t>
      </w:r>
    </w:p>
    <w:p w:rsidR="00EF6AE5" w:rsidRDefault="00EF6AE5" w:rsidP="00804B27">
      <w:pPr>
        <w:spacing w:after="0" w:line="240" w:lineRule="auto"/>
        <w:jc w:val="right"/>
        <w:rPr>
          <w:rFonts w:ascii="Arial" w:hAnsi="Arial" w:cs="Arial"/>
        </w:rPr>
      </w:pPr>
    </w:p>
    <w:p w:rsidR="00804B27" w:rsidRDefault="00456281" w:rsidP="00804B2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Боядовская Оксана Юрьевна, старший воспитатель</w:t>
      </w:r>
      <w:bookmarkStart w:id="0" w:name="_GoBack"/>
      <w:bookmarkEnd w:id="0"/>
      <w:r w:rsidR="00804B27">
        <w:rPr>
          <w:rFonts w:ascii="Arial" w:hAnsi="Arial" w:cs="Arial"/>
        </w:rPr>
        <w:t xml:space="preserve"> МБОУ «ЦО № 32»</w:t>
      </w:r>
      <w:r w:rsidR="00EF6AE5">
        <w:rPr>
          <w:rFonts w:ascii="Arial" w:hAnsi="Arial" w:cs="Arial"/>
        </w:rPr>
        <w:t>.</w:t>
      </w:r>
    </w:p>
    <w:p w:rsidR="00EF6AE5" w:rsidRDefault="00EF6AE5" w:rsidP="00EF6AE5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1E084D" w:rsidRDefault="000D735B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Сохранение и укрепление здоровья детей- главная задача современно</w:t>
      </w:r>
      <w:r w:rsidR="003D4BBE">
        <w:rPr>
          <w:rFonts w:ascii="Arial" w:hAnsi="Arial" w:cs="Arial"/>
        </w:rPr>
        <w:t>й жизни</w:t>
      </w:r>
      <w:r>
        <w:rPr>
          <w:rFonts w:ascii="Arial" w:hAnsi="Arial" w:cs="Arial"/>
        </w:rPr>
        <w:t xml:space="preserve">. </w:t>
      </w:r>
      <w:r w:rsidR="003D4BBE" w:rsidRPr="003D4BBE">
        <w:rPr>
          <w:rFonts w:ascii="Arial" w:hAnsi="Arial" w:cs="Arial"/>
        </w:rPr>
        <w:t xml:space="preserve">Все мы живем в обществе, где надо соблюдать определенные нормы и правила поведения в дорожно-транспортной обстановке. В </w:t>
      </w:r>
      <w:r w:rsidR="003D4BBE">
        <w:rPr>
          <w:rFonts w:ascii="Arial" w:hAnsi="Arial" w:cs="Arial"/>
        </w:rPr>
        <w:t xml:space="preserve">МБОУ «ЦО № 32» (г. Тула, ул. Серебровская, д.28) </w:t>
      </w:r>
      <w:r w:rsidR="003D4BBE" w:rsidRPr="003D4BBE">
        <w:rPr>
          <w:rFonts w:ascii="Arial" w:hAnsi="Arial" w:cs="Arial"/>
        </w:rPr>
        <w:t xml:space="preserve">течение 2 лет я углубленно занималась проблемой по профилактике детского дорожно-транспортного травматизма. Тема ПДД в наши дни очень актуальна. Мы с ней сталкиваемся практически каждый день, и не обязательно надо быть водителем, чтобы ощутить на себе всю серьезность этого вопроса. </w:t>
      </w:r>
      <w:r w:rsidR="001E084D">
        <w:rPr>
          <w:rFonts w:ascii="Arial" w:hAnsi="Arial" w:cs="Arial"/>
        </w:rPr>
        <w:t>В нашем детском саду перед нами стоят следующие задачи:</w:t>
      </w:r>
      <w:r w:rsidR="001E084D" w:rsidRPr="001E084D">
        <w:rPr>
          <w:rFonts w:ascii="Times New Roman" w:eastAsia="Calibri" w:hAnsi="Times New Roman" w:cs="Times New Roman"/>
          <w:color w:val="000000" w:themeColor="text1"/>
          <w:kern w:val="24"/>
          <w:sz w:val="48"/>
          <w:szCs w:val="48"/>
          <w:lang w:eastAsia="ru-RU"/>
        </w:rPr>
        <w:t xml:space="preserve"> </w:t>
      </w:r>
      <w:r w:rsidR="001E084D">
        <w:rPr>
          <w:rFonts w:ascii="Arial" w:hAnsi="Arial" w:cs="Arial"/>
        </w:rPr>
        <w:t>ф</w:t>
      </w:r>
      <w:r w:rsidR="001E084D" w:rsidRPr="001E084D">
        <w:rPr>
          <w:rFonts w:ascii="Arial" w:hAnsi="Arial" w:cs="Arial"/>
        </w:rPr>
        <w:t xml:space="preserve">ормировать представления о </w:t>
      </w:r>
      <w:r w:rsidR="001E084D">
        <w:rPr>
          <w:rFonts w:ascii="Arial" w:hAnsi="Arial" w:cs="Arial"/>
        </w:rPr>
        <w:t>п</w:t>
      </w:r>
      <w:r w:rsidR="001E084D" w:rsidRPr="001E084D">
        <w:rPr>
          <w:rFonts w:ascii="Arial" w:hAnsi="Arial" w:cs="Arial"/>
        </w:rPr>
        <w:t>равилах безопасности дорожного движения в качестве пешехода и па</w:t>
      </w:r>
      <w:r w:rsidR="001E084D">
        <w:rPr>
          <w:rFonts w:ascii="Arial" w:hAnsi="Arial" w:cs="Arial"/>
        </w:rPr>
        <w:t>ссажира транспортного средства; с</w:t>
      </w:r>
      <w:r w:rsidR="001E084D" w:rsidRPr="001E084D">
        <w:rPr>
          <w:rFonts w:ascii="Arial" w:hAnsi="Arial" w:cs="Arial"/>
        </w:rPr>
        <w:t>истематизировать знания детей об устро</w:t>
      </w:r>
      <w:r w:rsidR="001E084D">
        <w:rPr>
          <w:rFonts w:ascii="Arial" w:hAnsi="Arial" w:cs="Arial"/>
        </w:rPr>
        <w:t>йстве улицы, дорожного движения; у</w:t>
      </w:r>
      <w:r w:rsidR="001E084D" w:rsidRPr="001E084D">
        <w:rPr>
          <w:rFonts w:ascii="Arial" w:hAnsi="Arial" w:cs="Arial"/>
        </w:rPr>
        <w:t>чить детей применять полученную информац</w:t>
      </w:r>
      <w:r w:rsidR="001E084D">
        <w:rPr>
          <w:rFonts w:ascii="Arial" w:hAnsi="Arial" w:cs="Arial"/>
        </w:rPr>
        <w:t>ию в практической деятельности; в</w:t>
      </w:r>
      <w:r w:rsidR="001E084D" w:rsidRPr="001E084D">
        <w:rPr>
          <w:rFonts w:ascii="Arial" w:hAnsi="Arial" w:cs="Arial"/>
        </w:rPr>
        <w:t xml:space="preserve">оспитывать культуру поведения на улице и в транспорте. Для </w:t>
      </w:r>
      <w:r w:rsidR="001E084D">
        <w:rPr>
          <w:rFonts w:ascii="Arial" w:hAnsi="Arial" w:cs="Arial"/>
        </w:rPr>
        <w:t>реализации поставленных задач в детском саду создаются необходимые условия</w:t>
      </w:r>
      <w:r w:rsidR="00787C56">
        <w:rPr>
          <w:rFonts w:ascii="Arial" w:hAnsi="Arial" w:cs="Arial"/>
        </w:rPr>
        <w:t xml:space="preserve">.  </w:t>
      </w:r>
      <w:r w:rsidR="00787C56" w:rsidRPr="00787C56">
        <w:rPr>
          <w:rFonts w:ascii="Arial" w:hAnsi="Arial" w:cs="Arial"/>
        </w:rPr>
        <w:t>В каждой группе нашего учреждения согласно возрасту детей и требованиям программы имеются уголки безопасности дорожного движения, иллюстративный материал, а также рекомендации для родителей по профилактике дорожно-транспортного травматизма. Воспитатели собирают дидактический материал, изготавливают разнообразные развивающие игры, каждый год организуют и проводят мероприятия, направленные на формирование и закрепление у детей навыков безопасного поведения на дороге: занятия, развлечения, в которых участвуют дети с родителями, экскурсии, тематические беседы. Педагоги делятся опытом работы с коллегами.</w:t>
      </w:r>
    </w:p>
    <w:p w:rsidR="001E084D" w:rsidRDefault="001E084D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E084D">
        <w:rPr>
          <w:rFonts w:ascii="Arial" w:hAnsi="Arial" w:cs="Arial"/>
        </w:rPr>
        <w:t>Проблема обеспечения безопасного поведения человека в дорожном движении возникла одновременно с появлением первого автомобиля и обострилась в процессе интенсивной автомобилизации. Учитывая, что участниками дорожного движения дети становятся намного раньше, чем учениками школы, необходимо целенаправленно орган</w:t>
      </w:r>
      <w:r>
        <w:rPr>
          <w:rFonts w:ascii="Arial" w:hAnsi="Arial" w:cs="Arial"/>
        </w:rPr>
        <w:t xml:space="preserve">изовать работу </w:t>
      </w:r>
      <w:r w:rsidRPr="001E084D">
        <w:rPr>
          <w:rFonts w:ascii="Arial" w:hAnsi="Arial" w:cs="Arial"/>
        </w:rPr>
        <w:t>по подготовке детей к безопасному поведению на дорогах, начиная с дошкольного возраста.</w:t>
      </w:r>
      <w:r>
        <w:rPr>
          <w:rFonts w:ascii="Arial" w:hAnsi="Arial" w:cs="Arial"/>
        </w:rPr>
        <w:t xml:space="preserve"> В связи с этим мной</w:t>
      </w:r>
      <w:r w:rsidRPr="001E084D">
        <w:rPr>
          <w:rFonts w:ascii="Arial" w:hAnsi="Arial" w:cs="Arial"/>
        </w:rPr>
        <w:t xml:space="preserve"> была разработан </w:t>
      </w:r>
      <w:r>
        <w:rPr>
          <w:rFonts w:ascii="Arial" w:hAnsi="Arial" w:cs="Arial"/>
        </w:rPr>
        <w:t>долгосрочный проект</w:t>
      </w:r>
      <w:r w:rsidRPr="001E084D">
        <w:rPr>
          <w:rFonts w:ascii="Arial" w:hAnsi="Arial" w:cs="Arial"/>
        </w:rPr>
        <w:t xml:space="preserve"> для детей старшего дошкольного возраста «Правила дорожные, детям знать положено!»</w:t>
      </w:r>
      <w:r>
        <w:rPr>
          <w:rFonts w:ascii="Arial" w:hAnsi="Arial" w:cs="Arial"/>
        </w:rPr>
        <w:t>, целью которого стало формирование у дошкольников умений и навыков безопасного поведения в окружающей дорожно-транспортной среде</w:t>
      </w:r>
      <w:r w:rsidR="000E5444">
        <w:rPr>
          <w:rFonts w:ascii="Arial" w:hAnsi="Arial" w:cs="Arial"/>
        </w:rPr>
        <w:t>.</w:t>
      </w:r>
    </w:p>
    <w:p w:rsidR="000E5444" w:rsidRDefault="000E5444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проекта предусматривала несколько этапов. В хо</w:t>
      </w:r>
      <w:r w:rsidR="00160CCA">
        <w:rPr>
          <w:rFonts w:ascii="Arial" w:hAnsi="Arial" w:cs="Arial"/>
        </w:rPr>
        <w:t>де предварительной работы воспитателями был отобран иллюстративный материал, пословицы, загадки, стихи и литературные произведения по теме проекта. Воспитанники вместе с педагогами рассматривали иллюстрации книг, альбомов и рисунков с изображением улиц, наблюдали за движением машин и работой светофора. Дети изготовили дорожные знаки, макеты улицы и светофора, которые использовались для проведения дидактических игр «Узнай знак», «Поставь знак», «Водители», «Автошкола», «Красный, желтый, зеленый».</w:t>
      </w:r>
    </w:p>
    <w:p w:rsidR="00160CCA" w:rsidRDefault="00160CCA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Также дошкольники познакомились с литературными произведениями по теме проекта: С. Михалков «Моя улица», В. Головка «Правила движения», Я. Пишулов «Постовой», </w:t>
      </w:r>
      <w:r w:rsidR="00EC0DB1">
        <w:rPr>
          <w:rFonts w:ascii="Arial" w:hAnsi="Arial" w:cs="Arial"/>
        </w:rPr>
        <w:t>«</w:t>
      </w:r>
      <w:r>
        <w:rPr>
          <w:rFonts w:ascii="Arial" w:hAnsi="Arial" w:cs="Arial"/>
        </w:rPr>
        <w:t>Азбука города», «Это улица моя», В. Семерин «Запрещается-разрещается», В.</w:t>
      </w:r>
      <w:r w:rsidR="00EC0D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Кожевников «Светофор», «Песенка о правилах», О.</w:t>
      </w:r>
      <w:r w:rsidR="00EC0D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Бедарев «Азбука безопасности», Л.</w:t>
      </w:r>
      <w:r w:rsidR="00EC0D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Самашов «Язык улицы», «Предупреждающие знаки», «</w:t>
      </w:r>
      <w:r w:rsidR="00EC0DB1">
        <w:rPr>
          <w:rFonts w:ascii="Arial" w:hAnsi="Arial" w:cs="Arial"/>
        </w:rPr>
        <w:t>З</w:t>
      </w:r>
      <w:r>
        <w:rPr>
          <w:rFonts w:ascii="Arial" w:hAnsi="Arial" w:cs="Arial"/>
        </w:rPr>
        <w:t>наки сервиса», Н.</w:t>
      </w:r>
      <w:r w:rsidR="00EC0DB1"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>осов «Автомобиль», Г.</w:t>
      </w:r>
      <w:r w:rsidR="00EC0D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Юрмин «Любопытный мышонок».</w:t>
      </w:r>
    </w:p>
    <w:p w:rsidR="00EC0DB1" w:rsidRDefault="00EC0DB1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основном этапе реализации данного проекта дети принимали участие в разли</w:t>
      </w:r>
      <w:r w:rsidR="00787C56">
        <w:rPr>
          <w:rFonts w:ascii="Arial" w:hAnsi="Arial" w:cs="Arial"/>
        </w:rPr>
        <w:t>чных мероприятиях детского сада. Знакомство с правилами дорожного движения началось с экскурсии по улице, на которой находится детский сад. Дети смогли увидеть, как меняются огни светофора и как при этом ведут себя пешеходы и транспорт. Наблюдения помогли дошкольникам понять связь между сигналами светофора и участниками дорожного движения. Полученные на экскурсии знания дети закрепляли в ходе игры «Красный, желтый, зеленый».</w:t>
      </w:r>
    </w:p>
    <w:p w:rsidR="00787C56" w:rsidRDefault="00787C56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закрепления знаний о дорожных знаках,</w:t>
      </w:r>
      <w:r w:rsidR="00423D5B" w:rsidRPr="00423D5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23D5B">
        <w:rPr>
          <w:rFonts w:ascii="Arial" w:hAnsi="Arial" w:cs="Arial"/>
        </w:rPr>
        <w:t>ф</w:t>
      </w:r>
      <w:r w:rsidR="00423D5B" w:rsidRPr="00423D5B">
        <w:rPr>
          <w:rFonts w:ascii="Arial" w:hAnsi="Arial" w:cs="Arial"/>
        </w:rPr>
        <w:t>ормировани</w:t>
      </w:r>
      <w:r w:rsidR="00423D5B">
        <w:rPr>
          <w:rFonts w:ascii="Arial" w:hAnsi="Arial" w:cs="Arial"/>
        </w:rPr>
        <w:t>я</w:t>
      </w:r>
      <w:r w:rsidR="00423D5B" w:rsidRPr="00423D5B">
        <w:rPr>
          <w:rFonts w:ascii="Arial" w:hAnsi="Arial" w:cs="Arial"/>
        </w:rPr>
        <w:t xml:space="preserve"> и развити</w:t>
      </w:r>
      <w:r w:rsidR="00423D5B">
        <w:rPr>
          <w:rFonts w:ascii="Arial" w:hAnsi="Arial" w:cs="Arial"/>
        </w:rPr>
        <w:t>я</w:t>
      </w:r>
      <w:r w:rsidR="00423D5B" w:rsidRPr="00423D5B">
        <w:rPr>
          <w:rFonts w:ascii="Arial" w:hAnsi="Arial" w:cs="Arial"/>
        </w:rPr>
        <w:t xml:space="preserve"> у детей необходимых навыков б</w:t>
      </w:r>
      <w:r w:rsidR="00423D5B">
        <w:rPr>
          <w:rFonts w:ascii="Arial" w:hAnsi="Arial" w:cs="Arial"/>
        </w:rPr>
        <w:t>езопасного поведения на дорогах</w:t>
      </w:r>
      <w:r>
        <w:rPr>
          <w:rFonts w:ascii="Arial" w:hAnsi="Arial" w:cs="Arial"/>
        </w:rPr>
        <w:t xml:space="preserve"> проводилась игровая программа «Знаки движения», квест «По дороге в дальний путь»</w:t>
      </w:r>
      <w:r w:rsidR="00423D5B">
        <w:rPr>
          <w:rFonts w:ascii="Arial" w:hAnsi="Arial" w:cs="Arial"/>
        </w:rPr>
        <w:t xml:space="preserve">, театрализованное представление «Уроки мудреца Светофора», марафон «Командные гонки». Дети участвовали в </w:t>
      </w:r>
      <w:r w:rsidR="00423D5B">
        <w:rPr>
          <w:rFonts w:ascii="Arial" w:hAnsi="Arial" w:cs="Arial"/>
        </w:rPr>
        <w:lastRenderedPageBreak/>
        <w:t>образовательной акции «Умелый пешеход», в музыкально-спортивном празднике «Зеленый огонек».</w:t>
      </w:r>
    </w:p>
    <w:p w:rsidR="00D60C9B" w:rsidRDefault="00423D5B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Один из основных факторов успешного воспитания у детей навыков поведения на дороге-пример родителей. Даже единственное неправильное действие на глазах у ребенка или вместе с ним может перечеркнуть все словесные предостережения и направления. Поэтому родители не должны допускать спешки на проезжей части, перебежек через дорогу к автобусу, разговоров о постороннем во время перехода дороги, движения на красный сигнал светофора. С учетом этого для родителей был проведен семинар-практикум «Дисциплина на улице-залог безопасности», на котором они вместе с детьми отгадывали кроссворды с ключевыми словами «правила» и «безопасность». Также в помощь родителям были подготовлены консультации: «Все начинается с малого», «Как выработать у детей навыки безопасного поведения на улице»</w:t>
      </w:r>
      <w:r w:rsidR="00D60C9B">
        <w:rPr>
          <w:rFonts w:ascii="Arial" w:hAnsi="Arial" w:cs="Arial"/>
        </w:rPr>
        <w:t xml:space="preserve">. </w:t>
      </w:r>
    </w:p>
    <w:p w:rsidR="00D60C9B" w:rsidRPr="00D60C9B" w:rsidRDefault="00D60C9B" w:rsidP="00D60C9B">
      <w:pPr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Результатом работы по реализации проекта стало участие детей в городском конкурсе рисунков </w:t>
      </w:r>
      <w:r w:rsidRPr="00D60C9B">
        <w:rPr>
          <w:rFonts w:ascii="Arial" w:hAnsi="Arial" w:cs="Arial"/>
          <w:bCs/>
        </w:rPr>
        <w:t>посвященный Дню защиты детей, организованный тульской Гос</w:t>
      </w:r>
      <w:r>
        <w:rPr>
          <w:rFonts w:ascii="Arial" w:hAnsi="Arial" w:cs="Arial"/>
          <w:bCs/>
        </w:rPr>
        <w:t>автоинспекцией «Я соблюдаю ПДД», в котором дети заняли призовые места. Таким образом стал еще одним доказательством того, что решение проблемы профилактики детского-дорожно-транспортного травматизма возможно только совместными усилиями.</w:t>
      </w:r>
    </w:p>
    <w:p w:rsidR="00423D5B" w:rsidRDefault="00423D5B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787C56" w:rsidRDefault="00787C56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160CCA" w:rsidRPr="001E084D" w:rsidRDefault="00160CCA" w:rsidP="001E084D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7E348F" w:rsidRPr="00F04B0D" w:rsidRDefault="007E348F" w:rsidP="000E5444">
      <w:pPr>
        <w:spacing w:after="0" w:line="240" w:lineRule="auto"/>
        <w:jc w:val="both"/>
        <w:rPr>
          <w:rFonts w:ascii="Arial" w:hAnsi="Arial" w:cs="Arial"/>
        </w:rPr>
      </w:pPr>
    </w:p>
    <w:sectPr w:rsidR="007E348F" w:rsidRPr="00F04B0D" w:rsidSect="00F04B0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0D"/>
    <w:rsid w:val="00085AE5"/>
    <w:rsid w:val="000D735B"/>
    <w:rsid w:val="000E5444"/>
    <w:rsid w:val="00160CCA"/>
    <w:rsid w:val="001E084D"/>
    <w:rsid w:val="003D4BBE"/>
    <w:rsid w:val="003E10A5"/>
    <w:rsid w:val="00423D5B"/>
    <w:rsid w:val="00442D21"/>
    <w:rsid w:val="00456281"/>
    <w:rsid w:val="005D76C1"/>
    <w:rsid w:val="00787C56"/>
    <w:rsid w:val="007E348F"/>
    <w:rsid w:val="00804B27"/>
    <w:rsid w:val="008E0D95"/>
    <w:rsid w:val="009B2580"/>
    <w:rsid w:val="00AF0913"/>
    <w:rsid w:val="00D60C9B"/>
    <w:rsid w:val="00D64923"/>
    <w:rsid w:val="00E0283D"/>
    <w:rsid w:val="00EC0DB1"/>
    <w:rsid w:val="00EC2DD8"/>
    <w:rsid w:val="00EF632C"/>
    <w:rsid w:val="00EF6AE5"/>
    <w:rsid w:val="00F0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CEB9"/>
  <w15:chartTrackingRefBased/>
  <w15:docId w15:val="{536ED063-CDEF-4131-91A2-B926FCAA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8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2020-03-26T11:45:00Z</dcterms:created>
  <dcterms:modified xsi:type="dcterms:W3CDTF">2022-10-10T18:53:00Z</dcterms:modified>
</cp:coreProperties>
</file>