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0E3" w:rsidRDefault="00B720E3" w:rsidP="00B720E3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720E3" w:rsidRDefault="00B720E3" w:rsidP="00B720E3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720E3" w:rsidRDefault="00B720E3" w:rsidP="00B720E3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F07F1" w:rsidRDefault="00CF07F1" w:rsidP="00B720E3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F07F1" w:rsidRDefault="00CF07F1" w:rsidP="00B720E3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F07F1" w:rsidRDefault="00CF07F1" w:rsidP="00B720E3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F07F1" w:rsidRDefault="00CF07F1" w:rsidP="00B720E3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F07F1" w:rsidRDefault="00CF07F1" w:rsidP="00B720E3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F07F1" w:rsidRDefault="00CF07F1" w:rsidP="00B720E3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720E3" w:rsidRDefault="00B720E3" w:rsidP="00B720E3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720E3" w:rsidRDefault="00B720E3" w:rsidP="00B720E3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720E3" w:rsidRDefault="00B720E3" w:rsidP="00B720E3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40BA0" w:rsidRDefault="00B720E3" w:rsidP="00140BA0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40"/>
          <w:szCs w:val="28"/>
          <w:lang w:eastAsia="ru-RU"/>
        </w:rPr>
      </w:pPr>
      <w:r w:rsidRPr="00140BA0">
        <w:rPr>
          <w:rFonts w:ascii="Times New Roman" w:hAnsi="Times New Roman" w:cs="Times New Roman"/>
          <w:b/>
          <w:sz w:val="40"/>
          <w:szCs w:val="28"/>
          <w:lang w:eastAsia="ru-RU"/>
        </w:rPr>
        <w:t>Интег</w:t>
      </w:r>
      <w:r w:rsidR="008A2676" w:rsidRPr="00140BA0">
        <w:rPr>
          <w:rFonts w:ascii="Times New Roman" w:hAnsi="Times New Roman" w:cs="Times New Roman"/>
          <w:b/>
          <w:sz w:val="40"/>
          <w:szCs w:val="28"/>
          <w:lang w:eastAsia="ru-RU"/>
        </w:rPr>
        <w:t xml:space="preserve">рированный урок </w:t>
      </w:r>
    </w:p>
    <w:p w:rsidR="00B720E3" w:rsidRDefault="008A2676" w:rsidP="00140BA0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40"/>
          <w:szCs w:val="28"/>
          <w:lang w:eastAsia="ru-RU"/>
        </w:rPr>
      </w:pPr>
      <w:r w:rsidRPr="00140BA0">
        <w:rPr>
          <w:rFonts w:ascii="Times New Roman" w:hAnsi="Times New Roman" w:cs="Times New Roman"/>
          <w:b/>
          <w:sz w:val="40"/>
          <w:szCs w:val="28"/>
          <w:lang w:eastAsia="ru-RU"/>
        </w:rPr>
        <w:t xml:space="preserve">по </w:t>
      </w:r>
      <w:r w:rsidR="00B720E3" w:rsidRPr="00140BA0">
        <w:rPr>
          <w:rFonts w:ascii="Times New Roman" w:hAnsi="Times New Roman" w:cs="Times New Roman"/>
          <w:b/>
          <w:sz w:val="40"/>
          <w:szCs w:val="28"/>
          <w:lang w:eastAsia="ru-RU"/>
        </w:rPr>
        <w:t>литературному чтению</w:t>
      </w:r>
      <w:r w:rsidRPr="00140BA0">
        <w:rPr>
          <w:rFonts w:ascii="Times New Roman" w:hAnsi="Times New Roman" w:cs="Times New Roman"/>
          <w:b/>
          <w:sz w:val="40"/>
          <w:szCs w:val="28"/>
          <w:lang w:eastAsia="ru-RU"/>
        </w:rPr>
        <w:t xml:space="preserve"> и математике</w:t>
      </w:r>
    </w:p>
    <w:p w:rsidR="00140BA0" w:rsidRPr="00140BA0" w:rsidRDefault="00140BA0" w:rsidP="00140BA0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40"/>
          <w:szCs w:val="28"/>
          <w:lang w:val="uk-UA" w:eastAsia="ru-RU"/>
        </w:rPr>
      </w:pPr>
      <w:r>
        <w:rPr>
          <w:rFonts w:ascii="Times New Roman" w:hAnsi="Times New Roman" w:cs="Times New Roman"/>
          <w:b/>
          <w:sz w:val="40"/>
          <w:szCs w:val="28"/>
          <w:lang w:eastAsia="ru-RU"/>
        </w:rPr>
        <w:t>1 класс</w:t>
      </w:r>
    </w:p>
    <w:p w:rsidR="00140BA0" w:rsidRPr="00140BA0" w:rsidRDefault="00140BA0" w:rsidP="00140BA0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40"/>
          <w:szCs w:val="28"/>
          <w:lang w:eastAsia="ru-RU"/>
        </w:rPr>
      </w:pPr>
    </w:p>
    <w:p w:rsidR="00AA29B5" w:rsidRDefault="00AA29B5" w:rsidP="00B720E3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A29B5" w:rsidRDefault="00AA29B5" w:rsidP="00B720E3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A29B5" w:rsidRDefault="00AA29B5" w:rsidP="00B720E3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A29B5" w:rsidRDefault="00AA29B5" w:rsidP="00B720E3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A29B5" w:rsidRDefault="00AA29B5" w:rsidP="00B720E3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A29B5" w:rsidRDefault="00AA29B5" w:rsidP="00B720E3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A29B5" w:rsidRDefault="00AA29B5" w:rsidP="00AA29B5">
      <w:pPr>
        <w:pStyle w:val="a3"/>
        <w:spacing w:line="276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Составила учитель начальных классов,</w:t>
      </w:r>
    </w:p>
    <w:p w:rsidR="00AA29B5" w:rsidRDefault="00AA29B5" w:rsidP="00AA29B5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высшая квалификационная категория</w:t>
      </w:r>
      <w:r w:rsidR="00B23429"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AA29B5" w:rsidRDefault="00AA29B5" w:rsidP="00AA29B5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8A2676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«с</w:t>
      </w:r>
      <w:r>
        <w:rPr>
          <w:rFonts w:ascii="Times New Roman" w:hAnsi="Times New Roman" w:cs="Times New Roman"/>
          <w:sz w:val="28"/>
          <w:szCs w:val="28"/>
          <w:lang w:eastAsia="ru-RU"/>
        </w:rPr>
        <w:t>тарший учитель»</w:t>
      </w:r>
    </w:p>
    <w:p w:rsidR="00AA29B5" w:rsidRDefault="00AA29B5" w:rsidP="00AA29B5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Чудновская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Анна Иосифовна</w:t>
      </w:r>
    </w:p>
    <w:p w:rsidR="00AA29B5" w:rsidRDefault="00AA29B5" w:rsidP="00AA29B5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A29B5" w:rsidRDefault="00AA29B5" w:rsidP="00AA29B5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A29B5" w:rsidRDefault="00AA29B5" w:rsidP="00AA29B5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A29B5" w:rsidRDefault="00AA29B5" w:rsidP="00AA29B5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A29B5" w:rsidRDefault="00AA29B5" w:rsidP="00AA29B5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A29B5" w:rsidRDefault="00AA29B5" w:rsidP="00AA29B5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A29B5" w:rsidRDefault="00AA29B5" w:rsidP="00AA29B5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A29B5" w:rsidRDefault="00AA29B5" w:rsidP="00AA29B5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A29B5" w:rsidRDefault="00AA29B5" w:rsidP="00AA29B5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A29B5" w:rsidRDefault="00AA29B5" w:rsidP="00AA29B5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A29B5" w:rsidRDefault="00B23429" w:rsidP="00140BA0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Донецк</w:t>
      </w:r>
    </w:p>
    <w:p w:rsidR="00887F85" w:rsidRDefault="00887F85" w:rsidP="00887F85">
      <w:pPr>
        <w:pStyle w:val="a6"/>
        <w:shd w:val="clear" w:color="auto" w:fill="FFFFFF"/>
        <w:spacing w:before="0" w:beforeAutospacing="0" w:after="0" w:afterAutospacing="0"/>
        <w:rPr>
          <w:rStyle w:val="a7"/>
          <w:sz w:val="28"/>
          <w:szCs w:val="32"/>
        </w:rPr>
      </w:pPr>
      <w:r w:rsidRPr="00140BA0">
        <w:rPr>
          <w:rStyle w:val="a7"/>
          <w:b w:val="0"/>
          <w:sz w:val="28"/>
          <w:szCs w:val="32"/>
        </w:rPr>
        <w:lastRenderedPageBreak/>
        <w:t>Тема.</w:t>
      </w:r>
      <w:r w:rsidRPr="00140BA0">
        <w:rPr>
          <w:rStyle w:val="a7"/>
          <w:sz w:val="28"/>
          <w:szCs w:val="32"/>
        </w:rPr>
        <w:t> </w:t>
      </w:r>
      <w:bookmarkStart w:id="0" w:name="_GoBack"/>
      <w:r w:rsidR="00140BA0" w:rsidRPr="00140BA0">
        <w:rPr>
          <w:rStyle w:val="a7"/>
          <w:sz w:val="28"/>
          <w:szCs w:val="32"/>
        </w:rPr>
        <w:t>Чтение слов с новой буквой, коротких</w:t>
      </w:r>
      <w:r w:rsidR="00140BA0">
        <w:rPr>
          <w:rStyle w:val="a7"/>
          <w:sz w:val="28"/>
          <w:szCs w:val="32"/>
        </w:rPr>
        <w:t xml:space="preserve"> текстов и составление,</w:t>
      </w:r>
      <w:r w:rsidR="00140BA0" w:rsidRPr="00140BA0">
        <w:rPr>
          <w:rStyle w:val="a7"/>
          <w:sz w:val="28"/>
          <w:szCs w:val="32"/>
        </w:rPr>
        <w:t xml:space="preserve"> решение примеров и задач</w:t>
      </w:r>
      <w:r w:rsidRPr="00140BA0">
        <w:rPr>
          <w:rStyle w:val="a7"/>
          <w:sz w:val="28"/>
          <w:szCs w:val="32"/>
        </w:rPr>
        <w:t> </w:t>
      </w:r>
    </w:p>
    <w:bookmarkEnd w:id="0"/>
    <w:p w:rsidR="00140BA0" w:rsidRDefault="00140BA0" w:rsidP="00887F85">
      <w:pPr>
        <w:pStyle w:val="a6"/>
        <w:shd w:val="clear" w:color="auto" w:fill="FFFFFF"/>
        <w:spacing w:before="0" w:beforeAutospacing="0" w:after="0" w:afterAutospacing="0"/>
        <w:rPr>
          <w:rStyle w:val="a7"/>
          <w:sz w:val="28"/>
          <w:szCs w:val="32"/>
        </w:rPr>
      </w:pPr>
    </w:p>
    <w:p w:rsidR="00140BA0" w:rsidRDefault="00140BA0" w:rsidP="00887F85">
      <w:pPr>
        <w:pStyle w:val="a6"/>
        <w:shd w:val="clear" w:color="auto" w:fill="FFFFFF"/>
        <w:spacing w:before="0" w:beforeAutospacing="0" w:after="0" w:afterAutospacing="0"/>
        <w:rPr>
          <w:rStyle w:val="a7"/>
          <w:b w:val="0"/>
          <w:sz w:val="28"/>
          <w:szCs w:val="32"/>
        </w:rPr>
      </w:pPr>
      <w:r w:rsidRPr="00140BA0">
        <w:rPr>
          <w:rStyle w:val="a7"/>
          <w:b w:val="0"/>
          <w:sz w:val="28"/>
          <w:szCs w:val="32"/>
        </w:rPr>
        <w:t xml:space="preserve">Тип урока: </w:t>
      </w:r>
      <w:r>
        <w:rPr>
          <w:rStyle w:val="a7"/>
          <w:b w:val="0"/>
          <w:sz w:val="28"/>
          <w:szCs w:val="32"/>
        </w:rPr>
        <w:t>урок закрепления знаний</w:t>
      </w:r>
    </w:p>
    <w:p w:rsidR="00140BA0" w:rsidRDefault="00140BA0" w:rsidP="00887F85">
      <w:pPr>
        <w:pStyle w:val="a6"/>
        <w:shd w:val="clear" w:color="auto" w:fill="FFFFFF"/>
        <w:spacing w:before="0" w:beforeAutospacing="0" w:after="0" w:afterAutospacing="0"/>
        <w:rPr>
          <w:rStyle w:val="a7"/>
          <w:b w:val="0"/>
          <w:sz w:val="28"/>
          <w:szCs w:val="32"/>
        </w:rPr>
      </w:pPr>
    </w:p>
    <w:p w:rsidR="00140BA0" w:rsidRDefault="00197788" w:rsidP="00887F85">
      <w:pPr>
        <w:pStyle w:val="a6"/>
        <w:shd w:val="clear" w:color="auto" w:fill="FFFFFF"/>
        <w:spacing w:before="0" w:beforeAutospacing="0" w:after="0" w:afterAutospacing="0"/>
        <w:rPr>
          <w:rStyle w:val="a7"/>
          <w:b w:val="0"/>
          <w:sz w:val="28"/>
          <w:szCs w:val="32"/>
        </w:rPr>
      </w:pPr>
      <w:r>
        <w:rPr>
          <w:rStyle w:val="a7"/>
          <w:b w:val="0"/>
          <w:sz w:val="28"/>
          <w:szCs w:val="32"/>
        </w:rPr>
        <w:t>Форма:</w:t>
      </w:r>
      <w:r w:rsidR="00140BA0">
        <w:rPr>
          <w:rStyle w:val="a7"/>
          <w:b w:val="0"/>
          <w:sz w:val="28"/>
          <w:szCs w:val="32"/>
        </w:rPr>
        <w:t xml:space="preserve"> урок-путешествие</w:t>
      </w:r>
    </w:p>
    <w:p w:rsidR="00887F85" w:rsidRPr="00294D15" w:rsidRDefault="00887F85" w:rsidP="00887F85">
      <w:pPr>
        <w:pStyle w:val="a6"/>
        <w:shd w:val="clear" w:color="auto" w:fill="FFFFFF"/>
        <w:spacing w:before="0" w:beforeAutospacing="0" w:after="0" w:afterAutospacing="0"/>
        <w:rPr>
          <w:rFonts w:ascii="Helvetica" w:hAnsi="Helvetica"/>
          <w:color w:val="212121"/>
          <w:sz w:val="28"/>
          <w:szCs w:val="28"/>
        </w:rPr>
      </w:pPr>
    </w:p>
    <w:p w:rsidR="00294D15" w:rsidRDefault="007A64E4" w:rsidP="007A64E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D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Цель: </w:t>
      </w:r>
      <w:r w:rsidR="00140BA0" w:rsidRPr="00294D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совершенствовать навыки правильного, сознательного и выразительного чтения; </w:t>
      </w:r>
    </w:p>
    <w:p w:rsidR="00140BA0" w:rsidRPr="00294D15" w:rsidRDefault="00294D15" w:rsidP="007A64E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формировать умение высказывать свое предположение на основе работы с материалом текста;</w:t>
      </w:r>
    </w:p>
    <w:p w:rsidR="007A64E4" w:rsidRPr="00294D15" w:rsidRDefault="00294D15" w:rsidP="007A64E4">
      <w:pPr>
        <w:shd w:val="clear" w:color="auto" w:fill="FFFFFF"/>
        <w:spacing w:after="0" w:line="294" w:lineRule="atLeast"/>
        <w:rPr>
          <w:rFonts w:ascii="Arial" w:eastAsia="Times New Roman" w:hAnsi="Arial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7A64E4" w:rsidRPr="00294D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закрепить знания о числах в пределах 10 и математических действиях с ними</w:t>
      </w:r>
      <w:r w:rsidR="00140BA0" w:rsidRPr="00294D15">
        <w:rPr>
          <w:rFonts w:ascii="Arial" w:eastAsia="Times New Roman" w:hAnsi="Arial" w:cs="Times New Roman"/>
          <w:color w:val="000000"/>
          <w:sz w:val="28"/>
          <w:szCs w:val="28"/>
          <w:lang w:eastAsia="ru-RU"/>
        </w:rPr>
        <w:t>;</w:t>
      </w:r>
    </w:p>
    <w:p w:rsidR="007A64E4" w:rsidRPr="00294D15" w:rsidRDefault="007A64E4" w:rsidP="007A64E4">
      <w:pPr>
        <w:shd w:val="clear" w:color="auto" w:fill="FFFFFF"/>
        <w:spacing w:after="0" w:line="294" w:lineRule="atLeast"/>
        <w:rPr>
          <w:rFonts w:ascii="Arial" w:eastAsia="Times New Roman" w:hAnsi="Arial" w:cs="Times New Roman"/>
          <w:color w:val="000000"/>
          <w:sz w:val="28"/>
          <w:szCs w:val="28"/>
          <w:lang w:eastAsia="ru-RU"/>
        </w:rPr>
      </w:pPr>
      <w:r w:rsidRPr="00294D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повторить основные математические понятия: названия компонентов и результатов математических действий, соседей числа;</w:t>
      </w:r>
    </w:p>
    <w:p w:rsidR="007A64E4" w:rsidRPr="00294D15" w:rsidRDefault="007A64E4" w:rsidP="007A64E4">
      <w:pPr>
        <w:shd w:val="clear" w:color="auto" w:fill="FFFFFF"/>
        <w:spacing w:after="0" w:line="294" w:lineRule="atLeast"/>
        <w:rPr>
          <w:rFonts w:ascii="Arial" w:eastAsia="Times New Roman" w:hAnsi="Arial" w:cs="Times New Roman"/>
          <w:color w:val="000000"/>
          <w:sz w:val="28"/>
          <w:szCs w:val="28"/>
          <w:lang w:eastAsia="ru-RU"/>
        </w:rPr>
      </w:pPr>
      <w:r w:rsidRPr="00294D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294D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94D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совершенствовать умение решать задачи</w:t>
      </w:r>
      <w:r w:rsidR="00140BA0" w:rsidRPr="00294D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определять </w:t>
      </w:r>
      <w:r w:rsidRPr="00294D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составляющие части задачи, закрепить навык нахождения значений математических выражений;</w:t>
      </w:r>
    </w:p>
    <w:p w:rsidR="00AA29B5" w:rsidRDefault="007A64E4" w:rsidP="007A64E4">
      <w:pPr>
        <w:pStyle w:val="a3"/>
        <w:spacing w:line="276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94D15">
        <w:rPr>
          <w:rFonts w:ascii="Times New Roman" w:eastAsia="Calibri" w:hAnsi="Times New Roman" w:cs="Times New Roman"/>
          <w:color w:val="000000"/>
          <w:sz w:val="28"/>
          <w:szCs w:val="28"/>
        </w:rPr>
        <w:t>- стимули</w:t>
      </w:r>
      <w:r w:rsidR="00294D15" w:rsidRPr="00294D15">
        <w:rPr>
          <w:rFonts w:ascii="Times New Roman" w:eastAsia="Calibri" w:hAnsi="Times New Roman" w:cs="Times New Roman"/>
          <w:color w:val="000000"/>
          <w:sz w:val="28"/>
          <w:szCs w:val="28"/>
        </w:rPr>
        <w:t>ровать познавательную деятельность каждого ученика;</w:t>
      </w:r>
    </w:p>
    <w:p w:rsidR="00294D15" w:rsidRPr="00294D15" w:rsidRDefault="00294D15" w:rsidP="007A64E4">
      <w:pPr>
        <w:pStyle w:val="a3"/>
        <w:spacing w:line="276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- развивать связную речь учащихся, внимание, память;</w:t>
      </w:r>
    </w:p>
    <w:p w:rsidR="00294D15" w:rsidRPr="00294D15" w:rsidRDefault="00294D15" w:rsidP="007A64E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94D15">
        <w:rPr>
          <w:rFonts w:ascii="Times New Roman" w:eastAsia="Calibri" w:hAnsi="Times New Roman" w:cs="Times New Roman"/>
          <w:color w:val="000000"/>
          <w:sz w:val="28"/>
          <w:szCs w:val="28"/>
        </w:rPr>
        <w:t>- воспиты</w:t>
      </w:r>
      <w:r w:rsidR="003E49B5">
        <w:rPr>
          <w:rFonts w:ascii="Times New Roman" w:eastAsia="Calibri" w:hAnsi="Times New Roman" w:cs="Times New Roman"/>
          <w:color w:val="000000"/>
          <w:sz w:val="28"/>
          <w:szCs w:val="28"/>
        </w:rPr>
        <w:t>вать умение работать в паре, в группе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, прививать интерес к предметам</w:t>
      </w:r>
    </w:p>
    <w:p w:rsidR="00AA29B5" w:rsidRDefault="00AA29B5" w:rsidP="00B720E3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94D15" w:rsidRDefault="00294D15" w:rsidP="00B720E3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Оборудование: пр</w:t>
      </w:r>
      <w:r w:rsidR="00FE7853">
        <w:rPr>
          <w:rFonts w:ascii="Times New Roman" w:hAnsi="Times New Roman" w:cs="Times New Roman"/>
          <w:sz w:val="28"/>
          <w:szCs w:val="28"/>
          <w:lang w:eastAsia="ru-RU"/>
        </w:rPr>
        <w:t>оектор, презентация, звуковые модели, карточки со слогами, с примерами</w:t>
      </w:r>
      <w:r w:rsidR="003E49B5">
        <w:rPr>
          <w:rFonts w:ascii="Times New Roman" w:hAnsi="Times New Roman" w:cs="Times New Roman"/>
          <w:sz w:val="28"/>
          <w:szCs w:val="28"/>
          <w:lang w:eastAsia="ru-RU"/>
        </w:rPr>
        <w:t>, цифра 7, карточки - сигналы светофора</w:t>
      </w:r>
      <w:proofErr w:type="gramEnd"/>
    </w:p>
    <w:p w:rsidR="00B720E3" w:rsidRPr="00294D15" w:rsidRDefault="00294D15" w:rsidP="00294D15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94D15">
        <w:rPr>
          <w:rFonts w:ascii="Times New Roman" w:hAnsi="Times New Roman" w:cs="Times New Roman"/>
          <w:b/>
          <w:sz w:val="28"/>
          <w:szCs w:val="28"/>
          <w:lang w:eastAsia="ru-RU"/>
        </w:rPr>
        <w:t>Ход урока</w:t>
      </w:r>
    </w:p>
    <w:p w:rsidR="00B720E3" w:rsidRPr="00B720E3" w:rsidRDefault="00927142" w:rsidP="00F1184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</w:t>
      </w:r>
      <w:r w:rsidR="00F118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Организационный момент</w:t>
      </w:r>
      <w:r w:rsidR="00B720E3" w:rsidRPr="00B720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AA29B5" w:rsidRDefault="00B720E3" w:rsidP="00F1184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294D1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Эмоциональный настрой. Приветствие гостей.</w:t>
      </w:r>
      <w:r w:rsidR="00595E1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</w:p>
    <w:p w:rsidR="00595E17" w:rsidRPr="00E856A0" w:rsidRDefault="00595E17" w:rsidP="00F1184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856A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1 мин         </w:t>
      </w:r>
    </w:p>
    <w:p w:rsidR="00F11842" w:rsidRDefault="00B720E3" w:rsidP="00F1184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0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Дорогие </w:t>
      </w:r>
      <w:r w:rsidR="00F11842" w:rsidRPr="00F118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ребята!  Э</w:t>
      </w:r>
      <w:r w:rsidRPr="00B720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тот урок будет не совсем обычным. Необычный он потому, что сегодня на уроке прису</w:t>
      </w:r>
      <w:r w:rsidR="00F11842" w:rsidRPr="00F118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тствуют гости. Это ваши воспитатели из детского сада.</w:t>
      </w:r>
      <w:r w:rsidR="00A97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вы должны показать им, что стали настоящими учениками</w:t>
      </w:r>
      <w:r w:rsidR="001A3A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A2676" w:rsidRDefault="00C266A5" w:rsidP="00A97E1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Учитель: </w:t>
      </w:r>
      <w:r w:rsidR="00A97E19" w:rsidRPr="00A97E19">
        <w:rPr>
          <w:rFonts w:ascii="Times New Roman" w:hAnsi="Times New Roman" w:cs="Times New Roman"/>
          <w:sz w:val="28"/>
          <w:szCs w:val="28"/>
          <w:lang w:eastAsia="ru-RU"/>
        </w:rPr>
        <w:t xml:space="preserve">Вы пришли сюда </w:t>
      </w:r>
    </w:p>
    <w:p w:rsidR="00A97E19" w:rsidRPr="00C266A5" w:rsidRDefault="00C266A5" w:rsidP="00A97E19">
      <w:pPr>
        <w:pStyle w:val="a3"/>
        <w:spacing w:line="276" w:lineRule="auto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Ученики: </w:t>
      </w:r>
      <w:r w:rsidR="00A97E19" w:rsidRPr="00A97E19">
        <w:rPr>
          <w:rFonts w:ascii="Times New Roman" w:hAnsi="Times New Roman" w:cs="Times New Roman"/>
          <w:sz w:val="28"/>
          <w:szCs w:val="28"/>
          <w:lang w:eastAsia="ru-RU"/>
        </w:rPr>
        <w:t>УЧИТЬСЯ.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A97E19" w:rsidRPr="00A97E19" w:rsidRDefault="00A97E19" w:rsidP="00A97E1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97E19">
        <w:rPr>
          <w:rFonts w:ascii="Times New Roman" w:hAnsi="Times New Roman" w:cs="Times New Roman"/>
          <w:sz w:val="28"/>
          <w:szCs w:val="28"/>
          <w:lang w:eastAsia="ru-RU"/>
        </w:rPr>
        <w:t>Не лениться, а</w:t>
      </w:r>
    </w:p>
    <w:p w:rsidR="00A97E19" w:rsidRPr="00A97E19" w:rsidRDefault="00A97E19" w:rsidP="00A97E1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97E19">
        <w:rPr>
          <w:rFonts w:ascii="Times New Roman" w:hAnsi="Times New Roman" w:cs="Times New Roman"/>
          <w:sz w:val="28"/>
          <w:szCs w:val="28"/>
          <w:lang w:eastAsia="ru-RU"/>
        </w:rPr>
        <w:t xml:space="preserve">ТРУДИТЬСЯ. </w:t>
      </w:r>
    </w:p>
    <w:p w:rsidR="00A97E19" w:rsidRPr="00A97E19" w:rsidRDefault="00A97E19" w:rsidP="00A97E1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97E19">
        <w:rPr>
          <w:rFonts w:ascii="Times New Roman" w:hAnsi="Times New Roman" w:cs="Times New Roman"/>
          <w:sz w:val="28"/>
          <w:szCs w:val="28"/>
          <w:lang w:eastAsia="ru-RU"/>
        </w:rPr>
        <w:t>Работать как?</w:t>
      </w:r>
    </w:p>
    <w:p w:rsidR="00A97E19" w:rsidRPr="00A97E19" w:rsidRDefault="00A97E19" w:rsidP="00A97E1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97E19">
        <w:rPr>
          <w:rFonts w:ascii="Times New Roman" w:hAnsi="Times New Roman" w:cs="Times New Roman"/>
          <w:sz w:val="28"/>
          <w:szCs w:val="28"/>
          <w:lang w:eastAsia="ru-RU"/>
        </w:rPr>
        <w:t>СТАРАТЕЛЬНО.</w:t>
      </w:r>
    </w:p>
    <w:p w:rsidR="00A97E19" w:rsidRPr="00A97E19" w:rsidRDefault="00A97E19" w:rsidP="00A97E1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97E19">
        <w:rPr>
          <w:rFonts w:ascii="Times New Roman" w:hAnsi="Times New Roman" w:cs="Times New Roman"/>
          <w:sz w:val="28"/>
          <w:szCs w:val="28"/>
          <w:lang w:eastAsia="ru-RU"/>
        </w:rPr>
        <w:t>А слушать как?</w:t>
      </w:r>
    </w:p>
    <w:p w:rsidR="00A97E19" w:rsidRPr="00A97E19" w:rsidRDefault="00A97E19" w:rsidP="00A97E1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97E19">
        <w:rPr>
          <w:rFonts w:ascii="Times New Roman" w:hAnsi="Times New Roman" w:cs="Times New Roman"/>
          <w:sz w:val="28"/>
          <w:szCs w:val="28"/>
          <w:lang w:eastAsia="ru-RU"/>
        </w:rPr>
        <w:t>ВНИМАТЕЛЬНО.</w:t>
      </w:r>
    </w:p>
    <w:p w:rsidR="00A97E19" w:rsidRPr="00A97E19" w:rsidRDefault="00A97E19" w:rsidP="00A97E1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97E19">
        <w:rPr>
          <w:rFonts w:ascii="Times New Roman" w:hAnsi="Times New Roman" w:cs="Times New Roman"/>
          <w:sz w:val="28"/>
          <w:szCs w:val="28"/>
          <w:lang w:eastAsia="ru-RU"/>
        </w:rPr>
        <w:t>Если хочешь отвечать…</w:t>
      </w:r>
    </w:p>
    <w:p w:rsidR="00A97E19" w:rsidRPr="00A97E19" w:rsidRDefault="00A97E19" w:rsidP="00A97E1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97E19">
        <w:rPr>
          <w:rFonts w:ascii="Times New Roman" w:hAnsi="Times New Roman" w:cs="Times New Roman"/>
          <w:sz w:val="28"/>
          <w:szCs w:val="28"/>
          <w:lang w:eastAsia="ru-RU"/>
        </w:rPr>
        <w:t xml:space="preserve">РУКУ НЕ ЗАБУДЬ ПОДНЯТЬ! </w:t>
      </w:r>
    </w:p>
    <w:p w:rsidR="00A97E19" w:rsidRPr="00A97E19" w:rsidRDefault="00A97E19" w:rsidP="00A97E1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97E19">
        <w:rPr>
          <w:rFonts w:ascii="Times New Roman" w:hAnsi="Times New Roman" w:cs="Times New Roman"/>
          <w:sz w:val="28"/>
          <w:szCs w:val="28"/>
          <w:lang w:eastAsia="ru-RU"/>
        </w:rPr>
        <w:t>Если спросят?</w:t>
      </w:r>
    </w:p>
    <w:p w:rsidR="00A97E19" w:rsidRDefault="00A97E19" w:rsidP="0022001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97E19">
        <w:rPr>
          <w:rFonts w:ascii="Times New Roman" w:hAnsi="Times New Roman" w:cs="Times New Roman"/>
          <w:sz w:val="28"/>
          <w:szCs w:val="28"/>
          <w:lang w:eastAsia="ru-RU"/>
        </w:rPr>
        <w:t>НУЖНО ВСТАТЬ, ГРОМКО, ЧЁТКО ОТВЕЧАТЬ!</w:t>
      </w:r>
    </w:p>
    <w:p w:rsidR="0022001E" w:rsidRPr="002C7177" w:rsidRDefault="0022001E" w:rsidP="0022001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2001E" w:rsidRDefault="00927142" w:rsidP="00F1184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II</w:t>
      </w:r>
      <w:r w:rsidR="0022001E" w:rsidRPr="002C717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Самоопределение к деятельности</w:t>
      </w:r>
    </w:p>
    <w:p w:rsidR="00595E17" w:rsidRPr="00E856A0" w:rsidRDefault="00595E17" w:rsidP="00595E17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856A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 мин</w:t>
      </w:r>
    </w:p>
    <w:p w:rsidR="0022001E" w:rsidRDefault="0022001E" w:rsidP="00F1184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Ребята, каким вы видите наш урок? (Веселым, интересным, познавательным)</w:t>
      </w:r>
    </w:p>
    <w:p w:rsidR="0022001E" w:rsidRDefault="0022001E" w:rsidP="00F1184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 чего это зависит? (От того, как мы будем отвечать, работать, слушать учителя и друг друга).</w:t>
      </w:r>
    </w:p>
    <w:p w:rsidR="0022001E" w:rsidRPr="0022001E" w:rsidRDefault="0022001E" w:rsidP="0022001E">
      <w:pPr>
        <w:shd w:val="clear" w:color="auto" w:fill="FEFEFE"/>
        <w:spacing w:after="240" w:line="246" w:lineRule="atLeast"/>
        <w:ind w:left="119" w:right="11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- </w:t>
      </w:r>
      <w:r w:rsidRPr="0022001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Я желаю вам, чтобы этот урок прошел с пользой, чтобы вы узнали что-то новое. </w:t>
      </w:r>
    </w:p>
    <w:p w:rsidR="005926DA" w:rsidRPr="002C7177" w:rsidRDefault="0022001E" w:rsidP="00F1184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2C717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Упражнение «Хлопки»</w:t>
      </w:r>
    </w:p>
    <w:p w:rsidR="0022001E" w:rsidRDefault="0022001E" w:rsidP="00F1184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Чтобы все стали внимательными и активными, выполним упражнение «Хлопки»</w:t>
      </w:r>
    </w:p>
    <w:p w:rsidR="007D2359" w:rsidRPr="007D2359" w:rsidRDefault="007D2359" w:rsidP="00F1184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D235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(Учитель считает 1-2-3-4 с разной силой голоса и скоростью; дети хлопают в ладоши </w:t>
      </w:r>
      <w:proofErr w:type="gramStart"/>
      <w:r w:rsidRPr="007D235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тише-громче</w:t>
      </w:r>
      <w:proofErr w:type="gramEnd"/>
      <w:r w:rsidRPr="007D235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, быстрее-медленнее).</w:t>
      </w:r>
    </w:p>
    <w:p w:rsidR="002C7177" w:rsidRPr="00E856A0" w:rsidRDefault="00927142" w:rsidP="00E856A0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32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III</w:t>
      </w:r>
      <w:r w:rsidR="00734DD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E856A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E856A0" w:rsidRPr="00595E17">
        <w:rPr>
          <w:rFonts w:ascii="Times New Roman" w:eastAsia="Times New Roman" w:hAnsi="Times New Roman" w:cs="Times New Roman"/>
          <w:b/>
          <w:bCs/>
          <w:sz w:val="28"/>
          <w:szCs w:val="32"/>
          <w:bdr w:val="none" w:sz="0" w:space="0" w:color="auto" w:frame="1"/>
          <w:lang w:eastAsia="ru-RU"/>
        </w:rPr>
        <w:t>Сообщение темы и цели урока</w:t>
      </w:r>
    </w:p>
    <w:p w:rsidR="00595E17" w:rsidRPr="00E856A0" w:rsidRDefault="00E856A0" w:rsidP="00595E17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="00595E17" w:rsidRPr="00E856A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мин</w:t>
      </w:r>
    </w:p>
    <w:p w:rsidR="002C7177" w:rsidRDefault="002C7177" w:rsidP="002C71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C7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2C71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Сегодня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 нас не обычный урок</w:t>
      </w:r>
      <w:r w:rsidRPr="002C71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а урок – путешествие.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Отгадайте, к кому?</w:t>
      </w:r>
    </w:p>
    <w:p w:rsidR="002C7177" w:rsidRPr="00BB3F01" w:rsidRDefault="002C7177" w:rsidP="002C71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</w:pPr>
    </w:p>
    <w:p w:rsidR="00595E17" w:rsidRPr="00BB3F01" w:rsidRDefault="00595E17" w:rsidP="00595E17">
      <w:pPr>
        <w:spacing w:after="0" w:line="240" w:lineRule="auto"/>
        <w:ind w:left="-5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3F0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Загадка:</w:t>
      </w:r>
      <w:r w:rsidRPr="00BB3F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BB3F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Наступили холода.</w:t>
      </w:r>
      <w:r w:rsidRPr="00BB3F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Обернулась в лёд вода.</w:t>
      </w:r>
      <w:r w:rsidRPr="00BB3F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Длинноухий зайка серый</w:t>
      </w:r>
      <w:proofErr w:type="gramStart"/>
      <w:r w:rsidRPr="00BB3F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О</w:t>
      </w:r>
      <w:proofErr w:type="gramEnd"/>
      <w:r w:rsidRPr="00BB3F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бернулся зайкой белым.</w:t>
      </w:r>
      <w:r w:rsidRPr="00BB3F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Перестал медведь реветь:</w:t>
      </w:r>
      <w:r w:rsidRPr="00BB3F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В спячку впал в бору медведь.</w:t>
      </w:r>
      <w:r w:rsidRPr="00BB3F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Кто скажет, кто знает,</w:t>
      </w:r>
      <w:r w:rsidRPr="00BB3F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Когда это бывает? </w:t>
      </w:r>
    </w:p>
    <w:p w:rsidR="00595E17" w:rsidRPr="00BB3F01" w:rsidRDefault="00595E17" w:rsidP="00595E17">
      <w:pPr>
        <w:spacing w:after="0" w:line="240" w:lineRule="auto"/>
        <w:ind w:left="-54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B3F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B3F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(Зимой)                                    </w:t>
      </w:r>
    </w:p>
    <w:p w:rsidR="002C7177" w:rsidRDefault="002C7177" w:rsidP="002C71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2C7177" w:rsidRDefault="002C7177" w:rsidP="002C71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595E17" w:rsidRDefault="00FE7853" w:rsidP="00FE78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Путь нам предстоит</w:t>
      </w:r>
      <w:r w:rsidR="002C7177" w:rsidRPr="002C71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не простой, он полон заданий и испытаний.</w:t>
      </w:r>
    </w:p>
    <w:p w:rsidR="00FE7853" w:rsidRPr="00FE7853" w:rsidRDefault="00FE7853" w:rsidP="00FE78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595E17" w:rsidRDefault="00595E17" w:rsidP="00595E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95E17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Учитель объясняет путь движения по плану</w:t>
      </w:r>
      <w:r w:rsidRPr="00595E1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</w:t>
      </w:r>
      <w:r w:rsidRPr="00595E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(сообщает тему и задачи урока)</w:t>
      </w:r>
      <w:r w:rsidRPr="00595E17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595E17" w:rsidRPr="00BB3F01" w:rsidRDefault="00F63669" w:rsidP="00595E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595E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(Музыкальное сопровождение)</w:t>
      </w:r>
      <w:r w:rsidR="00BB3F0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    </w:t>
      </w:r>
      <w:r w:rsidR="00BB3F01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</w:t>
      </w:r>
    </w:p>
    <w:p w:rsidR="00F63669" w:rsidRDefault="00F63669" w:rsidP="00595E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595E17" w:rsidRDefault="00E856A0" w:rsidP="00595E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="00595E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городе мы побываем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 </w:t>
      </w:r>
      <w:r w:rsidRPr="00FC7AA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З</w:t>
      </w:r>
      <w:r w:rsidR="00FC7AA6" w:rsidRPr="00FC7AA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вуковой поляне</w:t>
      </w:r>
      <w:r w:rsidR="00FC7A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взберемся на </w:t>
      </w:r>
      <w:r w:rsidR="00FC7AA6" w:rsidRPr="00FC7AA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Пригорок ч</w:t>
      </w:r>
      <w:r w:rsidR="00FC7AA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тения, </w:t>
      </w:r>
      <w:r w:rsidR="00FC7AA6" w:rsidRPr="00FE78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где </w:t>
      </w:r>
      <w:r w:rsidR="00FC7A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выполнив задания, попадем за город.</w:t>
      </w:r>
      <w:r w:rsidR="00595E17" w:rsidRPr="00595E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 xml:space="preserve">За </w:t>
      </w:r>
      <w:r w:rsidR="00595E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городом</w:t>
      </w:r>
      <w:r w:rsidR="00595E17" w:rsidRPr="00595E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нас ждет заснеженное </w:t>
      </w:r>
      <w:r w:rsidR="00595E17" w:rsidRPr="00595E1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Каллиграфическое поле</w:t>
      </w:r>
      <w:r w:rsidR="00FC7A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="00595E17" w:rsidRPr="00595E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 следам зверей и птиц сможем найти нужные цифры и идти дальше. Перед нами откроется </w:t>
      </w:r>
      <w:r w:rsidR="00595E17" w:rsidRPr="00595E1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Счетное озеро</w:t>
      </w:r>
      <w:r w:rsidR="00595E17" w:rsidRPr="00595E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которое мы должны осторожно пройти, правильно считая. По тропинке мы попадём в прекрасный </w:t>
      </w:r>
      <w:r w:rsidR="00595E17" w:rsidRPr="00595E1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зимний Лес</w:t>
      </w:r>
      <w:r w:rsidR="00595E17" w:rsidRPr="00595E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где нужно быть особенно внимательными при составлении и решении задач и примеров.</w:t>
      </w:r>
      <w:r w:rsidR="00FE78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Возвратимся </w:t>
      </w:r>
      <w:r w:rsidR="00FE78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домой на веселом поезде. </w:t>
      </w:r>
      <w:r w:rsidR="00595E17" w:rsidRPr="00595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95E17" w:rsidRPr="00595E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думаю</w:t>
      </w:r>
      <w:r w:rsidR="00595E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="00595E17" w:rsidRPr="00595E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наше путешествие вам понравится. </w:t>
      </w:r>
    </w:p>
    <w:p w:rsidR="00595E17" w:rsidRPr="00595E17" w:rsidRDefault="00595E17" w:rsidP="00F636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proofErr w:type="gramStart"/>
      <w:r w:rsidRPr="00595E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Пожелаем</w:t>
      </w:r>
      <w:proofErr w:type="gramEnd"/>
      <w:r w:rsidRPr="00595E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друг другу удачи и отправляемся в путь!</w:t>
      </w:r>
      <w:r w:rsidR="00F63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C7177" w:rsidRDefault="00927142" w:rsidP="00FC7AA6">
      <w:pPr>
        <w:shd w:val="clear" w:color="auto" w:fill="FEFEFE"/>
        <w:spacing w:before="384" w:after="192" w:line="328" w:lineRule="atLeast"/>
        <w:ind w:right="59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IV</w:t>
      </w:r>
      <w:r w:rsidR="002C7177" w:rsidRPr="002C717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Актуализация </w:t>
      </w:r>
      <w:r w:rsidR="002C717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опорных </w:t>
      </w:r>
      <w:r w:rsidR="002C7177" w:rsidRPr="002C717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знаний</w:t>
      </w:r>
      <w:r w:rsidR="002C717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учащихся</w:t>
      </w:r>
    </w:p>
    <w:p w:rsidR="00927142" w:rsidRDefault="00927142" w:rsidP="00927142">
      <w:pPr>
        <w:shd w:val="clear" w:color="auto" w:fill="FEFEFE"/>
        <w:spacing w:before="384" w:after="192" w:line="328" w:lineRule="atLeast"/>
        <w:ind w:right="59"/>
        <w:jc w:val="right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 w:rsidR="00275B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мин</w:t>
      </w:r>
    </w:p>
    <w:p w:rsidR="00FC7AA6" w:rsidRPr="00927142" w:rsidRDefault="001A3ADF" w:rsidP="00927142">
      <w:pPr>
        <w:shd w:val="clear" w:color="auto" w:fill="FEFEFE"/>
        <w:spacing w:before="384" w:after="192" w:line="328" w:lineRule="atLeast"/>
        <w:ind w:right="59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C717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1.</w:t>
      </w:r>
      <w:r w:rsidR="002C7177" w:rsidRPr="002C7177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 xml:space="preserve"> Работа по ленте</w:t>
      </w:r>
      <w:r w:rsidRPr="002C7177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 xml:space="preserve"> букв</w:t>
      </w:r>
    </w:p>
    <w:p w:rsidR="00BB3F01" w:rsidRPr="00BB3F01" w:rsidRDefault="00275BD3" w:rsidP="00275B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75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Вот мы и попали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Pr="000070D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Звуковую поляну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BB3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</w:t>
      </w:r>
    </w:p>
    <w:p w:rsidR="00275BD3" w:rsidRDefault="00275BD3" w:rsidP="00275B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народ здесь особенный </w:t>
      </w:r>
      <w:r w:rsidRPr="00275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75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 звуки и буквы. </w:t>
      </w:r>
    </w:p>
    <w:p w:rsidR="00EA2315" w:rsidRPr="00275BD3" w:rsidRDefault="00EA2315" w:rsidP="00275B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75BD3" w:rsidRPr="00275BD3" w:rsidRDefault="00275BD3" w:rsidP="00275B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5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-Заглянем в домик гласных и перечислим буквы, с которыми мы уже </w:t>
      </w:r>
    </w:p>
    <w:p w:rsidR="00275BD3" w:rsidRPr="00275BD3" w:rsidRDefault="00275BD3" w:rsidP="00275B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5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познакомились. Читаем хором.</w:t>
      </w:r>
    </w:p>
    <w:p w:rsidR="00275BD3" w:rsidRPr="00275BD3" w:rsidRDefault="00275BD3" w:rsidP="00275B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75BD3" w:rsidRPr="00275BD3" w:rsidRDefault="00275BD3" w:rsidP="00275B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5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-А почему в этом домике 2 этажа? Какие буквы живут на верхнем этаже? Что вы о них знаете?</w:t>
      </w:r>
    </w:p>
    <w:p w:rsidR="00275BD3" w:rsidRPr="00275BD3" w:rsidRDefault="00275BD3" w:rsidP="00275B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75BD3" w:rsidRPr="00275BD3" w:rsidRDefault="000070DF" w:rsidP="00275B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-А кто назовё</w:t>
      </w:r>
      <w:r w:rsidR="00275BD3" w:rsidRPr="00275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буквы нижнего этажа?</w:t>
      </w:r>
      <w:r w:rsidR="00275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75BD3" w:rsidRPr="00275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вы о них нам можете рассказать?</w:t>
      </w:r>
    </w:p>
    <w:p w:rsidR="00EA2315" w:rsidRDefault="00EA2315" w:rsidP="00275B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75BD3" w:rsidRPr="00275BD3" w:rsidRDefault="000070DF" w:rsidP="00275B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-Идё</w:t>
      </w:r>
      <w:r w:rsidR="00275BD3" w:rsidRPr="00275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  дальше  в  домик  согласных.  Назовите  буквы,  которые  мы </w:t>
      </w:r>
    </w:p>
    <w:p w:rsidR="00275BD3" w:rsidRDefault="000070DF" w:rsidP="00275B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изучили. Хором произнесё</w:t>
      </w:r>
      <w:r w:rsidR="00275BD3" w:rsidRPr="00275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их.</w:t>
      </w:r>
    </w:p>
    <w:p w:rsidR="00EA2315" w:rsidRPr="00275BD3" w:rsidRDefault="00EA2315" w:rsidP="00275B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75BD3" w:rsidRPr="00275BD3" w:rsidRDefault="00275BD3" w:rsidP="00275B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5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-Здесь тоже 2 этажа. Какие буквы живут на верхнем этаже?</w:t>
      </w:r>
    </w:p>
    <w:p w:rsidR="00275BD3" w:rsidRPr="00275BD3" w:rsidRDefault="00275BD3" w:rsidP="00275B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5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-А на нижнем?</w:t>
      </w:r>
    </w:p>
    <w:p w:rsidR="00FC7AA6" w:rsidRDefault="00275BD3" w:rsidP="00F636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5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-А кто помнит, что это за буквы: б </w:t>
      </w:r>
      <w:proofErr w:type="gramStart"/>
      <w:r w:rsidRPr="00275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–п</w:t>
      </w:r>
      <w:proofErr w:type="gramEnd"/>
      <w:r w:rsidRPr="00275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 –т, з –с?</w:t>
      </w:r>
    </w:p>
    <w:p w:rsidR="00F63669" w:rsidRPr="00F63669" w:rsidRDefault="00F63669" w:rsidP="00F636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37AD" w:rsidRPr="002C7177" w:rsidRDefault="008537AD" w:rsidP="008537AD">
      <w:pPr>
        <w:shd w:val="clear" w:color="auto" w:fill="FEFEFE"/>
        <w:spacing w:after="240" w:line="246" w:lineRule="atLeast"/>
        <w:ind w:left="119" w:right="1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 какой новой буквой познакомились на прошлом уроке? (г)</w:t>
      </w:r>
    </w:p>
    <w:p w:rsidR="008537AD" w:rsidRPr="002C7177" w:rsidRDefault="008537AD" w:rsidP="00EA2315">
      <w:pPr>
        <w:shd w:val="clear" w:color="auto" w:fill="FEFEFE"/>
        <w:spacing w:after="240" w:line="246" w:lineRule="atLeast"/>
        <w:ind w:left="119" w:right="1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 мы знаем о звуке «г»?  (</w:t>
      </w:r>
      <w:r w:rsidRPr="002C71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согласный, звонкий</w:t>
      </w:r>
      <w:r w:rsidRPr="002C7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8537AD" w:rsidRPr="002C7177" w:rsidRDefault="008537AD" w:rsidP="00EA2315">
      <w:pPr>
        <w:shd w:val="clear" w:color="auto" w:fill="FEFEFE"/>
        <w:spacing w:after="240" w:line="246" w:lineRule="atLeast"/>
        <w:ind w:left="119" w:right="1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Каким может быть согласный звук </w:t>
      </w:r>
      <w:proofErr w:type="gramStart"/>
      <w:r w:rsidRPr="002C7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End"/>
      <w:r w:rsidRPr="002C7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  <w:r w:rsidR="00EA2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C7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2C71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твердым и мягким</w:t>
      </w:r>
      <w:r w:rsidRPr="002C7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8537AD" w:rsidRPr="002C7177" w:rsidRDefault="008537AD" w:rsidP="000070DF">
      <w:pPr>
        <w:shd w:val="clear" w:color="auto" w:fill="FEFEFE"/>
        <w:spacing w:after="240" w:line="246" w:lineRule="atLeast"/>
        <w:ind w:left="119" w:right="1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 чего это зависит? </w:t>
      </w:r>
      <w:r w:rsidR="00EA2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C7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2C71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от гласной, которая идет следом</w:t>
      </w:r>
      <w:r w:rsidRPr="002C7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8A3800" w:rsidRDefault="001C433E" w:rsidP="00F1184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850CAF" w:rsidRPr="001C433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. Составление слов из слогов</w:t>
      </w:r>
      <w:r w:rsidR="00275BD3" w:rsidRPr="001C433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. Звуковой анализ 1 слова</w:t>
      </w:r>
      <w:r w:rsidR="00D97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(слоги на доске)</w:t>
      </w:r>
    </w:p>
    <w:p w:rsidR="00927142" w:rsidRDefault="00927142" w:rsidP="00927142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271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 мин</w:t>
      </w:r>
    </w:p>
    <w:p w:rsidR="0000191A" w:rsidRPr="0000191A" w:rsidRDefault="0000191A" w:rsidP="0000191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1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Составьте из слогов слова.</w:t>
      </w:r>
      <w:r w:rsidR="00BB3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</w:t>
      </w:r>
    </w:p>
    <w:p w:rsidR="0000191A" w:rsidRPr="0000191A" w:rsidRDefault="0000191A" w:rsidP="0000191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001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</w:t>
      </w:r>
      <w:proofErr w:type="spellEnd"/>
      <w:r w:rsidRPr="00001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-роз</w:t>
      </w:r>
      <w:proofErr w:type="gramEnd"/>
    </w:p>
    <w:p w:rsidR="0000191A" w:rsidRPr="0000191A" w:rsidRDefault="0000191A" w:rsidP="0000191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01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сан-</w:t>
      </w:r>
      <w:proofErr w:type="spellStart"/>
      <w:r w:rsidRPr="00001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</w:t>
      </w:r>
      <w:proofErr w:type="spellEnd"/>
      <w:proofErr w:type="gramEnd"/>
    </w:p>
    <w:p w:rsidR="0000191A" w:rsidRDefault="0000191A" w:rsidP="0000191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01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сне-га</w:t>
      </w:r>
      <w:proofErr w:type="gramEnd"/>
      <w:r w:rsidRPr="00001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0191A" w:rsidRDefault="0000191A" w:rsidP="0000191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Составьте звуковую схему 1 слова. 1 ряд – мороз, 2 ряд – санки, 3 ряд – снега.</w:t>
      </w:r>
    </w:p>
    <w:p w:rsidR="00EA2315" w:rsidRPr="000070DF" w:rsidRDefault="00EA2315" w:rsidP="0000191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0070D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lastRenderedPageBreak/>
        <w:t>(Кто быстрее всех выполнил схему, выполняет на доске, остальные – самопроверка)</w:t>
      </w:r>
    </w:p>
    <w:p w:rsidR="00F63669" w:rsidRPr="0000191A" w:rsidRDefault="0000191A" w:rsidP="00F6366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Какой общей темой можно связать все эти слова? (Зима) </w:t>
      </w:r>
    </w:p>
    <w:p w:rsidR="00927142" w:rsidRPr="00927142" w:rsidRDefault="00927142" w:rsidP="00F1184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V. Закрепление изученного материала</w:t>
      </w:r>
    </w:p>
    <w:p w:rsidR="00734DDE" w:rsidRPr="00927142" w:rsidRDefault="00927142" w:rsidP="00734DD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92714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1</w:t>
      </w:r>
      <w:r w:rsidR="007F2CA7" w:rsidRPr="0092714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.</w:t>
      </w:r>
      <w:r w:rsidR="00734DDE" w:rsidRPr="0092714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Работа с текстом до чтения. </w:t>
      </w:r>
      <w:r w:rsidR="002D4DB4" w:rsidRPr="0092714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1 этап </w:t>
      </w:r>
      <w:r w:rsidR="00734DDE" w:rsidRPr="0092714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Мотивация к чтению</w:t>
      </w:r>
    </w:p>
    <w:p w:rsidR="00927142" w:rsidRDefault="00927142" w:rsidP="00927142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 мин</w:t>
      </w:r>
    </w:p>
    <w:p w:rsidR="00BB3F01" w:rsidRPr="00BB3F01" w:rsidRDefault="00BB3F01" w:rsidP="00BB3F0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Вот мы и подошли к </w:t>
      </w:r>
      <w:r w:rsidRPr="000070D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Пригорку чтения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                       </w:t>
      </w:r>
    </w:p>
    <w:p w:rsidR="0000191A" w:rsidRPr="0000191A" w:rsidRDefault="0000191A" w:rsidP="0000191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EA2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Зима богата на праздники. </w:t>
      </w:r>
    </w:p>
    <w:p w:rsidR="007F2CA7" w:rsidRPr="002C7177" w:rsidRDefault="007F2CA7" w:rsidP="00734DDE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Ребята, а какой праздник скоро настанет? </w:t>
      </w:r>
    </w:p>
    <w:p w:rsidR="007F2CA7" w:rsidRPr="002C7177" w:rsidRDefault="007F2CA7" w:rsidP="00734DDE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 все любят получать к празднику?</w:t>
      </w:r>
    </w:p>
    <w:p w:rsidR="007F2CA7" w:rsidRPr="002C7177" w:rsidRDefault="007F2CA7" w:rsidP="00734DDE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Конечно же, приятно не только получать подарки, но и дарить.</w:t>
      </w:r>
    </w:p>
    <w:p w:rsidR="00734DDE" w:rsidRDefault="00693830" w:rsidP="00734DDE">
      <w:pPr>
        <w:shd w:val="clear" w:color="auto" w:fill="FEFEFE"/>
        <w:spacing w:after="240"/>
        <w:ind w:left="119" w:right="1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Сегодня мы будем читать новы</w:t>
      </w:r>
      <w:r w:rsidR="00734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  рассказ</w:t>
      </w:r>
      <w:r w:rsidRPr="002C7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734DDE" w:rsidRDefault="00734DDE" w:rsidP="00734DDE">
      <w:pPr>
        <w:shd w:val="clear" w:color="auto" w:fill="FEFEFE"/>
        <w:spacing w:after="240"/>
        <w:ind w:left="119" w:right="1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Прочитайте в </w:t>
      </w:r>
      <w:r w:rsidRPr="00EA231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учебнике на с.122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название текста.</w:t>
      </w:r>
    </w:p>
    <w:p w:rsidR="00734DDE" w:rsidRPr="00734DDE" w:rsidRDefault="00734DDE" w:rsidP="00734DD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4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-Как вы думаете, о чём пойдёт речь в тексте?</w:t>
      </w:r>
    </w:p>
    <w:p w:rsidR="00734DDE" w:rsidRPr="00734DDE" w:rsidRDefault="00734DDE" w:rsidP="00734DD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4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-Рассмотрите картинки к тексту.</w:t>
      </w:r>
    </w:p>
    <w:p w:rsidR="00734DDE" w:rsidRPr="00734DDE" w:rsidRDefault="00734DDE" w:rsidP="00734DD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4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-Что это изображено?</w:t>
      </w:r>
    </w:p>
    <w:p w:rsidR="00734DDE" w:rsidRPr="00734DDE" w:rsidRDefault="00734DDE" w:rsidP="00734DD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4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-Кто будет делать подарки?</w:t>
      </w:r>
    </w:p>
    <w:p w:rsidR="00734DDE" w:rsidRPr="00734DDE" w:rsidRDefault="00734DDE" w:rsidP="00734DD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4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-Кому можно подарить эти подарки?</w:t>
      </w:r>
    </w:p>
    <w:p w:rsidR="00734DDE" w:rsidRDefault="00734DDE" w:rsidP="00734DD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4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-Давайте проверим наши предположения и прочитаем текст.</w:t>
      </w:r>
    </w:p>
    <w:p w:rsidR="00927142" w:rsidRPr="00734DDE" w:rsidRDefault="00927142" w:rsidP="00734DD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34DDE" w:rsidRPr="00927142" w:rsidRDefault="00734DDE" w:rsidP="00734D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</w:pPr>
      <w:r w:rsidRPr="00734DDE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2 этап Работа с текстом во время чтения</w:t>
      </w:r>
    </w:p>
    <w:p w:rsidR="00927142" w:rsidRPr="00734DDE" w:rsidRDefault="00927142" w:rsidP="0092714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 мин</w:t>
      </w:r>
    </w:p>
    <w:p w:rsidR="007977DA" w:rsidRPr="002C7177" w:rsidRDefault="007977DA" w:rsidP="007977DA">
      <w:pPr>
        <w:shd w:val="clear" w:color="auto" w:fill="FEFEFE"/>
        <w:spacing w:after="240" w:line="246" w:lineRule="atLeast"/>
        <w:ind w:left="119" w:right="1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тексте встретятся трудные слова. Поучимся читать их.</w:t>
      </w:r>
      <w:r w:rsidR="00BB3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</w:p>
    <w:tbl>
      <w:tblPr>
        <w:tblW w:w="4500" w:type="dxa"/>
        <w:tblInd w:w="19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63"/>
        <w:gridCol w:w="2137"/>
      </w:tblGrid>
      <w:tr w:rsidR="007977DA" w:rsidRPr="002C7177" w:rsidTr="00762BB3">
        <w:tc>
          <w:tcPr>
            <w:tcW w:w="0" w:type="auto"/>
            <w:tcBorders>
              <w:top w:val="single" w:sz="6" w:space="0" w:color="D9D5D0"/>
              <w:left w:val="single" w:sz="6" w:space="0" w:color="D9D5D0"/>
              <w:bottom w:val="single" w:sz="6" w:space="0" w:color="D9D5D0"/>
              <w:right w:val="single" w:sz="6" w:space="0" w:color="D9D5D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7977DA" w:rsidRPr="002C7177" w:rsidRDefault="007977DA" w:rsidP="00762BB3">
            <w:pPr>
              <w:spacing w:after="144" w:line="24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При-</w:t>
            </w:r>
            <w:proofErr w:type="spellStart"/>
            <w:r w:rsidRPr="002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</w:t>
            </w:r>
            <w:proofErr w:type="spellEnd"/>
            <w:r w:rsidRPr="002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-то-</w:t>
            </w:r>
            <w:proofErr w:type="spellStart"/>
            <w:r w:rsidRPr="002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</w:t>
            </w:r>
            <w:proofErr w:type="spellEnd"/>
            <w:r w:rsidRPr="002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-ли</w:t>
            </w:r>
          </w:p>
        </w:tc>
        <w:tc>
          <w:tcPr>
            <w:tcW w:w="0" w:type="auto"/>
            <w:tcBorders>
              <w:top w:val="single" w:sz="6" w:space="0" w:color="D9D5D0"/>
              <w:left w:val="single" w:sz="6" w:space="0" w:color="D9D5D0"/>
              <w:bottom w:val="single" w:sz="6" w:space="0" w:color="D9D5D0"/>
              <w:right w:val="single" w:sz="6" w:space="0" w:color="D9D5D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7977DA" w:rsidRPr="002C7177" w:rsidRDefault="007977DA" w:rsidP="00762BB3">
            <w:pPr>
              <w:spacing w:after="144" w:line="24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вы-</w:t>
            </w:r>
            <w:proofErr w:type="spellStart"/>
            <w:r w:rsidRPr="002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</w:t>
            </w:r>
            <w:proofErr w:type="spellEnd"/>
            <w:r w:rsidRPr="002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-пи-ли</w:t>
            </w:r>
          </w:p>
        </w:tc>
      </w:tr>
      <w:tr w:rsidR="007977DA" w:rsidRPr="002C7177" w:rsidTr="00762BB3">
        <w:tc>
          <w:tcPr>
            <w:tcW w:w="0" w:type="auto"/>
            <w:tcBorders>
              <w:top w:val="single" w:sz="6" w:space="0" w:color="D9D5D0"/>
              <w:left w:val="single" w:sz="6" w:space="0" w:color="D9D5D0"/>
              <w:bottom w:val="single" w:sz="6" w:space="0" w:color="D9D5D0"/>
              <w:right w:val="single" w:sz="6" w:space="0" w:color="D9D5D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7977DA" w:rsidRPr="002C7177" w:rsidRDefault="007977DA" w:rsidP="00762BB3">
            <w:pPr>
              <w:spacing w:after="144" w:line="24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Скле</w:t>
            </w:r>
            <w:proofErr w:type="spellEnd"/>
            <w:r w:rsidRPr="002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-и-ли</w:t>
            </w:r>
          </w:p>
        </w:tc>
        <w:tc>
          <w:tcPr>
            <w:tcW w:w="0" w:type="auto"/>
            <w:tcBorders>
              <w:top w:val="single" w:sz="6" w:space="0" w:color="D9D5D0"/>
              <w:left w:val="single" w:sz="6" w:space="0" w:color="D9D5D0"/>
              <w:bottom w:val="single" w:sz="6" w:space="0" w:color="D9D5D0"/>
              <w:right w:val="single" w:sz="6" w:space="0" w:color="D9D5D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7977DA" w:rsidRPr="002C7177" w:rsidRDefault="007977DA" w:rsidP="00762BB3">
            <w:pPr>
              <w:spacing w:after="144" w:line="24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на-</w:t>
            </w:r>
            <w:proofErr w:type="spellStart"/>
            <w:r w:rsidRPr="002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</w:t>
            </w:r>
            <w:proofErr w:type="spellEnd"/>
            <w:r w:rsidRPr="002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-со-</w:t>
            </w:r>
            <w:proofErr w:type="spellStart"/>
            <w:r w:rsidRPr="002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</w:t>
            </w:r>
            <w:proofErr w:type="spellEnd"/>
            <w:r w:rsidRPr="002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-ли</w:t>
            </w:r>
          </w:p>
        </w:tc>
      </w:tr>
      <w:tr w:rsidR="007977DA" w:rsidRPr="002C7177" w:rsidTr="00762BB3">
        <w:tc>
          <w:tcPr>
            <w:tcW w:w="0" w:type="auto"/>
            <w:tcBorders>
              <w:top w:val="single" w:sz="6" w:space="0" w:color="D9D5D0"/>
              <w:left w:val="single" w:sz="6" w:space="0" w:color="D9D5D0"/>
              <w:bottom w:val="single" w:sz="6" w:space="0" w:color="D9D5D0"/>
              <w:right w:val="single" w:sz="6" w:space="0" w:color="D9D5D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7977DA" w:rsidRPr="002C7177" w:rsidRDefault="007977DA" w:rsidP="00762BB3">
            <w:pPr>
              <w:spacing w:after="144" w:line="24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Вы-ре-за-ли</w:t>
            </w:r>
          </w:p>
        </w:tc>
        <w:tc>
          <w:tcPr>
            <w:tcW w:w="0" w:type="auto"/>
            <w:tcBorders>
              <w:top w:val="single" w:sz="6" w:space="0" w:color="D9D5D0"/>
              <w:left w:val="single" w:sz="6" w:space="0" w:color="D9D5D0"/>
              <w:bottom w:val="single" w:sz="6" w:space="0" w:color="D9D5D0"/>
              <w:right w:val="single" w:sz="6" w:space="0" w:color="D9D5D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7977DA" w:rsidRPr="002C7177" w:rsidRDefault="007977DA" w:rsidP="00762BB3">
            <w:pPr>
              <w:spacing w:after="144" w:line="24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рас-</w:t>
            </w:r>
            <w:proofErr w:type="spellStart"/>
            <w:r w:rsidRPr="002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</w:t>
            </w:r>
            <w:proofErr w:type="spellEnd"/>
            <w:r w:rsidRPr="002C7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-си-ли</w:t>
            </w:r>
          </w:p>
        </w:tc>
      </w:tr>
    </w:tbl>
    <w:p w:rsidR="00734DDE" w:rsidRPr="00734DDE" w:rsidRDefault="00734DDE" w:rsidP="00734D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34DDE" w:rsidRPr="00734DDE" w:rsidRDefault="00734DDE" w:rsidP="00734D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734DD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Чтение текста цепочкой, хорошо читающими детьми.</w:t>
      </w:r>
    </w:p>
    <w:p w:rsidR="00734DDE" w:rsidRPr="00734DDE" w:rsidRDefault="00734DDE" w:rsidP="00734D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4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Текст</w:t>
      </w:r>
    </w:p>
    <w:p w:rsidR="00734DDE" w:rsidRPr="00734DDE" w:rsidRDefault="00734DDE" w:rsidP="00734D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4D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Первоклассники приготовили подарки для ребят из детского садика.</w:t>
      </w:r>
    </w:p>
    <w:p w:rsidR="00734DDE" w:rsidRPr="00734DDE" w:rsidRDefault="00734DDE" w:rsidP="00734D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4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делал подарки?</w:t>
      </w:r>
    </w:p>
    <w:p w:rsidR="00734DDE" w:rsidRPr="00734DDE" w:rsidRDefault="00734DDE" w:rsidP="00734D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4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кого ребята делали подарки?</w:t>
      </w:r>
    </w:p>
    <w:p w:rsidR="0000191A" w:rsidRDefault="0000191A" w:rsidP="00734D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34DDE" w:rsidRPr="00734DDE" w:rsidRDefault="00734DDE" w:rsidP="00734D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4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Текст</w:t>
      </w:r>
    </w:p>
    <w:p w:rsidR="00734DDE" w:rsidRPr="00734DDE" w:rsidRDefault="00734DDE" w:rsidP="00734D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4D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Катя и Галя склеили домик. Света сплела коврик. Дима и Аня вырезали из бумаги и картона солдатиков.</w:t>
      </w:r>
    </w:p>
    <w:p w:rsidR="00734DDE" w:rsidRPr="00734DDE" w:rsidRDefault="00734DDE" w:rsidP="00734D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4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сделали Катя и Галя?</w:t>
      </w:r>
    </w:p>
    <w:p w:rsidR="00734DDE" w:rsidRPr="00734DDE" w:rsidRDefault="00734DDE" w:rsidP="00734D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4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сделали Дима и Аня?</w:t>
      </w:r>
    </w:p>
    <w:p w:rsidR="00734DDE" w:rsidRPr="00734DDE" w:rsidRDefault="00734DDE" w:rsidP="00734D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4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сделала Света?</w:t>
      </w:r>
    </w:p>
    <w:p w:rsidR="0000191A" w:rsidRDefault="0000191A" w:rsidP="00734D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34DDE" w:rsidRPr="00734DDE" w:rsidRDefault="00734DDE" w:rsidP="00734D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4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Текст</w:t>
      </w:r>
    </w:p>
    <w:p w:rsidR="00734DDE" w:rsidRPr="00734DDE" w:rsidRDefault="00734DDE" w:rsidP="00734D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4D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Вова и Гена вылепили из пластилина Буратино. Вера и Ваня нарисовали клоуна и раскрасили его.</w:t>
      </w:r>
    </w:p>
    <w:p w:rsidR="00734DDE" w:rsidRPr="00734DDE" w:rsidRDefault="00734DDE" w:rsidP="00734D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4D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Ребята из детского садика будут рады подаркам.</w:t>
      </w:r>
    </w:p>
    <w:p w:rsidR="00734DDE" w:rsidRPr="00734DDE" w:rsidRDefault="00734DDE" w:rsidP="00734D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4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чего Вова и Гена сделали Буратино?</w:t>
      </w:r>
    </w:p>
    <w:p w:rsidR="00734DDE" w:rsidRPr="00734DDE" w:rsidRDefault="00734DDE" w:rsidP="00734D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4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нарисовали Вера и Ваня?</w:t>
      </w:r>
    </w:p>
    <w:p w:rsidR="00734DDE" w:rsidRPr="00734DDE" w:rsidRDefault="00734DDE" w:rsidP="00734D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34DDE" w:rsidRPr="00927142" w:rsidRDefault="00734DDE" w:rsidP="00734D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</w:pPr>
      <w:r w:rsidRPr="00734DDE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3 этап Работа с текстом после чтения</w:t>
      </w:r>
    </w:p>
    <w:p w:rsidR="00927142" w:rsidRPr="00734DDE" w:rsidRDefault="00927142" w:rsidP="0092714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 мин</w:t>
      </w:r>
    </w:p>
    <w:p w:rsidR="00734DDE" w:rsidRPr="00734DDE" w:rsidRDefault="00734DDE" w:rsidP="00734D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34DDE" w:rsidRPr="007977DA" w:rsidRDefault="007977DA" w:rsidP="007977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77D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34DDE" w:rsidRPr="00797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 чтением мы предполагали, о чём пойдёт речь в тексте.</w:t>
      </w:r>
    </w:p>
    <w:p w:rsidR="002D4DB4" w:rsidRDefault="00734DDE" w:rsidP="00734D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734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Подт</w:t>
      </w:r>
      <w:r w:rsidR="00797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вердились ли наши предположения</w:t>
      </w:r>
      <w:r w:rsidR="007977D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?</w:t>
      </w:r>
    </w:p>
    <w:p w:rsidR="000070DF" w:rsidRPr="00734DDE" w:rsidRDefault="000070DF" w:rsidP="00734D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7F2CA7" w:rsidRPr="002C7177" w:rsidRDefault="007F2CA7" w:rsidP="002D4DB4">
      <w:pPr>
        <w:shd w:val="clear" w:color="auto" w:fill="FEFEFE"/>
        <w:spacing w:after="240" w:line="246" w:lineRule="atLeast"/>
        <w:ind w:right="1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Хорошее дело сделали ребята?</w:t>
      </w:r>
    </w:p>
    <w:p w:rsidR="007F2CA7" w:rsidRPr="002C7177" w:rsidRDefault="007F2CA7" w:rsidP="007F2CA7">
      <w:pPr>
        <w:shd w:val="clear" w:color="auto" w:fill="FEFEFE"/>
        <w:spacing w:after="240" w:line="246" w:lineRule="atLeast"/>
        <w:ind w:left="119" w:right="1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Посмотрите на иллюстрацию в учебнике. Вам понравились поделки ребят?</w:t>
      </w:r>
    </w:p>
    <w:p w:rsidR="007F2CA7" w:rsidRDefault="007F2CA7" w:rsidP="007F2CA7">
      <w:pPr>
        <w:shd w:val="clear" w:color="auto" w:fill="FEFEFE"/>
        <w:spacing w:after="240" w:line="246" w:lineRule="atLeast"/>
        <w:ind w:left="119" w:right="1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 значит делать добрые дела? Кого мы называем добрым человеком?</w:t>
      </w:r>
    </w:p>
    <w:p w:rsidR="002D4DB4" w:rsidRPr="007977DA" w:rsidRDefault="002D4DB4" w:rsidP="002D4DB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77D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97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вам было бы приятно получить такие подарки?</w:t>
      </w:r>
    </w:p>
    <w:p w:rsidR="002D4DB4" w:rsidRDefault="002D4DB4" w:rsidP="002D4DB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- </w:t>
      </w:r>
      <w:r w:rsidRPr="00734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Хотели бы вы сделат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 подарки ребятам детского сада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? </w:t>
      </w:r>
      <w:r w:rsidRPr="00734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Обсудите, какие подарки сделаете вы.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в паре)</w:t>
      </w:r>
    </w:p>
    <w:p w:rsidR="002D4DB4" w:rsidRPr="00734DDE" w:rsidRDefault="002D4DB4" w:rsidP="002D4DB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Мы заранее подготовились и приготовили подарки детям из детского сада. </w:t>
      </w:r>
    </w:p>
    <w:p w:rsidR="002D4DB4" w:rsidRDefault="002D4DB4" w:rsidP="002D4DB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Я думаю, ваши подарки понравятся  ребятам</w:t>
      </w:r>
      <w:r w:rsidRPr="00734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D4DB4" w:rsidRDefault="002D4DB4" w:rsidP="00B2342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</w:t>
      </w:r>
      <w:r w:rsidRPr="002D4DB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Физ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культ</w:t>
      </w:r>
      <w:r w:rsidRPr="002D4DB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минутка </w:t>
      </w:r>
      <w:r w:rsidR="00BB3F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  </w:t>
      </w:r>
      <w:r w:rsidR="00D974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1 мин</w:t>
      </w:r>
    </w:p>
    <w:p w:rsidR="00A67634" w:rsidRDefault="00A67634" w:rsidP="002D4DB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руками – хлоп-хлоп,</w:t>
      </w:r>
    </w:p>
    <w:p w:rsidR="00A67634" w:rsidRDefault="00A67634" w:rsidP="002D4DB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ногами – топ-топ,</w:t>
      </w:r>
    </w:p>
    <w:p w:rsidR="00A67634" w:rsidRDefault="00A67634" w:rsidP="002D4DB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глазами – миг-миг,</w:t>
      </w:r>
    </w:p>
    <w:p w:rsidR="00A67634" w:rsidRDefault="00A67634" w:rsidP="002D4DB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 плечами – чик-чик. </w:t>
      </w:r>
    </w:p>
    <w:p w:rsidR="00A67634" w:rsidRDefault="00A67634" w:rsidP="002D4DB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 – присели, два – привстали,</w:t>
      </w:r>
    </w:p>
    <w:p w:rsidR="00A67634" w:rsidRDefault="00A67634" w:rsidP="002D4DB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Руки к верху мы подняли.</w:t>
      </w:r>
    </w:p>
    <w:p w:rsidR="00A67634" w:rsidRDefault="00A67634" w:rsidP="002D4DB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Сели-встали, сели-встали</w:t>
      </w:r>
    </w:p>
    <w:p w:rsidR="00A67634" w:rsidRDefault="00A67634" w:rsidP="002D4DB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на месте зашагали.</w:t>
      </w:r>
    </w:p>
    <w:p w:rsidR="00A67634" w:rsidRDefault="00A67634" w:rsidP="002D4DB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Но закончилась игра,</w:t>
      </w:r>
    </w:p>
    <w:p w:rsidR="00A67634" w:rsidRDefault="00A67634" w:rsidP="002D4DB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Заниматься нам пора!</w:t>
      </w:r>
    </w:p>
    <w:p w:rsidR="007F2CA7" w:rsidRDefault="00927142" w:rsidP="00927142">
      <w:pPr>
        <w:shd w:val="clear" w:color="auto" w:fill="FEFEFE"/>
        <w:spacing w:after="0" w:line="246" w:lineRule="atLeast"/>
        <w:ind w:right="11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</w:t>
      </w:r>
      <w:r w:rsidR="007F2CA7" w:rsidRPr="002C71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Работа над пословицей.</w:t>
      </w:r>
      <w:r w:rsidR="00A676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</w:t>
      </w:r>
    </w:p>
    <w:p w:rsidR="00927142" w:rsidRPr="002C7177" w:rsidRDefault="00927142" w:rsidP="00927142">
      <w:pPr>
        <w:shd w:val="clear" w:color="auto" w:fill="FEFEFE"/>
        <w:spacing w:after="0" w:line="246" w:lineRule="atLeast"/>
        <w:ind w:left="119" w:right="11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 мин</w:t>
      </w:r>
    </w:p>
    <w:p w:rsidR="007F2CA7" w:rsidRPr="002C7177" w:rsidRDefault="007977DA" w:rsidP="007F2CA7">
      <w:pPr>
        <w:shd w:val="clear" w:color="auto" w:fill="FEFEFE"/>
        <w:spacing w:after="240" w:line="246" w:lineRule="atLeast"/>
        <w:ind w:left="119" w:right="1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Прочитайте предложение</w:t>
      </w:r>
      <w:r w:rsidR="007F2CA7" w:rsidRPr="002C7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Что это за предложение?</w:t>
      </w:r>
    </w:p>
    <w:p w:rsidR="007F2CA7" w:rsidRPr="002C7177" w:rsidRDefault="007F2CA7" w:rsidP="007F2CA7">
      <w:pPr>
        <w:shd w:val="clear" w:color="auto" w:fill="FEFEFE"/>
        <w:spacing w:after="0" w:line="246" w:lineRule="atLeast"/>
        <w:ind w:left="119" w:right="1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2C71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пословица</w:t>
      </w:r>
      <w:r w:rsidRPr="002C7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7F2CA7" w:rsidRPr="002C7177" w:rsidRDefault="007F2CA7" w:rsidP="007F2CA7">
      <w:pPr>
        <w:shd w:val="clear" w:color="auto" w:fill="FEFEFE"/>
        <w:spacing w:after="240" w:line="246" w:lineRule="atLeast"/>
        <w:ind w:left="119" w:right="1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Доброе дело два века живет.</w:t>
      </w:r>
    </w:p>
    <w:p w:rsidR="007F2CA7" w:rsidRPr="002C7177" w:rsidRDefault="007F2CA7" w:rsidP="007F2CA7">
      <w:pPr>
        <w:shd w:val="clear" w:color="auto" w:fill="FEFEFE"/>
        <w:spacing w:after="240" w:line="246" w:lineRule="atLeast"/>
        <w:ind w:left="119" w:right="1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 понимаете смысл пословицы?</w:t>
      </w:r>
    </w:p>
    <w:p w:rsidR="007F2CA7" w:rsidRPr="002C7177" w:rsidRDefault="007F2CA7" w:rsidP="007F2CA7">
      <w:pPr>
        <w:shd w:val="clear" w:color="auto" w:fill="FEFEFE"/>
        <w:spacing w:after="240" w:line="246" w:lineRule="atLeast"/>
        <w:ind w:left="119" w:right="1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Какое число спряталось в этом предложении?</w:t>
      </w:r>
    </w:p>
    <w:p w:rsidR="007F2CA7" w:rsidRDefault="007F2CA7" w:rsidP="007F2CA7">
      <w:pPr>
        <w:shd w:val="clear" w:color="auto" w:fill="FEFEFE"/>
        <w:spacing w:after="0" w:line="246" w:lineRule="atLeast"/>
        <w:ind w:left="119" w:right="1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 </w:t>
      </w:r>
      <w:r w:rsidR="004163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5 слов, 1 большая буква, цифра 2</w:t>
      </w:r>
      <w:r w:rsidRPr="002C71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, 200 </w:t>
      </w:r>
      <w:r w:rsidR="004163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- </w:t>
      </w:r>
      <w:r w:rsidRPr="002C71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два века, 10 слогов</w:t>
      </w:r>
      <w:r w:rsidRPr="002C7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927142" w:rsidRDefault="00927142" w:rsidP="007F2CA7">
      <w:pPr>
        <w:shd w:val="clear" w:color="auto" w:fill="FEFEFE"/>
        <w:spacing w:after="0" w:line="246" w:lineRule="atLeast"/>
        <w:ind w:left="119" w:right="1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7142" w:rsidRDefault="00927142" w:rsidP="007F2CA7">
      <w:pPr>
        <w:shd w:val="clear" w:color="auto" w:fill="FEFEFE"/>
        <w:spacing w:after="0" w:line="246" w:lineRule="atLeast"/>
        <w:ind w:left="119" w:right="11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271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6. Минутка чистописания</w:t>
      </w:r>
      <w:r w:rsidR="00A676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</w:t>
      </w:r>
    </w:p>
    <w:p w:rsidR="00455840" w:rsidRDefault="00455840" w:rsidP="00455840">
      <w:pPr>
        <w:shd w:val="clear" w:color="auto" w:fill="FEFEFE"/>
        <w:spacing w:after="0" w:line="246" w:lineRule="atLeast"/>
        <w:ind w:left="119" w:right="119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 мин</w:t>
      </w:r>
    </w:p>
    <w:p w:rsidR="00650F13" w:rsidRDefault="00650F13" w:rsidP="00650F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Pr="00650F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Ребята, вы только посмотрите, какое белое, чистое </w:t>
      </w:r>
      <w:r w:rsidRPr="000070D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Каллиграфическое поле</w:t>
      </w:r>
      <w:r w:rsidRPr="00650F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! Только что это?</w:t>
      </w:r>
      <w:r w:rsidRPr="00650F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50F1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(Дети отвечают, что это следы птиц и зверей)</w:t>
      </w:r>
      <w:r w:rsidRPr="00650F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650F13" w:rsidRPr="00650F13" w:rsidRDefault="00650F13" w:rsidP="00650F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Pr="00650F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Чьи это следы?</w:t>
      </w:r>
      <w:r w:rsidRPr="00650F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50F1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(Дети называют птицу – это следы сороки)</w:t>
      </w:r>
    </w:p>
    <w:p w:rsidR="00650F13" w:rsidRDefault="00650F13" w:rsidP="00650F1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</w:pPr>
    </w:p>
    <w:p w:rsidR="00650F13" w:rsidRDefault="00650F13" w:rsidP="00650F13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  <w:t>-</w:t>
      </w:r>
      <w:r w:rsidRPr="00650F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Какую же цифру зашифровала для нас сорока?</w:t>
      </w:r>
      <w:r w:rsidRPr="00650F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50F1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(Цифру 8)</w:t>
      </w:r>
    </w:p>
    <w:p w:rsidR="00650F13" w:rsidRPr="00650F13" w:rsidRDefault="00650F13" w:rsidP="00650F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0F13" w:rsidRPr="00650F13" w:rsidRDefault="00650F13" w:rsidP="00650F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  <w:t>-</w:t>
      </w:r>
      <w:r w:rsidRPr="00650F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Каждый зверь имеет свой почерк следов, нам надо суметь разобраться вот в этих следах.</w:t>
      </w:r>
      <w:r w:rsidRPr="00650F1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proofErr w:type="gramStart"/>
      <w:r w:rsidRPr="00650F1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(Указывает на следы лисы)</w:t>
      </w:r>
      <w:r w:rsidRPr="00650F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50F1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(Дети:</w:t>
      </w:r>
      <w:proofErr w:type="gramEnd"/>
      <w:r w:rsidRPr="00650F1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gramStart"/>
      <w:r w:rsidRPr="00650F1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Это следы лисы)</w:t>
      </w:r>
      <w:proofErr w:type="gramEnd"/>
    </w:p>
    <w:p w:rsidR="00650F13" w:rsidRDefault="00650F13" w:rsidP="00650F1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</w:pPr>
    </w:p>
    <w:p w:rsidR="00650F13" w:rsidRPr="00650F13" w:rsidRDefault="00650F13" w:rsidP="00650F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  <w:t>-</w:t>
      </w:r>
      <w:r w:rsidRPr="00650F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Какая цифра оставлена лисой?</w:t>
      </w:r>
      <w:r w:rsidRPr="00650F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50F1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(Цифра 6)</w:t>
      </w:r>
    </w:p>
    <w:p w:rsidR="00650F13" w:rsidRDefault="00650F13" w:rsidP="00650F1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</w:pPr>
    </w:p>
    <w:p w:rsidR="00650F13" w:rsidRPr="00650F13" w:rsidRDefault="00650F13" w:rsidP="00650F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F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это след зайца: спереди удлиненные отпечатки задних лап, сзади кругленькие ямочки от передних. Убегая от лисички, заяц оставил на снегу какую цифру?</w:t>
      </w:r>
      <w:r w:rsidRPr="00650F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50F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650F1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(Дети:</w:t>
      </w:r>
      <w:proofErr w:type="gramEnd"/>
      <w:r w:rsidRPr="00650F1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Цифру 7)</w:t>
      </w:r>
    </w:p>
    <w:p w:rsidR="00650F13" w:rsidRDefault="00650F13" w:rsidP="00650F1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</w:pPr>
    </w:p>
    <w:p w:rsidR="00650F13" w:rsidRDefault="00650F13" w:rsidP="00650F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  <w:t>-</w:t>
      </w:r>
      <w:r w:rsidRPr="00650F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Молодцы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Pr="00650F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ребята! Вы умеете читать хитрые следы зверей и правильно расшифровали цифры. </w:t>
      </w:r>
    </w:p>
    <w:p w:rsidR="00650F13" w:rsidRDefault="00650F13" w:rsidP="00650F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650F13" w:rsidRDefault="00650F13" w:rsidP="000070D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Pr="00650F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Посмотрите на цифру 7, вспомните</w:t>
      </w:r>
      <w:r w:rsidR="004558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Pr="00650F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как она пишется. А теперь на своих листиках (</w:t>
      </w:r>
      <w:r w:rsidRPr="000070DF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в тетрадях</w:t>
      </w:r>
      <w:r w:rsidRPr="00650F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), таких беленьких и чистых, оставьте свой след, правильно и красиво пропишите цифру 7 до конца строки.</w:t>
      </w:r>
      <w:r w:rsidRPr="00650F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50F1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(Дети выполняют работу)</w:t>
      </w:r>
    </w:p>
    <w:p w:rsidR="00650F13" w:rsidRDefault="00650F13" w:rsidP="00650F13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650F13" w:rsidRDefault="00650F13" w:rsidP="000070D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</w:t>
      </w:r>
      <w:r w:rsidRPr="00650F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Математический диктант</w:t>
      </w:r>
      <w:r w:rsidR="00A676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</w:t>
      </w:r>
      <w:r w:rsidR="00B234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</w:t>
      </w:r>
      <w:r w:rsidR="00D974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 мин</w:t>
      </w:r>
    </w:p>
    <w:p w:rsidR="00650F13" w:rsidRPr="00650F13" w:rsidRDefault="00650F13" w:rsidP="00650F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F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Продолжаем наш путь. Перед нами </w:t>
      </w:r>
      <w:r w:rsidRPr="000070D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Счетное озеро</w:t>
      </w:r>
      <w:r w:rsidRPr="00650F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Оно покрыто льдом.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455840" w:rsidRDefault="00455840" w:rsidP="00650F1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</w:pPr>
    </w:p>
    <w:p w:rsidR="00650F13" w:rsidRPr="00650F13" w:rsidRDefault="00455840" w:rsidP="00650F1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  <w:t xml:space="preserve">- </w:t>
      </w:r>
      <w:r w:rsidR="00650F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Из правильных ответов мы построим дорожку по льду</w:t>
      </w:r>
      <w:r w:rsidR="00650F13" w:rsidRPr="00650F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Так мы и пройдем Счетное озеро.</w:t>
      </w:r>
    </w:p>
    <w:p w:rsidR="00650F13" w:rsidRDefault="00650F13" w:rsidP="00650F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7093" w:rsidRPr="000070DF" w:rsidRDefault="00317093" w:rsidP="00650F1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070D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(у доски работает ученик) </w:t>
      </w:r>
    </w:p>
    <w:p w:rsidR="00317093" w:rsidRDefault="00317093" w:rsidP="00650F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7093" w:rsidRDefault="00317093" w:rsidP="00650F13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6"/>
          <w:lang w:eastAsia="ru-RU"/>
        </w:rPr>
      </w:pPr>
      <w:r w:rsidRPr="00317093">
        <w:rPr>
          <w:rFonts w:ascii="Times New Roman" w:eastAsia="Times New Roman" w:hAnsi="Times New Roman" w:cs="Times New Roman"/>
          <w:noProof/>
          <w:sz w:val="28"/>
          <w:szCs w:val="26"/>
          <w:lang w:eastAsia="ru-RU"/>
        </w:rPr>
        <w:t>- Запишите чи</w:t>
      </w:r>
      <w:r w:rsidR="00506776">
        <w:rPr>
          <w:rFonts w:ascii="Times New Roman" w:eastAsia="Times New Roman" w:hAnsi="Times New Roman" w:cs="Times New Roman"/>
          <w:noProof/>
          <w:sz w:val="28"/>
          <w:szCs w:val="26"/>
          <w:lang w:eastAsia="ru-RU"/>
        </w:rPr>
        <w:t>с</w:t>
      </w:r>
      <w:r w:rsidRPr="00317093">
        <w:rPr>
          <w:rFonts w:ascii="Times New Roman" w:eastAsia="Times New Roman" w:hAnsi="Times New Roman" w:cs="Times New Roman"/>
          <w:noProof/>
          <w:sz w:val="28"/>
          <w:szCs w:val="26"/>
          <w:lang w:eastAsia="ru-RU"/>
        </w:rPr>
        <w:t>ло, котор</w:t>
      </w:r>
      <w:r w:rsidR="001805CE">
        <w:rPr>
          <w:rFonts w:ascii="Times New Roman" w:eastAsia="Times New Roman" w:hAnsi="Times New Roman" w:cs="Times New Roman"/>
          <w:noProof/>
          <w:sz w:val="28"/>
          <w:szCs w:val="26"/>
          <w:lang w:eastAsia="ru-RU"/>
        </w:rPr>
        <w:t>ое при счете идет перед числом 6 (5</w:t>
      </w:r>
      <w:r w:rsidRPr="00317093">
        <w:rPr>
          <w:rFonts w:ascii="Times New Roman" w:eastAsia="Times New Roman" w:hAnsi="Times New Roman" w:cs="Times New Roman"/>
          <w:noProof/>
          <w:sz w:val="28"/>
          <w:szCs w:val="26"/>
          <w:lang w:eastAsia="ru-RU"/>
        </w:rPr>
        <w:t>),</w:t>
      </w:r>
    </w:p>
    <w:p w:rsidR="00317093" w:rsidRDefault="00317093" w:rsidP="00650F13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6"/>
          <w:lang w:eastAsia="ru-RU"/>
        </w:rPr>
      </w:pPr>
      <w:r w:rsidRPr="00317093">
        <w:rPr>
          <w:rFonts w:ascii="Times New Roman" w:eastAsia="Times New Roman" w:hAnsi="Times New Roman" w:cs="Times New Roman"/>
          <w:noProof/>
          <w:sz w:val="28"/>
          <w:szCs w:val="26"/>
          <w:lang w:eastAsia="ru-RU"/>
        </w:rPr>
        <w:t xml:space="preserve"> за числом 7 (8), </w:t>
      </w:r>
    </w:p>
    <w:p w:rsidR="00317093" w:rsidRPr="00317093" w:rsidRDefault="001805CE" w:rsidP="00650F13">
      <w:pPr>
        <w:spacing w:after="0" w:line="240" w:lineRule="auto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6"/>
          <w:lang w:eastAsia="ru-RU"/>
        </w:rPr>
        <w:t>сосед числа 9 справа (10</w:t>
      </w:r>
      <w:r w:rsidR="00317093" w:rsidRPr="00317093">
        <w:rPr>
          <w:rFonts w:ascii="Times New Roman" w:eastAsia="Times New Roman" w:hAnsi="Times New Roman" w:cs="Times New Roman"/>
          <w:noProof/>
          <w:sz w:val="28"/>
          <w:szCs w:val="26"/>
          <w:lang w:eastAsia="ru-RU"/>
        </w:rPr>
        <w:t>)</w:t>
      </w:r>
    </w:p>
    <w:p w:rsidR="00317093" w:rsidRPr="00317093" w:rsidRDefault="00317093" w:rsidP="00317093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6"/>
          <w:lang w:eastAsia="ru-RU"/>
        </w:rPr>
      </w:pPr>
      <w:r w:rsidRPr="00317093">
        <w:rPr>
          <w:rFonts w:ascii="Times New Roman" w:eastAsia="Times New Roman" w:hAnsi="Times New Roman" w:cs="Times New Roman"/>
          <w:noProof/>
          <w:sz w:val="28"/>
          <w:szCs w:val="26"/>
          <w:lang w:eastAsia="ru-RU"/>
        </w:rPr>
        <w:t>- К 6 прибавить 1 (7)</w:t>
      </w:r>
    </w:p>
    <w:p w:rsidR="00317093" w:rsidRPr="00317093" w:rsidRDefault="00317093" w:rsidP="00317093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6"/>
          <w:lang w:eastAsia="ru-RU"/>
        </w:rPr>
      </w:pPr>
      <w:r w:rsidRPr="00317093">
        <w:rPr>
          <w:rFonts w:ascii="Times New Roman" w:eastAsia="Times New Roman" w:hAnsi="Times New Roman" w:cs="Times New Roman"/>
          <w:noProof/>
          <w:sz w:val="28"/>
          <w:szCs w:val="26"/>
          <w:lang w:eastAsia="ru-RU"/>
        </w:rPr>
        <w:t>- Найдите сумму чисел 4 и 2 (6)</w:t>
      </w:r>
    </w:p>
    <w:p w:rsidR="00317093" w:rsidRPr="00317093" w:rsidRDefault="00317093" w:rsidP="00317093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6"/>
          <w:lang w:eastAsia="ru-RU"/>
        </w:rPr>
      </w:pPr>
      <w:r w:rsidRPr="00317093">
        <w:rPr>
          <w:rFonts w:ascii="Times New Roman" w:eastAsia="Times New Roman" w:hAnsi="Times New Roman" w:cs="Times New Roman"/>
          <w:noProof/>
          <w:sz w:val="28"/>
          <w:szCs w:val="26"/>
          <w:lang w:eastAsia="ru-RU"/>
        </w:rPr>
        <w:t>- Уменьшить 4 на 2 (2)</w:t>
      </w:r>
    </w:p>
    <w:p w:rsidR="00317093" w:rsidRPr="00317093" w:rsidRDefault="00317093" w:rsidP="00317093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6"/>
          <w:lang w:eastAsia="ru-RU"/>
        </w:rPr>
      </w:pPr>
      <w:r w:rsidRPr="00317093">
        <w:rPr>
          <w:rFonts w:ascii="Times New Roman" w:eastAsia="Times New Roman" w:hAnsi="Times New Roman" w:cs="Times New Roman"/>
          <w:noProof/>
          <w:sz w:val="28"/>
          <w:szCs w:val="26"/>
          <w:lang w:eastAsia="ru-RU"/>
        </w:rPr>
        <w:t>- 7 минус 3 (4)</w:t>
      </w:r>
    </w:p>
    <w:p w:rsidR="00317093" w:rsidRPr="00317093" w:rsidRDefault="00317093" w:rsidP="00317093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6"/>
          <w:lang w:eastAsia="ru-RU"/>
        </w:rPr>
      </w:pPr>
      <w:r w:rsidRPr="00317093">
        <w:rPr>
          <w:rFonts w:ascii="Times New Roman" w:eastAsia="Times New Roman" w:hAnsi="Times New Roman" w:cs="Times New Roman"/>
          <w:noProof/>
          <w:sz w:val="28"/>
          <w:szCs w:val="26"/>
          <w:lang w:eastAsia="ru-RU"/>
        </w:rPr>
        <w:t>- Увели</w:t>
      </w:r>
      <w:r w:rsidR="00506776">
        <w:rPr>
          <w:rFonts w:ascii="Times New Roman" w:eastAsia="Times New Roman" w:hAnsi="Times New Roman" w:cs="Times New Roman"/>
          <w:noProof/>
          <w:sz w:val="28"/>
          <w:szCs w:val="26"/>
          <w:lang w:eastAsia="ru-RU"/>
        </w:rPr>
        <w:t>чи</w:t>
      </w:r>
      <w:r w:rsidRPr="00317093">
        <w:rPr>
          <w:rFonts w:ascii="Times New Roman" w:eastAsia="Times New Roman" w:hAnsi="Times New Roman" w:cs="Times New Roman"/>
          <w:noProof/>
          <w:sz w:val="28"/>
          <w:szCs w:val="26"/>
          <w:lang w:eastAsia="ru-RU"/>
        </w:rPr>
        <w:t>ть 3</w:t>
      </w:r>
      <w:r w:rsidR="001805CE">
        <w:rPr>
          <w:rFonts w:ascii="Times New Roman" w:eastAsia="Times New Roman" w:hAnsi="Times New Roman" w:cs="Times New Roman"/>
          <w:noProof/>
          <w:sz w:val="28"/>
          <w:szCs w:val="26"/>
          <w:lang w:eastAsia="ru-RU"/>
        </w:rPr>
        <w:t xml:space="preserve"> на 0 (3</w:t>
      </w:r>
      <w:r w:rsidRPr="00317093">
        <w:rPr>
          <w:rFonts w:ascii="Times New Roman" w:eastAsia="Times New Roman" w:hAnsi="Times New Roman" w:cs="Times New Roman"/>
          <w:noProof/>
          <w:sz w:val="28"/>
          <w:szCs w:val="26"/>
          <w:lang w:eastAsia="ru-RU"/>
        </w:rPr>
        <w:t>)</w:t>
      </w:r>
    </w:p>
    <w:p w:rsidR="001805CE" w:rsidRDefault="001805CE" w:rsidP="001805CE">
      <w:pPr>
        <w:shd w:val="clear" w:color="auto" w:fill="FEFEFE"/>
        <w:spacing w:after="0" w:line="246" w:lineRule="atLeast"/>
        <w:ind w:right="11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805CE" w:rsidRDefault="001805CE" w:rsidP="001805CE">
      <w:pPr>
        <w:shd w:val="clear" w:color="auto" w:fill="FEFEFE"/>
        <w:spacing w:after="0" w:line="246" w:lineRule="atLeast"/>
        <w:ind w:right="11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5  8  10  7  6  2  4  3</w:t>
      </w:r>
    </w:p>
    <w:p w:rsidR="001805CE" w:rsidRPr="000070DF" w:rsidRDefault="001805CE" w:rsidP="001805CE">
      <w:pPr>
        <w:shd w:val="clear" w:color="auto" w:fill="FEFEFE"/>
        <w:spacing w:after="0" w:line="246" w:lineRule="atLeast"/>
        <w:ind w:right="11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805CE" w:rsidRDefault="000070DF" w:rsidP="001805CE">
      <w:pPr>
        <w:shd w:val="clear" w:color="auto" w:fill="FEFEFE"/>
        <w:spacing w:after="0" w:line="246" w:lineRule="atLeast"/>
        <w:ind w:right="11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0070D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(у доски работает второй</w:t>
      </w:r>
      <w:r w:rsidR="001805CE" w:rsidRPr="000070D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ученик)</w:t>
      </w:r>
    </w:p>
    <w:p w:rsidR="000070DF" w:rsidRPr="000070DF" w:rsidRDefault="000070DF" w:rsidP="001805CE">
      <w:pPr>
        <w:shd w:val="clear" w:color="auto" w:fill="FEFEFE"/>
        <w:spacing w:after="0" w:line="246" w:lineRule="atLeast"/>
        <w:ind w:right="11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1805CE" w:rsidRDefault="001805CE" w:rsidP="001805CE">
      <w:pPr>
        <w:shd w:val="clear" w:color="auto" w:fill="FEFEFE"/>
        <w:spacing w:after="0" w:line="246" w:lineRule="atLeast"/>
        <w:ind w:right="1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Уменьшите каждое из чисел на 2. Что значит уменьшить число на 2?</w:t>
      </w:r>
    </w:p>
    <w:p w:rsidR="001805CE" w:rsidRDefault="001805CE" w:rsidP="001805CE">
      <w:pPr>
        <w:shd w:val="clear" w:color="auto" w:fill="FEFEFE"/>
        <w:spacing w:after="0" w:line="246" w:lineRule="atLeast"/>
        <w:ind w:right="1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05CE" w:rsidRPr="00134421" w:rsidRDefault="00E972B6" w:rsidP="001805CE">
      <w:pPr>
        <w:shd w:val="clear" w:color="auto" w:fill="FEFEFE"/>
        <w:spacing w:after="0" w:line="246" w:lineRule="atLeast"/>
        <w:ind w:right="11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E972B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8. Составление и решение задач</w:t>
      </w:r>
      <w:r w:rsidR="0013442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                   </w:t>
      </w:r>
      <w:r w:rsidR="00B2342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</w:t>
      </w:r>
    </w:p>
    <w:p w:rsidR="001725C4" w:rsidRDefault="001725C4" w:rsidP="001725C4">
      <w:pPr>
        <w:shd w:val="clear" w:color="auto" w:fill="FEFEFE"/>
        <w:spacing w:after="0" w:line="246" w:lineRule="atLeast"/>
        <w:ind w:right="119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 мин</w:t>
      </w:r>
    </w:p>
    <w:p w:rsidR="00E972B6" w:rsidRPr="00E972B6" w:rsidRDefault="00E972B6" w:rsidP="001805CE">
      <w:pPr>
        <w:shd w:val="clear" w:color="auto" w:fill="FEFEFE"/>
        <w:spacing w:after="0" w:line="246" w:lineRule="atLeast"/>
        <w:ind w:right="11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972B6" w:rsidRPr="00E972B6" w:rsidRDefault="00E972B6" w:rsidP="002042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1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Pr="00E972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Вот и лес! Как прекрасно и загадочно в лесу зимой! Могучие стоят дубы, зеленеют на фоне голубого неба сосны и ели. Лес в любое время интересен. Нужно быть только наблюдательным. Полюбуйтесь, присмотритесь. (</w:t>
      </w:r>
      <w:r w:rsidRPr="00E972B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Музыкальное сопровождение)</w:t>
      </w:r>
    </w:p>
    <w:p w:rsidR="00E972B6" w:rsidRPr="002871AF" w:rsidRDefault="00E972B6" w:rsidP="00E972B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</w:pPr>
    </w:p>
    <w:p w:rsidR="00E972B6" w:rsidRPr="00E972B6" w:rsidRDefault="00E972B6" w:rsidP="00E972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1AF"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  <w:t xml:space="preserve">- </w:t>
      </w:r>
      <w:r w:rsidRPr="00E972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Какие деревья вы видите?</w:t>
      </w:r>
      <w:r w:rsidRPr="00E97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972B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(Дети называют, учитель показывает)</w:t>
      </w:r>
    </w:p>
    <w:p w:rsidR="00E972B6" w:rsidRPr="002871AF" w:rsidRDefault="00E972B6" w:rsidP="00E972B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</w:pPr>
    </w:p>
    <w:p w:rsidR="00E972B6" w:rsidRPr="002871AF" w:rsidRDefault="00E972B6" w:rsidP="00E972B6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2871AF"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  <w:t>-</w:t>
      </w:r>
      <w:r w:rsidRPr="00E972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Посмотрите, что это за птица?</w:t>
      </w:r>
      <w:r w:rsidRPr="00E97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972B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(Дятел)</w:t>
      </w:r>
    </w:p>
    <w:p w:rsidR="00E972B6" w:rsidRPr="00E972B6" w:rsidRDefault="00E972B6" w:rsidP="00E972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72B6" w:rsidRPr="00E972B6" w:rsidRDefault="00E972B6" w:rsidP="00E972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1AF"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  <w:t>-</w:t>
      </w:r>
      <w:r w:rsidRPr="00E972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 вы знаете о дятле?</w:t>
      </w:r>
      <w:r w:rsidRPr="00E97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972B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(Дети отвечают)</w:t>
      </w:r>
    </w:p>
    <w:p w:rsidR="00E972B6" w:rsidRPr="002871AF" w:rsidRDefault="00E972B6" w:rsidP="00E972B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</w:pPr>
    </w:p>
    <w:p w:rsidR="00E972B6" w:rsidRPr="002871AF" w:rsidRDefault="00E972B6" w:rsidP="0020429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2871AF"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  <w:t>-</w:t>
      </w:r>
      <w:r w:rsidRPr="00E972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Зимой в лесу дятел любит кормиться семенами сосновых шишек.</w:t>
      </w:r>
      <w:r w:rsidRPr="00E97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972B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(Показ шишки)</w:t>
      </w:r>
      <w:r w:rsidRPr="00E972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Засунет шишку в расщепленный сук, все семена выклюет</w:t>
      </w:r>
      <w:r w:rsidRPr="002871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Pr="00E972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пустую шишку вниз сбросит и летит </w:t>
      </w:r>
      <w:proofErr w:type="gramStart"/>
      <w:r w:rsidRPr="00E972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</w:t>
      </w:r>
      <w:proofErr w:type="gramEnd"/>
      <w:r w:rsidRPr="00E972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другой. А вот синички летают за дятлом – они кормятся около него. Дятел не все семечки выклюет, синички доклюют. Давайте посчитаем</w:t>
      </w:r>
      <w:r w:rsidRPr="002871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Pr="00E972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сколько шишек у дятла. Составьте задачу</w:t>
      </w:r>
      <w:r w:rsidR="002871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Pr="00E972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мы ее решим.</w:t>
      </w:r>
      <w:r w:rsidRPr="00E97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972B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(Учитель возле дятла вывешивает рисунок, дети составляют задачу)</w:t>
      </w:r>
      <w:r w:rsidRPr="00E97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E972B6" w:rsidRPr="00E972B6" w:rsidRDefault="00354AFC" w:rsidP="00E972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Задача</w:t>
      </w:r>
      <w:r w:rsidR="00E972B6" w:rsidRPr="00E972B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="00E972B6" w:rsidRPr="00E97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972B6" w:rsidRPr="00E972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У дятла было </w:t>
      </w:r>
      <w:r w:rsidR="002871AF" w:rsidRPr="002871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 шиш</w:t>
      </w:r>
      <w:r w:rsidR="00E972B6" w:rsidRPr="00E972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</w:t>
      </w:r>
      <w:r w:rsidR="002871AF" w:rsidRPr="002871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r w:rsidR="00E972B6" w:rsidRPr="00E972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Он принёс еще 2 шишки. Сколько шишек стало у дятла?</w:t>
      </w:r>
    </w:p>
    <w:p w:rsidR="002871AF" w:rsidRPr="002871AF" w:rsidRDefault="002871AF" w:rsidP="00E972B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</w:pPr>
    </w:p>
    <w:p w:rsidR="00E972B6" w:rsidRDefault="002871AF" w:rsidP="00E972B6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2871AF"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  <w:t>-</w:t>
      </w:r>
      <w:r w:rsidR="00E972B6" w:rsidRPr="00E972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Повторите условие? Вопрос задачи? Каким действием решается задача? Почему действием сложения? Назовите решение? Какой ответ получился в задаче?</w:t>
      </w:r>
      <w:r w:rsidR="00E972B6" w:rsidRPr="00E97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972B6" w:rsidRPr="00E972B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(Один ученик записывает решение у доски, остальные учащиеся в тетрадях)</w:t>
      </w:r>
    </w:p>
    <w:p w:rsidR="002871AF" w:rsidRPr="00E972B6" w:rsidRDefault="002871AF" w:rsidP="00E972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72B6" w:rsidRDefault="002871AF" w:rsidP="00E972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="00E972B6" w:rsidRPr="00E972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Молодцы</w:t>
      </w:r>
      <w:r w:rsidR="002161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="00E972B6" w:rsidRPr="00E972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ребята, помогли дятлу сосчитать шишки!</w:t>
      </w:r>
    </w:p>
    <w:p w:rsidR="00354AFC" w:rsidRPr="00354AFC" w:rsidRDefault="00354AFC" w:rsidP="00E972B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354AFC" w:rsidRPr="00EA2315" w:rsidRDefault="00354AFC" w:rsidP="00D9748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uk-UA" w:eastAsia="ru-RU"/>
        </w:rPr>
      </w:pPr>
      <w:r w:rsidRPr="00354AF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9. Решение круговых примеров. Игра «Составим поезд»</w:t>
      </w:r>
      <w:r w:rsidR="00EA231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uk-UA" w:eastAsia="ru-RU"/>
        </w:rPr>
        <w:t xml:space="preserve">  </w:t>
      </w:r>
      <w:r w:rsidR="00D9748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uk-UA" w:eastAsia="ru-RU"/>
        </w:rPr>
        <w:t>(работа в группе)</w:t>
      </w:r>
      <w:r w:rsidR="00EA231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uk-UA" w:eastAsia="ru-RU"/>
        </w:rPr>
        <w:t xml:space="preserve">        </w:t>
      </w:r>
      <w:r w:rsidR="00B2342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</w:p>
    <w:p w:rsidR="00354AFC" w:rsidRDefault="00354AFC" w:rsidP="00354AF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354AF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4 мин</w:t>
      </w:r>
    </w:p>
    <w:p w:rsidR="00D9748F" w:rsidRPr="00354AFC" w:rsidRDefault="00D9748F" w:rsidP="00354AF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FD79A5" w:rsidRDefault="00FD79A5" w:rsidP="00E972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-Пришла пора возвращаться домой. А поможет нам вернуться особенный поезд.</w:t>
      </w:r>
    </w:p>
    <w:p w:rsidR="00FD79A5" w:rsidRDefault="00FD79A5" w:rsidP="00E972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79A5" w:rsidRPr="00E972B6" w:rsidRDefault="00FD79A5" w:rsidP="00E972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Рассмотрите, как составлен поезд. </w:t>
      </w:r>
      <w:r w:rsidR="00967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(Круговые примеры) </w:t>
      </w:r>
    </w:p>
    <w:p w:rsidR="001805CE" w:rsidRDefault="001805CE" w:rsidP="001805CE">
      <w:pPr>
        <w:shd w:val="clear" w:color="auto" w:fill="FEFEFE"/>
        <w:spacing w:after="0" w:line="246" w:lineRule="atLeast"/>
        <w:ind w:right="1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79A5" w:rsidRDefault="00FD79A5" w:rsidP="001805CE">
      <w:pPr>
        <w:shd w:val="clear" w:color="auto" w:fill="FEFEFE"/>
        <w:spacing w:after="0" w:line="246" w:lineRule="atLeast"/>
        <w:ind w:right="1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 Найдите на карточках пр</w:t>
      </w:r>
      <w:r w:rsidR="00EA2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имеры, которые бы продолжили </w:t>
      </w:r>
      <w:r w:rsidR="00EA231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цепочку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примеров.</w:t>
      </w:r>
    </w:p>
    <w:p w:rsidR="00FD79A5" w:rsidRDefault="00FD79A5" w:rsidP="001805CE">
      <w:pPr>
        <w:shd w:val="clear" w:color="auto" w:fill="FEFEFE"/>
        <w:spacing w:after="0" w:line="246" w:lineRule="atLeast"/>
        <w:ind w:right="1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79A5" w:rsidRPr="00EA2315" w:rsidRDefault="00FD79A5" w:rsidP="001805CE">
      <w:pPr>
        <w:shd w:val="clear" w:color="auto" w:fill="FEFEFE"/>
        <w:spacing w:after="0" w:line="246" w:lineRule="atLeast"/>
        <w:ind w:right="11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FD79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VI. Подведение итогов урока. Рефлексия</w:t>
      </w:r>
      <w:r w:rsidR="00EA231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      </w:t>
      </w:r>
    </w:p>
    <w:p w:rsidR="00FD79A5" w:rsidRPr="00F048AC" w:rsidRDefault="00F048AC" w:rsidP="00F048AC">
      <w:pPr>
        <w:shd w:val="clear" w:color="auto" w:fill="FEFEFE"/>
        <w:spacing w:after="0" w:line="246" w:lineRule="atLeast"/>
        <w:ind w:right="119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048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 мин</w:t>
      </w:r>
    </w:p>
    <w:p w:rsidR="00FD79A5" w:rsidRPr="002871AF" w:rsidRDefault="00FD79A5" w:rsidP="001805CE">
      <w:pPr>
        <w:shd w:val="clear" w:color="auto" w:fill="FEFEFE"/>
        <w:spacing w:after="0" w:line="246" w:lineRule="atLeast"/>
        <w:ind w:right="1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Вот и закончился наш необычный урок-путешествие. </w:t>
      </w:r>
    </w:p>
    <w:p w:rsidR="00317093" w:rsidRDefault="00317093" w:rsidP="001805CE">
      <w:pPr>
        <w:shd w:val="clear" w:color="auto" w:fill="FEFEFE"/>
        <w:spacing w:after="0" w:line="246" w:lineRule="atLeast"/>
        <w:ind w:right="11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2871AF">
        <w:rPr>
          <w:rFonts w:ascii="Times New Roman" w:hAnsi="Times New Roman" w:cs="Times New Roman"/>
          <w:noProof/>
          <w:sz w:val="28"/>
          <w:szCs w:val="28"/>
        </w:rPr>
        <w:t xml:space="preserve">   </w:t>
      </w:r>
    </w:p>
    <w:p w:rsidR="00FD79A5" w:rsidRDefault="00FD79A5" w:rsidP="001805CE">
      <w:pPr>
        <w:shd w:val="clear" w:color="auto" w:fill="FEFEFE"/>
        <w:spacing w:after="0" w:line="246" w:lineRule="atLeast"/>
        <w:ind w:right="119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- Что вам больше всего запомнилось?</w:t>
      </w:r>
    </w:p>
    <w:p w:rsidR="00FD79A5" w:rsidRDefault="00FD79A5" w:rsidP="001805CE">
      <w:pPr>
        <w:shd w:val="clear" w:color="auto" w:fill="FEFEFE"/>
        <w:spacing w:after="0" w:line="246" w:lineRule="atLeast"/>
        <w:ind w:right="11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EA2315" w:rsidRPr="00EA2315" w:rsidRDefault="00EA2315" w:rsidP="00EA2315">
      <w:pPr>
        <w:shd w:val="clear" w:color="auto" w:fill="FEFEFE"/>
        <w:spacing w:after="0" w:line="246" w:lineRule="atLeast"/>
        <w:ind w:right="119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Подведем итог урока                       </w:t>
      </w:r>
      <w:r w:rsidR="00B23429">
        <w:rPr>
          <w:rFonts w:ascii="Times New Roman" w:hAnsi="Times New Roman" w:cs="Times New Roman"/>
          <w:b/>
          <w:noProof/>
          <w:sz w:val="28"/>
          <w:szCs w:val="28"/>
          <w:lang w:val="uk-UA"/>
        </w:rPr>
        <w:t xml:space="preserve"> </w:t>
      </w:r>
    </w:p>
    <w:p w:rsidR="00EA2315" w:rsidRDefault="00EA2315" w:rsidP="001805CE">
      <w:pPr>
        <w:shd w:val="clear" w:color="auto" w:fill="FEFEFE"/>
        <w:spacing w:after="0" w:line="246" w:lineRule="atLeast"/>
        <w:ind w:right="119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</w:p>
    <w:p w:rsidR="00EA2315" w:rsidRPr="00EA2315" w:rsidRDefault="00EA2315" w:rsidP="001805CE">
      <w:pPr>
        <w:shd w:val="clear" w:color="auto" w:fill="FEFEFE"/>
        <w:spacing w:after="0" w:line="246" w:lineRule="atLeast"/>
        <w:ind w:right="119"/>
        <w:jc w:val="both"/>
        <w:rPr>
          <w:rFonts w:ascii="Times New Roman" w:hAnsi="Times New Roman" w:cs="Times New Roman"/>
          <w:noProof/>
          <w:sz w:val="28"/>
          <w:szCs w:val="28"/>
          <w:u w:val="single"/>
          <w:lang w:val="uk-UA"/>
        </w:rPr>
      </w:pPr>
      <w:r w:rsidRPr="00EA2315">
        <w:rPr>
          <w:rFonts w:ascii="Times New Roman" w:hAnsi="Times New Roman" w:cs="Times New Roman"/>
          <w:noProof/>
          <w:sz w:val="28"/>
          <w:szCs w:val="28"/>
          <w:u w:val="single"/>
        </w:rPr>
        <w:t xml:space="preserve"> Игра «Светофор»</w:t>
      </w:r>
    </w:p>
    <w:p w:rsidR="00EA2315" w:rsidRDefault="00EA2315" w:rsidP="001805CE">
      <w:pPr>
        <w:shd w:val="clear" w:color="auto" w:fill="FEFEFE"/>
        <w:spacing w:after="0" w:line="246" w:lineRule="atLeast"/>
        <w:ind w:right="119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- Выберите нужный сигнал светофора.  </w:t>
      </w:r>
    </w:p>
    <w:p w:rsidR="00F048AC" w:rsidRDefault="00EA2315" w:rsidP="001805CE">
      <w:pPr>
        <w:shd w:val="clear" w:color="auto" w:fill="FEFEFE"/>
        <w:spacing w:after="0" w:line="246" w:lineRule="atLeast"/>
        <w:ind w:right="119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            </w:t>
      </w:r>
      <w:r w:rsidRPr="00EA2315">
        <w:rPr>
          <w:rFonts w:ascii="Times New Roman" w:hAnsi="Times New Roman" w:cs="Times New Roman"/>
          <w:b/>
          <w:noProof/>
          <w:sz w:val="28"/>
          <w:szCs w:val="28"/>
          <w:lang w:val="uk-UA"/>
        </w:rPr>
        <w:t xml:space="preserve"> </w:t>
      </w:r>
    </w:p>
    <w:p w:rsidR="00F048AC" w:rsidRDefault="00F048AC" w:rsidP="001805CE">
      <w:pPr>
        <w:shd w:val="clear" w:color="auto" w:fill="FEFEFE"/>
        <w:spacing w:after="0" w:line="246" w:lineRule="atLeast"/>
        <w:ind w:right="119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- Зеленый сигнал – я все понял! У меня все получилось!</w:t>
      </w:r>
    </w:p>
    <w:p w:rsidR="00F048AC" w:rsidRDefault="00F048AC" w:rsidP="001805CE">
      <w:pPr>
        <w:shd w:val="clear" w:color="auto" w:fill="FEFEFE"/>
        <w:spacing w:after="0" w:line="246" w:lineRule="atLeast"/>
        <w:ind w:right="119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- Желтый сигнал – мне многое было понятно!</w:t>
      </w:r>
    </w:p>
    <w:p w:rsidR="00F048AC" w:rsidRDefault="00F048AC" w:rsidP="001805CE">
      <w:pPr>
        <w:shd w:val="clear" w:color="auto" w:fill="FEFEFE"/>
        <w:spacing w:after="0" w:line="246" w:lineRule="atLeast"/>
        <w:ind w:right="119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- Красныйсигнал – мне нужна помощь! Я ничего не понял!</w:t>
      </w:r>
    </w:p>
    <w:p w:rsidR="00FD79A5" w:rsidRDefault="00FD79A5" w:rsidP="001805CE">
      <w:pPr>
        <w:shd w:val="clear" w:color="auto" w:fill="FEFEFE"/>
        <w:spacing w:after="0" w:line="246" w:lineRule="atLeast"/>
        <w:ind w:right="11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FD79A5" w:rsidRPr="00EA2315" w:rsidRDefault="00F048AC" w:rsidP="001805CE">
      <w:pPr>
        <w:shd w:val="clear" w:color="auto" w:fill="FEFEFE"/>
        <w:spacing w:after="0" w:line="246" w:lineRule="atLeast"/>
        <w:ind w:right="119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</w:rPr>
        <w:t>- Спасибо всем за урок!</w:t>
      </w:r>
      <w:r w:rsidR="00EA231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                             </w:t>
      </w:r>
      <w:r w:rsidR="00B23429">
        <w:rPr>
          <w:rFonts w:ascii="Times New Roman" w:hAnsi="Times New Roman" w:cs="Times New Roman"/>
          <w:b/>
          <w:noProof/>
          <w:sz w:val="28"/>
          <w:szCs w:val="28"/>
          <w:lang w:val="uk-UA"/>
        </w:rPr>
        <w:t xml:space="preserve"> </w:t>
      </w:r>
    </w:p>
    <w:p w:rsidR="00927142" w:rsidRPr="002871AF" w:rsidRDefault="00927142" w:rsidP="007F2CA7">
      <w:pPr>
        <w:shd w:val="clear" w:color="auto" w:fill="FEFEFE"/>
        <w:spacing w:after="0" w:line="246" w:lineRule="atLeast"/>
        <w:ind w:left="119" w:right="1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7142" w:rsidRPr="002871AF" w:rsidRDefault="00927142" w:rsidP="007F2CA7">
      <w:pPr>
        <w:shd w:val="clear" w:color="auto" w:fill="FEFEFE"/>
        <w:spacing w:after="0" w:line="246" w:lineRule="atLeast"/>
        <w:ind w:left="119" w:right="1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16359" w:rsidRPr="002871AF" w:rsidRDefault="00416359" w:rsidP="007F2CA7">
      <w:pPr>
        <w:shd w:val="clear" w:color="auto" w:fill="FEFEFE"/>
        <w:spacing w:after="0" w:line="246" w:lineRule="atLeast"/>
        <w:ind w:left="119" w:right="1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16359" w:rsidRDefault="00416359" w:rsidP="007F2CA7">
      <w:pPr>
        <w:shd w:val="clear" w:color="auto" w:fill="FEFEFE"/>
        <w:spacing w:after="0" w:line="246" w:lineRule="atLeast"/>
        <w:ind w:left="119" w:right="1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9748F" w:rsidRPr="002871AF" w:rsidRDefault="00D9748F" w:rsidP="007F2CA7">
      <w:pPr>
        <w:shd w:val="clear" w:color="auto" w:fill="FEFEFE"/>
        <w:spacing w:after="0" w:line="246" w:lineRule="atLeast"/>
        <w:ind w:left="119" w:right="1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3830" w:rsidRPr="003E49B5" w:rsidRDefault="003E49B5" w:rsidP="00F80CA5">
      <w:pPr>
        <w:shd w:val="clear" w:color="auto" w:fill="FEFEFE"/>
        <w:spacing w:after="0" w:line="246" w:lineRule="atLeast"/>
        <w:ind w:left="119" w:right="119"/>
        <w:rPr>
          <w:rFonts w:ascii="Times New Roman" w:eastAsia="Times New Roman" w:hAnsi="Times New Roman" w:cs="Times New Roman"/>
          <w:color w:val="000000"/>
          <w:sz w:val="340"/>
          <w:szCs w:val="340"/>
          <w:lang w:eastAsia="ru-RU"/>
        </w:rPr>
      </w:pPr>
      <w:r w:rsidRPr="003E49B5">
        <w:rPr>
          <w:rFonts w:ascii="Times New Roman" w:eastAsia="Times New Roman" w:hAnsi="Times New Roman" w:cs="Times New Roman"/>
          <w:color w:val="000000"/>
          <w:sz w:val="340"/>
          <w:szCs w:val="340"/>
          <w:lang w:eastAsia="ru-RU"/>
        </w:rPr>
        <w:lastRenderedPageBreak/>
        <w:t>3</w:t>
      </w:r>
      <w:r w:rsidR="00F80CA5">
        <w:rPr>
          <w:rFonts w:ascii="Times New Roman" w:eastAsia="Times New Roman" w:hAnsi="Times New Roman" w:cs="Times New Roman"/>
          <w:color w:val="000000"/>
          <w:sz w:val="340"/>
          <w:szCs w:val="340"/>
          <w:lang w:eastAsia="ru-RU"/>
        </w:rPr>
        <w:t xml:space="preserve"> </w:t>
      </w:r>
      <w:r w:rsidRPr="003E49B5">
        <w:rPr>
          <w:rFonts w:ascii="Times New Roman" w:eastAsia="Times New Roman" w:hAnsi="Times New Roman" w:cs="Times New Roman"/>
          <w:color w:val="000000"/>
          <w:sz w:val="340"/>
          <w:szCs w:val="340"/>
          <w:lang w:eastAsia="ru-RU"/>
        </w:rPr>
        <w:t>+</w:t>
      </w:r>
      <w:r w:rsidR="00F80CA5">
        <w:rPr>
          <w:rFonts w:ascii="Times New Roman" w:eastAsia="Times New Roman" w:hAnsi="Times New Roman" w:cs="Times New Roman"/>
          <w:color w:val="000000"/>
          <w:sz w:val="340"/>
          <w:szCs w:val="340"/>
          <w:lang w:eastAsia="ru-RU"/>
        </w:rPr>
        <w:t xml:space="preserve"> </w:t>
      </w:r>
      <w:r w:rsidRPr="003E49B5">
        <w:rPr>
          <w:rFonts w:ascii="Times New Roman" w:eastAsia="Times New Roman" w:hAnsi="Times New Roman" w:cs="Times New Roman"/>
          <w:color w:val="000000"/>
          <w:sz w:val="340"/>
          <w:szCs w:val="340"/>
          <w:lang w:eastAsia="ru-RU"/>
        </w:rPr>
        <w:t>5</w:t>
      </w:r>
    </w:p>
    <w:p w:rsidR="003E49B5" w:rsidRPr="003E49B5" w:rsidRDefault="003E49B5" w:rsidP="00F80CA5">
      <w:pPr>
        <w:shd w:val="clear" w:color="auto" w:fill="FEFEFE"/>
        <w:spacing w:after="0" w:line="246" w:lineRule="atLeast"/>
        <w:ind w:left="119" w:right="119"/>
        <w:rPr>
          <w:rFonts w:ascii="Times New Roman" w:eastAsia="Times New Roman" w:hAnsi="Times New Roman" w:cs="Times New Roman"/>
          <w:color w:val="000000"/>
          <w:sz w:val="340"/>
          <w:szCs w:val="340"/>
          <w:lang w:eastAsia="ru-RU"/>
        </w:rPr>
      </w:pPr>
      <w:r w:rsidRPr="003E49B5">
        <w:rPr>
          <w:rFonts w:ascii="Times New Roman" w:eastAsia="Times New Roman" w:hAnsi="Times New Roman" w:cs="Times New Roman"/>
          <w:color w:val="000000"/>
          <w:sz w:val="340"/>
          <w:szCs w:val="340"/>
          <w:lang w:eastAsia="ru-RU"/>
        </w:rPr>
        <w:t>8</w:t>
      </w:r>
      <w:r w:rsidR="00F80CA5">
        <w:rPr>
          <w:rFonts w:ascii="Times New Roman" w:eastAsia="Times New Roman" w:hAnsi="Times New Roman" w:cs="Times New Roman"/>
          <w:color w:val="000000"/>
          <w:sz w:val="340"/>
          <w:szCs w:val="340"/>
          <w:lang w:eastAsia="ru-RU"/>
        </w:rPr>
        <w:t xml:space="preserve"> </w:t>
      </w:r>
      <w:r w:rsidRPr="003E49B5">
        <w:rPr>
          <w:rFonts w:ascii="Times New Roman" w:eastAsia="Times New Roman" w:hAnsi="Times New Roman" w:cs="Times New Roman"/>
          <w:color w:val="000000"/>
          <w:sz w:val="340"/>
          <w:szCs w:val="340"/>
          <w:lang w:eastAsia="ru-RU"/>
        </w:rPr>
        <w:t>-</w:t>
      </w:r>
      <w:r w:rsidR="00F80CA5">
        <w:rPr>
          <w:rFonts w:ascii="Times New Roman" w:eastAsia="Times New Roman" w:hAnsi="Times New Roman" w:cs="Times New Roman"/>
          <w:color w:val="000000"/>
          <w:sz w:val="340"/>
          <w:szCs w:val="340"/>
          <w:lang w:eastAsia="ru-RU"/>
        </w:rPr>
        <w:t xml:space="preserve"> </w:t>
      </w:r>
      <w:r w:rsidRPr="003E49B5">
        <w:rPr>
          <w:rFonts w:ascii="Times New Roman" w:eastAsia="Times New Roman" w:hAnsi="Times New Roman" w:cs="Times New Roman"/>
          <w:color w:val="000000"/>
          <w:sz w:val="340"/>
          <w:szCs w:val="340"/>
          <w:lang w:eastAsia="ru-RU"/>
        </w:rPr>
        <w:t>2</w:t>
      </w:r>
    </w:p>
    <w:p w:rsidR="003E49B5" w:rsidRPr="003E49B5" w:rsidRDefault="003E49B5" w:rsidP="00F80CA5">
      <w:pPr>
        <w:shd w:val="clear" w:color="auto" w:fill="FEFEFE"/>
        <w:spacing w:after="0" w:line="246" w:lineRule="atLeast"/>
        <w:ind w:left="119" w:right="119"/>
        <w:rPr>
          <w:rFonts w:ascii="Times New Roman" w:eastAsia="Times New Roman" w:hAnsi="Times New Roman" w:cs="Times New Roman"/>
          <w:color w:val="000000"/>
          <w:sz w:val="340"/>
          <w:szCs w:val="340"/>
          <w:lang w:eastAsia="ru-RU"/>
        </w:rPr>
      </w:pPr>
      <w:r w:rsidRPr="003E49B5">
        <w:rPr>
          <w:rFonts w:ascii="Times New Roman" w:eastAsia="Times New Roman" w:hAnsi="Times New Roman" w:cs="Times New Roman"/>
          <w:color w:val="000000"/>
          <w:sz w:val="340"/>
          <w:szCs w:val="340"/>
          <w:lang w:eastAsia="ru-RU"/>
        </w:rPr>
        <w:t>6</w:t>
      </w:r>
      <w:r w:rsidR="00F80CA5">
        <w:rPr>
          <w:rFonts w:ascii="Times New Roman" w:eastAsia="Times New Roman" w:hAnsi="Times New Roman" w:cs="Times New Roman"/>
          <w:color w:val="000000"/>
          <w:sz w:val="340"/>
          <w:szCs w:val="340"/>
          <w:lang w:eastAsia="ru-RU"/>
        </w:rPr>
        <w:t xml:space="preserve"> </w:t>
      </w:r>
      <w:r w:rsidRPr="003E49B5">
        <w:rPr>
          <w:rFonts w:ascii="Times New Roman" w:eastAsia="Times New Roman" w:hAnsi="Times New Roman" w:cs="Times New Roman"/>
          <w:color w:val="000000"/>
          <w:sz w:val="340"/>
          <w:szCs w:val="340"/>
          <w:lang w:eastAsia="ru-RU"/>
        </w:rPr>
        <w:t>+</w:t>
      </w:r>
      <w:r w:rsidR="00F80CA5">
        <w:rPr>
          <w:rFonts w:ascii="Times New Roman" w:eastAsia="Times New Roman" w:hAnsi="Times New Roman" w:cs="Times New Roman"/>
          <w:color w:val="000000"/>
          <w:sz w:val="340"/>
          <w:szCs w:val="340"/>
          <w:lang w:eastAsia="ru-RU"/>
        </w:rPr>
        <w:t xml:space="preserve"> </w:t>
      </w:r>
      <w:r w:rsidRPr="003E49B5">
        <w:rPr>
          <w:rFonts w:ascii="Times New Roman" w:eastAsia="Times New Roman" w:hAnsi="Times New Roman" w:cs="Times New Roman"/>
          <w:color w:val="000000"/>
          <w:sz w:val="340"/>
          <w:szCs w:val="340"/>
          <w:lang w:eastAsia="ru-RU"/>
        </w:rPr>
        <w:t>3</w:t>
      </w:r>
    </w:p>
    <w:p w:rsidR="003E49B5" w:rsidRDefault="003E49B5" w:rsidP="00F80CA5">
      <w:pPr>
        <w:shd w:val="clear" w:color="auto" w:fill="FEFEFE"/>
        <w:spacing w:after="0" w:line="246" w:lineRule="atLeast"/>
        <w:ind w:left="119" w:right="119"/>
        <w:rPr>
          <w:rFonts w:ascii="Times New Roman" w:eastAsia="Times New Roman" w:hAnsi="Times New Roman" w:cs="Times New Roman"/>
          <w:color w:val="000000"/>
          <w:sz w:val="340"/>
          <w:szCs w:val="340"/>
          <w:lang w:eastAsia="ru-RU"/>
        </w:rPr>
      </w:pPr>
      <w:r w:rsidRPr="003E49B5">
        <w:rPr>
          <w:rFonts w:ascii="Times New Roman" w:eastAsia="Times New Roman" w:hAnsi="Times New Roman" w:cs="Times New Roman"/>
          <w:color w:val="000000"/>
          <w:sz w:val="340"/>
          <w:szCs w:val="340"/>
          <w:lang w:eastAsia="ru-RU"/>
        </w:rPr>
        <w:lastRenderedPageBreak/>
        <w:t>9</w:t>
      </w:r>
      <w:r w:rsidR="00F80CA5">
        <w:rPr>
          <w:rFonts w:ascii="Times New Roman" w:eastAsia="Times New Roman" w:hAnsi="Times New Roman" w:cs="Times New Roman"/>
          <w:color w:val="000000"/>
          <w:sz w:val="340"/>
          <w:szCs w:val="340"/>
          <w:lang w:eastAsia="ru-RU"/>
        </w:rPr>
        <w:t xml:space="preserve"> </w:t>
      </w:r>
      <w:r w:rsidRPr="003E49B5">
        <w:rPr>
          <w:rFonts w:ascii="Times New Roman" w:eastAsia="Times New Roman" w:hAnsi="Times New Roman" w:cs="Times New Roman"/>
          <w:color w:val="000000"/>
          <w:sz w:val="340"/>
          <w:szCs w:val="340"/>
          <w:lang w:eastAsia="ru-RU"/>
        </w:rPr>
        <w:t>-</w:t>
      </w:r>
      <w:r w:rsidR="00F80CA5">
        <w:rPr>
          <w:rFonts w:ascii="Times New Roman" w:eastAsia="Times New Roman" w:hAnsi="Times New Roman" w:cs="Times New Roman"/>
          <w:color w:val="000000"/>
          <w:sz w:val="340"/>
          <w:szCs w:val="340"/>
          <w:lang w:eastAsia="ru-RU"/>
        </w:rPr>
        <w:t xml:space="preserve"> </w:t>
      </w:r>
      <w:r w:rsidRPr="003E49B5">
        <w:rPr>
          <w:rFonts w:ascii="Times New Roman" w:eastAsia="Times New Roman" w:hAnsi="Times New Roman" w:cs="Times New Roman"/>
          <w:color w:val="000000"/>
          <w:sz w:val="340"/>
          <w:szCs w:val="340"/>
          <w:lang w:eastAsia="ru-RU"/>
        </w:rPr>
        <w:t>2</w:t>
      </w:r>
    </w:p>
    <w:p w:rsidR="003E49B5" w:rsidRPr="00F80CA5" w:rsidRDefault="003E49B5" w:rsidP="007F2CA7">
      <w:pPr>
        <w:shd w:val="clear" w:color="auto" w:fill="FEFEFE"/>
        <w:spacing w:after="0" w:line="246" w:lineRule="atLeast"/>
        <w:ind w:left="119" w:right="119"/>
        <w:jc w:val="both"/>
        <w:rPr>
          <w:rFonts w:ascii="Times New Roman" w:eastAsia="Times New Roman" w:hAnsi="Times New Roman" w:cs="Times New Roman"/>
          <w:color w:val="000000"/>
          <w:sz w:val="320"/>
          <w:szCs w:val="340"/>
          <w:lang w:eastAsia="ru-RU"/>
        </w:rPr>
      </w:pPr>
      <w:r w:rsidRPr="00F80CA5">
        <w:rPr>
          <w:rFonts w:ascii="Times New Roman" w:eastAsia="Times New Roman" w:hAnsi="Times New Roman" w:cs="Times New Roman"/>
          <w:color w:val="000000"/>
          <w:sz w:val="320"/>
          <w:szCs w:val="340"/>
          <w:lang w:eastAsia="ru-RU"/>
        </w:rPr>
        <w:t>МО</w:t>
      </w:r>
    </w:p>
    <w:p w:rsidR="003E49B5" w:rsidRPr="00F80CA5" w:rsidRDefault="003E49B5" w:rsidP="007F2CA7">
      <w:pPr>
        <w:shd w:val="clear" w:color="auto" w:fill="FEFEFE"/>
        <w:spacing w:after="0" w:line="246" w:lineRule="atLeast"/>
        <w:ind w:left="119" w:right="119"/>
        <w:jc w:val="both"/>
        <w:rPr>
          <w:rFonts w:ascii="Times New Roman" w:eastAsia="Times New Roman" w:hAnsi="Times New Roman" w:cs="Times New Roman"/>
          <w:color w:val="000000"/>
          <w:sz w:val="320"/>
          <w:szCs w:val="340"/>
          <w:lang w:eastAsia="ru-RU"/>
        </w:rPr>
      </w:pPr>
      <w:r w:rsidRPr="00F80CA5">
        <w:rPr>
          <w:rFonts w:ascii="Times New Roman" w:eastAsia="Times New Roman" w:hAnsi="Times New Roman" w:cs="Times New Roman"/>
          <w:color w:val="000000"/>
          <w:sz w:val="320"/>
          <w:szCs w:val="340"/>
          <w:lang w:eastAsia="ru-RU"/>
        </w:rPr>
        <w:t>РОЗ</w:t>
      </w:r>
    </w:p>
    <w:p w:rsidR="003E49B5" w:rsidRPr="00F80CA5" w:rsidRDefault="003E49B5" w:rsidP="007F2CA7">
      <w:pPr>
        <w:shd w:val="clear" w:color="auto" w:fill="FEFEFE"/>
        <w:spacing w:after="0" w:line="246" w:lineRule="atLeast"/>
        <w:ind w:left="119" w:right="119"/>
        <w:jc w:val="both"/>
        <w:rPr>
          <w:rFonts w:ascii="Times New Roman" w:eastAsia="Times New Roman" w:hAnsi="Times New Roman" w:cs="Times New Roman"/>
          <w:color w:val="000000"/>
          <w:sz w:val="320"/>
          <w:szCs w:val="340"/>
          <w:lang w:eastAsia="ru-RU"/>
        </w:rPr>
      </w:pPr>
      <w:r w:rsidRPr="00F80CA5">
        <w:rPr>
          <w:rFonts w:ascii="Times New Roman" w:eastAsia="Times New Roman" w:hAnsi="Times New Roman" w:cs="Times New Roman"/>
          <w:color w:val="000000"/>
          <w:sz w:val="320"/>
          <w:szCs w:val="340"/>
          <w:lang w:eastAsia="ru-RU"/>
        </w:rPr>
        <w:lastRenderedPageBreak/>
        <w:t>САН</w:t>
      </w:r>
    </w:p>
    <w:p w:rsidR="003E49B5" w:rsidRPr="00F80CA5" w:rsidRDefault="003E49B5" w:rsidP="007F2CA7">
      <w:pPr>
        <w:shd w:val="clear" w:color="auto" w:fill="FEFEFE"/>
        <w:spacing w:after="0" w:line="246" w:lineRule="atLeast"/>
        <w:ind w:left="119" w:right="119"/>
        <w:jc w:val="both"/>
        <w:rPr>
          <w:rFonts w:ascii="Times New Roman" w:eastAsia="Times New Roman" w:hAnsi="Times New Roman" w:cs="Times New Roman"/>
          <w:color w:val="000000"/>
          <w:sz w:val="320"/>
          <w:szCs w:val="340"/>
          <w:lang w:eastAsia="ru-RU"/>
        </w:rPr>
      </w:pPr>
      <w:r w:rsidRPr="00F80CA5">
        <w:rPr>
          <w:rFonts w:ascii="Times New Roman" w:eastAsia="Times New Roman" w:hAnsi="Times New Roman" w:cs="Times New Roman"/>
          <w:color w:val="000000"/>
          <w:sz w:val="320"/>
          <w:szCs w:val="340"/>
          <w:lang w:eastAsia="ru-RU"/>
        </w:rPr>
        <w:t>КИ</w:t>
      </w:r>
    </w:p>
    <w:p w:rsidR="003E49B5" w:rsidRPr="00F80CA5" w:rsidRDefault="003E49B5" w:rsidP="007F2CA7">
      <w:pPr>
        <w:shd w:val="clear" w:color="auto" w:fill="FEFEFE"/>
        <w:spacing w:after="0" w:line="246" w:lineRule="atLeast"/>
        <w:ind w:left="119" w:right="119"/>
        <w:jc w:val="both"/>
        <w:rPr>
          <w:rFonts w:ascii="Times New Roman" w:eastAsia="Times New Roman" w:hAnsi="Times New Roman" w:cs="Times New Roman"/>
          <w:color w:val="000000"/>
          <w:sz w:val="320"/>
          <w:szCs w:val="340"/>
          <w:lang w:eastAsia="ru-RU"/>
        </w:rPr>
      </w:pPr>
      <w:proofErr w:type="gramStart"/>
      <w:r w:rsidRPr="00F80CA5">
        <w:rPr>
          <w:rFonts w:ascii="Times New Roman" w:eastAsia="Times New Roman" w:hAnsi="Times New Roman" w:cs="Times New Roman"/>
          <w:color w:val="000000"/>
          <w:sz w:val="320"/>
          <w:szCs w:val="340"/>
          <w:lang w:eastAsia="ru-RU"/>
        </w:rPr>
        <w:t>СНЕ</w:t>
      </w:r>
      <w:proofErr w:type="gramEnd"/>
    </w:p>
    <w:p w:rsidR="003A491C" w:rsidRPr="00F80CA5" w:rsidRDefault="003E49B5" w:rsidP="00F80CA5">
      <w:pPr>
        <w:shd w:val="clear" w:color="auto" w:fill="FEFEFE"/>
        <w:spacing w:after="0" w:line="246" w:lineRule="atLeast"/>
        <w:ind w:left="119" w:right="119"/>
        <w:jc w:val="both"/>
        <w:rPr>
          <w:rFonts w:ascii="Times New Roman" w:eastAsia="Times New Roman" w:hAnsi="Times New Roman" w:cs="Times New Roman"/>
          <w:color w:val="000000"/>
          <w:sz w:val="360"/>
          <w:szCs w:val="340"/>
          <w:lang w:eastAsia="ru-RU"/>
        </w:rPr>
      </w:pPr>
      <w:r w:rsidRPr="00F80CA5">
        <w:rPr>
          <w:rFonts w:ascii="Times New Roman" w:eastAsia="Times New Roman" w:hAnsi="Times New Roman" w:cs="Times New Roman"/>
          <w:color w:val="000000"/>
          <w:sz w:val="320"/>
          <w:szCs w:val="340"/>
          <w:lang w:eastAsia="ru-RU"/>
        </w:rPr>
        <w:t>ГА</w:t>
      </w:r>
    </w:p>
    <w:sectPr w:rsidR="003A491C" w:rsidRPr="00F80CA5" w:rsidSect="003E49B5">
      <w:footerReference w:type="default" r:id="rId8"/>
      <w:pgSz w:w="11906" w:h="16838"/>
      <w:pgMar w:top="851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666B" w:rsidRDefault="0020666B" w:rsidP="00317093">
      <w:pPr>
        <w:spacing w:after="0" w:line="240" w:lineRule="auto"/>
      </w:pPr>
      <w:r>
        <w:separator/>
      </w:r>
    </w:p>
  </w:endnote>
  <w:endnote w:type="continuationSeparator" w:id="0">
    <w:p w:rsidR="0020666B" w:rsidRDefault="0020666B" w:rsidP="003170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988043"/>
      <w:docPartObj>
        <w:docPartGallery w:val="Page Numbers (Bottom of Page)"/>
        <w:docPartUnique/>
      </w:docPartObj>
    </w:sdtPr>
    <w:sdtEndPr/>
    <w:sdtContent>
      <w:p w:rsidR="00317093" w:rsidRDefault="00317093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07F1">
          <w:rPr>
            <w:noProof/>
          </w:rPr>
          <w:t>2</w:t>
        </w:r>
        <w:r>
          <w:fldChar w:fldCharType="end"/>
        </w:r>
      </w:p>
    </w:sdtContent>
  </w:sdt>
  <w:p w:rsidR="00317093" w:rsidRDefault="00317093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666B" w:rsidRDefault="0020666B" w:rsidP="00317093">
      <w:pPr>
        <w:spacing w:after="0" w:line="240" w:lineRule="auto"/>
      </w:pPr>
      <w:r>
        <w:separator/>
      </w:r>
    </w:p>
  </w:footnote>
  <w:footnote w:type="continuationSeparator" w:id="0">
    <w:p w:rsidR="0020666B" w:rsidRDefault="0020666B" w:rsidP="003170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E2695"/>
    <w:multiLevelType w:val="hybridMultilevel"/>
    <w:tmpl w:val="BFDE3324"/>
    <w:lvl w:ilvl="0" w:tplc="5A96A60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03503C"/>
    <w:multiLevelType w:val="hybridMultilevel"/>
    <w:tmpl w:val="3BBC23A4"/>
    <w:lvl w:ilvl="0" w:tplc="2326AC8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0E3"/>
    <w:rsid w:val="0000191A"/>
    <w:rsid w:val="000070DF"/>
    <w:rsid w:val="000276CE"/>
    <w:rsid w:val="00134421"/>
    <w:rsid w:val="00140BA0"/>
    <w:rsid w:val="001725C4"/>
    <w:rsid w:val="001805CE"/>
    <w:rsid w:val="00197788"/>
    <w:rsid w:val="001A3ADF"/>
    <w:rsid w:val="001C433E"/>
    <w:rsid w:val="0020429A"/>
    <w:rsid w:val="0020666B"/>
    <w:rsid w:val="00216149"/>
    <w:rsid w:val="0022001E"/>
    <w:rsid w:val="00275BD3"/>
    <w:rsid w:val="002871AF"/>
    <w:rsid w:val="00294D15"/>
    <w:rsid w:val="002C7177"/>
    <w:rsid w:val="002D4DB4"/>
    <w:rsid w:val="00317093"/>
    <w:rsid w:val="003511FB"/>
    <w:rsid w:val="00354AFC"/>
    <w:rsid w:val="0035705D"/>
    <w:rsid w:val="00381A53"/>
    <w:rsid w:val="003A491C"/>
    <w:rsid w:val="003E49B5"/>
    <w:rsid w:val="00404E1D"/>
    <w:rsid w:val="00416359"/>
    <w:rsid w:val="00455840"/>
    <w:rsid w:val="00506776"/>
    <w:rsid w:val="005926DA"/>
    <w:rsid w:val="00595E17"/>
    <w:rsid w:val="00650F13"/>
    <w:rsid w:val="00693830"/>
    <w:rsid w:val="00734DDE"/>
    <w:rsid w:val="0075259B"/>
    <w:rsid w:val="00782515"/>
    <w:rsid w:val="007977DA"/>
    <w:rsid w:val="007A64E4"/>
    <w:rsid w:val="007D2359"/>
    <w:rsid w:val="007F2CA7"/>
    <w:rsid w:val="00850CAF"/>
    <w:rsid w:val="008537AD"/>
    <w:rsid w:val="0088372F"/>
    <w:rsid w:val="00887F85"/>
    <w:rsid w:val="008A2676"/>
    <w:rsid w:val="008A3800"/>
    <w:rsid w:val="00927142"/>
    <w:rsid w:val="00961AB7"/>
    <w:rsid w:val="009670F7"/>
    <w:rsid w:val="00A67634"/>
    <w:rsid w:val="00A97E19"/>
    <w:rsid w:val="00AA29B5"/>
    <w:rsid w:val="00B23429"/>
    <w:rsid w:val="00B720E3"/>
    <w:rsid w:val="00BB3F01"/>
    <w:rsid w:val="00BC1126"/>
    <w:rsid w:val="00C266A5"/>
    <w:rsid w:val="00C308A2"/>
    <w:rsid w:val="00C87339"/>
    <w:rsid w:val="00CF07F1"/>
    <w:rsid w:val="00D244E2"/>
    <w:rsid w:val="00D9748F"/>
    <w:rsid w:val="00DA58E8"/>
    <w:rsid w:val="00E856A0"/>
    <w:rsid w:val="00E972B6"/>
    <w:rsid w:val="00EA2315"/>
    <w:rsid w:val="00F048AC"/>
    <w:rsid w:val="00F11842"/>
    <w:rsid w:val="00F63669"/>
    <w:rsid w:val="00F70DD4"/>
    <w:rsid w:val="00F80CA5"/>
    <w:rsid w:val="00FC7AA6"/>
    <w:rsid w:val="00FD79A5"/>
    <w:rsid w:val="00FE7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20E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720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20E3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AA29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887F85"/>
    <w:rPr>
      <w:b/>
      <w:bCs/>
    </w:rPr>
  </w:style>
  <w:style w:type="paragraph" w:styleId="a8">
    <w:name w:val="List Paragraph"/>
    <w:basedOn w:val="a"/>
    <w:uiPriority w:val="34"/>
    <w:qFormat/>
    <w:rsid w:val="007977DA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3170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17093"/>
  </w:style>
  <w:style w:type="paragraph" w:styleId="ab">
    <w:name w:val="footer"/>
    <w:basedOn w:val="a"/>
    <w:link w:val="ac"/>
    <w:uiPriority w:val="99"/>
    <w:unhideWhenUsed/>
    <w:rsid w:val="003170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170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20E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720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20E3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AA29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887F85"/>
    <w:rPr>
      <w:b/>
      <w:bCs/>
    </w:rPr>
  </w:style>
  <w:style w:type="paragraph" w:styleId="a8">
    <w:name w:val="List Paragraph"/>
    <w:basedOn w:val="a"/>
    <w:uiPriority w:val="34"/>
    <w:qFormat/>
    <w:rsid w:val="007977DA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3170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17093"/>
  </w:style>
  <w:style w:type="paragraph" w:styleId="ab">
    <w:name w:val="footer"/>
    <w:basedOn w:val="a"/>
    <w:link w:val="ac"/>
    <w:uiPriority w:val="99"/>
    <w:unhideWhenUsed/>
    <w:rsid w:val="003170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170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77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793</TotalTime>
  <Pages>1</Pages>
  <Words>1655</Words>
  <Characters>9434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36</cp:revision>
  <dcterms:created xsi:type="dcterms:W3CDTF">2020-12-07T17:45:00Z</dcterms:created>
  <dcterms:modified xsi:type="dcterms:W3CDTF">2023-10-02T11:05:00Z</dcterms:modified>
</cp:coreProperties>
</file>