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365BA" w14:textId="77777777" w:rsidR="00E47817" w:rsidRDefault="00E47817">
      <w:pPr>
        <w:rPr>
          <w:rFonts w:ascii="Times New Roman" w:hAnsi="Times New Roman" w:cs="Times New Roman"/>
          <w:sz w:val="28"/>
          <w:szCs w:val="28"/>
        </w:rPr>
      </w:pPr>
    </w:p>
    <w:p w14:paraId="08EDCC67" w14:textId="77777777" w:rsidR="00CC7621" w:rsidRP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817">
        <w:rPr>
          <w:rFonts w:ascii="Times New Roman" w:hAnsi="Times New Roman" w:cs="Times New Roman"/>
          <w:sz w:val="28"/>
          <w:szCs w:val="28"/>
        </w:rPr>
        <w:t>Транспорт специального назначения</w:t>
      </w:r>
    </w:p>
    <w:p w14:paraId="25C7347B" w14:textId="77777777" w:rsidR="00E47817" w:rsidRPr="00E47817" w:rsidRDefault="00E47817">
      <w:pPr>
        <w:rPr>
          <w:rFonts w:ascii="Times New Roman" w:hAnsi="Times New Roman" w:cs="Times New Roman"/>
          <w:sz w:val="28"/>
          <w:szCs w:val="28"/>
        </w:rPr>
      </w:pPr>
    </w:p>
    <w:p w14:paraId="66351AD6" w14:textId="77777777" w:rsidR="00E47817" w:rsidRP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EB0F15" wp14:editId="02AE4331">
            <wp:extent cx="5486400" cy="3545611"/>
            <wp:effectExtent l="0" t="0" r="0" b="0"/>
            <wp:docPr id="4" name="Рисунок 4" descr="https://profilib.net/reader/63/03/b150363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ilib.net/reader/63/03/b150363/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98" cy="35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E5380E0" w14:textId="77777777" w:rsidR="00E47817" w:rsidRP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83D1E4" w14:textId="77777777" w:rsidR="00E47817" w:rsidRP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468DE" wp14:editId="2B480417">
            <wp:extent cx="5952883" cy="3509116"/>
            <wp:effectExtent l="0" t="0" r="0" b="0"/>
            <wp:docPr id="3" name="Рисунок 3" descr="http://900igr.net/datai/okruzhajuschij-mir/Beregis-avtomobilja/0010-013-Beregis-avtomob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Beregis-avtomobilja/0010-013-Beregis-avtomobilj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95" cy="35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017DA5D" w14:textId="77777777" w:rsidR="00E47817" w:rsidRP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19F15" wp14:editId="78D088FF">
            <wp:extent cx="5608320" cy="3524250"/>
            <wp:effectExtent l="0" t="0" r="0" b="0"/>
            <wp:docPr id="2" name="Рисунок 2" descr="http://www.bambytoys.ru/pictures/autot/2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mbytoys.ru/pictures/autot/291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15" cy="35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E210704" w14:textId="77777777" w:rsidR="00E47817" w:rsidRP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16E724" w14:textId="77777777" w:rsid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DAE1CE1" w14:textId="77777777" w:rsid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B96C48C" w14:textId="77777777" w:rsid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FEFC69" w14:textId="77777777" w:rsid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2621E9" w14:textId="77777777" w:rsidR="00E47817" w:rsidRDefault="00E478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7EFB259" w14:textId="77777777" w:rsidR="00E47817" w:rsidRPr="00E47817" w:rsidRDefault="00E47817">
      <w:pPr>
        <w:rPr>
          <w:rFonts w:ascii="Times New Roman" w:hAnsi="Times New Roman" w:cs="Times New Roman"/>
          <w:sz w:val="28"/>
          <w:szCs w:val="28"/>
        </w:rPr>
      </w:pPr>
      <w:r w:rsidRPr="00E47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48A75" wp14:editId="5BE09307">
            <wp:extent cx="5940425" cy="3280782"/>
            <wp:effectExtent l="0" t="0" r="3175" b="0"/>
            <wp:docPr id="1" name="Рисунок 1" descr="http://www.cardesign.ru/files/forum/part_18/187702/usp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rdesign.ru/files/forum/part_18/187702/usptk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DDD8" w14:textId="77777777" w:rsidR="00E47817" w:rsidRPr="00E47817" w:rsidRDefault="00E47817">
      <w:pPr>
        <w:rPr>
          <w:rFonts w:ascii="Times New Roman" w:hAnsi="Times New Roman" w:cs="Times New Roman"/>
          <w:sz w:val="28"/>
          <w:szCs w:val="28"/>
        </w:rPr>
      </w:pPr>
    </w:p>
    <w:p w14:paraId="26E07552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817">
        <w:rPr>
          <w:rFonts w:ascii="Times New Roman" w:hAnsi="Times New Roman" w:cs="Times New Roman"/>
          <w:sz w:val="28"/>
          <w:szCs w:val="28"/>
        </w:rPr>
        <w:lastRenderedPageBreak/>
        <w:t>Пассажирский транспорт</w:t>
      </w:r>
    </w:p>
    <w:p w14:paraId="0C019A11" w14:textId="77777777" w:rsidR="00E47817" w:rsidRDefault="00E47817" w:rsidP="00E478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755C5E" wp14:editId="1E656069">
            <wp:extent cx="4754880" cy="3185160"/>
            <wp:effectExtent l="0" t="0" r="7620" b="0"/>
            <wp:docPr id="5" name="Рисунок 5" descr="http://www.temsa.ru/opalin/new2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msa.ru/opalin/new2/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817">
        <w:rPr>
          <w:noProof/>
          <w:lang w:eastAsia="ru-RU"/>
        </w:rPr>
        <w:t xml:space="preserve"> </w:t>
      </w:r>
    </w:p>
    <w:p w14:paraId="34803865" w14:textId="77777777" w:rsidR="00E47817" w:rsidRDefault="00E47817" w:rsidP="00E47817">
      <w:pPr>
        <w:jc w:val="center"/>
        <w:rPr>
          <w:noProof/>
          <w:lang w:eastAsia="ru-RU"/>
        </w:rPr>
      </w:pPr>
    </w:p>
    <w:p w14:paraId="360059B4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3062F4" wp14:editId="0550F712">
            <wp:extent cx="5940425" cy="3962400"/>
            <wp:effectExtent l="0" t="0" r="3175" b="0"/>
            <wp:docPr id="6" name="Рисунок 6" descr="http://www.stihi.ru/pics/2017/04/27/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ihi.ru/pics/2017/04/27/1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3" b="25344"/>
                    <a:stretch/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E0E28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F1DE1C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E2C040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F61644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232B82" wp14:editId="7648D604">
            <wp:extent cx="5608320" cy="3611880"/>
            <wp:effectExtent l="0" t="0" r="0" b="7620"/>
            <wp:docPr id="7" name="Рисунок 7" descr="http://xn----itbafkngkaeblifj2c8d9bfi.xn--p1ai/wp-content/uploads/2016/04/1390325043_8180b2490ee789fc0c1514aab0c68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itbafkngkaeblifj2c8d9bfi.xn--p1ai/wp-content/uploads/2016/04/1390325043_8180b2490ee789fc0c1514aab0c684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45" cy="361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FF54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0FFE14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930076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857561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4755B5" wp14:editId="42AFDD24">
            <wp:extent cx="5939806" cy="3535680"/>
            <wp:effectExtent l="0" t="0" r="3810" b="7620"/>
            <wp:docPr id="11" name="Рисунок 11" descr="http://inside-tv.ru/storage/i/tr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side-tv.ru/storage/i/train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89" cy="353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BACC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AECC32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DC7AD3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60BBBC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Грузовой транспорт</w:t>
      </w:r>
    </w:p>
    <w:p w14:paraId="1A0ECEED" w14:textId="77777777" w:rsidR="00E47817" w:rsidRDefault="00E47817" w:rsidP="00E478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3867E" wp14:editId="3B0B7680">
            <wp:extent cx="5939692" cy="3505200"/>
            <wp:effectExtent l="0" t="0" r="4445" b="0"/>
            <wp:docPr id="8" name="Рисунок 8" descr="https://41.img.avito.st/640x480/39797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1.img.avito.st/640x480/397979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4"/>
                    <a:stretch/>
                  </pic:blipFill>
                  <pic:spPr bwMode="auto">
                    <a:xfrm>
                      <a:off x="0" y="0"/>
                      <a:ext cx="5940425" cy="35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1358" w14:textId="77777777" w:rsidR="00E47817" w:rsidRDefault="00E47817" w:rsidP="00E47817">
      <w:pPr>
        <w:jc w:val="center"/>
        <w:rPr>
          <w:noProof/>
          <w:lang w:eastAsia="ru-RU"/>
        </w:rPr>
      </w:pPr>
      <w:r w:rsidRPr="00E4781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CDE78A" wp14:editId="13386736">
            <wp:extent cx="5940425" cy="4461919"/>
            <wp:effectExtent l="0" t="0" r="3175" b="0"/>
            <wp:docPr id="9" name="Рисунок 9" descr="http://900igr.net/datas/kosmos-gorod-transport/Transport-8.files/0013-013-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kosmos-gorod-transport/Transport-8.files/0013-013-Gruzov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817">
        <w:rPr>
          <w:noProof/>
          <w:lang w:eastAsia="ru-RU"/>
        </w:rPr>
        <w:t xml:space="preserve"> </w:t>
      </w:r>
    </w:p>
    <w:p w14:paraId="3A63F67C" w14:textId="77777777" w:rsidR="00E47817" w:rsidRDefault="00E47817" w:rsidP="00E47817">
      <w:pPr>
        <w:jc w:val="center"/>
        <w:rPr>
          <w:noProof/>
          <w:lang w:eastAsia="ru-RU"/>
        </w:rPr>
      </w:pPr>
    </w:p>
    <w:p w14:paraId="27F3C518" w14:textId="77777777" w:rsidR="00E47817" w:rsidRDefault="00E47817" w:rsidP="00E47817">
      <w:pPr>
        <w:jc w:val="center"/>
        <w:rPr>
          <w:noProof/>
          <w:lang w:eastAsia="ru-RU"/>
        </w:rPr>
      </w:pPr>
    </w:p>
    <w:p w14:paraId="4DDCFF96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DC406E" wp14:editId="1DA0B68C">
            <wp:extent cx="5432484" cy="3825240"/>
            <wp:effectExtent l="0" t="0" r="0" b="3810"/>
            <wp:docPr id="10" name="Рисунок 10" descr="http://www.maam.ru/illustrations/35/medium/item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illustrations/35/medium/item_18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37" cy="38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FD7A" w14:textId="77777777" w:rsidR="00E47817" w:rsidRDefault="00E47817" w:rsidP="00E47817">
      <w:pPr>
        <w:jc w:val="center"/>
        <w:rPr>
          <w:noProof/>
          <w:lang w:eastAsia="ru-RU"/>
        </w:rPr>
      </w:pPr>
    </w:p>
    <w:p w14:paraId="4219FEF2" w14:textId="77777777" w:rsidR="00E47817" w:rsidRDefault="00E47817" w:rsidP="00E47817">
      <w:pPr>
        <w:jc w:val="center"/>
        <w:rPr>
          <w:noProof/>
          <w:lang w:eastAsia="ru-RU"/>
        </w:rPr>
      </w:pPr>
    </w:p>
    <w:p w14:paraId="7A566AA5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7D2A1" wp14:editId="2AA8460D">
            <wp:extent cx="5940425" cy="4049136"/>
            <wp:effectExtent l="0" t="0" r="3175" b="8890"/>
            <wp:docPr id="12" name="Рисунок 12" descr="http://3.bp.blogspot.com/_XuTQI-8Rm2M/TQnj39vhqLI/AAAAAAAAFgw/ZLC9wGHSGN4/s1600/%25D1%2581%25D0%25B0%25D0%25BC%25D0%25BE%25D1%2581%25D0%25B2%25D0%25B0%25D0%2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_XuTQI-8Rm2M/TQnj39vhqLI/AAAAAAAAFgw/ZLC9wGHSGN4/s1600/%25D1%2581%25D0%25B0%25D0%25BC%25D0%25BE%25D1%2581%25D0%25B2%25D0%25B0%25D0%25B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28E3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9B6A7F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5188C4" w14:textId="77777777" w:rsidR="00E47817" w:rsidRDefault="00E4781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Дорожные знаки для игры «Собери знак»</w:t>
      </w:r>
    </w:p>
    <w:p w14:paraId="71F8A024" w14:textId="77777777" w:rsidR="00E47817" w:rsidRDefault="00E47817" w:rsidP="00E478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943937" wp14:editId="1563BA51">
            <wp:extent cx="3459480" cy="3840480"/>
            <wp:effectExtent l="0" t="0" r="7620" b="7620"/>
            <wp:docPr id="13" name="Рисунок 13" descr="http://img1.labirint.ru/books/17940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abirint.ru/books/17940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0"/>
                    <a:stretch/>
                  </pic:blipFill>
                  <pic:spPr bwMode="auto">
                    <a:xfrm>
                      <a:off x="0" y="0"/>
                      <a:ext cx="3459993" cy="384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781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EF65E8" wp14:editId="54253CC3">
            <wp:extent cx="3505034" cy="4008120"/>
            <wp:effectExtent l="0" t="0" r="635" b="0"/>
            <wp:docPr id="14" name="Рисунок 14" descr="http://img1.labirint.ru/books/17940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abirint.ru/books/17940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3"/>
                    <a:stretch/>
                  </pic:blipFill>
                  <pic:spPr bwMode="auto">
                    <a:xfrm>
                      <a:off x="0" y="0"/>
                      <a:ext cx="3510480" cy="40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47638" w14:textId="77777777" w:rsidR="00F21B0B" w:rsidRDefault="00F21B0B" w:rsidP="00E47817">
      <w:pPr>
        <w:jc w:val="center"/>
        <w:rPr>
          <w:noProof/>
          <w:lang w:eastAsia="ru-RU"/>
        </w:rPr>
      </w:pPr>
    </w:p>
    <w:p w14:paraId="13D826FA" w14:textId="77777777" w:rsidR="00F21B0B" w:rsidRDefault="00F21B0B" w:rsidP="00E47817">
      <w:pPr>
        <w:jc w:val="center"/>
        <w:rPr>
          <w:noProof/>
          <w:lang w:eastAsia="ru-RU"/>
        </w:rPr>
      </w:pPr>
    </w:p>
    <w:p w14:paraId="665BF61F" w14:textId="77777777" w:rsidR="00F21B0B" w:rsidRDefault="00F21B0B" w:rsidP="00E47817">
      <w:pPr>
        <w:jc w:val="center"/>
        <w:rPr>
          <w:noProof/>
          <w:lang w:eastAsia="ru-RU"/>
        </w:rPr>
      </w:pPr>
    </w:p>
    <w:p w14:paraId="70FDF107" w14:textId="77777777" w:rsidR="00F21B0B" w:rsidRDefault="00F21B0B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98E99F" wp14:editId="0C473801">
            <wp:extent cx="4267200" cy="4210557"/>
            <wp:effectExtent l="0" t="0" r="0" b="0"/>
            <wp:docPr id="15" name="Рисунок 15" descr="http://mypresentation.ru/documents_2/67b938455fbffaec818a3fec9df6b6b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ypresentation.ru/documents_2/67b938455fbffaec818a3fec9df6b6bf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7" t="10946" r="24571" b="12771"/>
                    <a:stretch/>
                  </pic:blipFill>
                  <pic:spPr bwMode="auto">
                    <a:xfrm>
                      <a:off x="0" y="0"/>
                      <a:ext cx="4278372" cy="42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49DB7" w14:textId="77777777" w:rsidR="00F21B0B" w:rsidRDefault="00F21B0B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C3D88" wp14:editId="5911429A">
            <wp:extent cx="5940425" cy="4455319"/>
            <wp:effectExtent l="0" t="0" r="3175" b="2540"/>
            <wp:docPr id="16" name="Рисунок 16" descr="http://www.nachalka.com/photo/d/1561-3/nadzemniy+peshehodniy+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achalka.com/photo/d/1561-3/nadzemniy+peshehodniy+pereho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5F35" w14:textId="77777777" w:rsidR="00F21B0B" w:rsidRDefault="00F21B0B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98330B" w14:textId="13BEEC6A" w:rsidR="00F21B0B" w:rsidRDefault="00F21B0B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34F0A1" wp14:editId="38000C6F">
            <wp:extent cx="4800600" cy="6675120"/>
            <wp:effectExtent l="0" t="0" r="0" b="0"/>
            <wp:docPr id="17" name="Рисунок 17" descr="http://img0.liveinternet.ru/images/foto/c/1/apps/4/971/4971918_p0009_novii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0.liveinternet.ru/images/foto/c/1/apps/4/971/4971918_p0009_novii_razm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5881" w14:textId="3CD016F8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0DF439" w14:textId="305EF72A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3CD289" w14:textId="75C57136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занятию</w:t>
      </w:r>
    </w:p>
    <w:bookmarkStart w:id="0" w:name="_GoBack"/>
    <w:bookmarkEnd w:id="0"/>
    <w:p w14:paraId="6B74FD96" w14:textId="3B10276E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E54047">
        <w:rPr>
          <w:rFonts w:ascii="Times New Roman" w:hAnsi="Times New Roman" w:cs="Times New Roman"/>
          <w:sz w:val="28"/>
          <w:szCs w:val="28"/>
        </w:rPr>
        <w:instrText>https://disk.yandex.ru/i/kqUxHd72dBTTMQ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7D6D45">
        <w:rPr>
          <w:rStyle w:val="a3"/>
          <w:rFonts w:ascii="Times New Roman" w:hAnsi="Times New Roman" w:cs="Times New Roman"/>
          <w:sz w:val="28"/>
          <w:szCs w:val="28"/>
        </w:rPr>
        <w:t>https://disk.yandex.r</w:t>
      </w:r>
      <w:r w:rsidRPr="007D6D45">
        <w:rPr>
          <w:rStyle w:val="a3"/>
          <w:rFonts w:ascii="Times New Roman" w:hAnsi="Times New Roman" w:cs="Times New Roman"/>
          <w:sz w:val="28"/>
          <w:szCs w:val="28"/>
        </w:rPr>
        <w:t>u</w:t>
      </w:r>
      <w:r w:rsidRPr="007D6D45">
        <w:rPr>
          <w:rStyle w:val="a3"/>
          <w:rFonts w:ascii="Times New Roman" w:hAnsi="Times New Roman" w:cs="Times New Roman"/>
          <w:sz w:val="28"/>
          <w:szCs w:val="28"/>
        </w:rPr>
        <w:t>/i/kqUxHd72dBTTMQ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68AC24A0" w14:textId="2F05ECD6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5B9800" w14:textId="77777777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D94B5C" w14:textId="77777777" w:rsidR="00E5404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00A318" w14:textId="77777777" w:rsidR="00E54047" w:rsidRPr="00E47817" w:rsidRDefault="00E54047" w:rsidP="00E478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54047" w:rsidRPr="00E47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280"/>
    <w:rsid w:val="00CC0280"/>
    <w:rsid w:val="00CC7621"/>
    <w:rsid w:val="00E47817"/>
    <w:rsid w:val="00E54047"/>
    <w:rsid w:val="00F21B0B"/>
    <w:rsid w:val="00F4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2C274"/>
  <w15:chartTrackingRefBased/>
  <w15:docId w15:val="{1E9B9B3E-484A-46C1-A31D-528454E7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404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5404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540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BOKOWW</cp:lastModifiedBy>
  <cp:revision>4</cp:revision>
  <dcterms:created xsi:type="dcterms:W3CDTF">2018-03-25T07:56:00Z</dcterms:created>
  <dcterms:modified xsi:type="dcterms:W3CDTF">2022-11-07T15:10:00Z</dcterms:modified>
</cp:coreProperties>
</file>