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CellSpacing w:w="15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  <w:gridCol w:w="142"/>
      </w:tblGrid>
      <w:tr w:rsidR="00742194" w:rsidRPr="007C69DD" w:rsidTr="007C69DD">
        <w:trPr>
          <w:trHeight w:val="14724"/>
          <w:tblCellSpacing w:w="15" w:type="dxa"/>
        </w:trPr>
        <w:tc>
          <w:tcPr>
            <w:tcW w:w="10303" w:type="dxa"/>
            <w:shd w:val="clear" w:color="auto" w:fill="FFFFFF"/>
            <w:vAlign w:val="center"/>
            <w:hideMark/>
          </w:tcPr>
          <w:p w:rsidR="00742194" w:rsidRPr="002D299D" w:rsidRDefault="00742194" w:rsidP="007C69D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2D299D">
              <w:rPr>
                <w:b/>
                <w:bCs/>
                <w:sz w:val="26"/>
                <w:szCs w:val="26"/>
              </w:rPr>
              <w:t xml:space="preserve">Конспект НОД в подготовительной компенсирующей группе для детей с ТНР </w:t>
            </w:r>
          </w:p>
          <w:p w:rsidR="00BF468A" w:rsidRPr="002D299D" w:rsidRDefault="00742194" w:rsidP="007C69D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2D299D">
              <w:rPr>
                <w:b/>
                <w:bCs/>
                <w:sz w:val="26"/>
                <w:szCs w:val="26"/>
              </w:rPr>
              <w:t xml:space="preserve"> Тема </w:t>
            </w:r>
            <w:bookmarkStart w:id="0" w:name="_GoBack"/>
            <w:r w:rsidRPr="002D299D">
              <w:rPr>
                <w:b/>
                <w:bCs/>
                <w:sz w:val="26"/>
                <w:szCs w:val="26"/>
              </w:rPr>
              <w:t xml:space="preserve">«Как дети встречали Новый год в детском саду» </w:t>
            </w:r>
          </w:p>
          <w:p w:rsidR="00742194" w:rsidRPr="002D299D" w:rsidRDefault="00BF468A" w:rsidP="007C69D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2D299D">
              <w:rPr>
                <w:b/>
                <w:bCs/>
                <w:sz w:val="26"/>
                <w:szCs w:val="26"/>
              </w:rPr>
              <w:t>с применением технологии - мнемотехника</w:t>
            </w:r>
          </w:p>
          <w:bookmarkEnd w:id="0"/>
          <w:p w:rsidR="006A50C3" w:rsidRPr="002D299D" w:rsidRDefault="006A50C3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42194" w:rsidRPr="002D299D" w:rsidRDefault="00742194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Цель: з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акрепление знаний детей о празднике Новый год.</w:t>
            </w:r>
          </w:p>
          <w:p w:rsidR="006A50C3" w:rsidRPr="002D299D" w:rsidRDefault="006A50C3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42194" w:rsidRPr="002D299D" w:rsidRDefault="00742194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Коррекционно-образовательные задачи: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1.Учить детей составлять рассказ по серии сюжетных картин с использованием приёма мнемотехники. 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Формировать навык соблюдения последовательности изложения.</w:t>
            </w:r>
          </w:p>
          <w:p w:rsidR="00742194" w:rsidRDefault="00742194" w:rsidP="006B1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Коррекционно-развивающие задачи:</w:t>
            </w:r>
            <w:r w:rsidRPr="002D29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</w:p>
          <w:p w:rsidR="006B16FD" w:rsidRPr="006B16FD" w:rsidRDefault="006B16FD" w:rsidP="006B1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B16F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1. Развивать слуховое и зрительное внимание, восприятие, память, речевой слух.</w:t>
            </w:r>
          </w:p>
          <w:p w:rsidR="006B16FD" w:rsidRPr="006B16FD" w:rsidRDefault="006B16FD" w:rsidP="006B1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B16F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2. </w:t>
            </w:r>
            <w:r w:rsidRPr="006B16F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Развивать личностные качества</w:t>
            </w:r>
            <w:r w:rsidRPr="006B16F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: активность, любознательность.</w:t>
            </w:r>
          </w:p>
          <w:p w:rsidR="006B16FD" w:rsidRPr="006B16FD" w:rsidRDefault="006B16FD" w:rsidP="006B1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B16F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3. </w:t>
            </w:r>
            <w:r w:rsidRPr="006B16F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Развивать предпосылки учебной деятельности</w:t>
            </w:r>
            <w:r w:rsidRPr="006B16F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: умение слушать взрослого и выполнять его инструкции.</w:t>
            </w:r>
          </w:p>
          <w:p w:rsidR="002D299D" w:rsidRPr="002D299D" w:rsidRDefault="006B16FD" w:rsidP="006B1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</w:t>
            </w:r>
            <w:r w:rsidR="00742194" w:rsidRPr="002D29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  <w:r w:rsidR="00742194"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Развивать у детей умение отвечать на вопросы полными предложениями. </w:t>
            </w:r>
          </w:p>
          <w:p w:rsidR="00742194" w:rsidRPr="002D299D" w:rsidRDefault="006B16FD" w:rsidP="006B1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42194"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.Активизировать словарь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существительных, </w:t>
            </w:r>
            <w:r w:rsidR="00742194"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прилагательных по теме. </w:t>
            </w:r>
          </w:p>
          <w:p w:rsidR="00742194" w:rsidRPr="002D299D" w:rsidRDefault="00742194" w:rsidP="006B1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3.Упражнять детей в рассказывании, с указанием времени и места действия.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Коррекционно-воспитательные задачи: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1 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Воспитывать у каждого ребенка умение слушать рассказы других детей.</w:t>
            </w:r>
          </w:p>
          <w:p w:rsidR="006A50C3" w:rsidRPr="002D299D" w:rsidRDefault="006A50C3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F468A" w:rsidRPr="002D299D" w:rsidRDefault="00742194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Оборудование: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F468A"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картинки по теме (Дед Мороз, Снегурочка, елка, новогодняя игрушка, мишура, подарок, снежинка, салют, мандарин, санки с оленями, елочная звезда, колпак, снеговик), план –схема для составления рассказа.</w:t>
            </w:r>
          </w:p>
          <w:p w:rsidR="00742194" w:rsidRPr="002D299D" w:rsidRDefault="00742194" w:rsidP="007C69DD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2194" w:rsidRPr="002D299D" w:rsidRDefault="00742194" w:rsidP="007C69D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Организационный момент</w:t>
            </w:r>
            <w:r w:rsidR="00BF468A" w:rsidRPr="002D2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742194" w:rsidRPr="002D299D" w:rsidRDefault="00742194" w:rsidP="007C69D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«Что за праздник на дворе</w:t>
            </w:r>
          </w:p>
          <w:p w:rsidR="00742194" w:rsidRPr="002D299D" w:rsidRDefault="00742194" w:rsidP="007C69D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Наступает в декабре?</w:t>
            </w:r>
          </w:p>
          <w:p w:rsidR="00742194" w:rsidRPr="002D299D" w:rsidRDefault="00742194" w:rsidP="007C69D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В это время все вдруг рады,</w:t>
            </w:r>
          </w:p>
          <w:p w:rsidR="00742194" w:rsidRPr="002D299D" w:rsidRDefault="00742194" w:rsidP="007C69D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Малыши подарков ждут,</w:t>
            </w:r>
          </w:p>
          <w:p w:rsidR="00742194" w:rsidRPr="002D299D" w:rsidRDefault="00742194" w:rsidP="007C69D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Ради нескольких минут</w:t>
            </w:r>
          </w:p>
          <w:p w:rsidR="00742194" w:rsidRPr="002D299D" w:rsidRDefault="00742194" w:rsidP="007C69D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Собирается семья:</w:t>
            </w:r>
          </w:p>
          <w:p w:rsidR="00742194" w:rsidRPr="002D299D" w:rsidRDefault="00742194" w:rsidP="007C69D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Мамы, бабушки, родня.</w:t>
            </w:r>
          </w:p>
          <w:p w:rsidR="00742194" w:rsidRPr="002D299D" w:rsidRDefault="00742194" w:rsidP="007C69D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И держа в руках бокалы,</w:t>
            </w:r>
          </w:p>
          <w:p w:rsidR="00742194" w:rsidRPr="002D299D" w:rsidRDefault="00742194" w:rsidP="007C69D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Сосчитав часов удары,</w:t>
            </w:r>
          </w:p>
          <w:p w:rsidR="00742194" w:rsidRPr="002D299D" w:rsidRDefault="00742194" w:rsidP="007C69D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Все от радости визжат,</w:t>
            </w:r>
          </w:p>
          <w:p w:rsidR="00742194" w:rsidRPr="002D299D" w:rsidRDefault="00742194" w:rsidP="007C69D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Шутят, прыгают, шалят.</w:t>
            </w:r>
          </w:p>
          <w:p w:rsidR="00742194" w:rsidRPr="002D299D" w:rsidRDefault="00742194" w:rsidP="007C69D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Прочь кошмары и ненастья,</w:t>
            </w:r>
          </w:p>
          <w:p w:rsidR="00742194" w:rsidRPr="002D299D" w:rsidRDefault="00742194" w:rsidP="007C69D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В эту ночь ждут только счастья,</w:t>
            </w:r>
          </w:p>
          <w:p w:rsidR="00742194" w:rsidRPr="002D299D" w:rsidRDefault="00742194" w:rsidP="007C69D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Это праздник без хлопот,</w:t>
            </w:r>
          </w:p>
          <w:p w:rsidR="005C205E" w:rsidRPr="002D299D" w:rsidRDefault="00742194" w:rsidP="007C69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299D">
              <w:rPr>
                <w:rFonts w:ascii="Times New Roman" w:hAnsi="Times New Roman" w:cs="Times New Roman"/>
                <w:sz w:val="26"/>
                <w:szCs w:val="26"/>
              </w:rPr>
              <w:t xml:space="preserve">Это праздник - </w:t>
            </w:r>
            <w:r w:rsidRPr="002D299D">
              <w:rPr>
                <w:rFonts w:ascii="Times New Roman" w:hAnsi="Times New Roman" w:cs="Times New Roman"/>
                <w:b/>
                <w:sz w:val="26"/>
                <w:szCs w:val="26"/>
              </w:rPr>
              <w:t>(Новый год)!</w:t>
            </w:r>
          </w:p>
          <w:p w:rsidR="005C205E" w:rsidRPr="002D299D" w:rsidRDefault="005C205E" w:rsidP="007C69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1D34" w:rsidRPr="002D299D" w:rsidRDefault="005C205E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 вы уже догадались, о чем мы будем сегодня говорить? Правильно, будем говорить про Новый Год! А еще будем составлять рассказ «Как дети встречали Новый год в детском саду».</w:t>
            </w:r>
          </w:p>
          <w:p w:rsidR="005C205E" w:rsidRPr="002D299D" w:rsidRDefault="005C205E" w:rsidP="007C69DD">
            <w:pPr>
              <w:shd w:val="clear" w:color="auto" w:fill="FFFFFF"/>
              <w:spacing w:after="225" w:line="336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2.А какой он Новый год?</w:t>
            </w:r>
          </w:p>
          <w:p w:rsidR="005C205E" w:rsidRPr="002D299D" w:rsidRDefault="005C205E" w:rsidP="007C69DD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Если радость он несёт- </w:t>
            </w:r>
            <w:r w:rsidRPr="002D299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Дети-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радост</w:t>
            </w:r>
            <w:r w:rsidRPr="002D2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</w:p>
          <w:p w:rsidR="005C205E" w:rsidRPr="002D299D" w:rsidRDefault="005C205E" w:rsidP="007C69DD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долго- долго ждут – </w:t>
            </w:r>
            <w:r w:rsidRPr="002D299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Дети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-долгождан</w:t>
            </w:r>
            <w:r w:rsidRPr="002D2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C205E" w:rsidRPr="002D299D" w:rsidRDefault="005C205E" w:rsidP="007C69DD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Удивляет всех ребят –</w:t>
            </w:r>
            <w:r w:rsidRPr="002D299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Дети 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удивитель</w:t>
            </w:r>
            <w:r w:rsidRPr="002D2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C205E" w:rsidRPr="002D299D" w:rsidRDefault="005C205E" w:rsidP="007C69DD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Волшебство во всех домах – </w:t>
            </w:r>
            <w:r w:rsidRPr="002D299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Дети 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волшеб</w:t>
            </w:r>
            <w:r w:rsidRPr="002D2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     </w:t>
            </w:r>
          </w:p>
          <w:p w:rsidR="005C205E" w:rsidRPr="002D299D" w:rsidRDefault="005C205E" w:rsidP="007C69DD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Чудеса подар</w:t>
            </w:r>
            <w:r w:rsidR="002D299D"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 детям – </w:t>
            </w:r>
            <w:r w:rsidRPr="002D299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Дети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чудес</w:t>
            </w:r>
            <w:r w:rsidRPr="002D2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C205E" w:rsidRPr="002D299D" w:rsidRDefault="005C205E" w:rsidP="007C69DD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конечно великолеп</w:t>
            </w:r>
            <w:r w:rsidRPr="002D2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C69DD" w:rsidRPr="002D299D" w:rsidRDefault="007C69DD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205E" w:rsidRPr="002D299D" w:rsidRDefault="005C205E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  <w:r w:rsidRPr="002D299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Игра «Что ты знаешь про Новый год?»</w:t>
            </w:r>
          </w:p>
          <w:p w:rsidR="005C205E" w:rsidRPr="002D299D" w:rsidRDefault="005C205E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сейчас вам буду рассказывать про новый год, а вы будете хлопать в ладоши, если я ошибусь. Все поняли? Начинаем:</w:t>
            </w:r>
          </w:p>
          <w:p w:rsidR="005C205E" w:rsidRPr="002D299D" w:rsidRDefault="005C205E" w:rsidP="007C69DD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новый год дарят подарки.</w:t>
            </w:r>
          </w:p>
          <w:p w:rsidR="005C205E" w:rsidRPr="002D299D" w:rsidRDefault="005C205E" w:rsidP="007C69DD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новый год приходит Дед мороз и Снегурочка.</w:t>
            </w:r>
          </w:p>
          <w:p w:rsidR="005C205E" w:rsidRPr="002D299D" w:rsidRDefault="005C205E" w:rsidP="007C69DD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встречаем Новый год летом.</w:t>
            </w:r>
          </w:p>
          <w:p w:rsidR="005C205E" w:rsidRPr="002D299D" w:rsidRDefault="005C205E" w:rsidP="007C69DD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новый год мы наряжаем ёлку.</w:t>
            </w:r>
          </w:p>
          <w:p w:rsidR="005C205E" w:rsidRPr="002D299D" w:rsidRDefault="005C205E" w:rsidP="007C69DD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украшаем ёлку овощами.</w:t>
            </w:r>
          </w:p>
          <w:p w:rsidR="005C205E" w:rsidRPr="002D299D" w:rsidRDefault="005C205E" w:rsidP="007C69DD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новый год мы водим хороводы вокруг елки.</w:t>
            </w:r>
          </w:p>
          <w:p w:rsidR="005C205E" w:rsidRPr="002D299D" w:rsidRDefault="005C205E" w:rsidP="007C69DD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встречаем Новый год зимой.</w:t>
            </w:r>
          </w:p>
          <w:p w:rsidR="005C205E" w:rsidRPr="002D299D" w:rsidRDefault="005C205E" w:rsidP="007C69DD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Дед Мороз носит зеленую шубу.</w:t>
            </w:r>
          </w:p>
          <w:p w:rsidR="005C205E" w:rsidRPr="002D299D" w:rsidRDefault="005C205E" w:rsidP="007C69DD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</w:t>
            </w:r>
            <w:r w:rsidR="002D299D"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еда </w:t>
            </w:r>
            <w:r w:rsidR="002D299D"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ороза белая борода.</w:t>
            </w:r>
          </w:p>
          <w:p w:rsidR="005C205E" w:rsidRPr="002D299D" w:rsidRDefault="005C205E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Молодцы ребята. </w:t>
            </w:r>
          </w:p>
          <w:p w:rsidR="00BA40B1" w:rsidRPr="002D299D" w:rsidRDefault="00BA40B1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205E" w:rsidRPr="002D299D" w:rsidRDefault="005C205E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4.Без чего не бывает Нового года? (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елочки, без игрушек, без Деда Мороза и Снегурочки, без веселья, без подарков)</w:t>
            </w:r>
          </w:p>
          <w:p w:rsidR="005C205E" w:rsidRPr="002D299D" w:rsidRDefault="005C205E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C205E" w:rsidRPr="002D299D" w:rsidRDefault="005C205E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 А сейчас я предлагаю вспомнить, чем украшают новогоднюю ёлочку. Игра «Да или нет».</w:t>
            </w:r>
          </w:p>
          <w:p w:rsidR="005C205E" w:rsidRPr="002D299D" w:rsidRDefault="005C205E" w:rsidP="007C69D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Вы послушайте внимательно, и ответьте обязательно.</w:t>
            </w:r>
            <w:r w:rsidR="00BA40B1" w:rsidRPr="002D299D">
              <w:rPr>
                <w:sz w:val="26"/>
                <w:szCs w:val="26"/>
              </w:rPr>
              <w:t xml:space="preserve"> «ДА» - е</w:t>
            </w:r>
            <w:r w:rsidRPr="002D299D">
              <w:rPr>
                <w:sz w:val="26"/>
                <w:szCs w:val="26"/>
              </w:rPr>
              <w:t>сли я скажу верно</w:t>
            </w:r>
            <w:r w:rsidR="00BA40B1" w:rsidRPr="002D299D">
              <w:rPr>
                <w:sz w:val="26"/>
                <w:szCs w:val="26"/>
              </w:rPr>
              <w:t>, «НЕТ»</w:t>
            </w:r>
            <w:r w:rsidRPr="002D299D">
              <w:rPr>
                <w:sz w:val="26"/>
                <w:szCs w:val="26"/>
              </w:rPr>
              <w:t xml:space="preserve"> –</w:t>
            </w:r>
            <w:r w:rsidR="00BA40B1" w:rsidRPr="002D299D">
              <w:rPr>
                <w:sz w:val="26"/>
                <w:szCs w:val="26"/>
              </w:rPr>
              <w:t>если не верно.</w:t>
            </w:r>
          </w:p>
          <w:p w:rsidR="009666F7" w:rsidRDefault="005C205E" w:rsidP="009666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299D">
              <w:rPr>
                <w:rFonts w:ascii="Times New Roman" w:hAnsi="Times New Roman" w:cs="Times New Roman"/>
                <w:sz w:val="26"/>
                <w:szCs w:val="26"/>
              </w:rPr>
              <w:t>Что весит на нашей елке?</w:t>
            </w:r>
            <w:r w:rsidRPr="002D299D">
              <w:rPr>
                <w:rFonts w:ascii="Times New Roman" w:hAnsi="Times New Roman" w:cs="Times New Roman"/>
                <w:sz w:val="26"/>
                <w:szCs w:val="26"/>
              </w:rPr>
              <w:br/>
              <w:t>Разноцветные хлопушки?</w:t>
            </w:r>
            <w:r w:rsidRPr="002D299D">
              <w:rPr>
                <w:rFonts w:ascii="Times New Roman" w:hAnsi="Times New Roman" w:cs="Times New Roman"/>
                <w:sz w:val="26"/>
                <w:szCs w:val="26"/>
              </w:rPr>
              <w:br/>
              <w:t>Одеяла и подушки?</w:t>
            </w:r>
            <w:r w:rsidRPr="002D299D">
              <w:rPr>
                <w:rFonts w:ascii="Times New Roman" w:hAnsi="Times New Roman" w:cs="Times New Roman"/>
                <w:sz w:val="26"/>
                <w:szCs w:val="26"/>
              </w:rPr>
              <w:br/>
              <w:t>Раскладушки и кроватки?</w:t>
            </w:r>
            <w:r w:rsidRPr="002D299D">
              <w:rPr>
                <w:rFonts w:ascii="Times New Roman" w:hAnsi="Times New Roman" w:cs="Times New Roman"/>
                <w:sz w:val="26"/>
                <w:szCs w:val="26"/>
              </w:rPr>
              <w:br/>
              <w:t>Мармеладки, шоколадки?</w:t>
            </w:r>
            <w:r w:rsidRPr="002D299D">
              <w:rPr>
                <w:rFonts w:ascii="Times New Roman" w:hAnsi="Times New Roman" w:cs="Times New Roman"/>
                <w:sz w:val="26"/>
                <w:szCs w:val="26"/>
              </w:rPr>
              <w:br/>
              <w:t>Шарики стеклянные?</w:t>
            </w:r>
            <w:r w:rsidRPr="002D299D">
              <w:rPr>
                <w:rFonts w:ascii="Times New Roman" w:hAnsi="Times New Roman" w:cs="Times New Roman"/>
                <w:sz w:val="26"/>
                <w:szCs w:val="26"/>
              </w:rPr>
              <w:br/>
              <w:t>Стулья деревянные?</w:t>
            </w:r>
            <w:r w:rsidRPr="002D299D">
              <w:rPr>
                <w:rFonts w:ascii="Times New Roman" w:hAnsi="Times New Roman" w:cs="Times New Roman"/>
                <w:sz w:val="26"/>
                <w:szCs w:val="26"/>
              </w:rPr>
              <w:br/>
              <w:t>Плюшевые мишки?</w:t>
            </w:r>
            <w:r w:rsidRPr="002D299D">
              <w:rPr>
                <w:rFonts w:ascii="Times New Roman" w:hAnsi="Times New Roman" w:cs="Times New Roman"/>
                <w:sz w:val="26"/>
                <w:szCs w:val="26"/>
              </w:rPr>
              <w:br/>
              <w:t>Буквари и книжки?</w:t>
            </w:r>
            <w:r w:rsidRPr="002D299D">
              <w:rPr>
                <w:rFonts w:ascii="Times New Roman" w:hAnsi="Times New Roman" w:cs="Times New Roman"/>
                <w:sz w:val="26"/>
                <w:szCs w:val="26"/>
              </w:rPr>
              <w:br/>
              <w:t>Бусы разноцветные?</w:t>
            </w:r>
            <w:r w:rsidRPr="002D299D">
              <w:rPr>
                <w:rFonts w:ascii="Times New Roman" w:hAnsi="Times New Roman" w:cs="Times New Roman"/>
                <w:sz w:val="26"/>
                <w:szCs w:val="26"/>
              </w:rPr>
              <w:br/>
              <w:t>А гирлянды светлые?</w:t>
            </w:r>
            <w:r w:rsidRPr="002D299D">
              <w:rPr>
                <w:rFonts w:ascii="Times New Roman" w:hAnsi="Times New Roman" w:cs="Times New Roman"/>
                <w:sz w:val="26"/>
                <w:szCs w:val="26"/>
              </w:rPr>
              <w:br/>
              <w:t>Снег из ваты белой?</w:t>
            </w:r>
            <w:r w:rsidRPr="002D299D">
              <w:rPr>
                <w:rFonts w:ascii="Times New Roman" w:hAnsi="Times New Roman" w:cs="Times New Roman"/>
                <w:sz w:val="26"/>
                <w:szCs w:val="26"/>
              </w:rPr>
              <w:br/>
              <w:t>Ранцы и портфели?</w:t>
            </w:r>
            <w:r w:rsidRPr="002D299D">
              <w:rPr>
                <w:rFonts w:ascii="Times New Roman" w:hAnsi="Times New Roman" w:cs="Times New Roman"/>
                <w:sz w:val="26"/>
                <w:szCs w:val="26"/>
              </w:rPr>
              <w:br/>
              <w:t>Туфли и сапожки?</w:t>
            </w:r>
            <w:r w:rsidRPr="002D299D">
              <w:rPr>
                <w:rFonts w:ascii="Times New Roman" w:hAnsi="Times New Roman" w:cs="Times New Roman"/>
                <w:sz w:val="26"/>
                <w:szCs w:val="26"/>
              </w:rPr>
              <w:br/>
              <w:t>Чашки, вики, ложки?</w:t>
            </w:r>
            <w:r w:rsidRPr="002D299D">
              <w:rPr>
                <w:rFonts w:ascii="Times New Roman" w:hAnsi="Times New Roman" w:cs="Times New Roman"/>
                <w:sz w:val="26"/>
                <w:szCs w:val="26"/>
              </w:rPr>
              <w:br/>
              <w:t>Конфеты блестящие?</w:t>
            </w:r>
            <w:r w:rsidRPr="002D299D">
              <w:rPr>
                <w:rFonts w:ascii="Times New Roman" w:hAnsi="Times New Roman" w:cs="Times New Roman"/>
                <w:sz w:val="26"/>
                <w:szCs w:val="26"/>
              </w:rPr>
              <w:br/>
              <w:t>Тигры настоящие?</w:t>
            </w:r>
            <w:r w:rsidRPr="002D299D">
              <w:rPr>
                <w:rFonts w:ascii="Times New Roman" w:hAnsi="Times New Roman" w:cs="Times New Roman"/>
                <w:sz w:val="26"/>
                <w:szCs w:val="26"/>
              </w:rPr>
              <w:br/>
              <w:t>Шишки золотистые?</w:t>
            </w:r>
            <w:r w:rsidRPr="002D299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D29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Елочки лучистые?</w:t>
            </w:r>
            <w:r w:rsidRPr="002D299D">
              <w:rPr>
                <w:rFonts w:ascii="Times New Roman" w:hAnsi="Times New Roman" w:cs="Times New Roman"/>
                <w:sz w:val="26"/>
                <w:szCs w:val="26"/>
              </w:rPr>
              <w:br/>
              <w:t>Там сияет как всегда</w:t>
            </w:r>
            <w:r w:rsidRPr="002D299D">
              <w:rPr>
                <w:rFonts w:ascii="Times New Roman" w:hAnsi="Times New Roman" w:cs="Times New Roman"/>
                <w:sz w:val="26"/>
                <w:szCs w:val="26"/>
              </w:rPr>
              <w:br/>
              <w:t>Очень яркая, большая</w:t>
            </w:r>
            <w:r w:rsidRPr="002D299D">
              <w:rPr>
                <w:rFonts w:ascii="Times New Roman" w:hAnsi="Times New Roman" w:cs="Times New Roman"/>
                <w:sz w:val="26"/>
                <w:szCs w:val="26"/>
              </w:rPr>
              <w:br/>
              <w:t>Пятикрылая …(звезда)</w:t>
            </w:r>
          </w:p>
          <w:p w:rsidR="006F1D34" w:rsidRPr="009666F7" w:rsidRDefault="00BA40B1" w:rsidP="009666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29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  <w:r w:rsidR="00BF468A" w:rsidRPr="002D29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Составление рассказа </w:t>
            </w:r>
            <w:r w:rsidR="00BC69DC" w:rsidRPr="002D29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 схеме-плану </w:t>
            </w:r>
            <w:r w:rsidR="00BF468A" w:rsidRPr="002D29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«Как дети встр</w:t>
            </w:r>
            <w:r w:rsidR="00BC69DC" w:rsidRPr="002D29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ечали Новый год в детском саду».</w:t>
            </w:r>
          </w:p>
          <w:p w:rsidR="00BF468A" w:rsidRPr="002D299D" w:rsidRDefault="00BC69DC" w:rsidP="007C69D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Беседа по картинкам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Как вы думаете, какой приближается праздник?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Почему вы так решили?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Как ребята готовились </w:t>
            </w:r>
            <w:r w:rsidR="00BC69DC"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Новому году? (наряжали ёлку, учили песни, стихи, танцы, хороводы)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Посмотрите внимательно и назовите, какие елочные украшения повесили дети на ёлочку?</w:t>
            </w:r>
            <w:r w:rsidR="00BC69DC"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Какая стала ёлочка?</w:t>
            </w:r>
          </w:p>
          <w:p w:rsidR="008632FD" w:rsidRPr="002D299D" w:rsidRDefault="008632FD" w:rsidP="007C69D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Что надели дети на праздник?</w:t>
            </w:r>
          </w:p>
          <w:p w:rsidR="008632FD" w:rsidRPr="002D299D" w:rsidRDefault="008632FD" w:rsidP="007C69D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Кто пришел к детям на праздник?</w:t>
            </w:r>
          </w:p>
          <w:p w:rsidR="008632FD" w:rsidRPr="002D299D" w:rsidRDefault="00BC69DC" w:rsidP="007C69D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-Что делали дети на празднике?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Какой сюрприз ждал их в конце праздника?</w:t>
            </w:r>
          </w:p>
          <w:p w:rsidR="00BC69DC" w:rsidRPr="002D299D" w:rsidRDefault="00BC69DC" w:rsidP="007C69D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42194" w:rsidRPr="002D299D" w:rsidRDefault="00BA40B1" w:rsidP="007C69DD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</w:t>
            </w:r>
            <w:r w:rsidR="00742194" w:rsidRPr="002D2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hyperlink r:id="rId7" w:tgtFrame="_blank" w:tooltip="физкультминутки" w:history="1">
              <w:r w:rsidR="00742194" w:rsidRPr="002D299D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Физкультминутка</w:t>
              </w:r>
            </w:hyperlink>
            <w:r w:rsidR="00742194" w:rsidRPr="002D2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«Елочка»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Ждут красавицу колючую           </w:t>
            </w:r>
            <w:r w:rsidR="00BC69DC"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C69DC"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2D299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«Рисуют» руками елочку.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каждом доме в декабре.            </w:t>
            </w:r>
            <w:r w:rsidR="00BC69DC"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2D299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Делают ладошками «дом».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ветвях зажгут фонарики,                 </w:t>
            </w:r>
            <w:r w:rsidR="00BC69DC"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D299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Показывают «фонарики».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Искры брызнут в серебре.            </w:t>
            </w:r>
            <w:r w:rsidR="00BC69DC"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2D299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Руки над головой, пальцы оттопырены.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Сразу станет в доме празднично, </w:t>
            </w:r>
            <w:r w:rsidR="00BC69DC"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2D299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Берутся за руки и становятся в хоровод.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Закружится хоровод.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Дед Мороз спешит с подарками,  </w:t>
            </w:r>
            <w:r w:rsidR="00BC69DC"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2D299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Идут по кругу с воображаемым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Наступает Новый год.                           </w:t>
            </w:r>
            <w:r w:rsidR="00BC69DC"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D299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мешком за плечами.</w:t>
            </w:r>
          </w:p>
          <w:p w:rsidR="00742194" w:rsidRPr="002D299D" w:rsidRDefault="00BF468A" w:rsidP="007C69DD">
            <w:pPr>
              <w:pStyle w:val="a3"/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 xml:space="preserve"> </w:t>
            </w:r>
            <w:r w:rsidR="00BA40B1" w:rsidRPr="002D299D">
              <w:rPr>
                <w:sz w:val="26"/>
                <w:szCs w:val="26"/>
              </w:rPr>
              <w:t>8.</w:t>
            </w:r>
            <w:r w:rsidRPr="002D299D">
              <w:rPr>
                <w:b/>
                <w:sz w:val="26"/>
                <w:szCs w:val="26"/>
              </w:rPr>
              <w:t xml:space="preserve">Ребята, </w:t>
            </w:r>
            <w:r w:rsidR="008632FD" w:rsidRPr="002D299D">
              <w:rPr>
                <w:b/>
                <w:sz w:val="26"/>
                <w:szCs w:val="26"/>
              </w:rPr>
              <w:t>еще раз</w:t>
            </w:r>
            <w:r w:rsidR="00BC69DC" w:rsidRPr="002D299D">
              <w:rPr>
                <w:b/>
                <w:sz w:val="26"/>
                <w:szCs w:val="26"/>
              </w:rPr>
              <w:t xml:space="preserve"> </w:t>
            </w:r>
            <w:r w:rsidR="00742194" w:rsidRPr="002D299D">
              <w:rPr>
                <w:b/>
                <w:sz w:val="26"/>
                <w:szCs w:val="26"/>
              </w:rPr>
              <w:t xml:space="preserve">посмотрите на картинки и составьте по ним рассказ. </w:t>
            </w:r>
          </w:p>
          <w:p w:rsidR="00742194" w:rsidRPr="002D299D" w:rsidRDefault="00742194" w:rsidP="007C69DD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D299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Скоро Новый год. В детский сад привезли ёлочку. На ёлочку повесили шарики, фонарики, бусы и гирлянды. Стала ёлочка красивой и нарядной. Дети надели </w:t>
            </w:r>
            <w:r w:rsidR="00BC69DC" w:rsidRPr="002D299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карнавальные костюмы и </w:t>
            </w:r>
            <w:r w:rsidRPr="002D299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маски.  Саша надел маску зайчика, Ваня – медведя, Вика – лисичку, Коля – маску волка. На праздник дети позвали Деда Мороза и Снегурочку. Для Деда Мороза и Снегурочки дети пели песни,читали стихи, водили хороводы. Дед Мороз раздал детям подарки. Саше подарил грузовик, Ване – самолёт, Вике –куклу, Коле –лошадку. Дети были рады подаркам.</w:t>
            </w:r>
          </w:p>
          <w:p w:rsidR="00742194" w:rsidRPr="002D299D" w:rsidRDefault="00BA40B1" w:rsidP="007C69DD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9.</w:t>
            </w:r>
            <w:r w:rsidR="00BC69DC" w:rsidRPr="002D2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Пальчиковая гимнастика «</w:t>
            </w:r>
            <w:r w:rsidR="002D2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ёлке» (</w:t>
            </w:r>
            <w:r w:rsidR="00742194" w:rsidRPr="002D2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развитие тонкой и мелкой моторики)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на елке веселились,                           </w:t>
            </w:r>
            <w:r w:rsidRPr="002D299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Ритмичные хлопки в ладоши.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плясали, и резвились,                          </w:t>
            </w:r>
            <w:r w:rsidRPr="002D299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Ритмичные удары кулачками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добрый Дед Мороз                     </w:t>
            </w:r>
            <w:r w:rsidRPr="002D299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«Шагают» по столу средним и указательным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Нам подарки преподнес.                            </w:t>
            </w:r>
            <w:r w:rsidRPr="002D299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пальцами обеих рук.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 большущие пакеты,                             </w:t>
            </w:r>
            <w:r w:rsidRPr="002D299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«Рисуют» руками большой круг.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них же — вкусные предметы:                 </w:t>
            </w:r>
            <w:r w:rsidRPr="002D299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Ритмичные хлопки в ладоши.</w:t>
            </w:r>
          </w:p>
          <w:p w:rsidR="002D299D" w:rsidRDefault="00742194" w:rsidP="007C69DD">
            <w:pPr>
              <w:shd w:val="clear" w:color="auto" w:fill="FFFFFF"/>
              <w:spacing w:after="0" w:line="240" w:lineRule="atLeast"/>
              <w:ind w:right="-15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</w:t>
            </w:r>
            <w:r w:rsid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в бумажках синих,       </w:t>
            </w: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D299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Загиба</w:t>
            </w:r>
            <w:r w:rsidR="002D299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ют пальчики на руках, начиная с</w:t>
            </w:r>
          </w:p>
          <w:p w:rsidR="00742194" w:rsidRPr="002D299D" w:rsidRDefault="002D299D" w:rsidP="007C69DD">
            <w:pPr>
              <w:shd w:val="clear" w:color="auto" w:fill="FFFFFF"/>
              <w:spacing w:after="0" w:line="240" w:lineRule="atLeast"/>
              <w:ind w:right="-1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</w:t>
            </w:r>
            <w:r w:rsidR="00742194" w:rsidRPr="002D299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больших                       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Орешки рядом с ними,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Груша, яблоко, один</w:t>
            </w:r>
          </w:p>
          <w:p w:rsidR="00742194" w:rsidRPr="002D299D" w:rsidRDefault="00742194" w:rsidP="007C69D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Золотистый мандарин.</w:t>
            </w:r>
          </w:p>
          <w:p w:rsidR="006F1D34" w:rsidRPr="002D299D" w:rsidRDefault="006F1D34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b/>
                <w:sz w:val="26"/>
                <w:szCs w:val="26"/>
              </w:rPr>
            </w:pPr>
          </w:p>
          <w:p w:rsidR="008A70AD" w:rsidRDefault="008A70AD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b/>
                <w:sz w:val="26"/>
                <w:szCs w:val="26"/>
              </w:rPr>
            </w:pP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b/>
                <w:sz w:val="26"/>
                <w:szCs w:val="26"/>
              </w:rPr>
            </w:pPr>
            <w:r w:rsidRPr="002D299D">
              <w:rPr>
                <w:b/>
                <w:sz w:val="26"/>
                <w:szCs w:val="26"/>
              </w:rPr>
              <w:t>10. А сейчас проверю вас, что вы знаете о празднике Новый год. Игра "Добавлялки"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Кто подарки нам принёс?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Ну конечно…(Дед Мороз)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 Возле ёлки в Новый год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Дети водят ... (хоровод)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 Очень звонкие игрушки -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Новогодние ...(хлопушки)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 Мы берём картон и краски -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К карнавалу будут... (маски)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 Сшит костюм цыганский Вале,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Чтоб блеснуть на ....(карнавале)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 Если стужа на дворе,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Все деревья в серебре,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Огнями елочка цветет,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Значит скоро ... (Новый год).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Всегда и в любую погоду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Мы рады ... (Новому году).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 Бородой седой зарос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Старый, добрый ...(Дед Мороз)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 Смотри: он весел и ярок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И что-то несет нам в ... (подарок).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 Собирайтесь в хоровод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И встречайте ... (Новый год).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 Ведь подарки нам принес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Наш веселый ... (Дед Мороз).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 Наш веселый Дед Мороз!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У него красный ... (нос),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 Шуба длинная, до пят.</w:t>
            </w:r>
          </w:p>
          <w:p w:rsidR="00BA40B1" w:rsidRPr="002D299D" w:rsidRDefault="00BA40B1" w:rsidP="007C69DD">
            <w:pPr>
              <w:pStyle w:val="a3"/>
              <w:shd w:val="clear" w:color="auto" w:fill="F9FAFA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D299D">
              <w:rPr>
                <w:sz w:val="26"/>
                <w:szCs w:val="26"/>
              </w:rPr>
              <w:t>Веселит он всех ... (ребят).</w:t>
            </w:r>
          </w:p>
          <w:p w:rsidR="00D4049D" w:rsidRDefault="00742194" w:rsidP="007C69DD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8A70AD" w:rsidRDefault="00742194" w:rsidP="007C69DD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 занятия</w:t>
            </w:r>
            <w:r w:rsidR="006F1D34"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42194" w:rsidRPr="002D299D" w:rsidRDefault="006F1D34" w:rsidP="0095129B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42194" w:rsidRPr="002D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9512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каком празднике мы говорили сегодня с вами? </w:t>
            </w:r>
          </w:p>
        </w:tc>
        <w:tc>
          <w:tcPr>
            <w:tcW w:w="97" w:type="dxa"/>
            <w:shd w:val="clear" w:color="auto" w:fill="FFFFFF"/>
            <w:vAlign w:val="center"/>
            <w:hideMark/>
          </w:tcPr>
          <w:p w:rsidR="00742194" w:rsidRPr="007C69DD" w:rsidRDefault="00742194" w:rsidP="00333A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A50C3" w:rsidRPr="007C69DD" w:rsidTr="007C69DD">
        <w:trPr>
          <w:trHeight w:val="14724"/>
          <w:tblCellSpacing w:w="15" w:type="dxa"/>
        </w:trPr>
        <w:tc>
          <w:tcPr>
            <w:tcW w:w="10303" w:type="dxa"/>
            <w:shd w:val="clear" w:color="auto" w:fill="FFFFFF"/>
            <w:vAlign w:val="center"/>
          </w:tcPr>
          <w:p w:rsidR="007C69DD" w:rsidRDefault="007C69DD" w:rsidP="00D4049D">
            <w:pPr>
              <w:pStyle w:val="a3"/>
              <w:shd w:val="clear" w:color="auto" w:fill="FFFFFF"/>
              <w:rPr>
                <w:b/>
              </w:rPr>
            </w:pPr>
            <w:r>
              <w:rPr>
                <w:b/>
                <w:bCs/>
              </w:rPr>
              <w:lastRenderedPageBreak/>
              <w:t>Рассказ «Как дети встречали Новый год в детском саду» (план-схема</w:t>
            </w:r>
            <w:r w:rsidRPr="007C69DD">
              <w:rPr>
                <w:b/>
                <w:bCs/>
              </w:rPr>
              <w:t xml:space="preserve"> рассказа).</w:t>
            </w:r>
            <w:r w:rsidRPr="007C69DD">
              <w:rPr>
                <w:b/>
              </w:rPr>
              <w:t xml:space="preserve"> </w:t>
            </w:r>
          </w:p>
          <w:p w:rsidR="00D4049D" w:rsidRPr="007C69DD" w:rsidRDefault="00D4049D" w:rsidP="00D4049D">
            <w:pPr>
              <w:pStyle w:val="a3"/>
              <w:shd w:val="clear" w:color="auto" w:fill="FFFFFF"/>
              <w:ind w:left="435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494E7EB" wp14:editId="1F920163">
                  <wp:extent cx="2657475" cy="1704975"/>
                  <wp:effectExtent l="0" t="0" r="9525" b="9525"/>
                  <wp:docPr id="341" name="Рисунок 341" descr="https://ds03.infourok.ru/uploads/ex/0e52/00009709-c9a179ea/hello_html_m6bcc75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ds03.infourok.ru/uploads/ex/0e52/00009709-c9a179ea/hello_html_m6bcc753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7" t="7145" r="8746" b="7924"/>
                          <a:stretch/>
                        </pic:blipFill>
                        <pic:spPr bwMode="auto">
                          <a:xfrm>
                            <a:off x="0" y="0"/>
                            <a:ext cx="2813767" cy="180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9DD" w:rsidRPr="007C69DD" w:rsidRDefault="007C69DD" w:rsidP="007C69DD">
            <w:pPr>
              <w:jc w:val="center"/>
              <w:rPr>
                <w:sz w:val="24"/>
                <w:szCs w:val="24"/>
              </w:rPr>
            </w:pPr>
            <w:r w:rsidRPr="007C69DD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030D72" wp14:editId="3E278ABB">
                  <wp:simplePos x="0" y="0"/>
                  <wp:positionH relativeFrom="column">
                    <wp:posOffset>-896620</wp:posOffset>
                  </wp:positionH>
                  <wp:positionV relativeFrom="paragraph">
                    <wp:posOffset>224155</wp:posOffset>
                  </wp:positionV>
                  <wp:extent cx="2090420" cy="875665"/>
                  <wp:effectExtent l="0" t="0" r="5080" b="635"/>
                  <wp:wrapSquare wrapText="bothSides"/>
                  <wp:docPr id="7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l="1628" t="27310" r="42674" b="57181"/>
                          <a:stretch/>
                        </pic:blipFill>
                        <pic:spPr bwMode="auto">
                          <a:xfrm>
                            <a:off x="0" y="0"/>
                            <a:ext cx="209042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9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7363FA" wp14:editId="2ECF5A78">
                  <wp:extent cx="819150" cy="950799"/>
                  <wp:effectExtent l="0" t="0" r="0" b="1905"/>
                  <wp:docPr id="18" name="Рисунок 205" descr="C:\Users\777\AppData\Local\Temp\FineReader10\media\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" descr="C:\Users\777\AppData\Local\Temp\FineReader10\media\image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r="56444" b="12930"/>
                          <a:stretch/>
                        </pic:blipFill>
                        <pic:spPr bwMode="auto">
                          <a:xfrm>
                            <a:off x="0" y="0"/>
                            <a:ext cx="867649" cy="100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9DD" w:rsidRPr="007C69DD" w:rsidRDefault="007C69DD" w:rsidP="007C69DD">
            <w:pPr>
              <w:jc w:val="center"/>
              <w:rPr>
                <w:sz w:val="24"/>
                <w:szCs w:val="24"/>
              </w:rPr>
            </w:pPr>
          </w:p>
          <w:p w:rsidR="007C69DD" w:rsidRPr="007C69DD" w:rsidRDefault="007C69DD" w:rsidP="007C69DD">
            <w:pPr>
              <w:ind w:left="109" w:hanging="1102"/>
              <w:rPr>
                <w:noProof/>
                <w:sz w:val="24"/>
                <w:szCs w:val="24"/>
                <w:lang w:eastAsia="ru-RU"/>
              </w:rPr>
            </w:pPr>
            <w:r w:rsidRPr="007C69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9ED2FA8" wp14:editId="1B4A40C3">
                  <wp:simplePos x="0" y="0"/>
                  <wp:positionH relativeFrom="column">
                    <wp:posOffset>1094740</wp:posOffset>
                  </wp:positionH>
                  <wp:positionV relativeFrom="paragraph">
                    <wp:posOffset>1069340</wp:posOffset>
                  </wp:positionV>
                  <wp:extent cx="896620" cy="1007745"/>
                  <wp:effectExtent l="0" t="0" r="0" b="1905"/>
                  <wp:wrapSquare wrapText="bothSides"/>
                  <wp:docPr id="28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l="65121" t="77056" r="19181" b="2597"/>
                          <a:stretch/>
                        </pic:blipFill>
                        <pic:spPr bwMode="auto">
                          <a:xfrm>
                            <a:off x="0" y="0"/>
                            <a:ext cx="89662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9DD">
              <w:rPr>
                <w:sz w:val="24"/>
                <w:szCs w:val="24"/>
              </w:rPr>
              <w:t xml:space="preserve">            </w:t>
            </w:r>
            <w:r w:rsidRPr="007C69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</w:t>
            </w:r>
            <w:r w:rsidRPr="007C69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A32EB8" wp14:editId="3143ECF6">
                  <wp:extent cx="663501" cy="956548"/>
                  <wp:effectExtent l="0" t="0" r="3810" b="0"/>
                  <wp:docPr id="19" name="Рисунок 205" descr="C:\Users\777\AppData\Local\Temp\FineReader10\media\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" descr="C:\Users\777\AppData\Local\Temp\FineReader10\media\image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r="56444" b="12930"/>
                          <a:stretch/>
                        </pic:blipFill>
                        <pic:spPr bwMode="auto">
                          <a:xfrm flipH="1">
                            <a:off x="0" y="0"/>
                            <a:ext cx="675715" cy="97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C69DD">
              <w:rPr>
                <w:noProof/>
                <w:sz w:val="24"/>
                <w:szCs w:val="24"/>
                <w:lang w:eastAsia="ru-RU"/>
              </w:rPr>
              <w:t xml:space="preserve">         </w:t>
            </w:r>
            <w:r w:rsidRPr="007C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E661FA" wp14:editId="424967AC">
                  <wp:extent cx="469732" cy="663888"/>
                  <wp:effectExtent l="0" t="0" r="6985" b="3175"/>
                  <wp:docPr id="20" name="Рисунок 20" descr="http://www.dvaporosenka.ru/images/prazdniki-raskraski/novogodnie-igrushki/novogodnie-igrushki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vaporosenka.ru/images/prazdniki-raskraski/novogodnie-igrushki/novogodnie-igrushki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275" cy="690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9DD">
              <w:rPr>
                <w:noProof/>
                <w:sz w:val="24"/>
                <w:szCs w:val="24"/>
                <w:lang w:eastAsia="ru-RU"/>
              </w:rPr>
              <w:t xml:space="preserve">        </w:t>
            </w:r>
            <w:r w:rsidRPr="007C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1AFFA3" wp14:editId="47CDD500">
                  <wp:extent cx="758896" cy="734573"/>
                  <wp:effectExtent l="0" t="0" r="3175" b="889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9843" t="49674" r="62477" b="39837"/>
                          <a:stretch/>
                        </pic:blipFill>
                        <pic:spPr bwMode="auto">
                          <a:xfrm>
                            <a:off x="0" y="0"/>
                            <a:ext cx="767340" cy="74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C69DD">
              <w:rPr>
                <w:noProof/>
                <w:sz w:val="24"/>
                <w:szCs w:val="24"/>
                <w:lang w:eastAsia="ru-RU"/>
              </w:rPr>
              <w:t xml:space="preserve">    </w:t>
            </w:r>
            <w:r w:rsidRPr="007C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713119" wp14:editId="17756C98">
                  <wp:extent cx="850764" cy="560398"/>
                  <wp:effectExtent l="0" t="0" r="6985" b="0"/>
                  <wp:docPr id="25" name="Рисунок 25" descr="http://detskie-raskraski.ru/sites/default/files/detskie-raskraski-busi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kie-raskraski.ru/sites/default/files/detskie-raskraski-bus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902" cy="576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9DD">
              <w:rPr>
                <w:noProof/>
                <w:sz w:val="24"/>
                <w:szCs w:val="24"/>
                <w:lang w:eastAsia="ru-RU"/>
              </w:rPr>
              <w:t xml:space="preserve">     </w:t>
            </w:r>
            <w:r w:rsidRPr="007C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D3B4E6" wp14:editId="6ACF9F70">
                  <wp:extent cx="828040" cy="672762"/>
                  <wp:effectExtent l="0" t="0" r="0" b="0"/>
                  <wp:docPr id="26" name="Рисунок 26" descr="http://reynaudo.win/wp-content/uploads/2018/07/light-bulb-coloring-page-printable-pages-lights-templates-christmas-colouring-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ynaudo.win/wp-content/uploads/2018/07/light-bulb-coloring-page-printable-pages-lights-templates-christmas-colouring-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17" cy="696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9DD">
              <w:rPr>
                <w:noProof/>
                <w:sz w:val="24"/>
                <w:szCs w:val="24"/>
                <w:lang w:eastAsia="ru-RU"/>
              </w:rPr>
              <w:t xml:space="preserve">     </w:t>
            </w:r>
            <w:r w:rsidRPr="007C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247B42" wp14:editId="2499584A">
                  <wp:extent cx="812267" cy="959248"/>
                  <wp:effectExtent l="0" t="0" r="6985" b="0"/>
                  <wp:docPr id="27" name="Рисунок 27" descr="https://year2019.su/wp-content/uploads/2016/07/stengazeta-na-novyj-god-2017-svoimi-rukami-shablony-elk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ear2019.su/wp-content/uploads/2016/07/stengazeta-na-novyj-god-2017-svoimi-rukami-shablony-elk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13" cy="99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9DD" w:rsidRPr="007C69DD" w:rsidRDefault="007C69DD" w:rsidP="007C69DD">
            <w:pPr>
              <w:rPr>
                <w:sz w:val="24"/>
                <w:szCs w:val="24"/>
              </w:rPr>
            </w:pPr>
            <w:r w:rsidRPr="007C69DD">
              <w:rPr>
                <w:noProof/>
                <w:sz w:val="24"/>
                <w:szCs w:val="24"/>
                <w:lang w:eastAsia="ru-RU"/>
              </w:rPr>
              <w:t xml:space="preserve">                         </w:t>
            </w:r>
            <w:r w:rsidRPr="007C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DCC309" wp14:editId="1532F3EF">
                  <wp:extent cx="1052172" cy="986296"/>
                  <wp:effectExtent l="0" t="0" r="0" b="4445"/>
                  <wp:docPr id="29" name="Рисунок 29" descr="http://www.stavrosha.ru/media/images/image_item/karnaval-raskras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avrosha.ru/media/images/image_item/karnaval-raskras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05" cy="102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9DD">
              <w:rPr>
                <w:noProof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C69DD" w:rsidRPr="007C69DD" w:rsidRDefault="007C69DD" w:rsidP="007C69DD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7C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C4CC1F" wp14:editId="3ED7B939">
                  <wp:extent cx="769272" cy="1017270"/>
                  <wp:effectExtent l="0" t="0" r="0" b="0"/>
                  <wp:docPr id="2029" name="Рисунок 28" descr="http://bom-bom.ru/wp-content/uploads/2013/10/6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om-bom.ru/wp-content/uploads/2013/10/6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2513" cy="1061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E99220" wp14:editId="3F97CE56">
                  <wp:extent cx="567690" cy="770915"/>
                  <wp:effectExtent l="0" t="0" r="3810" b="0"/>
                  <wp:docPr id="2030" name="Рисунок 2030" descr="https://hdeaster.com/wp-content/uploads/pictures/easter%20bunny%20mask%20printable%20;%20white-easter-bunny-ma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hdeaster.com/wp-content/uploads/pictures/easter%20bunny%20mask%20printable%20;%20white-easter-bunny-ma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79" cy="843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9DD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7C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D384B2" wp14:editId="76967721">
                  <wp:extent cx="784225" cy="1117166"/>
                  <wp:effectExtent l="0" t="0" r="0" b="6985"/>
                  <wp:docPr id="2031" name="Рисунок 25" descr="http://blackpic.ru/wp-content/uploads/2014/03/rasskraski-dlya-detej-3-4-let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lackpic.ru/wp-content/uploads/2014/03/rasskraski-dlya-detej-3-4-let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17" cy="1169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9DD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7C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651E5C" wp14:editId="134A5C28">
                  <wp:extent cx="666750" cy="757317"/>
                  <wp:effectExtent l="0" t="0" r="0" b="5080"/>
                  <wp:docPr id="2032" name="Рисунок 2032" descr="http://new-year-party.ru/wp-content/uploads/novogodnie-maski083-768x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ew-year-party.ru/wp-content/uploads/novogodnie-maski083-768x99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36" b="6699"/>
                          <a:stretch/>
                        </pic:blipFill>
                        <pic:spPr bwMode="auto">
                          <a:xfrm>
                            <a:off x="0" y="0"/>
                            <a:ext cx="726563" cy="82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C69DD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7C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BE2EDE" wp14:editId="6918C74C">
                  <wp:extent cx="534042" cy="1018397"/>
                  <wp:effectExtent l="0" t="0" r="0" b="0"/>
                  <wp:docPr id="261" name="Рисунок 10" descr="Раскраски с куклами девочками - в сандал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краски с куклами девочками - в сандалях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/>
                          <a:srcRect l="16001" r="16469"/>
                          <a:stretch/>
                        </pic:blipFill>
                        <pic:spPr bwMode="auto">
                          <a:xfrm>
                            <a:off x="0" y="0"/>
                            <a:ext cx="570962" cy="108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C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A2A7D7" wp14:editId="590DDF43">
                  <wp:extent cx="1028700" cy="739775"/>
                  <wp:effectExtent l="0" t="0" r="0" b="3175"/>
                  <wp:docPr id="262" name="Рисунок 262" descr="https://i.pinimg.com/736x/9e/9e/32/9e9e321390db11f23256b72a36a5334f--printable-masks-free-prin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736x/9e/9e/32/9e9e321390db11f23256b72a36a5334f--printable-masks-free-prin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297" cy="790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3AE66F" wp14:editId="62A6E2AD">
                  <wp:extent cx="784225" cy="1045636"/>
                  <wp:effectExtent l="0" t="0" r="0" b="2540"/>
                  <wp:docPr id="263" name="Рисунок 40" descr="http://raskraski.lesyadraw.ru/wp-content/uploads/2013/08/raskraska_dlya_detey_devochki_i_malchiki1-150x2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raskraski.lesyadraw.ru/wp-content/uploads/2013/08/raskraska_dlya_detey_devochki_i_malchiki1-150x2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917" cy="1090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9DD">
              <w:rPr>
                <w:noProof/>
                <w:sz w:val="24"/>
                <w:szCs w:val="24"/>
                <w:lang w:eastAsia="ru-RU"/>
              </w:rPr>
              <w:t xml:space="preserve">   </w:t>
            </w:r>
            <w:r w:rsidRPr="007C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52E316" wp14:editId="01DE8D7A">
                  <wp:extent cx="612959" cy="738505"/>
                  <wp:effectExtent l="0" t="0" r="0" b="4445"/>
                  <wp:docPr id="265" name="Рисунок 265" descr="http://rukadelkino.ru/uploads/posts/2016-02/1456656565_2-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ukadelkino.ru/uploads/posts/2016-02/1456656565_2-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2886" cy="810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9DD">
              <w:rPr>
                <w:noProof/>
                <w:sz w:val="24"/>
                <w:szCs w:val="24"/>
                <w:lang w:eastAsia="ru-RU"/>
              </w:rPr>
              <w:t xml:space="preserve">   </w:t>
            </w:r>
          </w:p>
          <w:p w:rsidR="007C69DD" w:rsidRPr="007C69DD" w:rsidRDefault="007C69DD" w:rsidP="007C69DD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7C69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1E62390" wp14:editId="04EF2588">
                  <wp:simplePos x="0" y="0"/>
                  <wp:positionH relativeFrom="column">
                    <wp:posOffset>2124710</wp:posOffset>
                  </wp:positionH>
                  <wp:positionV relativeFrom="paragraph">
                    <wp:posOffset>57785</wp:posOffset>
                  </wp:positionV>
                  <wp:extent cx="1238250" cy="885825"/>
                  <wp:effectExtent l="0" t="0" r="0" b="9525"/>
                  <wp:wrapSquare wrapText="bothSides"/>
                  <wp:docPr id="2037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l="3532" t="69913" r="56071" b="1732"/>
                          <a:stretch/>
                        </pic:blipFill>
                        <pic:spPr bwMode="auto">
                          <a:xfrm>
                            <a:off x="0" y="0"/>
                            <a:ext cx="1238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9DD">
              <w:rPr>
                <w:noProof/>
                <w:sz w:val="24"/>
                <w:szCs w:val="24"/>
                <w:lang w:eastAsia="ru-RU"/>
              </w:rPr>
              <w:t xml:space="preserve">                              </w:t>
            </w:r>
            <w:r w:rsidRPr="007C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7F9132" wp14:editId="69F20D3E">
                  <wp:extent cx="715927" cy="845476"/>
                  <wp:effectExtent l="0" t="0" r="8255" b="0"/>
                  <wp:docPr id="2038" name="Рисунок 2038" descr="https://year2019.su/wp-content/uploads/2016/07/stengazeta-na-novyj-god-2017-svoimi-rukami-shablony-elk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ear2019.su/wp-content/uploads/2016/07/stengazeta-na-novyj-god-2017-svoimi-rukami-shablony-elk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282" cy="89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9DD" w:rsidRPr="007C69DD" w:rsidRDefault="007C69DD" w:rsidP="007C69DD">
            <w:pPr>
              <w:rPr>
                <w:sz w:val="24"/>
                <w:szCs w:val="24"/>
              </w:rPr>
            </w:pPr>
            <w:r w:rsidRPr="007C69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5F2FAD0" wp14:editId="558CB7A2">
                  <wp:simplePos x="0" y="0"/>
                  <wp:positionH relativeFrom="column">
                    <wp:posOffset>2098040</wp:posOffset>
                  </wp:positionH>
                  <wp:positionV relativeFrom="paragraph">
                    <wp:posOffset>293370</wp:posOffset>
                  </wp:positionV>
                  <wp:extent cx="2573020" cy="980440"/>
                  <wp:effectExtent l="0" t="0" r="0" b="0"/>
                  <wp:wrapSquare wrapText="bothSides"/>
                  <wp:docPr id="2040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l="13983" t="46239" r="10620" b="33330"/>
                          <a:stretch/>
                        </pic:blipFill>
                        <pic:spPr bwMode="auto">
                          <a:xfrm>
                            <a:off x="0" y="0"/>
                            <a:ext cx="257302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9D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26D92ED" wp14:editId="10AA561B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183515</wp:posOffset>
                  </wp:positionV>
                  <wp:extent cx="911860" cy="1098550"/>
                  <wp:effectExtent l="0" t="0" r="2540" b="6350"/>
                  <wp:wrapSquare wrapText="bothSides"/>
                  <wp:docPr id="2039" name="Рисунок 201" descr="imag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imag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109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69DD" w:rsidRPr="007C69DD" w:rsidRDefault="007C69DD" w:rsidP="007C69DD">
            <w:pPr>
              <w:jc w:val="center"/>
              <w:rPr>
                <w:sz w:val="24"/>
                <w:szCs w:val="24"/>
              </w:rPr>
            </w:pPr>
          </w:p>
          <w:p w:rsidR="007C69DD" w:rsidRPr="007C69DD" w:rsidRDefault="007C69DD" w:rsidP="007C69DD">
            <w:pPr>
              <w:jc w:val="center"/>
              <w:rPr>
                <w:sz w:val="24"/>
                <w:szCs w:val="24"/>
              </w:rPr>
            </w:pPr>
          </w:p>
          <w:p w:rsidR="007C69DD" w:rsidRPr="007C69DD" w:rsidRDefault="007C69DD" w:rsidP="007C69DD">
            <w:pPr>
              <w:ind w:left="-567"/>
              <w:jc w:val="center"/>
              <w:rPr>
                <w:sz w:val="24"/>
                <w:szCs w:val="24"/>
              </w:rPr>
            </w:pPr>
          </w:p>
          <w:p w:rsidR="007C69DD" w:rsidRPr="007C69DD" w:rsidRDefault="007C69DD" w:rsidP="007C69DD">
            <w:pPr>
              <w:rPr>
                <w:noProof/>
                <w:sz w:val="24"/>
                <w:szCs w:val="24"/>
                <w:lang w:eastAsia="ru-RU"/>
              </w:rPr>
            </w:pPr>
            <w:r w:rsidRPr="007C69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1B612A3" wp14:editId="70F5E655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180975</wp:posOffset>
                  </wp:positionV>
                  <wp:extent cx="692785" cy="1022350"/>
                  <wp:effectExtent l="0" t="0" r="0" b="6350"/>
                  <wp:wrapSquare wrapText="bothSides"/>
                  <wp:docPr id="271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l="4387" t="70712" r="78614" b="1864"/>
                          <a:stretch/>
                        </pic:blipFill>
                        <pic:spPr bwMode="auto">
                          <a:xfrm>
                            <a:off x="0" y="0"/>
                            <a:ext cx="692785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69DD" w:rsidRPr="007C69DD" w:rsidRDefault="007C69DD" w:rsidP="007C69DD">
            <w:pPr>
              <w:rPr>
                <w:noProof/>
                <w:sz w:val="24"/>
                <w:szCs w:val="24"/>
                <w:lang w:eastAsia="ru-RU"/>
              </w:rPr>
            </w:pPr>
            <w:r w:rsidRPr="007C69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492331B" wp14:editId="17BF5FC3">
                  <wp:simplePos x="0" y="0"/>
                  <wp:positionH relativeFrom="column">
                    <wp:posOffset>2755900</wp:posOffset>
                  </wp:positionH>
                  <wp:positionV relativeFrom="paragraph">
                    <wp:posOffset>17145</wp:posOffset>
                  </wp:positionV>
                  <wp:extent cx="1133475" cy="887095"/>
                  <wp:effectExtent l="0" t="0" r="9525" b="8255"/>
                  <wp:wrapSquare wrapText="bothSides"/>
                  <wp:docPr id="275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l="65121" t="77056" r="8389" b="2597"/>
                          <a:stretch/>
                        </pic:blipFill>
                        <pic:spPr bwMode="auto">
                          <a:xfrm>
                            <a:off x="0" y="0"/>
                            <a:ext cx="113347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69DD" w:rsidRPr="007C69DD" w:rsidRDefault="007C69DD" w:rsidP="007C69DD">
            <w:pPr>
              <w:rPr>
                <w:noProof/>
                <w:sz w:val="24"/>
                <w:szCs w:val="24"/>
                <w:lang w:eastAsia="ru-RU"/>
              </w:rPr>
            </w:pPr>
          </w:p>
          <w:p w:rsidR="007C69DD" w:rsidRPr="007C69DD" w:rsidRDefault="007C69DD" w:rsidP="007C69DD">
            <w:pPr>
              <w:rPr>
                <w:noProof/>
                <w:sz w:val="24"/>
                <w:szCs w:val="24"/>
                <w:lang w:eastAsia="ru-RU"/>
              </w:rPr>
            </w:pPr>
          </w:p>
          <w:p w:rsidR="007C69DD" w:rsidRPr="007C69DD" w:rsidRDefault="007C69DD" w:rsidP="007C69DD">
            <w:pPr>
              <w:ind w:right="-1351"/>
              <w:rPr>
                <w:noProof/>
                <w:sz w:val="24"/>
                <w:szCs w:val="24"/>
                <w:lang w:eastAsia="ru-RU"/>
              </w:rPr>
            </w:pPr>
          </w:p>
          <w:p w:rsidR="007C69DD" w:rsidRPr="007C69DD" w:rsidRDefault="007C69DD" w:rsidP="007C69DD">
            <w:pPr>
              <w:ind w:right="-1351"/>
              <w:rPr>
                <w:noProof/>
                <w:sz w:val="24"/>
                <w:szCs w:val="24"/>
                <w:lang w:eastAsia="ru-RU"/>
              </w:rPr>
            </w:pPr>
            <w:r w:rsidRPr="007C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C98439" wp14:editId="04E24405">
                  <wp:extent cx="703580" cy="930402"/>
                  <wp:effectExtent l="0" t="0" r="1270" b="3175"/>
                  <wp:docPr id="276" name="Рисунок 28" descr="http://bom-bom.ru/wp-content/uploads/2013/10/6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om-bom.ru/wp-content/uploads/2013/10/6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3918" cy="957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5827F7" wp14:editId="0C0218C2">
                  <wp:extent cx="802520" cy="761365"/>
                  <wp:effectExtent l="0" t="0" r="0" b="635"/>
                  <wp:docPr id="277" name="Рисунок 21" descr="Транспо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Трансп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72" cy="787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9DD">
              <w:rPr>
                <w:noProof/>
                <w:sz w:val="24"/>
                <w:szCs w:val="24"/>
                <w:lang w:eastAsia="ru-RU"/>
              </w:rPr>
              <w:t xml:space="preserve">   </w:t>
            </w:r>
            <w:r w:rsidRPr="007C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7C7EDA" wp14:editId="0E1B49C4">
                  <wp:extent cx="704850" cy="924747"/>
                  <wp:effectExtent l="0" t="0" r="0" b="8890"/>
                  <wp:docPr id="280" name="Рисунок 25" descr="http://blackpic.ru/wp-content/uploads/2014/03/rasskraski-dlya-detej-3-4-let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lackpic.ru/wp-content/uploads/2014/03/rasskraski-dlya-detej-3-4-let-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/>
                          <a:srcRect b="7902"/>
                          <a:stretch/>
                        </pic:blipFill>
                        <pic:spPr bwMode="auto">
                          <a:xfrm>
                            <a:off x="0" y="0"/>
                            <a:ext cx="742107" cy="97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C69DD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7C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E98C24" wp14:editId="65B213CC">
                  <wp:extent cx="646314" cy="619679"/>
                  <wp:effectExtent l="0" t="0" r="1905" b="9525"/>
                  <wp:docPr id="285" name="Рисунок 16" descr="Простая раскраска самолет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ростая раскраска самолет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/>
                          <a:srcRect t="18796" b="17815"/>
                          <a:stretch/>
                        </pic:blipFill>
                        <pic:spPr bwMode="auto">
                          <a:xfrm>
                            <a:off x="0" y="0"/>
                            <a:ext cx="680956" cy="65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C69DD">
              <w:rPr>
                <w:noProof/>
                <w:sz w:val="24"/>
                <w:szCs w:val="24"/>
                <w:lang w:eastAsia="ru-RU"/>
              </w:rPr>
              <w:t xml:space="preserve">    </w:t>
            </w:r>
            <w:r w:rsidRPr="007C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AE6753" wp14:editId="6CBEE2C5">
                  <wp:extent cx="479425" cy="873841"/>
                  <wp:effectExtent l="0" t="0" r="0" b="2540"/>
                  <wp:docPr id="266" name="Рисунок 10" descr="Раскраски с куклами девочками - в сандал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краски с куклами девочками - в сандалях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/>
                          <a:srcRect l="15292" r="14057"/>
                          <a:stretch/>
                        </pic:blipFill>
                        <pic:spPr bwMode="auto">
                          <a:xfrm>
                            <a:off x="0" y="0"/>
                            <a:ext cx="502728" cy="91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C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0E9713" wp14:editId="34C6A951">
                  <wp:extent cx="641788" cy="678815"/>
                  <wp:effectExtent l="0" t="0" r="6350" b="6985"/>
                  <wp:docPr id="279" name="Рисунок 1" descr="Хостинг ucoz лучшие интернет - Кредит для В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Хостинг ucoz лучшие интернет - Кредит для В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246" cy="681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5A542E" wp14:editId="585C34B0">
                  <wp:extent cx="575945" cy="879771"/>
                  <wp:effectExtent l="0" t="0" r="0" b="0"/>
                  <wp:docPr id="282" name="Рисунок 40" descr="http://raskraski.lesyadraw.ru/wp-content/uploads/2013/08/raskraska_dlya_detey_devochki_i_malchiki1-150x2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raskraski.lesyadraw.ru/wp-content/uploads/2013/08/raskraska_dlya_detey_devochki_i_malchiki1-150x2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61" cy="916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5E24D1" wp14:editId="0AB760D0">
                  <wp:extent cx="749935" cy="749935"/>
                  <wp:effectExtent l="0" t="0" r="0" b="0"/>
                  <wp:docPr id="283" name="Рисунок 19" descr="https://encrypted-tbn3.gstatic.com/images?q=tbn:ANd9GcTiBSeQlzJEeXZ4WHXpDrNG36A4n7gVpEb5eZYN6Ssd0RvL4OzoXQ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3.gstatic.com/images?q=tbn:ANd9GcTiBSeQlzJEeXZ4WHXpDrNG36A4n7gVpEb5eZYN6Ssd0RvL4OzoXQ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9DD" w:rsidRPr="007C69DD" w:rsidRDefault="007C69DD" w:rsidP="007C69DD">
            <w:pPr>
              <w:ind w:right="-1351"/>
              <w:rPr>
                <w:noProof/>
                <w:sz w:val="24"/>
                <w:szCs w:val="24"/>
                <w:lang w:eastAsia="ru-RU"/>
              </w:rPr>
            </w:pPr>
          </w:p>
          <w:p w:rsidR="007C69DD" w:rsidRPr="007C69DD" w:rsidRDefault="007C69DD" w:rsidP="007C69DD">
            <w:pPr>
              <w:rPr>
                <w:noProof/>
                <w:sz w:val="24"/>
                <w:szCs w:val="24"/>
                <w:lang w:eastAsia="ru-RU"/>
              </w:rPr>
            </w:pPr>
            <w:r w:rsidRPr="007C69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722B7A0" wp14:editId="59EB2680">
                  <wp:simplePos x="0" y="0"/>
                  <wp:positionH relativeFrom="column">
                    <wp:posOffset>3162300</wp:posOffset>
                  </wp:positionH>
                  <wp:positionV relativeFrom="paragraph">
                    <wp:posOffset>23495</wp:posOffset>
                  </wp:positionV>
                  <wp:extent cx="676275" cy="808355"/>
                  <wp:effectExtent l="0" t="0" r="9525" b="0"/>
                  <wp:wrapSquare wrapText="bothSides"/>
                  <wp:docPr id="260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l="81309" t="83631" r="8389" b="2597"/>
                          <a:stretch/>
                        </pic:blipFill>
                        <pic:spPr bwMode="auto">
                          <a:xfrm>
                            <a:off x="0" y="0"/>
                            <a:ext cx="67627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9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294C3DA" wp14:editId="402A3B71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27305</wp:posOffset>
                  </wp:positionV>
                  <wp:extent cx="791845" cy="889000"/>
                  <wp:effectExtent l="0" t="0" r="8255" b="6350"/>
                  <wp:wrapSquare wrapText="bothSides"/>
                  <wp:docPr id="259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l="65121" t="77056" r="19181" b="2597"/>
                          <a:stretch/>
                        </pic:blipFill>
                        <pic:spPr bwMode="auto">
                          <a:xfrm>
                            <a:off x="0" y="0"/>
                            <a:ext cx="79184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9DD">
              <w:rPr>
                <w:noProof/>
                <w:sz w:val="24"/>
                <w:szCs w:val="24"/>
                <w:lang w:eastAsia="ru-RU"/>
              </w:rPr>
              <w:t xml:space="preserve">           </w:t>
            </w:r>
          </w:p>
          <w:p w:rsidR="007C69DD" w:rsidRPr="007C69DD" w:rsidRDefault="007C69DD" w:rsidP="007C69DD">
            <w:pPr>
              <w:shd w:val="clear" w:color="auto" w:fill="FFFFFF"/>
              <w:spacing w:after="225" w:line="336" w:lineRule="atLeast"/>
              <w:rPr>
                <w:noProof/>
                <w:sz w:val="72"/>
                <w:szCs w:val="72"/>
                <w:lang w:eastAsia="ru-RU"/>
              </w:rPr>
            </w:pPr>
            <w:r w:rsidRPr="007C69DD">
              <w:rPr>
                <w:noProof/>
                <w:sz w:val="24"/>
                <w:szCs w:val="24"/>
                <w:lang w:eastAsia="ru-RU"/>
              </w:rPr>
              <w:t xml:space="preserve">        </w:t>
            </w:r>
            <w:r>
              <w:rPr>
                <w:noProof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7C69DD">
              <w:rPr>
                <w:noProof/>
                <w:sz w:val="72"/>
                <w:szCs w:val="72"/>
                <w:lang w:eastAsia="ru-RU"/>
              </w:rPr>
              <w:t>!!!!!!!!</w:t>
            </w:r>
          </w:p>
          <w:p w:rsidR="007C69DD" w:rsidRPr="007C69DD" w:rsidRDefault="007C69DD" w:rsidP="007C69D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69DD" w:rsidRPr="007C69DD" w:rsidRDefault="007C69DD" w:rsidP="007C69D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69DD" w:rsidRPr="007C69DD" w:rsidRDefault="007C69DD" w:rsidP="007C69D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50C3" w:rsidRPr="007C69DD" w:rsidRDefault="006A50C3" w:rsidP="007C69D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7" w:type="dxa"/>
            <w:shd w:val="clear" w:color="auto" w:fill="FFFFFF"/>
            <w:vAlign w:val="center"/>
          </w:tcPr>
          <w:p w:rsidR="006A50C3" w:rsidRPr="007C69DD" w:rsidRDefault="006A50C3" w:rsidP="00333A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50748" w:rsidRPr="007C69DD" w:rsidRDefault="00150748" w:rsidP="007C69DD">
      <w:pPr>
        <w:pStyle w:val="a3"/>
        <w:shd w:val="clear" w:color="auto" w:fill="FFFFFF"/>
      </w:pPr>
    </w:p>
    <w:sectPr w:rsidR="00150748" w:rsidRPr="007C69DD" w:rsidSect="007C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69" w:rsidRDefault="00DE2E69" w:rsidP="006A50C3">
      <w:pPr>
        <w:spacing w:after="0" w:line="240" w:lineRule="auto"/>
      </w:pPr>
      <w:r>
        <w:separator/>
      </w:r>
    </w:p>
  </w:endnote>
  <w:endnote w:type="continuationSeparator" w:id="0">
    <w:p w:rsidR="00DE2E69" w:rsidRDefault="00DE2E69" w:rsidP="006A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69" w:rsidRDefault="00DE2E69" w:rsidP="006A50C3">
      <w:pPr>
        <w:spacing w:after="0" w:line="240" w:lineRule="auto"/>
      </w:pPr>
      <w:r>
        <w:separator/>
      </w:r>
    </w:p>
  </w:footnote>
  <w:footnote w:type="continuationSeparator" w:id="0">
    <w:p w:rsidR="00DE2E69" w:rsidRDefault="00DE2E69" w:rsidP="006A5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0DE6"/>
    <w:multiLevelType w:val="hybridMultilevel"/>
    <w:tmpl w:val="25B6123A"/>
    <w:lvl w:ilvl="0" w:tplc="009837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D9F206C"/>
    <w:multiLevelType w:val="multilevel"/>
    <w:tmpl w:val="180E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94"/>
    <w:rsid w:val="00150748"/>
    <w:rsid w:val="002D299D"/>
    <w:rsid w:val="005C205E"/>
    <w:rsid w:val="006A50C3"/>
    <w:rsid w:val="006B16FD"/>
    <w:rsid w:val="006F1D34"/>
    <w:rsid w:val="00742194"/>
    <w:rsid w:val="0075701F"/>
    <w:rsid w:val="007C69DD"/>
    <w:rsid w:val="007D617A"/>
    <w:rsid w:val="0085607A"/>
    <w:rsid w:val="008632FD"/>
    <w:rsid w:val="008A70AD"/>
    <w:rsid w:val="0095129B"/>
    <w:rsid w:val="009666F7"/>
    <w:rsid w:val="00BA40B1"/>
    <w:rsid w:val="00BC69DC"/>
    <w:rsid w:val="00BF468A"/>
    <w:rsid w:val="00D4049D"/>
    <w:rsid w:val="00DE2B36"/>
    <w:rsid w:val="00DE2E69"/>
    <w:rsid w:val="00D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BD812-063C-4202-A2CA-46FE891E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2194"/>
  </w:style>
  <w:style w:type="character" w:customStyle="1" w:styleId="c18">
    <w:name w:val="c18"/>
    <w:basedOn w:val="a0"/>
    <w:rsid w:val="00742194"/>
  </w:style>
  <w:style w:type="character" w:customStyle="1" w:styleId="c24">
    <w:name w:val="c24"/>
    <w:basedOn w:val="a0"/>
    <w:rsid w:val="00742194"/>
  </w:style>
  <w:style w:type="paragraph" w:styleId="a4">
    <w:name w:val="List Paragraph"/>
    <w:basedOn w:val="a"/>
    <w:uiPriority w:val="34"/>
    <w:qFormat/>
    <w:rsid w:val="007421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5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0C3"/>
  </w:style>
  <w:style w:type="paragraph" w:styleId="a7">
    <w:name w:val="footer"/>
    <w:basedOn w:val="a"/>
    <w:link w:val="a8"/>
    <w:uiPriority w:val="99"/>
    <w:unhideWhenUsed/>
    <w:rsid w:val="006A5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hyperlink" Target="http://www.logolife.ru/logopedy/fizminutki-dlya-doshkolnikov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gif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image" Target="media/image17.jpeg"/><Relationship Id="rId32" Type="http://schemas.openxmlformats.org/officeDocument/2006/relationships/image" Target="media/image23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28" Type="http://schemas.openxmlformats.org/officeDocument/2006/relationships/hyperlink" Target="http://detskiy-sad.com/wp-content/uploads/2011/11/Prostie-raskraski5.jp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31" Type="http://schemas.openxmlformats.org/officeDocument/2006/relationships/hyperlink" Target="http://www.google.ru/url?sa=i&amp;rct=j&amp;q=&amp;esrc=s&amp;source=images&amp;cd=&amp;cad=rja&amp;uact=8&amp;docid=ihhBgn6asVwFXM&amp;tbnid=ioubUOJA6hMYiM:&amp;ved=0CAcQjRw&amp;url=http://fotodryg.ru/raskraski-1.php&amp;ei=m7cXVPSnNqT-ygPQqoKIBg&amp;bvm=bv.75097201,d.bGQ&amp;psig=AFQjCNE9HUhX8Vghhd064QlfKjFPO7eDbA&amp;ust=141092684207313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gif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Люсильда</dc:creator>
  <cp:keywords/>
  <dc:description/>
  <cp:lastModifiedBy>воробушки</cp:lastModifiedBy>
  <cp:revision>2</cp:revision>
  <dcterms:created xsi:type="dcterms:W3CDTF">2024-01-16T11:39:00Z</dcterms:created>
  <dcterms:modified xsi:type="dcterms:W3CDTF">2024-01-16T11:39:00Z</dcterms:modified>
</cp:coreProperties>
</file>