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A5" w:rsidRPr="0040092D" w:rsidRDefault="00B258A5" w:rsidP="00B258A5">
      <w:pPr>
        <w:ind w:firstLine="708"/>
        <w:rPr>
          <w:b/>
          <w:i/>
        </w:rPr>
      </w:pPr>
      <w:r w:rsidRPr="0040092D">
        <w:rPr>
          <w:b/>
          <w:i/>
        </w:rPr>
        <w:t xml:space="preserve">Учитель: </w:t>
      </w:r>
      <w:r w:rsidR="00D70A15">
        <w:rPr>
          <w:i/>
        </w:rPr>
        <w:t>Задорожная  Ольга Евгеньевна</w:t>
      </w:r>
    </w:p>
    <w:p w:rsidR="00B258A5" w:rsidRPr="0040092D" w:rsidRDefault="00B258A5" w:rsidP="00B258A5">
      <w:pPr>
        <w:ind w:firstLine="708"/>
      </w:pPr>
      <w:r w:rsidRPr="0040092D">
        <w:rPr>
          <w:b/>
          <w:i/>
        </w:rPr>
        <w:t xml:space="preserve">Предмет: </w:t>
      </w:r>
      <w:r w:rsidRPr="0040092D">
        <w:rPr>
          <w:i/>
        </w:rPr>
        <w:t>Русский язык</w:t>
      </w:r>
    </w:p>
    <w:p w:rsidR="00B258A5" w:rsidRPr="0040092D" w:rsidRDefault="00B258A5" w:rsidP="00B258A5">
      <w:pPr>
        <w:ind w:firstLine="708"/>
        <w:rPr>
          <w:i/>
        </w:rPr>
      </w:pPr>
      <w:r w:rsidRPr="0040092D">
        <w:rPr>
          <w:b/>
          <w:i/>
        </w:rPr>
        <w:t>Класс</w:t>
      </w:r>
      <w:r w:rsidRPr="0040092D">
        <w:rPr>
          <w:i/>
        </w:rPr>
        <w:t>:</w:t>
      </w:r>
      <w:r w:rsidRPr="0040092D">
        <w:t xml:space="preserve"> 3 класс  УМК «Школа России»</w:t>
      </w:r>
    </w:p>
    <w:p w:rsidR="00B258A5" w:rsidRDefault="00B258A5" w:rsidP="00B258A5">
      <w:pPr>
        <w:ind w:firstLine="708"/>
        <w:rPr>
          <w:rStyle w:val="c0"/>
        </w:rPr>
      </w:pPr>
      <w:r w:rsidRPr="0040092D">
        <w:rPr>
          <w:b/>
          <w:i/>
        </w:rPr>
        <w:t>Тип урока</w:t>
      </w:r>
      <w:r w:rsidRPr="0040092D">
        <w:rPr>
          <w:i/>
        </w:rPr>
        <w:t xml:space="preserve">: </w:t>
      </w:r>
      <w:r w:rsidRPr="0040092D">
        <w:rPr>
          <w:rStyle w:val="c0"/>
        </w:rPr>
        <w:t>урок ознакомления с новым материалом</w:t>
      </w:r>
      <w:bookmarkStart w:id="0" w:name="_GoBack"/>
      <w:bookmarkEnd w:id="0"/>
    </w:p>
    <w:p w:rsidR="00B258A5" w:rsidRDefault="00B258A5" w:rsidP="00B258A5">
      <w:pPr>
        <w:ind w:firstLine="708"/>
        <w:rPr>
          <w:rStyle w:val="c0"/>
        </w:rPr>
      </w:pPr>
    </w:p>
    <w:tbl>
      <w:tblPr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11624"/>
      </w:tblGrid>
      <w:tr w:rsidR="00B258A5" w:rsidRPr="0040092D" w:rsidTr="003A3E6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A5" w:rsidRPr="0040092D" w:rsidRDefault="00B258A5" w:rsidP="003A3E6A">
            <w:pPr>
              <w:tabs>
                <w:tab w:val="left" w:pos="1080"/>
              </w:tabs>
              <w:rPr>
                <w:b/>
              </w:rPr>
            </w:pPr>
            <w:r w:rsidRPr="0040092D">
              <w:rPr>
                <w:b/>
              </w:rPr>
              <w:t>Тема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A5" w:rsidRPr="0040092D" w:rsidRDefault="00B258A5" w:rsidP="003A3E6A">
            <w:pPr>
              <w:shd w:val="clear" w:color="auto" w:fill="FFFFFF"/>
              <w:autoSpaceDE w:val="0"/>
              <w:autoSpaceDN w:val="0"/>
              <w:adjustRightInd w:val="0"/>
            </w:pPr>
            <w:r w:rsidRPr="0040092D">
              <w:rPr>
                <w:b/>
                <w:bCs/>
                <w:lang w:eastAsia="en-US"/>
              </w:rPr>
              <w:t>Изменение имён прилагательных по родам</w:t>
            </w:r>
          </w:p>
        </w:tc>
      </w:tr>
      <w:tr w:rsidR="00B258A5" w:rsidRPr="0040092D" w:rsidTr="003A3E6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A5" w:rsidRPr="0040092D" w:rsidRDefault="00B258A5" w:rsidP="003A3E6A">
            <w:pPr>
              <w:tabs>
                <w:tab w:val="left" w:pos="1080"/>
              </w:tabs>
              <w:rPr>
                <w:b/>
              </w:rPr>
            </w:pPr>
            <w:r w:rsidRPr="0040092D">
              <w:rPr>
                <w:b/>
              </w:rPr>
              <w:t>Цели</w:t>
            </w:r>
          </w:p>
          <w:p w:rsidR="00B258A5" w:rsidRPr="0040092D" w:rsidRDefault="00B258A5" w:rsidP="003A3E6A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A5" w:rsidRPr="0040092D" w:rsidRDefault="00B258A5" w:rsidP="003A3E6A">
            <w:pPr>
              <w:spacing w:line="276" w:lineRule="auto"/>
              <w:jc w:val="both"/>
            </w:pPr>
            <w:r w:rsidRPr="0040092D">
              <w:rPr>
                <w:b/>
                <w:i/>
              </w:rPr>
              <w:t>Образовательные</w:t>
            </w:r>
            <w:r w:rsidRPr="0040092D">
              <w:rPr>
                <w:i/>
              </w:rPr>
              <w:t>:</w:t>
            </w:r>
            <w:r w:rsidRPr="0040092D">
              <w:rPr>
                <w:rStyle w:val="a3"/>
              </w:rPr>
              <w:t xml:space="preserve"> развитие умения изменять имена прилагательные по родам, формировать навыки правописания родовых окончаний, </w:t>
            </w:r>
            <w:r w:rsidRPr="0040092D">
              <w:t xml:space="preserve">умение анализировать и делать выводы; </w:t>
            </w:r>
          </w:p>
          <w:p w:rsidR="00B258A5" w:rsidRPr="0040092D" w:rsidRDefault="00B258A5" w:rsidP="003A3E6A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40092D">
              <w:rPr>
                <w:b/>
                <w:i/>
              </w:rPr>
              <w:t>Формировать УУД</w:t>
            </w:r>
            <w:r w:rsidRPr="0040092D">
              <w:rPr>
                <w:i/>
              </w:rPr>
              <w:t>:</w:t>
            </w:r>
          </w:p>
          <w:p w:rsidR="00B258A5" w:rsidRPr="0040092D" w:rsidRDefault="00B258A5" w:rsidP="003A3E6A">
            <w:pPr>
              <w:rPr>
                <w:i/>
              </w:rPr>
            </w:pPr>
            <w:r w:rsidRPr="0040092D">
              <w:rPr>
                <w:i/>
              </w:rPr>
              <w:t xml:space="preserve">- </w:t>
            </w:r>
            <w:r w:rsidRPr="0040092D">
              <w:rPr>
                <w:b/>
                <w:i/>
              </w:rPr>
              <w:t>Личностные УУД</w:t>
            </w:r>
            <w:r w:rsidRPr="0040092D">
              <w:rPr>
                <w:i/>
              </w:rPr>
              <w:t xml:space="preserve">: </w:t>
            </w:r>
            <w:r w:rsidRPr="0040092D">
              <w:t>формировать</w:t>
            </w:r>
            <w:r w:rsidRPr="0040092D">
              <w:rPr>
                <w:bCs/>
                <w:color w:val="170E02"/>
              </w:rPr>
              <w:t>способность к самооценке на основе критерия успешности учебной деятельности.</w:t>
            </w:r>
          </w:p>
          <w:p w:rsidR="00B258A5" w:rsidRPr="0040092D" w:rsidRDefault="00B258A5" w:rsidP="003A3E6A">
            <w:pPr>
              <w:rPr>
                <w:bCs/>
                <w:color w:val="170E02"/>
              </w:rPr>
            </w:pPr>
            <w:r w:rsidRPr="0040092D">
              <w:rPr>
                <w:i/>
              </w:rPr>
              <w:t xml:space="preserve">- </w:t>
            </w:r>
            <w:r w:rsidRPr="0040092D">
              <w:rPr>
                <w:b/>
                <w:bCs/>
                <w:i/>
                <w:color w:val="170E02"/>
              </w:rPr>
              <w:t>Регулятивные УУД</w:t>
            </w:r>
            <w:r w:rsidRPr="0040092D">
              <w:rPr>
                <w:bCs/>
                <w:i/>
                <w:color w:val="170E02"/>
              </w:rPr>
              <w:t>:</w:t>
            </w:r>
            <w:r w:rsidRPr="0040092D">
              <w:rPr>
                <w:bCs/>
                <w:color w:val="170E02"/>
              </w:rPr>
              <w:t xml:space="preserve"> определять и формулировать цель на уроке с помощью учителя; </w:t>
            </w:r>
            <w:r w:rsidRPr="0040092D"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B258A5" w:rsidRPr="0040092D" w:rsidRDefault="00B258A5" w:rsidP="003A3E6A">
            <w:pPr>
              <w:rPr>
                <w:bCs/>
                <w:color w:val="170E02"/>
              </w:rPr>
            </w:pPr>
            <w:r w:rsidRPr="0040092D">
              <w:rPr>
                <w:bCs/>
                <w:color w:val="170E02"/>
              </w:rPr>
              <w:t xml:space="preserve">- </w:t>
            </w:r>
            <w:r w:rsidRPr="0040092D">
              <w:rPr>
                <w:b/>
                <w:bCs/>
                <w:i/>
                <w:color w:val="170E02"/>
              </w:rPr>
              <w:t>Коммуникативные УУД</w:t>
            </w:r>
            <w:r w:rsidRPr="0040092D">
              <w:rPr>
                <w:bCs/>
                <w:i/>
                <w:color w:val="170E02"/>
              </w:rPr>
              <w:t xml:space="preserve">: </w:t>
            </w:r>
            <w:r w:rsidRPr="0040092D">
              <w:rPr>
                <w:bCs/>
                <w:color w:val="170E02"/>
              </w:rPr>
              <w:t xml:space="preserve">слушать и понимать речь других; оформлять свои мысли в устной форме; </w:t>
            </w:r>
            <w:r w:rsidRPr="0040092D">
              <w:rPr>
                <w:rFonts w:eastAsia="Calibri"/>
                <w:bCs/>
                <w:color w:val="170E02"/>
              </w:rPr>
              <w:t>договариваться с одноклассниками совместно с учителем о правилах пов</w:t>
            </w:r>
            <w:r w:rsidRPr="0040092D">
              <w:rPr>
                <w:bCs/>
                <w:color w:val="170E02"/>
              </w:rPr>
              <w:t>едения и общения и следовать им.</w:t>
            </w:r>
          </w:p>
          <w:p w:rsidR="00B258A5" w:rsidRPr="0040092D" w:rsidRDefault="00B258A5" w:rsidP="003A3E6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170E02"/>
              </w:rPr>
            </w:pPr>
            <w:r w:rsidRPr="0040092D">
              <w:rPr>
                <w:bCs/>
                <w:color w:val="170E02"/>
              </w:rPr>
              <w:t xml:space="preserve">- </w:t>
            </w:r>
            <w:r w:rsidRPr="0040092D">
              <w:rPr>
                <w:b/>
                <w:i/>
              </w:rPr>
              <w:t>Познавательные УУД</w:t>
            </w:r>
            <w:r w:rsidRPr="0040092D">
              <w:rPr>
                <w:i/>
              </w:rPr>
              <w:t>:</w:t>
            </w:r>
            <w:r w:rsidRPr="0040092D">
              <w:rPr>
                <w:bCs/>
                <w:color w:val="170E02"/>
              </w:rPr>
              <w:t xml:space="preserve">ориентироваться в своей системе знаний; </w:t>
            </w:r>
            <w:r w:rsidRPr="0040092D">
              <w:t xml:space="preserve">осуществлять анализ объектов; </w:t>
            </w:r>
            <w:r w:rsidRPr="0040092D">
              <w:rPr>
                <w:bCs/>
                <w:color w:val="170E02"/>
              </w:rPr>
              <w:t xml:space="preserve">находить ответы на вопросы в тексте, иллюстрациях; </w:t>
            </w:r>
            <w:r w:rsidRPr="0040092D">
              <w:t>преобразовывать информацию из одной формы в другую: составлять ответы на вопросы.</w:t>
            </w:r>
          </w:p>
        </w:tc>
      </w:tr>
      <w:tr w:rsidR="00B258A5" w:rsidRPr="0040092D" w:rsidTr="003A3E6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A5" w:rsidRPr="0040092D" w:rsidRDefault="00B258A5" w:rsidP="003A3E6A">
            <w:pPr>
              <w:tabs>
                <w:tab w:val="left" w:pos="1080"/>
              </w:tabs>
              <w:rPr>
                <w:b/>
              </w:rPr>
            </w:pPr>
            <w:r w:rsidRPr="0040092D">
              <w:rPr>
                <w:b/>
              </w:rPr>
              <w:t>Планируемый результат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A5" w:rsidRPr="0040092D" w:rsidRDefault="00B258A5" w:rsidP="003A3E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0092D">
              <w:rPr>
                <w:b/>
                <w:i/>
              </w:rPr>
              <w:t>Предметные:</w:t>
            </w:r>
          </w:p>
          <w:p w:rsidR="00B258A5" w:rsidRPr="0040092D" w:rsidRDefault="00B258A5" w:rsidP="003A3E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0092D">
              <w:rPr>
                <w:b/>
                <w:bCs/>
                <w:color w:val="000000"/>
              </w:rPr>
              <w:t xml:space="preserve">Знания: </w:t>
            </w:r>
            <w:r w:rsidRPr="0040092D">
              <w:rPr>
                <w:color w:val="000000"/>
              </w:rPr>
              <w:t xml:space="preserve">род имён прилагательных </w:t>
            </w:r>
          </w:p>
          <w:p w:rsidR="00B258A5" w:rsidRPr="0040092D" w:rsidRDefault="00B258A5" w:rsidP="003A3E6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0092D">
              <w:rPr>
                <w:b/>
                <w:bCs/>
                <w:color w:val="000000"/>
              </w:rPr>
              <w:t xml:space="preserve">Умения: </w:t>
            </w:r>
            <w:r w:rsidRPr="0040092D">
              <w:rPr>
                <w:color w:val="000000"/>
              </w:rPr>
              <w:t>научатся пра</w:t>
            </w:r>
            <w:r w:rsidRPr="0040092D">
              <w:rPr>
                <w:color w:val="000000"/>
              </w:rPr>
              <w:softHyphen/>
              <w:t>вильно определять род прилагательных, изменять имена прилагательные по родам.</w:t>
            </w:r>
          </w:p>
          <w:p w:rsidR="00B258A5" w:rsidRPr="0040092D" w:rsidRDefault="00B258A5" w:rsidP="003A3E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0092D">
              <w:rPr>
                <w:b/>
                <w:bCs/>
                <w:color w:val="000000"/>
              </w:rPr>
              <w:t xml:space="preserve">Навыки: </w:t>
            </w:r>
            <w:r w:rsidRPr="0040092D">
              <w:rPr>
                <w:color w:val="000000"/>
              </w:rPr>
              <w:t xml:space="preserve">определять род имён прилагательных </w:t>
            </w:r>
          </w:p>
          <w:p w:rsidR="00B258A5" w:rsidRPr="0040092D" w:rsidRDefault="00B258A5" w:rsidP="003A3E6A">
            <w:pPr>
              <w:rPr>
                <w:b/>
                <w:i/>
                <w:color w:val="000000"/>
              </w:rPr>
            </w:pPr>
            <w:proofErr w:type="spellStart"/>
            <w:r w:rsidRPr="0040092D">
              <w:rPr>
                <w:b/>
                <w:i/>
                <w:color w:val="000000"/>
              </w:rPr>
              <w:t>Метапредметные</w:t>
            </w:r>
            <w:proofErr w:type="spellEnd"/>
            <w:r w:rsidRPr="0040092D">
              <w:rPr>
                <w:b/>
                <w:i/>
                <w:color w:val="000000"/>
              </w:rPr>
              <w:t>:</w:t>
            </w:r>
          </w:p>
          <w:p w:rsidR="00B258A5" w:rsidRPr="0040092D" w:rsidRDefault="00B258A5" w:rsidP="003A3E6A">
            <w:pPr>
              <w:spacing w:line="276" w:lineRule="auto"/>
              <w:jc w:val="both"/>
            </w:pPr>
            <w:r w:rsidRPr="0040092D">
              <w:rPr>
                <w:b/>
              </w:rPr>
              <w:t>Личностные:</w:t>
            </w:r>
            <w:r w:rsidRPr="0040092D">
              <w:t xml:space="preserve"> актуализация мыслительной и творческой деятельности; формирование умения работать по словесной и письменной инструкции и алгоритму. </w:t>
            </w:r>
          </w:p>
          <w:p w:rsidR="00B258A5" w:rsidRPr="0040092D" w:rsidRDefault="00B258A5" w:rsidP="003A3E6A">
            <w:pPr>
              <w:spacing w:line="276" w:lineRule="auto"/>
              <w:jc w:val="both"/>
            </w:pPr>
            <w:r w:rsidRPr="0040092D">
              <w:rPr>
                <w:b/>
              </w:rPr>
              <w:t>Регулятивные</w:t>
            </w:r>
            <w:r w:rsidRPr="0040092D">
              <w:t>: отработка умения анализировать объекты с целью выделения признаков, структурировать знания; сличение способа действия при анализе имен прилагательных, орфографической работе и его результата с заданным эталоном с целью обнаружения отклонений и отличий от эталона.</w:t>
            </w:r>
          </w:p>
          <w:p w:rsidR="00B258A5" w:rsidRPr="0040092D" w:rsidRDefault="00B258A5" w:rsidP="003A3E6A">
            <w:pPr>
              <w:spacing w:line="276" w:lineRule="auto"/>
              <w:jc w:val="both"/>
              <w:rPr>
                <w:bCs/>
              </w:rPr>
            </w:pPr>
            <w:r w:rsidRPr="0040092D">
              <w:rPr>
                <w:b/>
              </w:rPr>
              <w:t>Коммуникативные</w:t>
            </w:r>
            <w:r w:rsidRPr="0040092D">
              <w:t>: умение с достаточной полнотой и точностью выражать свои мысли в соответствии с задачами и 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B258A5" w:rsidRPr="0040092D" w:rsidTr="003A3E6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A5" w:rsidRPr="0040092D" w:rsidRDefault="00B258A5" w:rsidP="003A3E6A">
            <w:pPr>
              <w:tabs>
                <w:tab w:val="left" w:pos="1080"/>
              </w:tabs>
              <w:rPr>
                <w:b/>
              </w:rPr>
            </w:pPr>
            <w:proofErr w:type="spellStart"/>
            <w:r w:rsidRPr="0040092D">
              <w:rPr>
                <w:b/>
              </w:rPr>
              <w:t>Межпредметные</w:t>
            </w:r>
            <w:proofErr w:type="spellEnd"/>
            <w:r w:rsidRPr="0040092D">
              <w:rPr>
                <w:b/>
              </w:rPr>
              <w:t xml:space="preserve"> связи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A5" w:rsidRPr="0040092D" w:rsidRDefault="00B258A5" w:rsidP="003A3E6A">
            <w:r w:rsidRPr="0040092D">
              <w:t>Русский язык, окружающий мир</w:t>
            </w:r>
          </w:p>
        </w:tc>
      </w:tr>
      <w:tr w:rsidR="00B258A5" w:rsidRPr="0040092D" w:rsidTr="003A3E6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A5" w:rsidRPr="0040092D" w:rsidRDefault="00B258A5" w:rsidP="003A3E6A">
            <w:pPr>
              <w:tabs>
                <w:tab w:val="left" w:pos="1080"/>
              </w:tabs>
              <w:rPr>
                <w:b/>
              </w:rPr>
            </w:pPr>
            <w:r w:rsidRPr="0040092D">
              <w:rPr>
                <w:b/>
              </w:rPr>
              <w:t xml:space="preserve">Ресурсы: </w:t>
            </w:r>
          </w:p>
          <w:p w:rsidR="00B258A5" w:rsidRPr="0040092D" w:rsidRDefault="00B258A5" w:rsidP="003A3E6A">
            <w:pPr>
              <w:tabs>
                <w:tab w:val="left" w:pos="1080"/>
              </w:tabs>
              <w:rPr>
                <w:b/>
              </w:rPr>
            </w:pPr>
            <w:r w:rsidRPr="0040092D">
              <w:rPr>
                <w:b/>
              </w:rPr>
              <w:t>- основные</w:t>
            </w:r>
          </w:p>
          <w:p w:rsidR="00B258A5" w:rsidRPr="0040092D" w:rsidRDefault="00B258A5" w:rsidP="003A3E6A">
            <w:pPr>
              <w:tabs>
                <w:tab w:val="left" w:pos="1080"/>
              </w:tabs>
              <w:rPr>
                <w:b/>
              </w:rPr>
            </w:pPr>
          </w:p>
          <w:p w:rsidR="00B258A5" w:rsidRPr="0040092D" w:rsidRDefault="00B258A5" w:rsidP="003A3E6A">
            <w:pPr>
              <w:tabs>
                <w:tab w:val="left" w:pos="1080"/>
              </w:tabs>
              <w:rPr>
                <w:b/>
              </w:rPr>
            </w:pPr>
            <w:r w:rsidRPr="0040092D">
              <w:rPr>
                <w:b/>
              </w:rPr>
              <w:t>- дополнительные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A5" w:rsidRPr="0040092D" w:rsidRDefault="00B258A5" w:rsidP="003A3E6A"/>
          <w:p w:rsidR="00B258A5" w:rsidRPr="0040092D" w:rsidRDefault="00B258A5" w:rsidP="003A3E6A">
            <w:r w:rsidRPr="0040092D">
              <w:t xml:space="preserve">- </w:t>
            </w:r>
            <w:proofErr w:type="spellStart"/>
            <w:r w:rsidRPr="0040092D">
              <w:t>В.П.Канакина</w:t>
            </w:r>
            <w:proofErr w:type="spellEnd"/>
            <w:r w:rsidRPr="0040092D">
              <w:t>, В.Г. Горецкий  Учебник для общеобразовательных учреждений.  2ч.</w:t>
            </w:r>
          </w:p>
          <w:p w:rsidR="00B258A5" w:rsidRPr="0040092D" w:rsidRDefault="00B258A5" w:rsidP="003A3E6A"/>
          <w:p w:rsidR="00B258A5" w:rsidRPr="0040092D" w:rsidRDefault="00B258A5" w:rsidP="003A3E6A">
            <w:r w:rsidRPr="0040092D">
              <w:t>- презентация к уроку</w:t>
            </w:r>
          </w:p>
        </w:tc>
      </w:tr>
      <w:tr w:rsidR="00B258A5" w:rsidRPr="0040092D" w:rsidTr="003A3E6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A5" w:rsidRPr="0040092D" w:rsidRDefault="00B258A5" w:rsidP="003A3E6A">
            <w:pPr>
              <w:tabs>
                <w:tab w:val="left" w:pos="1080"/>
              </w:tabs>
              <w:rPr>
                <w:b/>
              </w:rPr>
            </w:pPr>
            <w:r w:rsidRPr="0040092D">
              <w:rPr>
                <w:b/>
              </w:rPr>
              <w:lastRenderedPageBreak/>
              <w:t xml:space="preserve">Организация пространства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A5" w:rsidRPr="0040092D" w:rsidRDefault="00B258A5" w:rsidP="003A3E6A">
            <w:r w:rsidRPr="0040092D">
              <w:t>Фронтальная работа, групповая работа</w:t>
            </w:r>
          </w:p>
        </w:tc>
      </w:tr>
    </w:tbl>
    <w:p w:rsidR="00B258A5" w:rsidRPr="0040092D" w:rsidRDefault="00B258A5" w:rsidP="00B258A5"/>
    <w:tbl>
      <w:tblPr>
        <w:tblStyle w:val="a4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388"/>
        <w:gridCol w:w="6258"/>
        <w:gridCol w:w="2900"/>
        <w:gridCol w:w="2912"/>
      </w:tblGrid>
      <w:tr w:rsidR="00802647" w:rsidTr="00802647">
        <w:tc>
          <w:tcPr>
            <w:tcW w:w="2388" w:type="dxa"/>
          </w:tcPr>
          <w:p w:rsidR="00B258A5" w:rsidRPr="0040092D" w:rsidRDefault="00B258A5" w:rsidP="003A3E6A">
            <w:pPr>
              <w:rPr>
                <w:rFonts w:eastAsia="SimSun"/>
                <w:b/>
                <w:lang w:eastAsia="zh-CN"/>
              </w:rPr>
            </w:pPr>
            <w:r w:rsidRPr="0040092D">
              <w:rPr>
                <w:rFonts w:eastAsia="SimSun"/>
                <w:b/>
              </w:rPr>
              <w:t>Этапы и цели урока</w:t>
            </w:r>
          </w:p>
        </w:tc>
        <w:tc>
          <w:tcPr>
            <w:tcW w:w="6258" w:type="dxa"/>
          </w:tcPr>
          <w:p w:rsidR="00B258A5" w:rsidRPr="0040092D" w:rsidRDefault="00B258A5" w:rsidP="003A3E6A">
            <w:pPr>
              <w:rPr>
                <w:rFonts w:eastAsia="SimSun"/>
                <w:b/>
                <w:lang w:eastAsia="zh-CN"/>
              </w:rPr>
            </w:pPr>
            <w:r w:rsidRPr="0040092D">
              <w:rPr>
                <w:rFonts w:eastAsia="SimSun"/>
                <w:b/>
              </w:rPr>
              <w:t>Деятельность учителя</w:t>
            </w:r>
          </w:p>
        </w:tc>
        <w:tc>
          <w:tcPr>
            <w:tcW w:w="2900" w:type="dxa"/>
          </w:tcPr>
          <w:p w:rsidR="00B258A5" w:rsidRPr="0040092D" w:rsidRDefault="00B258A5" w:rsidP="003A3E6A">
            <w:pPr>
              <w:rPr>
                <w:rFonts w:eastAsia="SimSun"/>
                <w:b/>
                <w:lang w:eastAsia="zh-CN"/>
              </w:rPr>
            </w:pPr>
            <w:r w:rsidRPr="0040092D">
              <w:rPr>
                <w:rFonts w:eastAsia="SimSun"/>
                <w:b/>
              </w:rPr>
              <w:t>Деятельность учащихся</w:t>
            </w:r>
          </w:p>
        </w:tc>
        <w:tc>
          <w:tcPr>
            <w:tcW w:w="2912" w:type="dxa"/>
          </w:tcPr>
          <w:p w:rsidR="00B258A5" w:rsidRPr="0040092D" w:rsidRDefault="00B258A5" w:rsidP="003A3E6A">
            <w:pPr>
              <w:rPr>
                <w:rFonts w:eastAsia="SimSun"/>
                <w:b/>
              </w:rPr>
            </w:pPr>
            <w:r w:rsidRPr="0040092D">
              <w:rPr>
                <w:b/>
              </w:rPr>
              <w:t>Формирование УУД</w:t>
            </w:r>
          </w:p>
        </w:tc>
      </w:tr>
      <w:tr w:rsidR="00802647" w:rsidTr="00802647">
        <w:tc>
          <w:tcPr>
            <w:tcW w:w="2388" w:type="dxa"/>
          </w:tcPr>
          <w:p w:rsidR="00B258A5" w:rsidRPr="0040092D" w:rsidRDefault="00B258A5" w:rsidP="003A3E6A">
            <w:pPr>
              <w:rPr>
                <w:rFonts w:eastAsia="SimSun"/>
                <w:lang w:eastAsia="zh-CN"/>
              </w:rPr>
            </w:pPr>
            <w:proofErr w:type="gramStart"/>
            <w:r w:rsidRPr="0040092D">
              <w:rPr>
                <w:rFonts w:eastAsia="SimSun"/>
                <w:lang w:val="en-US"/>
              </w:rPr>
              <w:t xml:space="preserve">I </w:t>
            </w:r>
            <w:r w:rsidRPr="0040092D">
              <w:rPr>
                <w:rFonts w:eastAsia="SimSun"/>
                <w:b/>
              </w:rPr>
              <w:t>.</w:t>
            </w:r>
            <w:proofErr w:type="gramEnd"/>
            <w:r w:rsidRPr="0040092D">
              <w:rPr>
                <w:rFonts w:eastAsia="SimSun"/>
                <w:b/>
              </w:rPr>
              <w:t xml:space="preserve"> Организационный момент</w:t>
            </w:r>
          </w:p>
        </w:tc>
        <w:tc>
          <w:tcPr>
            <w:tcW w:w="6258" w:type="dxa"/>
          </w:tcPr>
          <w:p w:rsidR="00B258A5" w:rsidRPr="0040092D" w:rsidRDefault="002140D4" w:rsidP="003A3E6A">
            <w:pPr>
              <w:pStyle w:val="a5"/>
            </w:pPr>
            <w:r>
              <w:t>-</w:t>
            </w:r>
            <w:r w:rsidR="00B258A5" w:rsidRPr="0040092D">
              <w:t xml:space="preserve">Ребята, </w:t>
            </w:r>
            <w:r>
              <w:t>начинаем урок.</w:t>
            </w:r>
          </w:p>
          <w:p w:rsidR="00B258A5" w:rsidRPr="0040092D" w:rsidRDefault="00B258A5" w:rsidP="003A3E6A">
            <w:pPr>
              <w:pStyle w:val="a5"/>
              <w:spacing w:before="0" w:beforeAutospacing="0" w:after="0" w:afterAutospacing="0"/>
              <w:contextualSpacing/>
            </w:pPr>
            <w:r w:rsidRPr="0040092D">
              <w:t>«Добрый день!» - тебе сказали,</w:t>
            </w:r>
          </w:p>
          <w:p w:rsidR="00B258A5" w:rsidRPr="0040092D" w:rsidRDefault="00B258A5" w:rsidP="003A3E6A">
            <w:pPr>
              <w:pStyle w:val="a5"/>
              <w:spacing w:before="0" w:beforeAutospacing="0" w:after="0" w:afterAutospacing="0"/>
              <w:contextualSpacing/>
            </w:pPr>
            <w:r w:rsidRPr="0040092D">
              <w:t xml:space="preserve">«Добрый день!» - ответил ты. Нас две ниточки связали </w:t>
            </w:r>
          </w:p>
          <w:p w:rsidR="00B258A5" w:rsidRDefault="00B258A5" w:rsidP="003A3E6A">
            <w:pPr>
              <w:pStyle w:val="a5"/>
              <w:spacing w:before="0" w:beforeAutospacing="0" w:after="0" w:afterAutospacing="0"/>
              <w:contextualSpacing/>
            </w:pPr>
            <w:r w:rsidRPr="0040092D">
              <w:t>Теплоты и доброты</w:t>
            </w:r>
            <w:proofErr w:type="gramStart"/>
            <w:r w:rsidRPr="0040092D">
              <w:t>.</w:t>
            </w:r>
            <w:proofErr w:type="gramEnd"/>
            <w:r w:rsidR="009A63C4">
              <w:t xml:space="preserve"> (</w:t>
            </w:r>
            <w:proofErr w:type="gramStart"/>
            <w:r w:rsidR="009A63C4">
              <w:t>с</w:t>
            </w:r>
            <w:proofErr w:type="gramEnd"/>
            <w:r w:rsidR="009A63C4">
              <w:t>лайд 1)</w:t>
            </w:r>
          </w:p>
          <w:p w:rsidR="00B258A5" w:rsidRPr="0040092D" w:rsidRDefault="00B258A5" w:rsidP="009A63C4">
            <w:pPr>
              <w:pStyle w:val="a5"/>
              <w:tabs>
                <w:tab w:val="left" w:pos="4083"/>
              </w:tabs>
              <w:spacing w:before="0" w:beforeAutospacing="0" w:after="0" w:afterAutospacing="0"/>
              <w:contextualSpacing/>
            </w:pPr>
            <w:r>
              <w:t>Давайте улы</w:t>
            </w:r>
            <w:r w:rsidR="002140D4">
              <w:t>бнемся друг другу</w:t>
            </w:r>
            <w:r>
              <w:t>.</w:t>
            </w:r>
          </w:p>
          <w:p w:rsidR="00D70A15" w:rsidRDefault="00B258A5" w:rsidP="00D70A15">
            <w:pPr>
              <w:pStyle w:val="a5"/>
              <w:spacing w:before="0" w:beforeAutospacing="0" w:after="0" w:afterAutospacing="0"/>
              <w:contextualSpacing/>
            </w:pPr>
            <w:r>
              <w:t>- Откройте</w:t>
            </w:r>
            <w:r w:rsidRPr="0040092D">
              <w:t xml:space="preserve"> тетради и запиш</w:t>
            </w:r>
            <w:r>
              <w:t>ите</w:t>
            </w:r>
            <w:r w:rsidRPr="0040092D">
              <w:t xml:space="preserve"> сегодняшнее число, </w:t>
            </w:r>
            <w:r w:rsidR="00D03DF8">
              <w:t>16</w:t>
            </w:r>
            <w:r w:rsidRPr="0040092D">
              <w:t xml:space="preserve"> марта, Классная работа.</w:t>
            </w:r>
          </w:p>
          <w:p w:rsidR="00D70A15" w:rsidRDefault="00D70A15" w:rsidP="00D70A15">
            <w:pPr>
              <w:pStyle w:val="a5"/>
              <w:spacing w:before="0" w:beforeAutospacing="0" w:after="0" w:afterAutospacing="0"/>
              <w:contextualSpacing/>
            </w:pPr>
          </w:p>
          <w:p w:rsidR="00B258A5" w:rsidRPr="0040092D" w:rsidRDefault="00B258A5" w:rsidP="00D70A15">
            <w:pPr>
              <w:pStyle w:val="a5"/>
              <w:spacing w:before="0" w:beforeAutospacing="0" w:after="0" w:afterAutospacing="0"/>
              <w:contextualSpacing/>
            </w:pPr>
            <w:r w:rsidRPr="0040092D">
              <w:t>И хоть за окном еще лежит снег, но все равно уже пахнет весной (Слайд 2)</w:t>
            </w:r>
          </w:p>
          <w:p w:rsidR="00B258A5" w:rsidRPr="0040092D" w:rsidRDefault="00B258A5" w:rsidP="003A3E6A">
            <w:pPr>
              <w:pStyle w:val="a5"/>
              <w:rPr>
                <w:b/>
                <w:i/>
              </w:rPr>
            </w:pPr>
          </w:p>
        </w:tc>
        <w:tc>
          <w:tcPr>
            <w:tcW w:w="2900" w:type="dxa"/>
          </w:tcPr>
          <w:p w:rsidR="00B258A5" w:rsidRDefault="00B258A5">
            <w:r>
              <w:t>Проверяют готовность к уроку</w:t>
            </w:r>
          </w:p>
        </w:tc>
        <w:tc>
          <w:tcPr>
            <w:tcW w:w="2912" w:type="dxa"/>
          </w:tcPr>
          <w:p w:rsidR="00B258A5" w:rsidRPr="00B258A5" w:rsidRDefault="00B258A5" w:rsidP="003A3E6A">
            <w:pPr>
              <w:pStyle w:val="a6"/>
            </w:pPr>
          </w:p>
          <w:p w:rsidR="00B258A5" w:rsidRPr="00B258A5" w:rsidRDefault="00B258A5" w:rsidP="003A3E6A">
            <w:pPr>
              <w:spacing w:line="276" w:lineRule="auto"/>
              <w:jc w:val="both"/>
            </w:pPr>
            <w:r w:rsidRPr="00B258A5">
              <w:rPr>
                <w:b/>
              </w:rPr>
              <w:t>Личностные УУД</w:t>
            </w:r>
            <w:r w:rsidRPr="00B258A5">
              <w:t>:</w:t>
            </w:r>
          </w:p>
          <w:p w:rsidR="00B258A5" w:rsidRPr="00B258A5" w:rsidRDefault="00B258A5" w:rsidP="003A3E6A">
            <w:pPr>
              <w:spacing w:line="276" w:lineRule="auto"/>
              <w:jc w:val="both"/>
            </w:pPr>
            <w:r w:rsidRPr="00B258A5">
              <w:t>самоорганизация.</w:t>
            </w:r>
          </w:p>
          <w:p w:rsidR="00B258A5" w:rsidRPr="00B258A5" w:rsidRDefault="00B258A5" w:rsidP="003A3E6A">
            <w:pPr>
              <w:spacing w:line="276" w:lineRule="auto"/>
              <w:jc w:val="both"/>
            </w:pPr>
          </w:p>
          <w:p w:rsidR="00B258A5" w:rsidRPr="00B258A5" w:rsidRDefault="00B258A5" w:rsidP="003A3E6A">
            <w:pPr>
              <w:spacing w:line="276" w:lineRule="auto"/>
              <w:jc w:val="both"/>
            </w:pPr>
            <w:r w:rsidRPr="00B258A5">
              <w:rPr>
                <w:b/>
              </w:rPr>
              <w:t>Регулятивные УУД</w:t>
            </w:r>
            <w:r w:rsidRPr="00B258A5">
              <w:t>:</w:t>
            </w:r>
          </w:p>
          <w:p w:rsidR="00B258A5" w:rsidRPr="00B258A5" w:rsidRDefault="00B258A5" w:rsidP="003A3E6A">
            <w:pPr>
              <w:spacing w:line="276" w:lineRule="auto"/>
              <w:jc w:val="both"/>
            </w:pPr>
            <w:r w:rsidRPr="00B258A5">
              <w:t xml:space="preserve">способность регулировать свои действия, прогнозировать деятельность на уроке </w:t>
            </w:r>
          </w:p>
          <w:p w:rsidR="00B258A5" w:rsidRPr="00B258A5" w:rsidRDefault="00B258A5" w:rsidP="003A3E6A">
            <w:pPr>
              <w:rPr>
                <w:rFonts w:eastAsia="SimSun"/>
              </w:rPr>
            </w:pPr>
          </w:p>
          <w:p w:rsidR="00B258A5" w:rsidRPr="00B258A5" w:rsidRDefault="00B258A5" w:rsidP="003A3E6A">
            <w:pPr>
              <w:rPr>
                <w:rFonts w:eastAsia="SimSun"/>
                <w:lang w:eastAsia="zh-CN"/>
              </w:rPr>
            </w:pPr>
          </w:p>
        </w:tc>
      </w:tr>
      <w:tr w:rsidR="009E2A6F" w:rsidTr="00802647">
        <w:trPr>
          <w:trHeight w:val="3825"/>
        </w:trPr>
        <w:tc>
          <w:tcPr>
            <w:tcW w:w="2388" w:type="dxa"/>
          </w:tcPr>
          <w:p w:rsidR="009E2A6F" w:rsidRPr="0040092D" w:rsidRDefault="009E2A6F" w:rsidP="00B258A5">
            <w:pPr>
              <w:rPr>
                <w:rFonts w:eastAsia="SimSun"/>
                <w:b/>
              </w:rPr>
            </w:pPr>
            <w:r w:rsidRPr="0040092D">
              <w:rPr>
                <w:rFonts w:eastAsia="SimSun"/>
                <w:lang w:val="en-US"/>
              </w:rPr>
              <w:t>II</w:t>
            </w:r>
            <w:r w:rsidRPr="0040092D">
              <w:rPr>
                <w:rFonts w:eastAsia="SimSun"/>
              </w:rPr>
              <w:t xml:space="preserve">. </w:t>
            </w:r>
            <w:r w:rsidRPr="0040092D">
              <w:rPr>
                <w:rFonts w:eastAsia="SimSun"/>
                <w:b/>
              </w:rPr>
              <w:t>Актуализация знаний.</w:t>
            </w:r>
          </w:p>
          <w:p w:rsidR="009E2A6F" w:rsidRPr="0040092D" w:rsidRDefault="009E2A6F" w:rsidP="00B258A5">
            <w:pPr>
              <w:rPr>
                <w:rFonts w:eastAsia="SimSun"/>
              </w:rPr>
            </w:pPr>
          </w:p>
          <w:p w:rsidR="009E2A6F" w:rsidRDefault="009E2A6F" w:rsidP="00B258A5">
            <w:pPr>
              <w:rPr>
                <w:rFonts w:eastAsia="SimSun"/>
                <w:lang w:eastAsia="zh-CN"/>
              </w:rPr>
            </w:pPr>
            <w:r w:rsidRPr="0040092D">
              <w:rPr>
                <w:rFonts w:eastAsia="SimSun"/>
              </w:rPr>
              <w:t>Цель: подготовить к восприятию нового материала.</w:t>
            </w:r>
          </w:p>
          <w:p w:rsidR="009E2A6F" w:rsidRDefault="009E2A6F"/>
        </w:tc>
        <w:tc>
          <w:tcPr>
            <w:tcW w:w="6258" w:type="dxa"/>
          </w:tcPr>
          <w:p w:rsidR="009E2A6F" w:rsidRDefault="009E2A6F" w:rsidP="00B258A5">
            <w:pPr>
              <w:pStyle w:val="a5"/>
            </w:pPr>
            <w:r w:rsidRPr="0040092D">
              <w:t>-</w:t>
            </w:r>
            <w:r w:rsidR="002140D4">
              <w:t>Итак, за окном весна.</w:t>
            </w:r>
            <w:r>
              <w:t xml:space="preserve"> </w:t>
            </w:r>
          </w:p>
          <w:p w:rsidR="009E2A6F" w:rsidRPr="002140D4" w:rsidRDefault="009E2A6F" w:rsidP="00B258A5">
            <w:pPr>
              <w:pStyle w:val="a5"/>
              <w:rPr>
                <w:sz w:val="28"/>
                <w:szCs w:val="28"/>
              </w:rPr>
            </w:pPr>
            <w:r w:rsidRPr="002140D4">
              <w:rPr>
                <w:sz w:val="28"/>
                <w:szCs w:val="28"/>
              </w:rPr>
              <w:t>Чистописание</w:t>
            </w:r>
          </w:p>
          <w:p w:rsidR="009E2A6F" w:rsidRPr="002140D4" w:rsidRDefault="009E2A6F" w:rsidP="00B258A5">
            <w:pPr>
              <w:pStyle w:val="a5"/>
              <w:rPr>
                <w:sz w:val="28"/>
                <w:szCs w:val="28"/>
              </w:rPr>
            </w:pPr>
            <w:r w:rsidRPr="002140D4">
              <w:rPr>
                <w:sz w:val="28"/>
                <w:szCs w:val="28"/>
              </w:rPr>
              <w:t>- Для минутки красивого письма выпишите букву, которая обозначает мягкий согласный звук.</w:t>
            </w:r>
          </w:p>
          <w:p w:rsidR="009E2A6F" w:rsidRDefault="009E2A6F" w:rsidP="00B258A5">
            <w:pPr>
              <w:pStyle w:val="a5"/>
            </w:pPr>
            <w:proofErr w:type="spellStart"/>
            <w:proofErr w:type="gramStart"/>
            <w:r>
              <w:t>Вв</w:t>
            </w:r>
            <w:proofErr w:type="spellEnd"/>
            <w:proofErr w:type="gramEnd"/>
          </w:p>
          <w:p w:rsidR="009E2A6F" w:rsidRDefault="009E2A6F" w:rsidP="00B258A5">
            <w:pPr>
              <w:pStyle w:val="a5"/>
            </w:pPr>
            <w:r w:rsidRPr="00A56C2D">
              <w:rPr>
                <w:b/>
                <w:i/>
                <w:u w:val="single"/>
              </w:rPr>
              <w:t xml:space="preserve">- Оцените свою работу </w:t>
            </w:r>
            <w:r w:rsidR="00D70A15">
              <w:rPr>
                <w:b/>
                <w:i/>
                <w:u w:val="single"/>
              </w:rPr>
              <w:t>в листах самооценки</w:t>
            </w:r>
            <w:r>
              <w:t xml:space="preserve"> (критерии оценивания: наклон, высота, правильность написания)</w:t>
            </w:r>
          </w:p>
          <w:p w:rsidR="009E2A6F" w:rsidRDefault="009E2A6F" w:rsidP="00B258A5">
            <w:pPr>
              <w:pStyle w:val="a5"/>
            </w:pPr>
          </w:p>
        </w:tc>
        <w:tc>
          <w:tcPr>
            <w:tcW w:w="2900" w:type="dxa"/>
          </w:tcPr>
          <w:p w:rsidR="00D70A15" w:rsidRDefault="00D70A15"/>
          <w:p w:rsidR="00D70A15" w:rsidRDefault="00D70A15"/>
          <w:p w:rsidR="00D70A15" w:rsidRDefault="00D70A15"/>
          <w:p w:rsidR="00D70A15" w:rsidRDefault="00D70A15"/>
          <w:p w:rsidR="009E2A6F" w:rsidRDefault="00D70A15">
            <w:r>
              <w:t>Учащиеся прописывают в тетради строчку «</w:t>
            </w:r>
            <w:proofErr w:type="gramStart"/>
            <w:r>
              <w:t>В</w:t>
            </w:r>
            <w:proofErr w:type="gramEnd"/>
            <w:r>
              <w:t xml:space="preserve"> в»</w:t>
            </w:r>
          </w:p>
          <w:p w:rsidR="009E2A6F" w:rsidRDefault="009E2A6F"/>
          <w:p w:rsidR="009E2A6F" w:rsidRDefault="009E2A6F"/>
          <w:p w:rsidR="009E2A6F" w:rsidRDefault="009E2A6F"/>
          <w:p w:rsidR="009E2A6F" w:rsidRDefault="009E2A6F"/>
          <w:p w:rsidR="009E2A6F" w:rsidRDefault="009E2A6F"/>
          <w:p w:rsidR="009E2A6F" w:rsidRDefault="009E2A6F"/>
          <w:p w:rsidR="009E2A6F" w:rsidRDefault="009E2A6F"/>
          <w:p w:rsidR="009E2A6F" w:rsidRDefault="009E2A6F"/>
          <w:p w:rsidR="009E2A6F" w:rsidRDefault="009E2A6F"/>
          <w:p w:rsidR="009E2A6F" w:rsidRDefault="009E2A6F"/>
          <w:p w:rsidR="009E2A6F" w:rsidRDefault="009E2A6F"/>
          <w:p w:rsidR="009E2A6F" w:rsidRDefault="009E2A6F"/>
          <w:p w:rsidR="009E2A6F" w:rsidRDefault="009E2A6F"/>
        </w:tc>
        <w:tc>
          <w:tcPr>
            <w:tcW w:w="2912" w:type="dxa"/>
            <w:vMerge w:val="restart"/>
          </w:tcPr>
          <w:p w:rsidR="009E2A6F" w:rsidRPr="00B258A5" w:rsidRDefault="009E2A6F" w:rsidP="009E2A6F">
            <w:pPr>
              <w:pStyle w:val="a6"/>
              <w:contextualSpacing/>
            </w:pPr>
            <w:r w:rsidRPr="00B258A5">
              <w:rPr>
                <w:b/>
              </w:rPr>
              <w:t>Личностные УУД:</w:t>
            </w:r>
          </w:p>
          <w:p w:rsidR="009E2A6F" w:rsidRPr="00B258A5" w:rsidRDefault="009E2A6F" w:rsidP="009E2A6F">
            <w:pPr>
              <w:pStyle w:val="a6"/>
              <w:contextualSpacing/>
            </w:pPr>
            <w:r w:rsidRPr="00B258A5">
              <w:t>осознание своих возможностей.</w:t>
            </w:r>
          </w:p>
          <w:p w:rsidR="009E2A6F" w:rsidRPr="00B258A5" w:rsidRDefault="009E2A6F" w:rsidP="009E2A6F">
            <w:pPr>
              <w:pStyle w:val="a6"/>
              <w:contextualSpacing/>
            </w:pPr>
            <w:r w:rsidRPr="00B258A5">
              <w:rPr>
                <w:b/>
              </w:rPr>
              <w:t>Регулятивные УУД:</w:t>
            </w:r>
          </w:p>
          <w:p w:rsidR="009E2A6F" w:rsidRPr="00B258A5" w:rsidRDefault="009E2A6F" w:rsidP="009E2A6F">
            <w:pPr>
              <w:pStyle w:val="a6"/>
              <w:contextualSpacing/>
            </w:pPr>
            <w:r w:rsidRPr="00B258A5">
              <w:t>умение  регулировать свои действия.</w:t>
            </w:r>
          </w:p>
          <w:p w:rsidR="009E2A6F" w:rsidRPr="00B258A5" w:rsidRDefault="009E2A6F" w:rsidP="009E2A6F">
            <w:pPr>
              <w:pStyle w:val="a6"/>
              <w:contextualSpacing/>
              <w:rPr>
                <w:b/>
              </w:rPr>
            </w:pPr>
            <w:r w:rsidRPr="00B258A5">
              <w:rPr>
                <w:b/>
              </w:rPr>
              <w:t>Познавательные</w:t>
            </w:r>
          </w:p>
          <w:p w:rsidR="009E2A6F" w:rsidRPr="00B258A5" w:rsidRDefault="009E2A6F" w:rsidP="009E2A6F">
            <w:pPr>
              <w:pStyle w:val="a6"/>
              <w:contextualSpacing/>
              <w:rPr>
                <w:b/>
              </w:rPr>
            </w:pPr>
            <w:r w:rsidRPr="00B258A5">
              <w:rPr>
                <w:b/>
              </w:rPr>
              <w:t>УУД:</w:t>
            </w:r>
          </w:p>
          <w:p w:rsidR="009E2A6F" w:rsidRPr="00B258A5" w:rsidRDefault="009E2A6F" w:rsidP="009E2A6F">
            <w:pPr>
              <w:contextualSpacing/>
              <w:jc w:val="both"/>
            </w:pPr>
            <w:r w:rsidRPr="00B258A5">
              <w:t>умение анализировать, выделять и формулировать  задачу; умение осознанно строить речевое высказывание</w:t>
            </w:r>
          </w:p>
          <w:p w:rsidR="009E2A6F" w:rsidRPr="00B258A5" w:rsidRDefault="009E2A6F" w:rsidP="009E2A6F">
            <w:pPr>
              <w:contextualSpacing/>
              <w:rPr>
                <w:rFonts w:eastAsia="SimSun"/>
              </w:rPr>
            </w:pPr>
            <w:r w:rsidRPr="00B258A5">
              <w:rPr>
                <w:rFonts w:eastAsia="SimSun"/>
                <w:b/>
              </w:rPr>
              <w:t>Коммуникативные УУД:</w:t>
            </w:r>
          </w:p>
          <w:p w:rsidR="009E2A6F" w:rsidRDefault="009E2A6F" w:rsidP="009E2A6F">
            <w:pPr>
              <w:contextualSpacing/>
            </w:pPr>
            <w:r w:rsidRPr="00B258A5">
              <w:rPr>
                <w:bCs/>
                <w:color w:val="170E02"/>
              </w:rPr>
              <w:t>уметь оформлять свои мысли в письменной форме, слушать и понимать речь других</w:t>
            </w:r>
          </w:p>
        </w:tc>
      </w:tr>
      <w:tr w:rsidR="009E2A6F" w:rsidTr="00D70A15">
        <w:trPr>
          <w:trHeight w:val="2828"/>
        </w:trPr>
        <w:tc>
          <w:tcPr>
            <w:tcW w:w="2388" w:type="dxa"/>
          </w:tcPr>
          <w:p w:rsidR="009B2CD4" w:rsidRPr="0040092D" w:rsidRDefault="009B2CD4" w:rsidP="009B2CD4">
            <w:pPr>
              <w:rPr>
                <w:rFonts w:eastAsia="SimSun"/>
              </w:rPr>
            </w:pPr>
            <w:r w:rsidRPr="0040092D">
              <w:rPr>
                <w:rFonts w:eastAsia="SimSun"/>
                <w:lang w:val="en-US"/>
              </w:rPr>
              <w:lastRenderedPageBreak/>
              <w:t>III</w:t>
            </w:r>
            <w:r w:rsidRPr="0040092D">
              <w:rPr>
                <w:rFonts w:eastAsia="SimSun"/>
              </w:rPr>
              <w:t xml:space="preserve">. </w:t>
            </w:r>
            <w:r w:rsidRPr="0040092D">
              <w:rPr>
                <w:rFonts w:eastAsia="SimSun"/>
                <w:b/>
              </w:rPr>
              <w:t>Самоопределение к деятельности</w:t>
            </w:r>
          </w:p>
          <w:p w:rsidR="009B2CD4" w:rsidRPr="0040092D" w:rsidRDefault="009B2CD4" w:rsidP="009B2CD4">
            <w:pPr>
              <w:ind w:firstLine="708"/>
              <w:rPr>
                <w:rFonts w:eastAsia="SimSun"/>
              </w:rPr>
            </w:pPr>
          </w:p>
          <w:p w:rsidR="009B2CD4" w:rsidRPr="0040092D" w:rsidRDefault="009B2CD4" w:rsidP="009B2CD4">
            <w:pPr>
              <w:rPr>
                <w:rFonts w:eastAsia="SimSun"/>
              </w:rPr>
            </w:pPr>
            <w:r w:rsidRPr="0040092D">
              <w:rPr>
                <w:rFonts w:eastAsia="SimSun"/>
              </w:rPr>
              <w:t>Цель: создать проблемную ситуацию, подготовить учащихся к восприятию нового материала, убедить в необходимости изучения данной темы</w:t>
            </w:r>
          </w:p>
          <w:p w:rsidR="009E2A6F" w:rsidRPr="009B2CD4" w:rsidRDefault="009E2A6F" w:rsidP="009E2A6F">
            <w:pPr>
              <w:rPr>
                <w:rFonts w:eastAsia="SimSun"/>
              </w:rPr>
            </w:pPr>
          </w:p>
        </w:tc>
        <w:tc>
          <w:tcPr>
            <w:tcW w:w="6258" w:type="dxa"/>
          </w:tcPr>
          <w:p w:rsidR="009E2A6F" w:rsidRDefault="009E2A6F" w:rsidP="00B258A5">
            <w:pPr>
              <w:pStyle w:val="a5"/>
            </w:pPr>
            <w:r>
              <w:t xml:space="preserve">Какой частью речи является слово «весна»? </w:t>
            </w:r>
            <w:r w:rsidR="004C6361">
              <w:t>Измените,</w:t>
            </w:r>
            <w:r>
              <w:t xml:space="preserve"> это слово так, чтобы получилось имя прилагательное. Что вы знаете о прилагательном? </w:t>
            </w:r>
          </w:p>
          <w:p w:rsidR="009E2A6F" w:rsidRPr="0040092D" w:rsidRDefault="009E2A6F" w:rsidP="009E2A6F">
            <w:pPr>
              <w:pStyle w:val="a5"/>
            </w:pPr>
          </w:p>
        </w:tc>
        <w:tc>
          <w:tcPr>
            <w:tcW w:w="2900" w:type="dxa"/>
          </w:tcPr>
          <w:p w:rsidR="009E2A6F" w:rsidRDefault="009B2CD4">
            <w:r>
              <w:t>О</w:t>
            </w:r>
            <w:r w:rsidR="009E2A6F">
              <w:t>тветы учащихся</w:t>
            </w:r>
          </w:p>
          <w:p w:rsidR="009E2A6F" w:rsidRDefault="009E2A6F"/>
          <w:p w:rsidR="009E2A6F" w:rsidRDefault="009E2A6F"/>
          <w:p w:rsidR="009E2A6F" w:rsidRDefault="009E2A6F"/>
          <w:p w:rsidR="009E2A6F" w:rsidRDefault="009E2A6F"/>
          <w:p w:rsidR="009E2A6F" w:rsidRDefault="009E2A6F"/>
          <w:p w:rsidR="009E2A6F" w:rsidRDefault="009E2A6F"/>
          <w:p w:rsidR="009E2A6F" w:rsidRDefault="009E2A6F"/>
          <w:p w:rsidR="009E2A6F" w:rsidRDefault="009E2A6F"/>
          <w:p w:rsidR="009E2A6F" w:rsidRDefault="009E2A6F"/>
          <w:p w:rsidR="009E2A6F" w:rsidRPr="00D70A15" w:rsidRDefault="009E2A6F" w:rsidP="00D70A15"/>
        </w:tc>
        <w:tc>
          <w:tcPr>
            <w:tcW w:w="2912" w:type="dxa"/>
            <w:vMerge/>
          </w:tcPr>
          <w:p w:rsidR="009E2A6F" w:rsidRPr="00B258A5" w:rsidRDefault="009E2A6F" w:rsidP="009E2A6F">
            <w:pPr>
              <w:pStyle w:val="a6"/>
              <w:contextualSpacing/>
              <w:rPr>
                <w:b/>
              </w:rPr>
            </w:pPr>
          </w:p>
        </w:tc>
      </w:tr>
      <w:tr w:rsidR="003D4EEB" w:rsidTr="00802647">
        <w:tc>
          <w:tcPr>
            <w:tcW w:w="2388" w:type="dxa"/>
            <w:vMerge w:val="restart"/>
          </w:tcPr>
          <w:p w:rsidR="003D4EEB" w:rsidRPr="0040092D" w:rsidRDefault="003D4EEB" w:rsidP="009B2CD4">
            <w:pPr>
              <w:rPr>
                <w:rFonts w:eastAsia="SimSun"/>
                <w:b/>
              </w:rPr>
            </w:pPr>
            <w:r w:rsidRPr="0040092D">
              <w:rPr>
                <w:rFonts w:eastAsia="SimSun"/>
                <w:lang w:val="en-US"/>
              </w:rPr>
              <w:t>IV</w:t>
            </w:r>
            <w:r w:rsidRPr="0040092D">
              <w:rPr>
                <w:rFonts w:eastAsia="SimSun"/>
              </w:rPr>
              <w:t xml:space="preserve">. </w:t>
            </w:r>
            <w:r w:rsidRPr="0040092D">
              <w:rPr>
                <w:rFonts w:eastAsia="SimSun"/>
                <w:b/>
              </w:rPr>
              <w:t>Работа по теме</w:t>
            </w:r>
          </w:p>
          <w:p w:rsidR="003D4EEB" w:rsidRPr="0040092D" w:rsidRDefault="003D4EEB" w:rsidP="009B2CD4">
            <w:pPr>
              <w:rPr>
                <w:rFonts w:eastAsia="SimSun"/>
                <w:b/>
              </w:rPr>
            </w:pPr>
            <w:r w:rsidRPr="0040092D">
              <w:rPr>
                <w:rFonts w:eastAsia="SimSun"/>
                <w:b/>
              </w:rPr>
              <w:t>1.Создание проблемной ситуации</w:t>
            </w:r>
          </w:p>
          <w:p w:rsidR="003D4EEB" w:rsidRPr="0040092D" w:rsidRDefault="003D4EEB" w:rsidP="009B2CD4">
            <w:pPr>
              <w:rPr>
                <w:rFonts w:eastAsia="SimSun"/>
                <w:b/>
              </w:rPr>
            </w:pPr>
          </w:p>
          <w:p w:rsidR="003D4EEB" w:rsidRDefault="003D4EEB" w:rsidP="009B2CD4">
            <w:r w:rsidRPr="0040092D">
              <w:rPr>
                <w:rFonts w:eastAsia="SimSun"/>
              </w:rPr>
              <w:t xml:space="preserve">Цель: </w:t>
            </w:r>
            <w:r w:rsidRPr="0040092D">
              <w:rPr>
                <w:rStyle w:val="c0"/>
              </w:rPr>
              <w:t>выявление обучающимися новых знаний, развитие умения находить ответы на проблемные вопросы,</w:t>
            </w:r>
            <w:r w:rsidRPr="0040092D">
              <w:rPr>
                <w:rStyle w:val="c20"/>
              </w:rPr>
              <w:t> </w:t>
            </w:r>
            <w:r w:rsidRPr="0040092D">
              <w:rPr>
                <w:rStyle w:val="c0"/>
              </w:rPr>
              <w:t>подведение к самостоятельному выводу способа действия с информацией</w:t>
            </w:r>
          </w:p>
        </w:tc>
        <w:tc>
          <w:tcPr>
            <w:tcW w:w="6258" w:type="dxa"/>
          </w:tcPr>
          <w:p w:rsidR="003D4EEB" w:rsidRDefault="00D70A15" w:rsidP="009B2CD4">
            <w:pPr>
              <w:pStyle w:val="a5"/>
            </w:pPr>
            <w:r>
              <w:t>-</w:t>
            </w:r>
            <w:r w:rsidR="003D4EEB">
              <w:t>Давайте попробуем поставить имя прилагательное «весенний» с существительными день, утро, погода. Запишите получившиеся словосочетания</w:t>
            </w:r>
            <w:r w:rsidR="002140D4">
              <w:t xml:space="preserve"> в столбик</w:t>
            </w:r>
            <w:r w:rsidR="003D4EEB">
              <w:t>, выделите окончания, проверьте себя (слайд</w:t>
            </w:r>
            <w:r w:rsidR="009A63C4">
              <w:t xml:space="preserve"> </w:t>
            </w:r>
            <w:r w:rsidR="00D03DF8">
              <w:t>3</w:t>
            </w:r>
            <w:r w:rsidR="003D4EEB">
              <w:t xml:space="preserve">) </w:t>
            </w:r>
          </w:p>
          <w:p w:rsidR="00D70A15" w:rsidRDefault="00D70A15" w:rsidP="009B2CD4">
            <w:pPr>
              <w:pStyle w:val="a5"/>
            </w:pPr>
            <w:r>
              <w:t>-Определите род существительных</w:t>
            </w:r>
          </w:p>
          <w:p w:rsidR="00D70A15" w:rsidRPr="00D70A15" w:rsidRDefault="00D70A15" w:rsidP="009B2CD4">
            <w:pPr>
              <w:pStyle w:val="a5"/>
              <w:rPr>
                <w:b/>
              </w:rPr>
            </w:pPr>
            <w:r w:rsidRPr="00D70A15">
              <w:rPr>
                <w:b/>
              </w:rPr>
              <w:t>- Определите род прилагательных.</w:t>
            </w:r>
          </w:p>
          <w:p w:rsidR="00D70A15" w:rsidRDefault="00D70A15" w:rsidP="009B2CD4">
            <w:pPr>
              <w:pStyle w:val="a5"/>
            </w:pPr>
            <w:r>
              <w:t>- Сформулируйте тему нашего урока. Какие задачи мы поставим перед собой? Что нужно узнать? Чему научиться?</w:t>
            </w:r>
          </w:p>
          <w:p w:rsidR="003D4EEB" w:rsidRPr="002140D4" w:rsidRDefault="0089510B" w:rsidP="009B2CD4">
            <w:pPr>
              <w:pStyle w:val="a5"/>
              <w:rPr>
                <w:sz w:val="28"/>
                <w:szCs w:val="28"/>
              </w:rPr>
            </w:pPr>
            <w:r w:rsidRPr="002140D4">
              <w:rPr>
                <w:sz w:val="28"/>
                <w:szCs w:val="28"/>
              </w:rPr>
              <w:t xml:space="preserve">- </w:t>
            </w:r>
            <w:r w:rsidR="003D4EEB" w:rsidRPr="002140D4">
              <w:rPr>
                <w:sz w:val="28"/>
                <w:szCs w:val="28"/>
              </w:rPr>
              <w:t>Что заметили</w:t>
            </w:r>
            <w:r w:rsidRPr="002140D4">
              <w:rPr>
                <w:sz w:val="28"/>
                <w:szCs w:val="28"/>
              </w:rPr>
              <w:t xml:space="preserve"> в словосочетаниях</w:t>
            </w:r>
            <w:r w:rsidR="003D4EEB" w:rsidRPr="002140D4">
              <w:rPr>
                <w:sz w:val="28"/>
                <w:szCs w:val="28"/>
              </w:rPr>
              <w:t xml:space="preserve">? Почему разные окончания у прилагательных? От чего это зависит? Что можете сказать о связи прилагательного и существительного? </w:t>
            </w:r>
            <w:r w:rsidR="003D4EEB" w:rsidRPr="002140D4">
              <w:rPr>
                <w:b/>
                <w:sz w:val="28"/>
                <w:szCs w:val="28"/>
              </w:rPr>
              <w:t>(подвести ответы детей к тому, что меняется существительное, меняется и окончание прилагательного)</w:t>
            </w:r>
          </w:p>
          <w:p w:rsidR="003D4EEB" w:rsidRDefault="0089510B" w:rsidP="009B2CD4">
            <w:pPr>
              <w:pStyle w:val="a5"/>
            </w:pPr>
            <w:r>
              <w:t xml:space="preserve">ВЫВОД </w:t>
            </w:r>
            <w:proofErr w:type="gramStart"/>
            <w:r>
              <w:t>:</w:t>
            </w:r>
            <w:r w:rsidR="003D4EEB">
              <w:t>З</w:t>
            </w:r>
            <w:proofErr w:type="gramEnd"/>
            <w:r w:rsidR="003D4EEB">
              <w:t>вучит термин, прилагательное «согласовано» с существительным</w:t>
            </w:r>
          </w:p>
        </w:tc>
        <w:tc>
          <w:tcPr>
            <w:tcW w:w="2900" w:type="dxa"/>
          </w:tcPr>
          <w:p w:rsidR="003D4EEB" w:rsidRDefault="003D4EEB" w:rsidP="009B2CD4">
            <w:r>
              <w:t>Записывают в тетради: весенний день, весеннее утро, весенняя погода</w:t>
            </w:r>
          </w:p>
          <w:p w:rsidR="003D4EEB" w:rsidRDefault="003D4EEB" w:rsidP="009B2CD4"/>
          <w:p w:rsidR="003D4EEB" w:rsidRDefault="003D4EEB" w:rsidP="009B2CD4"/>
          <w:p w:rsidR="00D70A15" w:rsidRDefault="00D70A15" w:rsidP="00D70A15">
            <w:r>
              <w:t xml:space="preserve">Определяют род </w:t>
            </w:r>
            <w:proofErr w:type="spellStart"/>
            <w:r>
              <w:t>сущ-ых</w:t>
            </w:r>
            <w:proofErr w:type="spellEnd"/>
            <w:r>
              <w:t>.</w:t>
            </w:r>
          </w:p>
          <w:p w:rsidR="00D70A15" w:rsidRDefault="00D70A15" w:rsidP="00D70A15"/>
          <w:p w:rsidR="00D70A15" w:rsidRPr="00D70A15" w:rsidRDefault="00D70A15" w:rsidP="00D70A15">
            <w:pPr>
              <w:rPr>
                <w:b/>
              </w:rPr>
            </w:pPr>
            <w:r w:rsidRPr="00D70A15">
              <w:rPr>
                <w:b/>
              </w:rPr>
              <w:t>Возникает затруднение</w:t>
            </w:r>
          </w:p>
          <w:p w:rsidR="00D70A15" w:rsidRDefault="00D70A15" w:rsidP="00D70A15"/>
          <w:p w:rsidR="00D70A15" w:rsidRDefault="00D70A15" w:rsidP="00D70A15">
            <w:r>
              <w:t>Формулировка темы и постановка целей</w:t>
            </w:r>
          </w:p>
          <w:p w:rsidR="00D70A15" w:rsidRDefault="00D70A15" w:rsidP="009B2CD4"/>
          <w:p w:rsidR="00D70A15" w:rsidRDefault="00D70A15" w:rsidP="009B2CD4"/>
          <w:p w:rsidR="003D4EEB" w:rsidRDefault="00D70A15" w:rsidP="009B2CD4">
            <w:r>
              <w:t>Делают вывод</w:t>
            </w:r>
          </w:p>
        </w:tc>
        <w:tc>
          <w:tcPr>
            <w:tcW w:w="2912" w:type="dxa"/>
          </w:tcPr>
          <w:p w:rsidR="003D4EEB" w:rsidRPr="0040092D" w:rsidRDefault="003D4EEB" w:rsidP="003A3E6A">
            <w:pPr>
              <w:suppressLineNumbers/>
              <w:spacing w:before="120"/>
              <w:rPr>
                <w:rFonts w:cs="Tahoma"/>
                <w:b/>
                <w:iCs/>
              </w:rPr>
            </w:pPr>
            <w:r w:rsidRPr="0040092D">
              <w:rPr>
                <w:b/>
              </w:rPr>
              <w:t>Личностные УУД:</w:t>
            </w:r>
            <w:r w:rsidRPr="0040092D">
              <w:t xml:space="preserve"> проявление интереса и активности в выборе решения; установление личностного смысла знания</w:t>
            </w:r>
          </w:p>
          <w:p w:rsidR="003D4EEB" w:rsidRPr="0040092D" w:rsidRDefault="003D4EEB" w:rsidP="003A3E6A">
            <w:pPr>
              <w:suppressLineNumbers/>
              <w:spacing w:before="120"/>
              <w:rPr>
                <w:rFonts w:cs="Tahoma"/>
                <w:b/>
                <w:iCs/>
              </w:rPr>
            </w:pPr>
            <w:proofErr w:type="gramStart"/>
            <w:r w:rsidRPr="0040092D">
              <w:rPr>
                <w:rFonts w:cs="Tahoma"/>
                <w:b/>
                <w:iCs/>
              </w:rPr>
              <w:t>Регулятивные</w:t>
            </w:r>
            <w:proofErr w:type="gramEnd"/>
            <w:r w:rsidRPr="0040092D">
              <w:rPr>
                <w:rFonts w:cs="Tahoma"/>
                <w:b/>
                <w:iCs/>
              </w:rPr>
              <w:t xml:space="preserve"> УУД</w:t>
            </w:r>
            <w:r w:rsidRPr="0040092D">
              <w:rPr>
                <w:rFonts w:cs="Tahoma"/>
                <w:iCs/>
              </w:rPr>
              <w:t xml:space="preserve">: умение в сотрудничестве работать по намеченному алгоритму,  </w:t>
            </w:r>
            <w:r w:rsidRPr="0040092D">
              <w:t>осуществлять контроль по результату</w:t>
            </w:r>
            <w:r w:rsidRPr="0040092D">
              <w:rPr>
                <w:rFonts w:cs="Tahoma"/>
                <w:b/>
                <w:iCs/>
              </w:rPr>
              <w:t>Познавательные</w:t>
            </w:r>
          </w:p>
          <w:p w:rsidR="003D4EEB" w:rsidRPr="0089510B" w:rsidRDefault="003D4EEB" w:rsidP="003A3E6A">
            <w:pPr>
              <w:suppressLineNumbers/>
              <w:spacing w:before="120"/>
              <w:rPr>
                <w:rFonts w:cs="Tahoma"/>
                <w:b/>
                <w:iCs/>
                <w:kern w:val="2"/>
                <w:sz w:val="18"/>
                <w:szCs w:val="18"/>
                <w:lang w:eastAsia="en-US"/>
              </w:rPr>
            </w:pPr>
            <w:r w:rsidRPr="0089510B">
              <w:rPr>
                <w:rFonts w:cs="Tahoma"/>
                <w:b/>
                <w:iCs/>
                <w:sz w:val="18"/>
                <w:szCs w:val="18"/>
              </w:rPr>
              <w:t xml:space="preserve">УУД: </w:t>
            </w:r>
            <w:r w:rsidRPr="0089510B">
              <w:rPr>
                <w:rFonts w:cs="Tahoma"/>
                <w:iCs/>
                <w:sz w:val="18"/>
                <w:szCs w:val="18"/>
              </w:rPr>
              <w:t>выбор оснований и критериев для сравнения; построение логической цепи рассуждений; доказательство; самостоятельное создание способов решения проблем творческого и поискового характера.</w:t>
            </w:r>
          </w:p>
          <w:p w:rsidR="003D4EEB" w:rsidRPr="0089510B" w:rsidRDefault="003D4EEB" w:rsidP="003A3E6A">
            <w:pPr>
              <w:rPr>
                <w:rFonts w:eastAsia="SimSun"/>
                <w:b/>
                <w:sz w:val="18"/>
                <w:szCs w:val="18"/>
              </w:rPr>
            </w:pPr>
            <w:r w:rsidRPr="0089510B">
              <w:rPr>
                <w:rFonts w:eastAsia="SimSun"/>
                <w:b/>
                <w:sz w:val="18"/>
                <w:szCs w:val="18"/>
              </w:rPr>
              <w:t>Коммуникативные УУД:</w:t>
            </w:r>
            <w:r w:rsidRPr="0089510B">
              <w:rPr>
                <w:rFonts w:cs="Tahoma"/>
                <w:iCs/>
                <w:sz w:val="18"/>
                <w:szCs w:val="18"/>
              </w:rPr>
              <w:t xml:space="preserve"> умение с достаточной полнотой и точностью выражатьсвои мысли</w:t>
            </w:r>
            <w:proofErr w:type="gramStart"/>
            <w:r w:rsidRPr="0089510B">
              <w:rPr>
                <w:rFonts w:cs="Tahoma"/>
                <w:iCs/>
                <w:sz w:val="18"/>
                <w:szCs w:val="18"/>
              </w:rPr>
              <w:t xml:space="preserve"> ,</w:t>
            </w:r>
            <w:proofErr w:type="gramEnd"/>
            <w:r w:rsidRPr="0089510B">
              <w:rPr>
                <w:rFonts w:cs="Tahoma"/>
                <w:iCs/>
                <w:sz w:val="18"/>
                <w:szCs w:val="18"/>
              </w:rPr>
              <w:t>владение монологической и диалогической формами речи языка, разрешение конфликтов.</w:t>
            </w:r>
          </w:p>
          <w:p w:rsidR="003D4EEB" w:rsidRPr="0040092D" w:rsidRDefault="003D4EEB" w:rsidP="003A3E6A">
            <w:pPr>
              <w:rPr>
                <w:rFonts w:eastAsia="SimSun"/>
                <w:b/>
              </w:rPr>
            </w:pPr>
          </w:p>
        </w:tc>
      </w:tr>
      <w:tr w:rsidR="003D4EEB" w:rsidTr="00802647">
        <w:tc>
          <w:tcPr>
            <w:tcW w:w="2388" w:type="dxa"/>
            <w:vMerge/>
          </w:tcPr>
          <w:p w:rsidR="003D4EEB" w:rsidRDefault="003D4EEB" w:rsidP="009B2CD4"/>
        </w:tc>
        <w:tc>
          <w:tcPr>
            <w:tcW w:w="6258" w:type="dxa"/>
          </w:tcPr>
          <w:p w:rsidR="003D4EEB" w:rsidRDefault="003D4EEB" w:rsidP="009B2CD4">
            <w:pPr>
              <w:pStyle w:val="a5"/>
            </w:pPr>
            <w:r>
              <w:t xml:space="preserve">- У вас на столе лежит таблица, давайте </w:t>
            </w:r>
            <w:r w:rsidR="001F662E">
              <w:t xml:space="preserve">  ее заполним</w:t>
            </w:r>
            <w:r>
              <w:t xml:space="preserve">. </w:t>
            </w:r>
            <w:r w:rsidR="001F662E">
              <w:t xml:space="preserve">К  каждому существительному подберем подходящее прилагательное. Выделите окончания у прилагательных.  </w:t>
            </w:r>
            <w:r>
              <w:t xml:space="preserve"> На </w:t>
            </w:r>
            <w:r>
              <w:lastRenderedPageBreak/>
              <w:t>какой вопрос отвечают прилагательные мужского рода?</w:t>
            </w:r>
            <w:r w:rsidR="001F662E">
              <w:t xml:space="preserve"> женского рода? Среднего рода? </w:t>
            </w:r>
            <w:r>
              <w:t xml:space="preserve">Заполните таблицу дальше. </w:t>
            </w:r>
            <w:r w:rsidR="00D03DF8">
              <w:t xml:space="preserve"> </w:t>
            </w:r>
            <w:r w:rsidR="00D03DF8">
              <w:rPr>
                <w:lang w:val="en-US"/>
              </w:rPr>
              <w:t>B</w:t>
            </w:r>
            <w:proofErr w:type="spellStart"/>
            <w:r w:rsidR="00D03DF8">
              <w:t>ыделите</w:t>
            </w:r>
            <w:proofErr w:type="spellEnd"/>
            <w:r w:rsidR="00D03DF8">
              <w:t xml:space="preserve"> окончания у </w:t>
            </w:r>
            <w:proofErr w:type="gramStart"/>
            <w:r w:rsidR="00D03DF8">
              <w:t>прилагательных .</w:t>
            </w:r>
            <w:proofErr w:type="gramEnd"/>
            <w:r w:rsidR="00D03DF8">
              <w:t xml:space="preserve">  </w:t>
            </w:r>
            <w:r>
              <w:t>Что получилось? Проверим по таблице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лайд</w:t>
            </w:r>
            <w:r w:rsidR="009A63C4">
              <w:t xml:space="preserve"> </w:t>
            </w:r>
            <w:r w:rsidR="00D03DF8">
              <w:t>4</w:t>
            </w:r>
            <w:r>
              <w:t>)</w:t>
            </w:r>
          </w:p>
          <w:p w:rsidR="001F662E" w:rsidRDefault="001F662E" w:rsidP="001F662E">
            <w:pPr>
              <w:pStyle w:val="a5"/>
            </w:pPr>
            <w:r w:rsidRPr="00A56C2D">
              <w:rPr>
                <w:b/>
                <w:i/>
                <w:u w:val="single"/>
              </w:rPr>
              <w:t xml:space="preserve">- Оцените свою работу </w:t>
            </w:r>
            <w:r>
              <w:rPr>
                <w:b/>
                <w:i/>
                <w:u w:val="single"/>
              </w:rPr>
              <w:t>в листах самооценки</w:t>
            </w:r>
            <w:r>
              <w:t xml:space="preserve"> (критерии оценивания: правильно выполнил задание)</w:t>
            </w:r>
          </w:p>
          <w:p w:rsidR="001F662E" w:rsidRPr="002140D4" w:rsidRDefault="00D03DF8" w:rsidP="009B2CD4">
            <w:pPr>
              <w:pStyle w:val="a5"/>
              <w:rPr>
                <w:sz w:val="28"/>
                <w:szCs w:val="28"/>
              </w:rPr>
            </w:pPr>
            <w:r>
              <w:t xml:space="preserve"> </w:t>
            </w:r>
          </w:p>
          <w:p w:rsidR="003D4EEB" w:rsidRPr="002140D4" w:rsidRDefault="003D4EEB" w:rsidP="009B2CD4">
            <w:pPr>
              <w:pStyle w:val="a5"/>
              <w:rPr>
                <w:sz w:val="28"/>
                <w:szCs w:val="28"/>
              </w:rPr>
            </w:pPr>
            <w:r w:rsidRPr="002140D4">
              <w:rPr>
                <w:sz w:val="28"/>
                <w:szCs w:val="28"/>
              </w:rPr>
              <w:t>-Сделайте вывод. Как определить род имен прилагательных?</w:t>
            </w:r>
          </w:p>
          <w:p w:rsidR="002140D4" w:rsidRDefault="003D4EEB" w:rsidP="009B2CD4">
            <w:pPr>
              <w:pStyle w:val="a5"/>
            </w:pPr>
            <w:r>
              <w:t>Совместно с учителем пытаются определить род по плану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лайд</w:t>
            </w:r>
            <w:r w:rsidR="00D03DF8">
              <w:t xml:space="preserve"> 5</w:t>
            </w:r>
            <w:r>
              <w:t>)</w:t>
            </w:r>
          </w:p>
          <w:p w:rsidR="000F058F" w:rsidRDefault="002140D4" w:rsidP="009B2CD4">
            <w:pPr>
              <w:pStyle w:val="a5"/>
            </w:pPr>
            <w:r w:rsidRPr="002140D4">
              <w:rPr>
                <w:b/>
              </w:rPr>
              <w:t>По учебнику:</w:t>
            </w:r>
            <w:r>
              <w:t xml:space="preserve"> </w:t>
            </w:r>
            <w:r w:rsidR="003D4EEB">
              <w:t>Упр.127, с. 74</w:t>
            </w:r>
            <w:r w:rsidR="000F058F">
              <w:t xml:space="preserve"> Вторая загадка (виноград)</w:t>
            </w:r>
          </w:p>
          <w:p w:rsidR="001F662E" w:rsidRDefault="001F662E" w:rsidP="009B2CD4">
            <w:pPr>
              <w:pStyle w:val="a5"/>
            </w:pPr>
          </w:p>
          <w:p w:rsidR="00D03DF8" w:rsidRDefault="00D03DF8" w:rsidP="009B2CD4">
            <w:pPr>
              <w:pStyle w:val="a5"/>
            </w:pPr>
          </w:p>
          <w:p w:rsidR="002140D4" w:rsidRDefault="002140D4" w:rsidP="009B2CD4">
            <w:pPr>
              <w:pStyle w:val="a5"/>
            </w:pPr>
          </w:p>
          <w:p w:rsidR="001F662E" w:rsidRDefault="001F662E" w:rsidP="009B2CD4">
            <w:pPr>
              <w:pStyle w:val="a5"/>
            </w:pPr>
            <w:r>
              <w:t xml:space="preserve"> Проверьте написание загадки по учебнику.</w:t>
            </w:r>
          </w:p>
          <w:p w:rsidR="002140D4" w:rsidRDefault="002140D4" w:rsidP="009B2CD4">
            <w:pPr>
              <w:pStyle w:val="a5"/>
            </w:pPr>
          </w:p>
          <w:p w:rsidR="002E203F" w:rsidRDefault="001F662E" w:rsidP="001F662E">
            <w:pPr>
              <w:pStyle w:val="a5"/>
            </w:pPr>
            <w:r w:rsidRPr="00A56C2D">
              <w:rPr>
                <w:b/>
                <w:i/>
                <w:u w:val="single"/>
              </w:rPr>
              <w:t xml:space="preserve">- Оцените свою работу </w:t>
            </w:r>
            <w:r>
              <w:rPr>
                <w:b/>
                <w:i/>
                <w:u w:val="single"/>
              </w:rPr>
              <w:t>в листах самооценки</w:t>
            </w:r>
            <w:r>
              <w:t xml:space="preserve"> (критерии оценивания: написано без ошибок)</w:t>
            </w:r>
          </w:p>
          <w:p w:rsidR="002140D4" w:rsidRDefault="002140D4" w:rsidP="001F662E">
            <w:pPr>
              <w:pStyle w:val="a5"/>
            </w:pPr>
            <w:r>
              <w:t xml:space="preserve">- </w:t>
            </w:r>
            <w:proofErr w:type="gramStart"/>
            <w:r>
              <w:t>Давайте вместе определим</w:t>
            </w:r>
            <w:proofErr w:type="gramEnd"/>
            <w:r>
              <w:t xml:space="preserve"> род у имён прилагательных.</w:t>
            </w:r>
          </w:p>
          <w:p w:rsidR="002E203F" w:rsidRDefault="002140D4">
            <w:proofErr w:type="spellStart"/>
            <w:r>
              <w:t>Физминутка</w:t>
            </w:r>
            <w:proofErr w:type="spellEnd"/>
            <w:r>
              <w:t xml:space="preserve"> музыкальная</w:t>
            </w:r>
          </w:p>
        </w:tc>
        <w:tc>
          <w:tcPr>
            <w:tcW w:w="2900" w:type="dxa"/>
          </w:tcPr>
          <w:p w:rsidR="003D4EEB" w:rsidRDefault="003D4EEB">
            <w:r>
              <w:lastRenderedPageBreak/>
              <w:t>Заполнение учащимися таблицы</w:t>
            </w:r>
          </w:p>
          <w:p w:rsidR="003D4EEB" w:rsidRDefault="003D4EEB"/>
          <w:p w:rsidR="003D4EEB" w:rsidRDefault="003D4EEB"/>
          <w:p w:rsidR="001F662E" w:rsidRDefault="001F662E"/>
          <w:p w:rsidR="003D4EEB" w:rsidRDefault="009A63C4">
            <w:r>
              <w:t>Пр</w:t>
            </w:r>
            <w:r w:rsidR="003D4EEB">
              <w:t>оверяют</w:t>
            </w:r>
          </w:p>
          <w:p w:rsidR="003D4EEB" w:rsidRPr="00BE384C" w:rsidRDefault="003D4EEB" w:rsidP="00BE384C"/>
          <w:p w:rsidR="003D4EEB" w:rsidRPr="00BE384C" w:rsidRDefault="001F662E" w:rsidP="00BE384C">
            <w:r>
              <w:t>Заполняют лист самооценки</w:t>
            </w:r>
          </w:p>
          <w:p w:rsidR="003D4EEB" w:rsidRPr="00BE384C" w:rsidRDefault="003D4EEB" w:rsidP="00BE384C"/>
          <w:p w:rsidR="001F662E" w:rsidRDefault="00D03DF8" w:rsidP="00BE384C">
            <w:r>
              <w:t xml:space="preserve"> </w:t>
            </w:r>
          </w:p>
          <w:p w:rsidR="00D03DF8" w:rsidRDefault="00D03DF8" w:rsidP="00BE384C"/>
          <w:p w:rsidR="00D03DF8" w:rsidRDefault="00D03DF8" w:rsidP="00BE384C"/>
          <w:p w:rsidR="001F662E" w:rsidRDefault="001F662E" w:rsidP="00BE384C"/>
          <w:p w:rsidR="003D4EEB" w:rsidRDefault="003D4EEB" w:rsidP="00BE384C">
            <w:r>
              <w:t>Делают вывод</w:t>
            </w:r>
          </w:p>
          <w:p w:rsidR="00D03DF8" w:rsidRDefault="00D03DF8" w:rsidP="00BE384C"/>
          <w:p w:rsidR="003D4EEB" w:rsidRDefault="003D4EEB" w:rsidP="00BE384C"/>
          <w:p w:rsidR="00D03DF8" w:rsidRDefault="00D03DF8" w:rsidP="00D03DF8">
            <w:r>
              <w:t>Определяют род прилагательных по плану</w:t>
            </w:r>
          </w:p>
          <w:p w:rsidR="001F662E" w:rsidRDefault="001F662E" w:rsidP="00BE384C"/>
          <w:p w:rsidR="003D4EEB" w:rsidRPr="00D03DF8" w:rsidRDefault="000F058F" w:rsidP="00BE384C">
            <w:r>
              <w:t>Запись под диктовку после орфографической подготовки</w:t>
            </w:r>
            <w:r w:rsidR="00D03DF8">
              <w:t xml:space="preserve">: прочитать текст, </w:t>
            </w:r>
            <w:proofErr w:type="gramStart"/>
            <w:r w:rsidR="00D03DF8">
              <w:rPr>
                <w:lang w:val="en-US"/>
              </w:rPr>
              <w:t>B</w:t>
            </w:r>
            <w:proofErr w:type="spellStart"/>
            <w:proofErr w:type="gramEnd"/>
            <w:r w:rsidR="00D03DF8">
              <w:t>ыяснить</w:t>
            </w:r>
            <w:proofErr w:type="spellEnd"/>
            <w:r w:rsidR="00D03DF8">
              <w:t xml:space="preserve"> смысл</w:t>
            </w:r>
            <w:r w:rsidR="00D03DF8" w:rsidRPr="00D03DF8">
              <w:t xml:space="preserve">  </w:t>
            </w:r>
            <w:r w:rsidR="00D03DF8">
              <w:t xml:space="preserve">непонятных </w:t>
            </w:r>
            <w:proofErr w:type="spellStart"/>
            <w:r w:rsidR="00D03DF8">
              <w:t>сло</w:t>
            </w:r>
            <w:proofErr w:type="spellEnd"/>
            <w:r w:rsidR="00D03DF8">
              <w:rPr>
                <w:lang w:val="en-US"/>
              </w:rPr>
              <w:t>B</w:t>
            </w:r>
            <w:r w:rsidR="00D03DF8">
              <w:t xml:space="preserve">, </w:t>
            </w:r>
            <w:proofErr w:type="spellStart"/>
            <w:r w:rsidR="00D03DF8">
              <w:t>проанализиро</w:t>
            </w:r>
            <w:proofErr w:type="spellEnd"/>
            <w:r w:rsidR="00D03DF8">
              <w:rPr>
                <w:lang w:val="en-US"/>
              </w:rPr>
              <w:t>B</w:t>
            </w:r>
            <w:proofErr w:type="spellStart"/>
            <w:r w:rsidR="00D03DF8">
              <w:t>ать</w:t>
            </w:r>
            <w:proofErr w:type="spellEnd"/>
            <w:r w:rsidR="00D03DF8">
              <w:t xml:space="preserve"> каждое </w:t>
            </w:r>
            <w:proofErr w:type="spellStart"/>
            <w:r w:rsidR="00D03DF8">
              <w:t>сло</w:t>
            </w:r>
            <w:proofErr w:type="spellEnd"/>
            <w:r w:rsidR="00D03DF8">
              <w:rPr>
                <w:lang w:val="en-US"/>
              </w:rPr>
              <w:t>B</w:t>
            </w:r>
            <w:r w:rsidR="00D03DF8">
              <w:t xml:space="preserve">о на наличие орфограммы, обратить </w:t>
            </w:r>
            <w:r w:rsidR="00D03DF8">
              <w:rPr>
                <w:lang w:val="en-US"/>
              </w:rPr>
              <w:t>B</w:t>
            </w:r>
            <w:proofErr w:type="spellStart"/>
            <w:r w:rsidR="00D03DF8">
              <w:t>нимание</w:t>
            </w:r>
            <w:proofErr w:type="spellEnd"/>
            <w:r w:rsidR="00D03DF8">
              <w:t xml:space="preserve"> на знаки препинания.</w:t>
            </w:r>
          </w:p>
          <w:p w:rsidR="003D4EEB" w:rsidRPr="00BE384C" w:rsidRDefault="003D4EEB" w:rsidP="00BE384C"/>
          <w:p w:rsidR="001F662E" w:rsidRDefault="001F662E" w:rsidP="00BE384C">
            <w:r>
              <w:t>Проверяют</w:t>
            </w:r>
          </w:p>
          <w:p w:rsidR="001F662E" w:rsidRDefault="001F662E" w:rsidP="00BE384C"/>
          <w:p w:rsidR="002140D4" w:rsidRDefault="002140D4" w:rsidP="00BE384C"/>
          <w:p w:rsidR="001F662E" w:rsidRDefault="001F662E" w:rsidP="00BE384C">
            <w:r>
              <w:t>Заполняют лист самооценки</w:t>
            </w:r>
          </w:p>
          <w:p w:rsidR="003D4EEB" w:rsidRPr="002E203F" w:rsidRDefault="003D4EEB" w:rsidP="002E203F"/>
        </w:tc>
        <w:tc>
          <w:tcPr>
            <w:tcW w:w="2912" w:type="dxa"/>
          </w:tcPr>
          <w:p w:rsidR="003D4EEB" w:rsidRDefault="003D4EEB"/>
        </w:tc>
      </w:tr>
      <w:tr w:rsidR="003D4EEB" w:rsidTr="00802647">
        <w:tc>
          <w:tcPr>
            <w:tcW w:w="2388" w:type="dxa"/>
          </w:tcPr>
          <w:p w:rsidR="003D4EEB" w:rsidRPr="004C6361" w:rsidRDefault="003D4EEB">
            <w:pPr>
              <w:rPr>
                <w:rFonts w:eastAsia="SimSun"/>
                <w:b/>
                <w:lang w:eastAsia="zh-CN"/>
              </w:rPr>
            </w:pPr>
            <w:r w:rsidRPr="0040092D">
              <w:rPr>
                <w:rFonts w:eastAsia="SimSun"/>
                <w:b/>
                <w:lang w:eastAsia="zh-CN"/>
              </w:rPr>
              <w:lastRenderedPageBreak/>
              <w:t>2.</w:t>
            </w:r>
            <w:r>
              <w:rPr>
                <w:rFonts w:eastAsia="SimSun"/>
                <w:b/>
                <w:lang w:eastAsia="zh-CN"/>
              </w:rPr>
              <w:t>Первичное</w:t>
            </w:r>
            <w:r w:rsidRPr="0040092D">
              <w:rPr>
                <w:rFonts w:eastAsia="SimSun"/>
                <w:b/>
                <w:lang w:eastAsia="zh-CN"/>
              </w:rPr>
              <w:t xml:space="preserve"> закреплени</w:t>
            </w:r>
            <w:r>
              <w:rPr>
                <w:rFonts w:eastAsia="SimSun"/>
                <w:b/>
                <w:lang w:eastAsia="zh-CN"/>
              </w:rPr>
              <w:t>е</w:t>
            </w:r>
          </w:p>
        </w:tc>
        <w:tc>
          <w:tcPr>
            <w:tcW w:w="6258" w:type="dxa"/>
          </w:tcPr>
          <w:p w:rsidR="003D4EEB" w:rsidRDefault="004C6361" w:rsidP="00D03DF8">
            <w:pPr>
              <w:pStyle w:val="a5"/>
            </w:pPr>
            <w:r>
              <w:t>1.</w:t>
            </w:r>
            <w:r w:rsidR="003D4EEB">
              <w:t>Устная работа со словосочетаниями из</w:t>
            </w:r>
            <w:r w:rsidR="001F662E">
              <w:t xml:space="preserve"> упр. 128 </w:t>
            </w:r>
            <w:r w:rsidR="003D4EEB">
              <w:t xml:space="preserve"> (Слайд</w:t>
            </w:r>
            <w:r w:rsidR="00D03DF8">
              <w:t xml:space="preserve"> 6</w:t>
            </w:r>
            <w:r w:rsidR="003D4EEB">
              <w:t>)</w:t>
            </w:r>
          </w:p>
        </w:tc>
        <w:tc>
          <w:tcPr>
            <w:tcW w:w="2900" w:type="dxa"/>
          </w:tcPr>
          <w:p w:rsidR="003D4EEB" w:rsidRDefault="001F662E">
            <w:r>
              <w:t>Выполняют упражнение</w:t>
            </w:r>
          </w:p>
        </w:tc>
        <w:tc>
          <w:tcPr>
            <w:tcW w:w="2912" w:type="dxa"/>
          </w:tcPr>
          <w:p w:rsidR="003D4EEB" w:rsidRDefault="003D4EEB"/>
        </w:tc>
      </w:tr>
      <w:tr w:rsidR="003D4EEB" w:rsidTr="00802647">
        <w:tc>
          <w:tcPr>
            <w:tcW w:w="2388" w:type="dxa"/>
          </w:tcPr>
          <w:p w:rsidR="003D4EEB" w:rsidRDefault="003D4EEB">
            <w:r>
              <w:t xml:space="preserve">3. </w:t>
            </w:r>
            <w:r>
              <w:rPr>
                <w:rFonts w:eastAsia="SimSun"/>
                <w:b/>
                <w:lang w:eastAsia="zh-CN"/>
              </w:rPr>
              <w:t xml:space="preserve">Первичный </w:t>
            </w:r>
            <w:r>
              <w:rPr>
                <w:rFonts w:eastAsia="SimSun"/>
                <w:b/>
                <w:lang w:eastAsia="zh-CN"/>
              </w:rPr>
              <w:lastRenderedPageBreak/>
              <w:t>контроль. Самостоятельная работа</w:t>
            </w:r>
          </w:p>
        </w:tc>
        <w:tc>
          <w:tcPr>
            <w:tcW w:w="6258" w:type="dxa"/>
          </w:tcPr>
          <w:p w:rsidR="003D4EEB" w:rsidRDefault="003D4EEB" w:rsidP="002E203F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contextualSpacing/>
            </w:pPr>
            <w:r>
              <w:lastRenderedPageBreak/>
              <w:t xml:space="preserve">Самостоятельная работа учащихся с последующей </w:t>
            </w:r>
            <w:r>
              <w:lastRenderedPageBreak/>
              <w:t>самопроверкой.</w:t>
            </w:r>
          </w:p>
          <w:p w:rsidR="003D4EEB" w:rsidRDefault="003D4EEB" w:rsidP="00BE384C">
            <w:pPr>
              <w:pStyle w:val="a5"/>
              <w:spacing w:before="0" w:beforeAutospacing="0" w:after="0" w:afterAutospacing="0"/>
              <w:ind w:left="420"/>
              <w:contextualSpacing/>
            </w:pPr>
            <w:r>
              <w:t>- Определите род имен прилагательных, выделите окончания</w:t>
            </w:r>
          </w:p>
          <w:p w:rsidR="003D4EEB" w:rsidRDefault="003D4EEB" w:rsidP="00BE384C">
            <w:pPr>
              <w:pStyle w:val="a5"/>
              <w:spacing w:before="0" w:beforeAutospacing="0" w:after="0" w:afterAutospacing="0"/>
              <w:ind w:left="420"/>
              <w:contextualSpacing/>
            </w:pPr>
            <w:r>
              <w:t>Ранняя весна</w:t>
            </w:r>
          </w:p>
          <w:p w:rsidR="003D4EEB" w:rsidRDefault="003D4EEB" w:rsidP="00BE384C">
            <w:pPr>
              <w:pStyle w:val="a5"/>
              <w:spacing w:before="0" w:beforeAutospacing="0" w:after="0" w:afterAutospacing="0"/>
              <w:ind w:left="420"/>
              <w:contextualSpacing/>
            </w:pPr>
            <w:r>
              <w:t>Рыхлый снег</w:t>
            </w:r>
          </w:p>
          <w:p w:rsidR="003D4EEB" w:rsidRDefault="003D4EEB" w:rsidP="00BE384C">
            <w:pPr>
              <w:pStyle w:val="a5"/>
              <w:spacing w:before="0" w:beforeAutospacing="0" w:after="0" w:afterAutospacing="0"/>
              <w:ind w:left="420"/>
              <w:contextualSpacing/>
            </w:pPr>
            <w:r>
              <w:t>Яркое солнце</w:t>
            </w:r>
          </w:p>
          <w:p w:rsidR="00BD5884" w:rsidRDefault="007E3278" w:rsidP="00BD5884">
            <w:pPr>
              <w:pStyle w:val="a5"/>
              <w:spacing w:before="0" w:beforeAutospacing="0" w:after="0" w:afterAutospacing="0"/>
              <w:contextualSpacing/>
            </w:pPr>
            <w:r>
              <w:t xml:space="preserve"> (Слайд </w:t>
            </w:r>
            <w:r w:rsidR="009C624C">
              <w:t>7</w:t>
            </w:r>
            <w:r>
              <w:t>)</w:t>
            </w:r>
          </w:p>
          <w:p w:rsidR="00BD5884" w:rsidRDefault="00BD5884" w:rsidP="00BD5884">
            <w:pPr>
              <w:pStyle w:val="a5"/>
              <w:spacing w:before="0" w:beforeAutospacing="0" w:after="0" w:afterAutospacing="0"/>
              <w:contextualSpacing/>
            </w:pPr>
          </w:p>
          <w:p w:rsidR="003D4EEB" w:rsidRDefault="003D4EEB" w:rsidP="00BD5884">
            <w:pPr>
              <w:pStyle w:val="a5"/>
              <w:spacing w:before="0" w:beforeAutospacing="0" w:after="0" w:afterAutospacing="0"/>
              <w:contextualSpacing/>
            </w:pPr>
            <w:r>
              <w:t>Самопроверка (слайд</w:t>
            </w:r>
            <w:r w:rsidR="009C624C">
              <w:t xml:space="preserve"> 8</w:t>
            </w:r>
            <w:r>
              <w:t>)</w:t>
            </w:r>
          </w:p>
          <w:p w:rsidR="003D4EEB" w:rsidRDefault="003D4EEB" w:rsidP="00BE384C">
            <w:pPr>
              <w:pStyle w:val="a5"/>
            </w:pPr>
            <w:r w:rsidRPr="00A56C2D">
              <w:rPr>
                <w:b/>
                <w:i/>
                <w:u w:val="single"/>
              </w:rPr>
              <w:t xml:space="preserve">- Оцените свою работу </w:t>
            </w:r>
            <w:r w:rsidR="00606298">
              <w:rPr>
                <w:b/>
                <w:i/>
                <w:u w:val="single"/>
              </w:rPr>
              <w:t xml:space="preserve">в листах самооценки </w:t>
            </w:r>
            <w:r>
              <w:rPr>
                <w:u w:val="single"/>
              </w:rPr>
              <w:t xml:space="preserve"> (критерии: выполнил правильно, допустил ошибку)</w:t>
            </w:r>
          </w:p>
          <w:p w:rsidR="007E3278" w:rsidRDefault="003D4EEB" w:rsidP="00BE384C">
            <w:pPr>
              <w:pStyle w:val="a5"/>
              <w:numPr>
                <w:ilvl w:val="0"/>
                <w:numId w:val="3"/>
              </w:numPr>
            </w:pPr>
            <w:r w:rsidRPr="0040092D">
              <w:t>«Подберите пару»</w:t>
            </w:r>
            <w:r>
              <w:t>,</w:t>
            </w:r>
            <w:r w:rsidRPr="0040092D">
              <w:t xml:space="preserve"> подходящие</w:t>
            </w:r>
            <w:r>
              <w:t xml:space="preserve"> друг другу</w:t>
            </w:r>
            <w:r w:rsidRPr="0040092D">
              <w:t xml:space="preserve"> по смыслу </w:t>
            </w:r>
            <w:r>
              <w:t>существительные и прилагательны</w:t>
            </w:r>
            <w:r w:rsidRPr="0040092D">
              <w:t>е</w:t>
            </w:r>
            <w:proofErr w:type="gramStart"/>
            <w:r w:rsidRPr="0040092D">
              <w:t>.(</w:t>
            </w:r>
            <w:proofErr w:type="gramEnd"/>
            <w:r w:rsidRPr="0040092D">
              <w:t xml:space="preserve">Слайд </w:t>
            </w:r>
            <w:r w:rsidR="009C624C">
              <w:t>9</w:t>
            </w:r>
            <w:r w:rsidRPr="0040092D">
              <w:t xml:space="preserve">) </w:t>
            </w:r>
            <w:r w:rsidR="009C624C">
              <w:rPr>
                <w:lang w:val="en-US"/>
              </w:rPr>
              <w:t>B</w:t>
            </w:r>
            <w:proofErr w:type="spellStart"/>
            <w:r w:rsidR="009C624C">
              <w:t>ыделите</w:t>
            </w:r>
            <w:proofErr w:type="spellEnd"/>
            <w:r w:rsidR="009C624C">
              <w:t xml:space="preserve"> окончания у прилагательных и определите род.</w:t>
            </w:r>
          </w:p>
          <w:p w:rsidR="00D735EE" w:rsidRDefault="00D735EE" w:rsidP="00D735EE">
            <w:pPr>
              <w:pStyle w:val="a5"/>
              <w:ind w:left="780"/>
            </w:pPr>
            <w:r>
              <w:t>Проверка (Слайд 1</w:t>
            </w:r>
            <w:r w:rsidR="009C624C">
              <w:t>0</w:t>
            </w:r>
            <w:r>
              <w:t>)</w:t>
            </w:r>
          </w:p>
          <w:p w:rsidR="003D4EEB" w:rsidRDefault="003D4EEB" w:rsidP="004C6361">
            <w:pPr>
              <w:pStyle w:val="a5"/>
            </w:pPr>
            <w:r w:rsidRPr="007E3278">
              <w:rPr>
                <w:b/>
                <w:i/>
                <w:u w:val="single"/>
              </w:rPr>
              <w:t xml:space="preserve">- Оцените свою работу </w:t>
            </w:r>
            <w:r w:rsidR="00606298">
              <w:rPr>
                <w:b/>
                <w:i/>
                <w:u w:val="single"/>
              </w:rPr>
              <w:t xml:space="preserve">в листах самооценки </w:t>
            </w:r>
            <w:r w:rsidRPr="007E3278">
              <w:rPr>
                <w:u w:val="single"/>
              </w:rPr>
              <w:t>(критерии: выполнил правильно, допустил ошибку)</w:t>
            </w:r>
          </w:p>
          <w:p w:rsidR="004C6361" w:rsidRDefault="004C6361" w:rsidP="004C6361">
            <w:pPr>
              <w:pStyle w:val="a5"/>
            </w:pPr>
          </w:p>
        </w:tc>
        <w:tc>
          <w:tcPr>
            <w:tcW w:w="2900" w:type="dxa"/>
          </w:tcPr>
          <w:p w:rsidR="003D4EEB" w:rsidRDefault="003D4EEB">
            <w:r>
              <w:lastRenderedPageBreak/>
              <w:t>Выполняют работу</w:t>
            </w:r>
          </w:p>
          <w:p w:rsidR="003D4EEB" w:rsidRPr="00BE384C" w:rsidRDefault="003D4EEB" w:rsidP="00BE384C"/>
          <w:p w:rsidR="003D4EEB" w:rsidRPr="00BE384C" w:rsidRDefault="003D4EEB" w:rsidP="00BE384C"/>
          <w:p w:rsidR="003D4EEB" w:rsidRPr="00BE384C" w:rsidRDefault="003D4EEB" w:rsidP="00BE384C"/>
          <w:p w:rsidR="003D4EEB" w:rsidRPr="00BE384C" w:rsidRDefault="003D4EEB" w:rsidP="00BE384C"/>
          <w:p w:rsidR="003D4EEB" w:rsidRPr="00BE384C" w:rsidRDefault="003D4EEB" w:rsidP="00BE384C"/>
          <w:p w:rsidR="003D4EEB" w:rsidRPr="00BE384C" w:rsidRDefault="003D4EEB" w:rsidP="00BE384C"/>
          <w:p w:rsidR="003D4EEB" w:rsidRPr="00BE384C" w:rsidRDefault="003D4EEB" w:rsidP="00BE384C"/>
          <w:p w:rsidR="003D4EEB" w:rsidRPr="00BE384C" w:rsidRDefault="003D4EEB" w:rsidP="00BE384C"/>
          <w:p w:rsidR="003D4EEB" w:rsidRDefault="003D4EEB" w:rsidP="00BE384C">
            <w:r>
              <w:t>Самопроверка</w:t>
            </w:r>
          </w:p>
          <w:p w:rsidR="003D4EEB" w:rsidRDefault="003D4EEB" w:rsidP="00BE384C"/>
          <w:p w:rsidR="004C6361" w:rsidRDefault="004C6361" w:rsidP="00BE384C"/>
          <w:p w:rsidR="002E203F" w:rsidRDefault="003D4EEB" w:rsidP="00BE384C">
            <w:r>
              <w:t>Самооценка</w:t>
            </w:r>
          </w:p>
          <w:p w:rsidR="002E203F" w:rsidRPr="002E203F" w:rsidRDefault="002E203F" w:rsidP="002E203F"/>
          <w:p w:rsidR="002E203F" w:rsidRPr="002E203F" w:rsidRDefault="002E203F" w:rsidP="002E203F"/>
          <w:p w:rsidR="00606298" w:rsidRDefault="00606298" w:rsidP="002E203F">
            <w:r>
              <w:t>Записывают словосочетания в тетрадь</w:t>
            </w:r>
          </w:p>
          <w:p w:rsidR="00606298" w:rsidRDefault="00606298" w:rsidP="002E203F"/>
          <w:p w:rsidR="009C624C" w:rsidRDefault="009C624C" w:rsidP="002E203F"/>
          <w:p w:rsidR="002E203F" w:rsidRDefault="002E203F" w:rsidP="002E203F">
            <w:r>
              <w:t>Самопроверка</w:t>
            </w:r>
          </w:p>
          <w:p w:rsidR="002E203F" w:rsidRDefault="002E203F" w:rsidP="002E203F"/>
          <w:p w:rsidR="00606298" w:rsidRDefault="00606298" w:rsidP="002E203F"/>
          <w:p w:rsidR="003D4EEB" w:rsidRPr="002E203F" w:rsidRDefault="002E203F" w:rsidP="002E203F">
            <w:r>
              <w:t>Самооценка</w:t>
            </w:r>
          </w:p>
        </w:tc>
        <w:tc>
          <w:tcPr>
            <w:tcW w:w="2912" w:type="dxa"/>
          </w:tcPr>
          <w:p w:rsidR="003D4EEB" w:rsidRPr="0040092D" w:rsidRDefault="003D4EEB" w:rsidP="003A3E6A">
            <w:pPr>
              <w:rPr>
                <w:rFonts w:cs="Tahoma"/>
                <w:b/>
                <w:iCs/>
              </w:rPr>
            </w:pPr>
            <w:r w:rsidRPr="0040092D">
              <w:rPr>
                <w:b/>
              </w:rPr>
              <w:lastRenderedPageBreak/>
              <w:t xml:space="preserve">Личностные УУД: </w:t>
            </w:r>
            <w:r w:rsidRPr="0040092D">
              <w:rPr>
                <w:rFonts w:cs="Tahoma"/>
                <w:iCs/>
              </w:rPr>
              <w:lastRenderedPageBreak/>
              <w:t>оценивание усваиваемого содержания</w:t>
            </w:r>
            <w:proofErr w:type="gramStart"/>
            <w:r w:rsidRPr="0040092D">
              <w:rPr>
                <w:rFonts w:cs="Tahoma"/>
                <w:iCs/>
              </w:rPr>
              <w:t xml:space="preserve"> ,</w:t>
            </w:r>
            <w:proofErr w:type="gramEnd"/>
            <w:r w:rsidRPr="0040092D">
              <w:rPr>
                <w:rFonts w:cs="Tahoma"/>
                <w:iCs/>
              </w:rPr>
              <w:t xml:space="preserve">исходя из социальных и личностных ценностей. </w:t>
            </w:r>
          </w:p>
          <w:p w:rsidR="003D4EEB" w:rsidRPr="0040092D" w:rsidRDefault="003D4EEB" w:rsidP="003A3E6A">
            <w:pPr>
              <w:rPr>
                <w:rFonts w:cs="Tahoma"/>
                <w:b/>
                <w:iCs/>
              </w:rPr>
            </w:pPr>
            <w:r w:rsidRPr="0040092D">
              <w:rPr>
                <w:rFonts w:cs="Tahoma"/>
                <w:b/>
                <w:iCs/>
              </w:rPr>
              <w:t>Регулятивные</w:t>
            </w:r>
          </w:p>
          <w:p w:rsidR="003D4EEB" w:rsidRPr="0040092D" w:rsidRDefault="003D4EEB" w:rsidP="003A3E6A">
            <w:pPr>
              <w:rPr>
                <w:rFonts w:cs="Tahoma"/>
                <w:iCs/>
              </w:rPr>
            </w:pPr>
            <w:r w:rsidRPr="0040092D">
              <w:rPr>
                <w:rFonts w:cs="Tahoma"/>
                <w:b/>
                <w:iCs/>
              </w:rPr>
              <w:t>УУД</w:t>
            </w:r>
            <w:r w:rsidRPr="0040092D">
              <w:rPr>
                <w:rFonts w:cs="Tahoma"/>
                <w:iCs/>
              </w:rPr>
              <w:t>:</w:t>
            </w:r>
          </w:p>
          <w:p w:rsidR="003D4EEB" w:rsidRPr="0040092D" w:rsidRDefault="003D4EEB" w:rsidP="003A3E6A">
            <w:pPr>
              <w:rPr>
                <w:rFonts w:cs="Tahoma"/>
                <w:b/>
                <w:iCs/>
              </w:rPr>
            </w:pPr>
            <w:r w:rsidRPr="0040092D">
              <w:rPr>
                <w:rFonts w:cs="Tahoma"/>
                <w:iCs/>
              </w:rPr>
              <w:t xml:space="preserve">коррекция — внесение </w:t>
            </w:r>
            <w:proofErr w:type="gramStart"/>
            <w:r w:rsidRPr="0040092D">
              <w:rPr>
                <w:rFonts w:cs="Tahoma"/>
                <w:iCs/>
              </w:rPr>
              <w:t>необходимых</w:t>
            </w:r>
            <w:proofErr w:type="gramEnd"/>
            <w:r w:rsidRPr="0040092D">
              <w:rPr>
                <w:rFonts w:cs="Tahoma"/>
                <w:iCs/>
              </w:rPr>
              <w:t xml:space="preserve"> корректив в план и способ действия в случае расхождения эталона, реального действия и его результата; оценка и осознание учащимся того, что уже усвоено и что еще нужно усвоить.</w:t>
            </w:r>
          </w:p>
          <w:p w:rsidR="003D4EEB" w:rsidRPr="00606298" w:rsidRDefault="003D4EEB" w:rsidP="003A3E6A">
            <w:pPr>
              <w:rPr>
                <w:rFonts w:cs="Tahoma"/>
                <w:b/>
                <w:iCs/>
              </w:rPr>
            </w:pPr>
            <w:r w:rsidRPr="00606298">
              <w:rPr>
                <w:rFonts w:cs="Tahoma"/>
                <w:b/>
                <w:iCs/>
              </w:rPr>
              <w:t>Познавательные</w:t>
            </w:r>
          </w:p>
          <w:p w:rsidR="003D4EEB" w:rsidRPr="00606298" w:rsidRDefault="003D4EEB" w:rsidP="003A3E6A">
            <w:pPr>
              <w:rPr>
                <w:rFonts w:cs="Tahoma"/>
                <w:iCs/>
              </w:rPr>
            </w:pPr>
            <w:proofErr w:type="spellStart"/>
            <w:r w:rsidRPr="00606298">
              <w:rPr>
                <w:rFonts w:cs="Tahoma"/>
                <w:b/>
                <w:iCs/>
              </w:rPr>
              <w:t>УУД</w:t>
            </w:r>
            <w:proofErr w:type="gramStart"/>
            <w:r w:rsidRPr="00606298">
              <w:rPr>
                <w:rFonts w:cs="Tahoma"/>
                <w:b/>
                <w:iCs/>
              </w:rPr>
              <w:t>:</w:t>
            </w:r>
            <w:r w:rsidRPr="00606298">
              <w:rPr>
                <w:rFonts w:cs="Tahoma"/>
                <w:iCs/>
              </w:rPr>
              <w:t>с</w:t>
            </w:r>
            <w:proofErr w:type="gramEnd"/>
            <w:r w:rsidRPr="00606298">
              <w:rPr>
                <w:rFonts w:cs="Tahoma"/>
                <w:iCs/>
              </w:rPr>
              <w:t>амостоятельное</w:t>
            </w:r>
            <w:proofErr w:type="spellEnd"/>
            <w:r w:rsidRPr="00606298">
              <w:rPr>
                <w:rFonts w:cs="Tahoma"/>
                <w:iCs/>
              </w:rPr>
              <w:t xml:space="preserve"> создание способов решения проблем творческого и поискового характера</w:t>
            </w:r>
          </w:p>
          <w:p w:rsidR="003D4EEB" w:rsidRPr="004C6361" w:rsidRDefault="003D4EEB" w:rsidP="00B52741">
            <w:pPr>
              <w:rPr>
                <w:rFonts w:eastAsia="SimSun"/>
                <w:sz w:val="16"/>
                <w:szCs w:val="16"/>
              </w:rPr>
            </w:pPr>
          </w:p>
        </w:tc>
      </w:tr>
      <w:tr w:rsidR="003D4EEB" w:rsidTr="00802647">
        <w:tc>
          <w:tcPr>
            <w:tcW w:w="2388" w:type="dxa"/>
          </w:tcPr>
          <w:p w:rsidR="003D4EEB" w:rsidRPr="00802647" w:rsidRDefault="009A63C4" w:rsidP="00802647">
            <w:pPr>
              <w:rPr>
                <w:rFonts w:eastAsia="SimSun"/>
                <w:b/>
              </w:rPr>
            </w:pPr>
            <w:r>
              <w:rPr>
                <w:rFonts w:eastAsia="SimSun"/>
                <w:lang w:val="en-US"/>
              </w:rPr>
              <w:lastRenderedPageBreak/>
              <w:t>V</w:t>
            </w:r>
            <w:r w:rsidR="003D4EEB" w:rsidRPr="00802647">
              <w:rPr>
                <w:rFonts w:eastAsia="SimSun"/>
              </w:rPr>
              <w:t xml:space="preserve">. </w:t>
            </w:r>
            <w:r w:rsidR="003D4EEB" w:rsidRPr="00802647">
              <w:rPr>
                <w:rFonts w:eastAsia="SimSun"/>
                <w:b/>
              </w:rPr>
              <w:t>Подведение итогов урока</w:t>
            </w:r>
          </w:p>
          <w:p w:rsidR="003D4EEB" w:rsidRPr="00802647" w:rsidRDefault="003D4EEB" w:rsidP="00802647">
            <w:pPr>
              <w:rPr>
                <w:rFonts w:eastAsia="SimSun"/>
              </w:rPr>
            </w:pPr>
          </w:p>
          <w:p w:rsidR="003D4EEB" w:rsidRDefault="003D4EEB" w:rsidP="00802647">
            <w:r w:rsidRPr="00802647">
              <w:rPr>
                <w:rFonts w:eastAsia="SimSun"/>
                <w:lang w:eastAsia="zh-CN"/>
              </w:rPr>
              <w:t>Цель: подвести итог проделанной работе на уроке</w:t>
            </w:r>
          </w:p>
        </w:tc>
        <w:tc>
          <w:tcPr>
            <w:tcW w:w="6258" w:type="dxa"/>
          </w:tcPr>
          <w:p w:rsidR="003D4EEB" w:rsidRDefault="003D4EEB" w:rsidP="00802647">
            <w:pPr>
              <w:pStyle w:val="a5"/>
            </w:pPr>
            <w:r>
              <w:t>- Итак, давайте вернемся к началу урока, какую задачу мы ставили перед собой? Удалось ли нам ее достигнуть? Что нового узнали? Над чем еще нужно поработать?</w:t>
            </w:r>
          </w:p>
          <w:p w:rsidR="003D4EEB" w:rsidRPr="00802647" w:rsidRDefault="003D4EEB" w:rsidP="00802647">
            <w:r w:rsidRPr="00802647">
              <w:rPr>
                <w:i/>
              </w:rPr>
              <w:t>-</w:t>
            </w:r>
            <w:r w:rsidRPr="00802647">
              <w:t>Как же определить род имени прилагательного?</w:t>
            </w:r>
            <w:r>
              <w:t xml:space="preserve"> Повторим алгоритм. (Слайд</w:t>
            </w:r>
            <w:r w:rsidR="009A63C4">
              <w:t xml:space="preserve"> 1</w:t>
            </w:r>
            <w:r w:rsidR="009C624C">
              <w:t>1</w:t>
            </w:r>
            <w:r w:rsidRPr="00802647">
              <w:t>)</w:t>
            </w:r>
          </w:p>
          <w:p w:rsidR="003D4EEB" w:rsidRPr="00802647" w:rsidRDefault="003D4EEB" w:rsidP="00802647"/>
          <w:p w:rsidR="003D4EEB" w:rsidRPr="00802647" w:rsidRDefault="003D4EEB" w:rsidP="00802647">
            <w:r w:rsidRPr="00802647">
              <w:t>-Какие бывают окончания  имён прилагательных?</w:t>
            </w:r>
            <w:r w:rsidR="007E3278">
              <w:t xml:space="preserve"> (Слайд 1</w:t>
            </w:r>
            <w:r w:rsidR="009C624C">
              <w:t>2</w:t>
            </w:r>
            <w:r w:rsidR="007E3278">
              <w:t>)</w:t>
            </w:r>
          </w:p>
          <w:p w:rsidR="003D4EEB" w:rsidRDefault="003D4EEB"/>
        </w:tc>
        <w:tc>
          <w:tcPr>
            <w:tcW w:w="2900" w:type="dxa"/>
          </w:tcPr>
          <w:p w:rsidR="003D4EEB" w:rsidRDefault="003D4EEB">
            <w:r>
              <w:t>Отвечают на вопросы</w:t>
            </w:r>
          </w:p>
        </w:tc>
        <w:tc>
          <w:tcPr>
            <w:tcW w:w="2912" w:type="dxa"/>
          </w:tcPr>
          <w:p w:rsidR="003D4EEB" w:rsidRDefault="003D4EEB"/>
        </w:tc>
      </w:tr>
      <w:tr w:rsidR="003D4EEB" w:rsidTr="00802647">
        <w:tc>
          <w:tcPr>
            <w:tcW w:w="2388" w:type="dxa"/>
          </w:tcPr>
          <w:p w:rsidR="003D4EEB" w:rsidRDefault="009A63C4">
            <w:r w:rsidRPr="00802647">
              <w:rPr>
                <w:rFonts w:eastAsia="SimSun"/>
                <w:lang w:val="en-US"/>
              </w:rPr>
              <w:t>VI</w:t>
            </w:r>
            <w:r>
              <w:t xml:space="preserve">. </w:t>
            </w:r>
            <w:r w:rsidR="003D4EEB">
              <w:t>Домашнее задание</w:t>
            </w:r>
          </w:p>
        </w:tc>
        <w:tc>
          <w:tcPr>
            <w:tcW w:w="6258" w:type="dxa"/>
          </w:tcPr>
          <w:p w:rsidR="003D4EEB" w:rsidRPr="0040092D" w:rsidRDefault="003D4EEB" w:rsidP="00802647">
            <w:pPr>
              <w:pStyle w:val="a5"/>
            </w:pPr>
            <w:r w:rsidRPr="0040092D">
              <w:t>Д/з дифференцированное</w:t>
            </w:r>
            <w:r>
              <w:t xml:space="preserve">, </w:t>
            </w:r>
            <w:r w:rsidRPr="0040092D">
              <w:t xml:space="preserve"> трех</w:t>
            </w:r>
            <w:r>
              <w:t>цветное</w:t>
            </w:r>
            <w:r w:rsidRPr="0040092D">
              <w:t>:</w:t>
            </w:r>
            <w:r w:rsidR="007E3278">
              <w:t xml:space="preserve"> (Приложение 3)</w:t>
            </w:r>
          </w:p>
          <w:p w:rsidR="003D4EEB" w:rsidRPr="0040092D" w:rsidRDefault="003D4EEB" w:rsidP="00802647">
            <w:pPr>
              <w:pStyle w:val="a5"/>
              <w:numPr>
                <w:ilvl w:val="0"/>
                <w:numId w:val="2"/>
              </w:numPr>
            </w:pPr>
            <w:r w:rsidRPr="0040092D">
              <w:t xml:space="preserve">Задание к упражнению. </w:t>
            </w:r>
          </w:p>
          <w:p w:rsidR="003D4EEB" w:rsidRPr="0040092D" w:rsidRDefault="003D4EEB" w:rsidP="00802647">
            <w:pPr>
              <w:pStyle w:val="a5"/>
              <w:ind w:left="720"/>
            </w:pPr>
            <w:r w:rsidRPr="0040092D">
              <w:t xml:space="preserve">Списать текст. Найти в нём имена прилагательные. Выделить окончания. Определить род имён </w:t>
            </w:r>
            <w:r w:rsidRPr="0040092D">
              <w:lastRenderedPageBreak/>
              <w:t>прилагательных</w:t>
            </w:r>
          </w:p>
          <w:p w:rsidR="003D4EEB" w:rsidRPr="0040092D" w:rsidRDefault="003D4EEB" w:rsidP="00802647">
            <w:pPr>
              <w:pStyle w:val="a5"/>
              <w:numPr>
                <w:ilvl w:val="0"/>
                <w:numId w:val="2"/>
              </w:numPr>
            </w:pPr>
            <w:r w:rsidRPr="0040092D">
              <w:t>Задание к упражнению:</w:t>
            </w:r>
          </w:p>
          <w:p w:rsidR="003D4EEB" w:rsidRPr="0040092D" w:rsidRDefault="003D4EEB" w:rsidP="00802647">
            <w:pPr>
              <w:pStyle w:val="a5"/>
              <w:ind w:left="720"/>
            </w:pPr>
            <w:r w:rsidRPr="0040092D">
              <w:t>Прочитать. У имён прилагательных вставить нужное окончание. Списать. Выделить окончания. Определить род имён прилагательных</w:t>
            </w:r>
            <w:proofErr w:type="gramStart"/>
            <w:r w:rsidRPr="0040092D">
              <w:t>..</w:t>
            </w:r>
            <w:proofErr w:type="gramEnd"/>
          </w:p>
          <w:p w:rsidR="003D4EEB" w:rsidRPr="0040092D" w:rsidRDefault="003D4EEB" w:rsidP="00802647">
            <w:pPr>
              <w:pStyle w:val="a5"/>
              <w:numPr>
                <w:ilvl w:val="0"/>
                <w:numId w:val="2"/>
              </w:numPr>
            </w:pPr>
            <w:r w:rsidRPr="0040092D">
              <w:t>Задание к упражнению:</w:t>
            </w:r>
          </w:p>
          <w:p w:rsidR="003D4EEB" w:rsidRDefault="003D4EEB" w:rsidP="00802647">
            <w:pPr>
              <w:pStyle w:val="a5"/>
              <w:ind w:left="720"/>
            </w:pPr>
            <w:r w:rsidRPr="0040092D">
              <w:t xml:space="preserve">Прочитать. Вставить подходящие по смыслу имена прилагательные. Списать. Выделить окончания. Определить род имён прилагательных. </w:t>
            </w:r>
          </w:p>
        </w:tc>
        <w:tc>
          <w:tcPr>
            <w:tcW w:w="2900" w:type="dxa"/>
          </w:tcPr>
          <w:p w:rsidR="003D4EEB" w:rsidRDefault="009C624C">
            <w:r>
              <w:lastRenderedPageBreak/>
              <w:t xml:space="preserve">Получают </w:t>
            </w:r>
            <w:r w:rsidR="003D4EEB">
              <w:t xml:space="preserve"> карточку </w:t>
            </w:r>
          </w:p>
        </w:tc>
        <w:tc>
          <w:tcPr>
            <w:tcW w:w="2912" w:type="dxa"/>
          </w:tcPr>
          <w:p w:rsidR="003D4EEB" w:rsidRDefault="003D4EEB"/>
        </w:tc>
      </w:tr>
      <w:tr w:rsidR="003D4EEB" w:rsidTr="00802647">
        <w:tc>
          <w:tcPr>
            <w:tcW w:w="2388" w:type="dxa"/>
          </w:tcPr>
          <w:p w:rsidR="003D4EEB" w:rsidRPr="0040092D" w:rsidRDefault="003D4EEB" w:rsidP="003A3E6A">
            <w:pPr>
              <w:ind w:left="360"/>
              <w:rPr>
                <w:rFonts w:eastAsia="SimSun"/>
              </w:rPr>
            </w:pPr>
          </w:p>
          <w:p w:rsidR="003D4EEB" w:rsidRPr="0040092D" w:rsidRDefault="003D4EEB" w:rsidP="003A3E6A">
            <w:pPr>
              <w:rPr>
                <w:rFonts w:eastAsia="SimSun"/>
                <w:b/>
              </w:rPr>
            </w:pPr>
            <w:r w:rsidRPr="0040092D">
              <w:rPr>
                <w:rFonts w:eastAsia="SimSun"/>
                <w:lang w:val="en-US"/>
              </w:rPr>
              <w:t>VII</w:t>
            </w:r>
            <w:r w:rsidRPr="0040092D">
              <w:rPr>
                <w:rFonts w:eastAsia="SimSun"/>
              </w:rPr>
              <w:t>.</w:t>
            </w:r>
            <w:r w:rsidRPr="0040092D">
              <w:rPr>
                <w:rFonts w:eastAsia="SimSun"/>
                <w:b/>
              </w:rPr>
              <w:t xml:space="preserve"> Рефлексия</w:t>
            </w:r>
          </w:p>
          <w:p w:rsidR="003D4EEB" w:rsidRPr="0040092D" w:rsidRDefault="003D4EEB" w:rsidP="003A3E6A">
            <w:pPr>
              <w:rPr>
                <w:rFonts w:eastAsia="SimSun"/>
              </w:rPr>
            </w:pPr>
          </w:p>
          <w:p w:rsidR="003D4EEB" w:rsidRPr="0040092D" w:rsidRDefault="003D4EEB" w:rsidP="003A3E6A">
            <w:pPr>
              <w:rPr>
                <w:rFonts w:eastAsia="SimSun"/>
              </w:rPr>
            </w:pPr>
            <w:r w:rsidRPr="0040092D">
              <w:rPr>
                <w:rFonts w:eastAsia="SimSun"/>
              </w:rPr>
              <w:t>Цель: проверить работу детей на уроке.</w:t>
            </w:r>
          </w:p>
        </w:tc>
        <w:tc>
          <w:tcPr>
            <w:tcW w:w="6258" w:type="dxa"/>
          </w:tcPr>
          <w:p w:rsidR="003D4EEB" w:rsidRPr="009C624C" w:rsidRDefault="009C624C" w:rsidP="003A3E6A">
            <w:pPr>
              <w:pStyle w:val="a5"/>
            </w:pPr>
            <w:r>
              <w:t>-</w:t>
            </w:r>
            <w:r>
              <w:rPr>
                <w:lang w:val="en-US"/>
              </w:rPr>
              <w:t>B</w:t>
            </w:r>
            <w:r w:rsidRPr="009C624C">
              <w:t xml:space="preserve"> </w:t>
            </w:r>
            <w:proofErr w:type="gramStart"/>
            <w:r>
              <w:t>листах</w:t>
            </w:r>
            <w:proofErr w:type="gramEnd"/>
            <w:r>
              <w:t xml:space="preserve"> самооценки подсчитайте общее кол-</w:t>
            </w:r>
            <w:r w:rsidR="00457C87">
              <w:t>в</w:t>
            </w:r>
            <w:r>
              <w:t>о балло</w:t>
            </w:r>
            <w:r w:rsidR="00457C87">
              <w:t>в</w:t>
            </w:r>
            <w:r w:rsidRPr="009C624C">
              <w:t xml:space="preserve">  </w:t>
            </w:r>
            <w:r>
              <w:t xml:space="preserve">за урок </w:t>
            </w:r>
            <w:r w:rsidRPr="009C624C">
              <w:t xml:space="preserve"> </w:t>
            </w:r>
            <w:r>
              <w:t xml:space="preserve">и </w:t>
            </w:r>
            <w:r w:rsidR="00457C87">
              <w:t>в</w:t>
            </w:r>
            <w:r>
              <w:t>ыста</w:t>
            </w:r>
            <w:r w:rsidR="00457C87">
              <w:t>в</w:t>
            </w:r>
            <w:r>
              <w:t>ьте себе отметку за урок.</w:t>
            </w:r>
          </w:p>
          <w:p w:rsidR="003D4EEB" w:rsidRPr="0040092D" w:rsidRDefault="003D4EEB" w:rsidP="003A3E6A">
            <w:pPr>
              <w:pStyle w:val="a5"/>
              <w:rPr>
                <w:i/>
              </w:rPr>
            </w:pPr>
          </w:p>
          <w:p w:rsidR="003D4EEB" w:rsidRPr="0040092D" w:rsidRDefault="003D4EEB" w:rsidP="009C624C">
            <w:pPr>
              <w:pStyle w:val="a5"/>
              <w:rPr>
                <w:rFonts w:eastAsia="SimSun"/>
              </w:rPr>
            </w:pPr>
            <w:r w:rsidRPr="0040092D">
              <w:t xml:space="preserve">- Спасибо за работу. </w:t>
            </w:r>
            <w:r w:rsidR="009A63C4">
              <w:t>(Слайд 1</w:t>
            </w:r>
            <w:r w:rsidR="009C624C">
              <w:t>3</w:t>
            </w:r>
            <w:r w:rsidR="009A63C4">
              <w:t>)</w:t>
            </w:r>
          </w:p>
        </w:tc>
        <w:tc>
          <w:tcPr>
            <w:tcW w:w="2900" w:type="dxa"/>
          </w:tcPr>
          <w:p w:rsidR="003D4EEB" w:rsidRPr="0040092D" w:rsidRDefault="003D4EEB" w:rsidP="003A3E6A">
            <w:pPr>
              <w:rPr>
                <w:rFonts w:eastAsia="SimSun"/>
              </w:rPr>
            </w:pPr>
          </w:p>
          <w:p w:rsidR="003D4EEB" w:rsidRPr="0040092D" w:rsidRDefault="003D4EEB" w:rsidP="003A3E6A">
            <w:pPr>
              <w:rPr>
                <w:rFonts w:eastAsia="SimSun"/>
              </w:rPr>
            </w:pPr>
            <w:r w:rsidRPr="0040092D">
              <w:t xml:space="preserve">Дети работают с </w:t>
            </w:r>
            <w:r w:rsidR="009C624C">
              <w:t>листами самооценки.</w:t>
            </w:r>
          </w:p>
          <w:p w:rsidR="003D4EEB" w:rsidRPr="0040092D" w:rsidRDefault="003D4EEB" w:rsidP="003A3E6A">
            <w:pPr>
              <w:rPr>
                <w:rFonts w:eastAsia="SimSun"/>
              </w:rPr>
            </w:pPr>
          </w:p>
          <w:p w:rsidR="003D4EEB" w:rsidRPr="0040092D" w:rsidRDefault="003D4EEB" w:rsidP="003A3E6A">
            <w:pPr>
              <w:rPr>
                <w:rFonts w:eastAsia="SimSun"/>
              </w:rPr>
            </w:pPr>
          </w:p>
          <w:p w:rsidR="003D4EEB" w:rsidRPr="0040092D" w:rsidRDefault="003D4EEB" w:rsidP="003A3E6A">
            <w:pPr>
              <w:rPr>
                <w:rFonts w:eastAsia="SimSun"/>
              </w:rPr>
            </w:pPr>
          </w:p>
          <w:p w:rsidR="003D4EEB" w:rsidRPr="0040092D" w:rsidRDefault="003D4EEB" w:rsidP="003A3E6A">
            <w:pPr>
              <w:rPr>
                <w:rFonts w:eastAsia="SimSun"/>
              </w:rPr>
            </w:pPr>
          </w:p>
          <w:p w:rsidR="003D4EEB" w:rsidRPr="0040092D" w:rsidRDefault="003D4EEB" w:rsidP="003A3E6A">
            <w:pPr>
              <w:rPr>
                <w:rFonts w:eastAsia="SimSun"/>
              </w:rPr>
            </w:pPr>
          </w:p>
          <w:p w:rsidR="003D4EEB" w:rsidRPr="0040092D" w:rsidRDefault="003D4EEB" w:rsidP="003A3E6A">
            <w:pPr>
              <w:rPr>
                <w:rFonts w:eastAsia="SimSun"/>
              </w:rPr>
            </w:pPr>
          </w:p>
          <w:p w:rsidR="003D4EEB" w:rsidRPr="0040092D" w:rsidRDefault="003D4EEB" w:rsidP="003A3E6A">
            <w:pPr>
              <w:rPr>
                <w:rFonts w:eastAsia="SimSun"/>
              </w:rPr>
            </w:pPr>
          </w:p>
          <w:p w:rsidR="003D4EEB" w:rsidRPr="0040092D" w:rsidRDefault="003D4EEB" w:rsidP="003A3E6A">
            <w:pPr>
              <w:rPr>
                <w:rFonts w:eastAsia="SimSun"/>
              </w:rPr>
            </w:pPr>
          </w:p>
          <w:p w:rsidR="003D4EEB" w:rsidRPr="0040092D" w:rsidRDefault="003D4EEB" w:rsidP="003A3E6A">
            <w:pPr>
              <w:rPr>
                <w:rFonts w:eastAsia="SimSun"/>
              </w:rPr>
            </w:pPr>
          </w:p>
          <w:p w:rsidR="003D4EEB" w:rsidRPr="0040092D" w:rsidRDefault="003D4EEB" w:rsidP="003A3E6A">
            <w:pPr>
              <w:rPr>
                <w:rFonts w:eastAsia="SimSun"/>
              </w:rPr>
            </w:pPr>
          </w:p>
          <w:p w:rsidR="003D4EEB" w:rsidRPr="0040092D" w:rsidRDefault="003D4EEB" w:rsidP="003A3E6A">
            <w:pPr>
              <w:rPr>
                <w:rFonts w:eastAsia="SimSun"/>
              </w:rPr>
            </w:pPr>
          </w:p>
          <w:p w:rsidR="003D4EEB" w:rsidRPr="0040092D" w:rsidRDefault="003D4EEB" w:rsidP="003A3E6A">
            <w:pPr>
              <w:rPr>
                <w:rFonts w:eastAsia="SimSun"/>
              </w:rPr>
            </w:pPr>
          </w:p>
          <w:p w:rsidR="003D4EEB" w:rsidRPr="0040092D" w:rsidRDefault="003D4EEB" w:rsidP="003A3E6A">
            <w:pPr>
              <w:rPr>
                <w:rFonts w:eastAsia="SimSun"/>
              </w:rPr>
            </w:pPr>
          </w:p>
          <w:p w:rsidR="003D4EEB" w:rsidRPr="0040092D" w:rsidRDefault="003D4EEB" w:rsidP="003A3E6A">
            <w:pPr>
              <w:rPr>
                <w:rFonts w:eastAsia="SimSun"/>
              </w:rPr>
            </w:pPr>
          </w:p>
          <w:p w:rsidR="003D4EEB" w:rsidRPr="0040092D" w:rsidRDefault="003D4EEB" w:rsidP="003A3E6A">
            <w:pPr>
              <w:rPr>
                <w:rFonts w:eastAsia="SimSun"/>
              </w:rPr>
            </w:pPr>
          </w:p>
          <w:p w:rsidR="003D4EEB" w:rsidRPr="0040092D" w:rsidRDefault="003D4EEB" w:rsidP="003A3E6A">
            <w:pPr>
              <w:rPr>
                <w:rFonts w:eastAsia="SimSun"/>
              </w:rPr>
            </w:pPr>
          </w:p>
          <w:p w:rsidR="003D4EEB" w:rsidRPr="0040092D" w:rsidRDefault="003D4EEB" w:rsidP="003A3E6A">
            <w:pPr>
              <w:rPr>
                <w:rFonts w:eastAsia="SimSun"/>
              </w:rPr>
            </w:pPr>
          </w:p>
          <w:p w:rsidR="003D4EEB" w:rsidRPr="0040092D" w:rsidRDefault="003D4EEB" w:rsidP="003A3E6A">
            <w:pPr>
              <w:rPr>
                <w:rFonts w:eastAsia="SimSun"/>
              </w:rPr>
            </w:pPr>
          </w:p>
          <w:p w:rsidR="003D4EEB" w:rsidRPr="0040092D" w:rsidRDefault="003D4EEB" w:rsidP="003A3E6A">
            <w:pPr>
              <w:rPr>
                <w:rFonts w:eastAsia="SimSun"/>
              </w:rPr>
            </w:pPr>
          </w:p>
        </w:tc>
        <w:tc>
          <w:tcPr>
            <w:tcW w:w="2912" w:type="dxa"/>
          </w:tcPr>
          <w:p w:rsidR="003D4EEB" w:rsidRPr="009A63C4" w:rsidRDefault="003D4EEB" w:rsidP="003A3E6A">
            <w:pPr>
              <w:rPr>
                <w:rFonts w:cs="Tahoma"/>
                <w:iCs/>
              </w:rPr>
            </w:pPr>
            <w:r w:rsidRPr="009A63C4">
              <w:rPr>
                <w:rFonts w:cs="Tahoma"/>
                <w:b/>
                <w:i/>
                <w:iCs/>
              </w:rPr>
              <w:t>Личностные УУД</w:t>
            </w:r>
            <w:r w:rsidRPr="009A63C4">
              <w:rPr>
                <w:rFonts w:cs="Tahoma"/>
                <w:iCs/>
              </w:rPr>
              <w:t>:</w:t>
            </w:r>
          </w:p>
          <w:p w:rsidR="003D4EEB" w:rsidRPr="009A63C4" w:rsidRDefault="003D4EEB" w:rsidP="003A3E6A">
            <w:pPr>
              <w:rPr>
                <w:rFonts w:cs="Tahoma"/>
                <w:iCs/>
              </w:rPr>
            </w:pPr>
            <w:r w:rsidRPr="009A63C4">
              <w:rPr>
                <w:rFonts w:cs="Tahoma"/>
                <w:iCs/>
              </w:rPr>
              <w:t>умение давать верную эмоциональную оценку своей  деятельности на уроке</w:t>
            </w:r>
          </w:p>
          <w:p w:rsidR="003D4EEB" w:rsidRPr="009A63C4" w:rsidRDefault="003D4EEB" w:rsidP="003A3E6A">
            <w:pPr>
              <w:rPr>
                <w:rFonts w:cs="Tahoma"/>
                <w:iCs/>
              </w:rPr>
            </w:pPr>
            <w:r w:rsidRPr="009A63C4">
              <w:rPr>
                <w:rFonts w:cs="Tahoma"/>
                <w:b/>
                <w:iCs/>
              </w:rPr>
              <w:t>Регулятивные УУД</w:t>
            </w:r>
            <w:r w:rsidRPr="009A63C4">
              <w:rPr>
                <w:rFonts w:cs="Tahoma"/>
                <w:iCs/>
              </w:rPr>
              <w:t>:</w:t>
            </w:r>
          </w:p>
          <w:p w:rsidR="003D4EEB" w:rsidRPr="009A63C4" w:rsidRDefault="003D4EEB" w:rsidP="003A3E6A">
            <w:pPr>
              <w:rPr>
                <w:rFonts w:cs="Tahoma"/>
                <w:iCs/>
              </w:rPr>
            </w:pPr>
            <w:r w:rsidRPr="009A63C4">
              <w:rPr>
                <w:rFonts w:cs="Tahoma"/>
                <w:iCs/>
              </w:rPr>
              <w:t>оценивание детьми собственной деятельности, определение позиции ученика</w:t>
            </w:r>
          </w:p>
          <w:p w:rsidR="003D4EEB" w:rsidRPr="009A63C4" w:rsidRDefault="003D4EEB" w:rsidP="003A3E6A">
            <w:pPr>
              <w:rPr>
                <w:rFonts w:cs="Tahoma"/>
                <w:b/>
                <w:iCs/>
              </w:rPr>
            </w:pPr>
            <w:r w:rsidRPr="009A63C4">
              <w:rPr>
                <w:rFonts w:cs="Tahoma"/>
                <w:b/>
                <w:iCs/>
              </w:rPr>
              <w:t>Познавательные</w:t>
            </w:r>
          </w:p>
          <w:p w:rsidR="003D4EEB" w:rsidRPr="009A63C4" w:rsidRDefault="003D4EEB" w:rsidP="003A3E6A">
            <w:pPr>
              <w:rPr>
                <w:rFonts w:cs="Tahoma"/>
                <w:iCs/>
              </w:rPr>
            </w:pPr>
            <w:r w:rsidRPr="009A63C4">
              <w:rPr>
                <w:rFonts w:cs="Tahoma"/>
                <w:b/>
                <w:iCs/>
              </w:rPr>
              <w:t>УУД:</w:t>
            </w:r>
            <w:r w:rsidRPr="009A63C4">
              <w:rPr>
                <w:rFonts w:cs="Tahoma"/>
                <w:iCs/>
              </w:rPr>
              <w:t xml:space="preserve"> формирование внутреннего плана действий, структурирование полученной информации, анализ деятельности на уроке</w:t>
            </w:r>
          </w:p>
          <w:p w:rsidR="003D4EEB" w:rsidRPr="009A63C4" w:rsidRDefault="003D4EEB" w:rsidP="009A63C4">
            <w:pPr>
              <w:rPr>
                <w:rFonts w:cs="Tahoma"/>
                <w:b/>
                <w:iCs/>
              </w:rPr>
            </w:pPr>
            <w:r w:rsidRPr="009A63C4">
              <w:rPr>
                <w:rFonts w:cs="Tahoma"/>
                <w:b/>
                <w:iCs/>
              </w:rPr>
              <w:t>Коммуникативные УУД</w:t>
            </w:r>
            <w:r w:rsidRPr="009A63C4">
              <w:rPr>
                <w:rFonts w:cs="Tahoma"/>
                <w:iCs/>
              </w:rPr>
              <w:t>:умение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</w:tbl>
    <w:p w:rsidR="00D425D0" w:rsidRDefault="00D425D0" w:rsidP="00286671"/>
    <w:p w:rsidR="00D425D0" w:rsidRDefault="00D425D0" w:rsidP="00286671"/>
    <w:p w:rsidR="00606298" w:rsidRDefault="00606298" w:rsidP="00481BB5"/>
    <w:p w:rsidR="00606298" w:rsidRDefault="00606298" w:rsidP="00481BB5"/>
    <w:p w:rsidR="00481BB5" w:rsidRDefault="00457C87" w:rsidP="00481BB5">
      <w:hyperlink r:id="rId6" w:history="1">
        <w:r w:rsidR="00481BB5" w:rsidRPr="00852ED1">
          <w:rPr>
            <w:rStyle w:val="a9"/>
          </w:rPr>
          <w:t>http://liubavyshka.ru/index/0-5</w:t>
        </w:r>
      </w:hyperlink>
    </w:p>
    <w:p w:rsidR="00481BB5" w:rsidRDefault="00457C87" w:rsidP="00481BB5">
      <w:hyperlink r:id="rId7" w:history="1">
        <w:r w:rsidR="00481BB5" w:rsidRPr="00852ED1">
          <w:rPr>
            <w:rStyle w:val="a9"/>
          </w:rPr>
          <w:t>http://png-images.ru/wp-content/uploads/2015/03/03/5883/gif/%D0%BF%D1%87%D0%B5%D0%BB%D1%8B_2.gif</w:t>
        </w:r>
      </w:hyperlink>
      <w:r w:rsidR="00481BB5">
        <w:t xml:space="preserve"> пчела</w:t>
      </w:r>
    </w:p>
    <w:p w:rsidR="00481BB5" w:rsidRDefault="00457C87" w:rsidP="00481BB5">
      <w:hyperlink r:id="rId8" w:history="1">
        <w:r w:rsidR="00481BB5" w:rsidRPr="00852ED1">
          <w:rPr>
            <w:rStyle w:val="a9"/>
          </w:rPr>
          <w:t>http://www.comgun.ru/allsorts/4824-vesennie-cvety-85-foto.html</w:t>
        </w:r>
      </w:hyperlink>
      <w:r w:rsidR="00481BB5">
        <w:t xml:space="preserve">  цветы</w:t>
      </w:r>
    </w:p>
    <w:p w:rsidR="00481BB5" w:rsidRDefault="00457C87" w:rsidP="00481BB5">
      <w:hyperlink r:id="rId9" w:history="1">
        <w:r w:rsidR="00481BB5" w:rsidRPr="00852ED1">
          <w:rPr>
            <w:rStyle w:val="a9"/>
          </w:rPr>
          <w:t>http://www.2fons.ru/download/9075/2560x1600/</w:t>
        </w:r>
      </w:hyperlink>
    </w:p>
    <w:p w:rsidR="00481BB5" w:rsidRDefault="00481BB5" w:rsidP="00481BB5"/>
    <w:p w:rsidR="00D425D0" w:rsidRDefault="00457C87" w:rsidP="00481BB5">
      <w:hyperlink r:id="rId10" w:history="1">
        <w:r w:rsidR="00481BB5" w:rsidRPr="00852ED1">
          <w:rPr>
            <w:rStyle w:val="a9"/>
            <w:rFonts w:eastAsiaTheme="minorEastAsia"/>
            <w:lang w:val="en-US"/>
          </w:rPr>
          <w:t>www</w:t>
        </w:r>
        <w:r w:rsidR="00481BB5" w:rsidRPr="00FA237D">
          <w:rPr>
            <w:rStyle w:val="a9"/>
            <w:rFonts w:eastAsiaTheme="minorEastAsia"/>
          </w:rPr>
          <w:t>.</w:t>
        </w:r>
        <w:r w:rsidR="00481BB5" w:rsidRPr="00852ED1">
          <w:rPr>
            <w:rStyle w:val="a9"/>
            <w:rFonts w:eastAsiaTheme="minorEastAsia"/>
            <w:lang w:val="sk-SK"/>
          </w:rPr>
          <w:t>InfoUrok</w:t>
        </w:r>
        <w:r w:rsidR="00481BB5" w:rsidRPr="00FA237D">
          <w:rPr>
            <w:rStyle w:val="a9"/>
            <w:rFonts w:eastAsiaTheme="minorEastAsia"/>
          </w:rPr>
          <w:t>.</w:t>
        </w:r>
        <w:proofErr w:type="spellStart"/>
        <w:r w:rsidR="00481BB5" w:rsidRPr="00852ED1">
          <w:rPr>
            <w:rStyle w:val="a9"/>
            <w:rFonts w:eastAsiaTheme="minorEastAsia"/>
            <w:lang w:val="en-US"/>
          </w:rPr>
          <w:t>ru</w:t>
        </w:r>
        <w:proofErr w:type="spellEnd"/>
      </w:hyperlink>
      <w:r w:rsidR="00481BB5">
        <w:t xml:space="preserve"> слайды из презентации</w:t>
      </w:r>
    </w:p>
    <w:p w:rsidR="00D425D0" w:rsidRDefault="00D425D0" w:rsidP="00286671"/>
    <w:p w:rsidR="00D425D0" w:rsidRDefault="00D425D0" w:rsidP="00286671"/>
    <w:p w:rsidR="00D425D0" w:rsidRDefault="00D425D0" w:rsidP="00286671"/>
    <w:p w:rsidR="00B62E3B" w:rsidRDefault="007B777F" w:rsidP="00286671">
      <w:r>
        <w:t>Приложение 1</w:t>
      </w:r>
    </w:p>
    <w:p w:rsidR="007B777F" w:rsidRDefault="007B777F" w:rsidP="007B777F">
      <w:pPr>
        <w:jc w:val="right"/>
      </w:pPr>
    </w:p>
    <w:tbl>
      <w:tblPr>
        <w:tblStyle w:val="a4"/>
        <w:tblW w:w="0" w:type="auto"/>
        <w:tblInd w:w="859" w:type="dxa"/>
        <w:tblLayout w:type="fixed"/>
        <w:tblLook w:val="04A0" w:firstRow="1" w:lastRow="0" w:firstColumn="1" w:lastColumn="0" w:noHBand="0" w:noVBand="1"/>
      </w:tblPr>
      <w:tblGrid>
        <w:gridCol w:w="3652"/>
        <w:gridCol w:w="4110"/>
        <w:gridCol w:w="3969"/>
      </w:tblGrid>
      <w:tr w:rsidR="00286671" w:rsidTr="00286671">
        <w:tc>
          <w:tcPr>
            <w:tcW w:w="11731" w:type="dxa"/>
            <w:gridSpan w:val="3"/>
          </w:tcPr>
          <w:p w:rsidR="00286671" w:rsidRPr="00E56230" w:rsidRDefault="002140D4" w:rsidP="002140D4">
            <w:pPr>
              <w:jc w:val="center"/>
              <w:rPr>
                <w:b/>
                <w:color w:val="FF0000"/>
                <w:sz w:val="48"/>
              </w:rPr>
            </w:pPr>
            <w:r>
              <w:rPr>
                <w:b/>
                <w:color w:val="002060"/>
                <w:sz w:val="40"/>
              </w:rPr>
              <w:t xml:space="preserve"> Изменение </w:t>
            </w:r>
            <w:r w:rsidR="00286671" w:rsidRPr="00E56230">
              <w:rPr>
                <w:b/>
                <w:color w:val="002060"/>
                <w:sz w:val="40"/>
              </w:rPr>
              <w:t xml:space="preserve"> имён прилагательных</w:t>
            </w:r>
            <w:r>
              <w:rPr>
                <w:b/>
                <w:color w:val="002060"/>
                <w:sz w:val="40"/>
              </w:rPr>
              <w:t xml:space="preserve"> по родам</w:t>
            </w:r>
          </w:p>
        </w:tc>
      </w:tr>
      <w:tr w:rsidR="00286671" w:rsidTr="00286671">
        <w:tc>
          <w:tcPr>
            <w:tcW w:w="3652" w:type="dxa"/>
          </w:tcPr>
          <w:p w:rsidR="00286671" w:rsidRDefault="00286671" w:rsidP="003A3E6A">
            <w:pPr>
              <w:jc w:val="center"/>
              <w:rPr>
                <w:b/>
                <w:color w:val="FF0000"/>
                <w:sz w:val="48"/>
              </w:rPr>
            </w:pPr>
            <w:r w:rsidRPr="00E56230">
              <w:rPr>
                <w:b/>
                <w:color w:val="FF0000"/>
                <w:sz w:val="48"/>
              </w:rPr>
              <w:t>М.р.</w:t>
            </w:r>
          </w:p>
          <w:p w:rsidR="00286671" w:rsidRPr="00E56230" w:rsidRDefault="00110A69" w:rsidP="003A3E6A">
            <w:pPr>
              <w:jc w:val="center"/>
              <w:rPr>
                <w:b/>
                <w:color w:val="FF0000"/>
                <w:sz w:val="48"/>
              </w:rPr>
            </w:pPr>
            <w:r>
              <w:rPr>
                <w:b/>
                <w:color w:val="FF0000"/>
                <w:sz w:val="48"/>
              </w:rPr>
              <w:t>(                    )</w:t>
            </w:r>
          </w:p>
        </w:tc>
        <w:tc>
          <w:tcPr>
            <w:tcW w:w="4110" w:type="dxa"/>
          </w:tcPr>
          <w:p w:rsidR="00286671" w:rsidRDefault="00286671" w:rsidP="003A3E6A">
            <w:pPr>
              <w:jc w:val="center"/>
              <w:rPr>
                <w:b/>
                <w:color w:val="FF0000"/>
                <w:sz w:val="48"/>
              </w:rPr>
            </w:pPr>
            <w:r>
              <w:rPr>
                <w:b/>
                <w:color w:val="FF0000"/>
                <w:sz w:val="48"/>
              </w:rPr>
              <w:t>Ж</w:t>
            </w:r>
            <w:r w:rsidRPr="00E56230">
              <w:rPr>
                <w:b/>
                <w:color w:val="FF0000"/>
                <w:sz w:val="48"/>
              </w:rPr>
              <w:t>.р.</w:t>
            </w:r>
          </w:p>
          <w:p w:rsidR="00110A69" w:rsidRPr="00E56230" w:rsidRDefault="00110A69" w:rsidP="003A3E6A">
            <w:pPr>
              <w:jc w:val="center"/>
              <w:rPr>
                <w:b/>
                <w:color w:val="FF0000"/>
                <w:sz w:val="48"/>
              </w:rPr>
            </w:pPr>
            <w:r>
              <w:rPr>
                <w:b/>
                <w:color w:val="FF0000"/>
                <w:sz w:val="48"/>
              </w:rPr>
              <w:t>(                      )</w:t>
            </w:r>
          </w:p>
        </w:tc>
        <w:tc>
          <w:tcPr>
            <w:tcW w:w="3969" w:type="dxa"/>
          </w:tcPr>
          <w:p w:rsidR="00286671" w:rsidRDefault="00286671" w:rsidP="003A3E6A">
            <w:pPr>
              <w:jc w:val="center"/>
              <w:rPr>
                <w:b/>
                <w:color w:val="FF0000"/>
                <w:sz w:val="48"/>
              </w:rPr>
            </w:pPr>
            <w:r>
              <w:rPr>
                <w:b/>
                <w:color w:val="FF0000"/>
                <w:sz w:val="48"/>
              </w:rPr>
              <w:t>Ср</w:t>
            </w:r>
            <w:r w:rsidRPr="00E56230">
              <w:rPr>
                <w:b/>
                <w:color w:val="FF0000"/>
                <w:sz w:val="48"/>
              </w:rPr>
              <w:t>.р.</w:t>
            </w:r>
          </w:p>
          <w:p w:rsidR="00110A69" w:rsidRPr="00E56230" w:rsidRDefault="00110A69" w:rsidP="003A3E6A">
            <w:pPr>
              <w:jc w:val="center"/>
              <w:rPr>
                <w:b/>
                <w:color w:val="FF0000"/>
                <w:sz w:val="48"/>
              </w:rPr>
            </w:pPr>
            <w:r>
              <w:rPr>
                <w:b/>
                <w:color w:val="FF0000"/>
                <w:sz w:val="48"/>
              </w:rPr>
              <w:t>(                       )</w:t>
            </w:r>
          </w:p>
        </w:tc>
      </w:tr>
      <w:tr w:rsidR="00286671" w:rsidTr="00286671">
        <w:tc>
          <w:tcPr>
            <w:tcW w:w="3652" w:type="dxa"/>
          </w:tcPr>
          <w:p w:rsidR="00286671" w:rsidRPr="00E858D3" w:rsidRDefault="00D0425C" w:rsidP="00E858D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</w:t>
            </w:r>
          </w:p>
          <w:p w:rsidR="00286671" w:rsidRPr="00E858D3" w:rsidRDefault="00286671" w:rsidP="00E858D3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286671" w:rsidRPr="00E858D3" w:rsidRDefault="00D0425C" w:rsidP="00E858D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весть</w:t>
            </w:r>
          </w:p>
        </w:tc>
        <w:tc>
          <w:tcPr>
            <w:tcW w:w="3969" w:type="dxa"/>
          </w:tcPr>
          <w:p w:rsidR="00286671" w:rsidRPr="00E858D3" w:rsidRDefault="00D0425C" w:rsidP="00E858D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дело</w:t>
            </w:r>
          </w:p>
        </w:tc>
      </w:tr>
      <w:tr w:rsidR="00286671" w:rsidTr="00286671">
        <w:tc>
          <w:tcPr>
            <w:tcW w:w="3652" w:type="dxa"/>
          </w:tcPr>
          <w:p w:rsidR="00286671" w:rsidRPr="00E858D3" w:rsidRDefault="00D0425C" w:rsidP="00E858D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путь</w:t>
            </w:r>
          </w:p>
          <w:p w:rsidR="00286671" w:rsidRPr="00E858D3" w:rsidRDefault="00286671" w:rsidP="00E858D3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286671" w:rsidRPr="00E858D3" w:rsidRDefault="00D0425C" w:rsidP="00E858D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роща</w:t>
            </w:r>
          </w:p>
        </w:tc>
        <w:tc>
          <w:tcPr>
            <w:tcW w:w="3969" w:type="dxa"/>
          </w:tcPr>
          <w:p w:rsidR="00286671" w:rsidRPr="00E858D3" w:rsidRDefault="00D0425C" w:rsidP="00E858D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поле</w:t>
            </w:r>
          </w:p>
        </w:tc>
      </w:tr>
      <w:tr w:rsidR="005D1B0E" w:rsidTr="00286671">
        <w:tc>
          <w:tcPr>
            <w:tcW w:w="3652" w:type="dxa"/>
          </w:tcPr>
          <w:p w:rsidR="005D1B0E" w:rsidRDefault="00D0425C" w:rsidP="00E858D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зверь</w:t>
            </w:r>
          </w:p>
          <w:p w:rsidR="003A3E6A" w:rsidRPr="00E858D3" w:rsidRDefault="003A3E6A" w:rsidP="00E858D3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5D1B0E" w:rsidRPr="00E858D3" w:rsidRDefault="005D1B0E" w:rsidP="00E858D3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5D1B0E" w:rsidRPr="00E858D3" w:rsidRDefault="005D1B0E" w:rsidP="00E858D3">
            <w:pPr>
              <w:jc w:val="right"/>
              <w:rPr>
                <w:sz w:val="32"/>
                <w:szCs w:val="32"/>
              </w:rPr>
            </w:pPr>
          </w:p>
        </w:tc>
      </w:tr>
    </w:tbl>
    <w:p w:rsidR="007B777F" w:rsidRDefault="007B777F" w:rsidP="00286671"/>
    <w:p w:rsidR="000F058F" w:rsidRDefault="000F058F"/>
    <w:p w:rsidR="00D425D0" w:rsidRDefault="00D425D0"/>
    <w:p w:rsidR="00D425D0" w:rsidRDefault="00D425D0"/>
    <w:p w:rsidR="00D425D0" w:rsidRDefault="00D425D0"/>
    <w:p w:rsidR="00D425D0" w:rsidRDefault="00D425D0"/>
    <w:p w:rsidR="007472A7" w:rsidRDefault="007472A7"/>
    <w:p w:rsidR="004C6361" w:rsidRDefault="004C6361"/>
    <w:p w:rsidR="002140D4" w:rsidRDefault="002140D4"/>
    <w:p w:rsidR="002140D4" w:rsidRDefault="002140D4"/>
    <w:p w:rsidR="00D425D0" w:rsidRDefault="00D425D0"/>
    <w:p w:rsidR="007E3278" w:rsidRDefault="007E3278">
      <w:r>
        <w:lastRenderedPageBreak/>
        <w:t xml:space="preserve">Приложение </w:t>
      </w:r>
      <w:r w:rsidR="004C6361">
        <w:t>2</w:t>
      </w:r>
    </w:p>
    <w:p w:rsidR="00286671" w:rsidRDefault="002866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505C91" w:rsidRPr="00505C91" w:rsidTr="00D425D0">
        <w:trPr>
          <w:trHeight w:val="1938"/>
        </w:trPr>
        <w:tc>
          <w:tcPr>
            <w:tcW w:w="7676" w:type="dxa"/>
            <w:shd w:val="clear" w:color="auto" w:fill="92D050"/>
          </w:tcPr>
          <w:p w:rsidR="00665806" w:rsidRDefault="00665806" w:rsidP="00505C91">
            <w:pPr>
              <w:pStyle w:val="a5"/>
              <w:rPr>
                <w:b/>
                <w:color w:val="C00000"/>
                <w:sz w:val="28"/>
                <w:szCs w:val="28"/>
              </w:rPr>
            </w:pPr>
          </w:p>
          <w:p w:rsidR="00505C91" w:rsidRPr="00505C91" w:rsidRDefault="00505C91" w:rsidP="00505C91">
            <w:pPr>
              <w:pStyle w:val="a5"/>
              <w:rPr>
                <w:b/>
                <w:color w:val="C00000"/>
                <w:sz w:val="28"/>
                <w:szCs w:val="28"/>
              </w:rPr>
            </w:pPr>
            <w:r w:rsidRPr="00505C91">
              <w:rPr>
                <w:b/>
                <w:color w:val="C00000"/>
                <w:sz w:val="28"/>
                <w:szCs w:val="28"/>
              </w:rPr>
              <w:t>Спиши текст. Найди в нём имена прилагательные. Выдели окончания. Определи род имён прилагательных</w:t>
            </w:r>
          </w:p>
          <w:p w:rsidR="00505C91" w:rsidRPr="00286671" w:rsidRDefault="00505C91">
            <w:pPr>
              <w:rPr>
                <w:b/>
                <w:sz w:val="28"/>
                <w:szCs w:val="28"/>
              </w:rPr>
            </w:pPr>
            <w:r w:rsidRPr="00505C91">
              <w:rPr>
                <w:b/>
                <w:sz w:val="28"/>
                <w:szCs w:val="28"/>
              </w:rPr>
              <w:t>Редкий лесок. Ласково светит весеннее солнце. Из коры берёзы закапал сладкий сок. Задремала на солнце старая лосиха. Рядом резвится маленький лосёнок.</w:t>
            </w:r>
          </w:p>
        </w:tc>
        <w:tc>
          <w:tcPr>
            <w:tcW w:w="7676" w:type="dxa"/>
            <w:shd w:val="clear" w:color="auto" w:fill="FFFF00"/>
          </w:tcPr>
          <w:p w:rsidR="00665806" w:rsidRDefault="00665806" w:rsidP="00286671">
            <w:pPr>
              <w:pStyle w:val="a5"/>
              <w:spacing w:before="0" w:beforeAutospacing="0" w:after="0" w:afterAutospacing="0"/>
              <w:contextualSpacing/>
              <w:rPr>
                <w:b/>
                <w:color w:val="C00000"/>
                <w:sz w:val="28"/>
                <w:szCs w:val="28"/>
              </w:rPr>
            </w:pPr>
          </w:p>
          <w:p w:rsidR="00505C91" w:rsidRDefault="00505C91" w:rsidP="00286671">
            <w:pPr>
              <w:pStyle w:val="a5"/>
              <w:spacing w:before="0" w:beforeAutospacing="0" w:after="0" w:afterAutospacing="0"/>
              <w:contextualSpacing/>
              <w:rPr>
                <w:b/>
                <w:color w:val="C00000"/>
                <w:sz w:val="28"/>
                <w:szCs w:val="28"/>
              </w:rPr>
            </w:pPr>
            <w:r w:rsidRPr="00505C91">
              <w:rPr>
                <w:b/>
                <w:color w:val="C00000"/>
                <w:sz w:val="28"/>
                <w:szCs w:val="28"/>
              </w:rPr>
              <w:t>Прочитай. У имён прилагательных вставь нужное окончание. Спиши. Выдели окончания</w:t>
            </w:r>
            <w:proofErr w:type="gramStart"/>
            <w:r w:rsidRPr="00505C91">
              <w:rPr>
                <w:b/>
                <w:color w:val="C00000"/>
                <w:sz w:val="28"/>
                <w:szCs w:val="28"/>
              </w:rPr>
              <w:t xml:space="preserve"> .</w:t>
            </w:r>
            <w:proofErr w:type="gramEnd"/>
            <w:r w:rsidRPr="00505C91">
              <w:rPr>
                <w:b/>
                <w:color w:val="C00000"/>
                <w:sz w:val="28"/>
                <w:szCs w:val="28"/>
              </w:rPr>
              <w:t>Определи род имён прилагательных.</w:t>
            </w:r>
          </w:p>
          <w:p w:rsidR="00D425D0" w:rsidRPr="00505C91" w:rsidRDefault="00D425D0" w:rsidP="00286671">
            <w:pPr>
              <w:pStyle w:val="a5"/>
              <w:spacing w:before="0" w:beforeAutospacing="0" w:after="0" w:afterAutospacing="0"/>
              <w:contextualSpacing/>
              <w:rPr>
                <w:b/>
                <w:color w:val="C00000"/>
                <w:sz w:val="28"/>
                <w:szCs w:val="28"/>
              </w:rPr>
            </w:pPr>
          </w:p>
          <w:p w:rsidR="00505C91" w:rsidRPr="00505C91" w:rsidRDefault="00505C91" w:rsidP="00286671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505C91">
              <w:rPr>
                <w:b/>
                <w:color w:val="000000"/>
                <w:sz w:val="28"/>
                <w:szCs w:val="28"/>
              </w:rPr>
              <w:t>Редк</w:t>
            </w:r>
            <w:proofErr w:type="gramStart"/>
            <w:r w:rsidRPr="00505C91">
              <w:rPr>
                <w:b/>
                <w:color w:val="000000"/>
                <w:sz w:val="28"/>
                <w:szCs w:val="28"/>
              </w:rPr>
              <w:t xml:space="preserve">.. </w:t>
            </w:r>
            <w:proofErr w:type="gramEnd"/>
            <w:r w:rsidRPr="00505C91">
              <w:rPr>
                <w:b/>
                <w:color w:val="000000"/>
                <w:sz w:val="28"/>
                <w:szCs w:val="28"/>
              </w:rPr>
              <w:t xml:space="preserve">лесок. Ласково светит </w:t>
            </w:r>
            <w:proofErr w:type="spellStart"/>
            <w:r w:rsidRPr="00505C91">
              <w:rPr>
                <w:b/>
                <w:color w:val="000000"/>
                <w:sz w:val="28"/>
                <w:szCs w:val="28"/>
              </w:rPr>
              <w:t>весенн</w:t>
            </w:r>
            <w:proofErr w:type="spellEnd"/>
            <w:proofErr w:type="gramStart"/>
            <w:r w:rsidRPr="00505C91">
              <w:rPr>
                <w:b/>
                <w:color w:val="000000"/>
                <w:sz w:val="28"/>
                <w:szCs w:val="28"/>
              </w:rPr>
              <w:t>..</w:t>
            </w:r>
            <w:proofErr w:type="gramEnd"/>
            <w:r w:rsidRPr="00505C91">
              <w:rPr>
                <w:b/>
                <w:color w:val="000000"/>
                <w:sz w:val="28"/>
                <w:szCs w:val="28"/>
              </w:rPr>
              <w:t xml:space="preserve">солнце. Из коры берёзы закапал </w:t>
            </w:r>
            <w:proofErr w:type="spellStart"/>
            <w:r w:rsidRPr="00505C91">
              <w:rPr>
                <w:b/>
                <w:color w:val="000000"/>
                <w:sz w:val="28"/>
                <w:szCs w:val="28"/>
              </w:rPr>
              <w:t>сладк</w:t>
            </w:r>
            <w:proofErr w:type="spellEnd"/>
            <w:proofErr w:type="gramStart"/>
            <w:r w:rsidRPr="00505C91">
              <w:rPr>
                <w:b/>
                <w:color w:val="000000"/>
                <w:sz w:val="28"/>
                <w:szCs w:val="28"/>
              </w:rPr>
              <w:t xml:space="preserve">.. </w:t>
            </w:r>
            <w:proofErr w:type="gramEnd"/>
            <w:r w:rsidRPr="00505C91">
              <w:rPr>
                <w:b/>
                <w:color w:val="000000"/>
                <w:sz w:val="28"/>
                <w:szCs w:val="28"/>
              </w:rPr>
              <w:t xml:space="preserve">сок. Задремала на солнце </w:t>
            </w:r>
            <w:proofErr w:type="gramStart"/>
            <w:r w:rsidRPr="00505C91">
              <w:rPr>
                <w:b/>
                <w:color w:val="000000"/>
                <w:sz w:val="28"/>
                <w:szCs w:val="28"/>
              </w:rPr>
              <w:t>стар</w:t>
            </w:r>
            <w:proofErr w:type="gramEnd"/>
            <w:r w:rsidRPr="00505C91">
              <w:rPr>
                <w:b/>
                <w:color w:val="000000"/>
                <w:sz w:val="28"/>
                <w:szCs w:val="28"/>
              </w:rPr>
              <w:t xml:space="preserve">..лосиха. Рядом резвится </w:t>
            </w:r>
            <w:proofErr w:type="spellStart"/>
            <w:r w:rsidRPr="00505C91">
              <w:rPr>
                <w:b/>
                <w:color w:val="000000"/>
                <w:sz w:val="28"/>
                <w:szCs w:val="28"/>
              </w:rPr>
              <w:t>маленьк</w:t>
            </w:r>
            <w:proofErr w:type="spellEnd"/>
            <w:proofErr w:type="gramStart"/>
            <w:r w:rsidRPr="00505C91">
              <w:rPr>
                <w:b/>
                <w:color w:val="000000"/>
                <w:sz w:val="28"/>
                <w:szCs w:val="28"/>
              </w:rPr>
              <w:t xml:space="preserve">.. </w:t>
            </w:r>
            <w:proofErr w:type="gramEnd"/>
            <w:r w:rsidRPr="00505C91">
              <w:rPr>
                <w:b/>
                <w:color w:val="000000"/>
                <w:sz w:val="28"/>
                <w:szCs w:val="28"/>
              </w:rPr>
              <w:t>лосёнок.</w:t>
            </w:r>
          </w:p>
          <w:p w:rsidR="00505C91" w:rsidRPr="00505C91" w:rsidRDefault="00505C91" w:rsidP="00286671">
            <w:pPr>
              <w:contextualSpacing/>
              <w:rPr>
                <w:sz w:val="28"/>
                <w:szCs w:val="28"/>
              </w:rPr>
            </w:pPr>
          </w:p>
        </w:tc>
      </w:tr>
      <w:tr w:rsidR="00505C91" w:rsidRPr="00505C91" w:rsidTr="00D425D0">
        <w:tc>
          <w:tcPr>
            <w:tcW w:w="7676" w:type="dxa"/>
            <w:shd w:val="clear" w:color="auto" w:fill="FF3300"/>
          </w:tcPr>
          <w:p w:rsidR="00505C91" w:rsidRDefault="00505C91" w:rsidP="00286671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D425D0">
              <w:rPr>
                <w:b/>
                <w:color w:val="000000" w:themeColor="text1"/>
                <w:sz w:val="28"/>
                <w:szCs w:val="28"/>
              </w:rPr>
              <w:t>Прочитай. Вставь по смыслу подходящие имена прилагательные. Спиши. Выдели окончания.Определи род имён прилагательных.</w:t>
            </w:r>
          </w:p>
          <w:p w:rsidR="00D425D0" w:rsidRPr="00D425D0" w:rsidRDefault="00D425D0" w:rsidP="00286671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505C91" w:rsidRPr="00D425D0" w:rsidRDefault="00505C91" w:rsidP="00286671">
            <w:pPr>
              <w:pStyle w:val="a5"/>
              <w:spacing w:before="0" w:beforeAutospacing="0" w:after="0" w:afterAutospacing="0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D425D0">
              <w:rPr>
                <w:b/>
                <w:color w:val="000000" w:themeColor="text1"/>
                <w:sz w:val="28"/>
                <w:szCs w:val="28"/>
              </w:rPr>
              <w:t>……… лесок. Ласково светит ………. солнце. Из коры берёзы закапал ………..  сок. Задремала на солнце ………  лосиха. Рядом резвится …………   лосёнок.</w:t>
            </w:r>
          </w:p>
          <w:p w:rsidR="00665806" w:rsidRDefault="00665806" w:rsidP="00286671">
            <w:pPr>
              <w:contextualSpacing/>
              <w:rPr>
                <w:i/>
                <w:color w:val="000000" w:themeColor="text1"/>
                <w:sz w:val="28"/>
                <w:szCs w:val="28"/>
              </w:rPr>
            </w:pPr>
          </w:p>
          <w:p w:rsidR="00505C91" w:rsidRPr="00D425D0" w:rsidRDefault="00505C91" w:rsidP="0028667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D425D0">
              <w:rPr>
                <w:i/>
                <w:color w:val="000000" w:themeColor="text1"/>
                <w:sz w:val="28"/>
                <w:szCs w:val="28"/>
              </w:rPr>
              <w:t>Слова для справок:</w:t>
            </w:r>
            <w:r w:rsidRPr="00D425D0">
              <w:rPr>
                <w:color w:val="000000" w:themeColor="text1"/>
                <w:sz w:val="28"/>
                <w:szCs w:val="28"/>
              </w:rPr>
              <w:t xml:space="preserve"> редкий, весенний, маленький, старый, сладкий.</w:t>
            </w:r>
          </w:p>
        </w:tc>
        <w:tc>
          <w:tcPr>
            <w:tcW w:w="7676" w:type="dxa"/>
          </w:tcPr>
          <w:p w:rsidR="00505C91" w:rsidRPr="00505C91" w:rsidRDefault="00505C91">
            <w:pPr>
              <w:rPr>
                <w:sz w:val="28"/>
                <w:szCs w:val="28"/>
              </w:rPr>
            </w:pPr>
          </w:p>
        </w:tc>
      </w:tr>
    </w:tbl>
    <w:p w:rsidR="00505C91" w:rsidRDefault="00505C91" w:rsidP="00505C91">
      <w:pPr>
        <w:pStyle w:val="a5"/>
        <w:rPr>
          <w:b/>
          <w:color w:val="C00000"/>
          <w:sz w:val="40"/>
          <w:szCs w:val="28"/>
        </w:rPr>
        <w:sectPr w:rsidR="00505C91" w:rsidSect="00505C91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C6361" w:rsidRDefault="004C6361" w:rsidP="004C6361">
      <w:pPr>
        <w:rPr>
          <w:sz w:val="40"/>
          <w:szCs w:val="40"/>
        </w:rPr>
      </w:pPr>
      <w:r w:rsidRPr="004C6361">
        <w:rPr>
          <w:sz w:val="22"/>
          <w:szCs w:val="22"/>
        </w:rPr>
        <w:lastRenderedPageBreak/>
        <w:t>Приложение 3</w:t>
      </w:r>
    </w:p>
    <w:p w:rsidR="004C6361" w:rsidRDefault="004C6361" w:rsidP="004C6361">
      <w:pPr>
        <w:rPr>
          <w:sz w:val="40"/>
          <w:szCs w:val="40"/>
        </w:rPr>
      </w:pPr>
    </w:p>
    <w:p w:rsidR="004C6361" w:rsidRPr="004C6361" w:rsidRDefault="004C6361" w:rsidP="004C6361">
      <w:pPr>
        <w:rPr>
          <w:sz w:val="22"/>
          <w:szCs w:val="22"/>
        </w:rPr>
      </w:pPr>
      <w:r>
        <w:rPr>
          <w:sz w:val="40"/>
          <w:szCs w:val="40"/>
        </w:rPr>
        <w:t>Лист самооценки</w:t>
      </w:r>
    </w:p>
    <w:tbl>
      <w:tblPr>
        <w:tblStyle w:val="a4"/>
        <w:tblpPr w:leftFromText="180" w:rightFromText="180" w:vertAnchor="page" w:horzAnchor="margin" w:tblpY="2386"/>
        <w:tblW w:w="10065" w:type="dxa"/>
        <w:tblLook w:val="04A0" w:firstRow="1" w:lastRow="0" w:firstColumn="1" w:lastColumn="0" w:noHBand="0" w:noVBand="1"/>
      </w:tblPr>
      <w:tblGrid>
        <w:gridCol w:w="1907"/>
        <w:gridCol w:w="1797"/>
        <w:gridCol w:w="1495"/>
        <w:gridCol w:w="1839"/>
        <w:gridCol w:w="1654"/>
        <w:gridCol w:w="1373"/>
      </w:tblGrid>
      <w:tr w:rsidR="004C6361" w:rsidTr="004C6361"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61" w:rsidRDefault="004C6361" w:rsidP="004C6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Чистописание</w:t>
            </w:r>
          </w:p>
          <w:p w:rsidR="004C6361" w:rsidRDefault="004C6361" w:rsidP="004C63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балл</w:t>
            </w:r>
            <w:r>
              <w:rPr>
                <w:sz w:val="18"/>
                <w:szCs w:val="18"/>
              </w:rPr>
              <w:t xml:space="preserve"> –  правильный наклон, высота букв</w:t>
            </w:r>
          </w:p>
          <w:p w:rsidR="004C6361" w:rsidRDefault="004C6361" w:rsidP="004C63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баллов</w:t>
            </w:r>
            <w:r>
              <w:rPr>
                <w:sz w:val="18"/>
                <w:szCs w:val="18"/>
              </w:rPr>
              <w:t xml:space="preserve"> – </w:t>
            </w:r>
          </w:p>
          <w:p w:rsidR="004C6361" w:rsidRDefault="004C6361" w:rsidP="004C6361">
            <w:r>
              <w:rPr>
                <w:sz w:val="18"/>
                <w:szCs w:val="18"/>
              </w:rPr>
              <w:t>написано каллиграфически неправильно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61" w:rsidRDefault="004C6361" w:rsidP="004C6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Заполните</w:t>
            </w:r>
          </w:p>
          <w:p w:rsidR="004C6361" w:rsidRDefault="004C6361" w:rsidP="004C6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таблицу</w:t>
            </w:r>
          </w:p>
          <w:p w:rsidR="004C6361" w:rsidRDefault="004C6361" w:rsidP="004C63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балл</w:t>
            </w:r>
            <w:r>
              <w:rPr>
                <w:sz w:val="18"/>
                <w:szCs w:val="18"/>
              </w:rPr>
              <w:t xml:space="preserve"> – выполнено правильно</w:t>
            </w:r>
          </w:p>
          <w:p w:rsidR="004C6361" w:rsidRDefault="004C6361" w:rsidP="004C63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баллов</w:t>
            </w:r>
            <w:r>
              <w:rPr>
                <w:sz w:val="18"/>
                <w:szCs w:val="18"/>
              </w:rPr>
              <w:t xml:space="preserve"> – </w:t>
            </w:r>
          </w:p>
          <w:p w:rsidR="004C6361" w:rsidRDefault="004C6361" w:rsidP="004C6361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допустил ошибку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61" w:rsidRDefault="004C6361" w:rsidP="004C6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под диктовку</w:t>
            </w:r>
          </w:p>
          <w:p w:rsidR="004C6361" w:rsidRDefault="004C6361" w:rsidP="004C63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балл</w:t>
            </w:r>
            <w:r>
              <w:rPr>
                <w:sz w:val="18"/>
                <w:szCs w:val="18"/>
              </w:rPr>
              <w:t xml:space="preserve"> – написано без ошибок</w:t>
            </w:r>
          </w:p>
          <w:p w:rsidR="004C6361" w:rsidRDefault="004C6361" w:rsidP="004C63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баллов</w:t>
            </w:r>
            <w:r>
              <w:rPr>
                <w:sz w:val="18"/>
                <w:szCs w:val="18"/>
              </w:rPr>
              <w:t xml:space="preserve"> – </w:t>
            </w:r>
          </w:p>
          <w:p w:rsidR="004C6361" w:rsidRDefault="004C6361" w:rsidP="004C6361">
            <w:r>
              <w:rPr>
                <w:sz w:val="18"/>
                <w:szCs w:val="18"/>
              </w:rPr>
              <w:t>написано с ошибками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61" w:rsidRDefault="004C6361" w:rsidP="004C6361">
            <w:r>
              <w:t>Самостоятельная</w:t>
            </w:r>
          </w:p>
          <w:p w:rsidR="004C6361" w:rsidRDefault="004C6361" w:rsidP="004C6361">
            <w:r>
              <w:t>работа</w:t>
            </w:r>
          </w:p>
          <w:p w:rsidR="004C6361" w:rsidRDefault="004C6361" w:rsidP="004C63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балл</w:t>
            </w:r>
            <w:r>
              <w:rPr>
                <w:sz w:val="18"/>
                <w:szCs w:val="18"/>
              </w:rPr>
              <w:t xml:space="preserve"> – выполнено правильно</w:t>
            </w:r>
          </w:p>
          <w:p w:rsidR="004C6361" w:rsidRDefault="004C6361" w:rsidP="004C63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баллов</w:t>
            </w:r>
            <w:r>
              <w:rPr>
                <w:sz w:val="18"/>
                <w:szCs w:val="18"/>
              </w:rPr>
              <w:t xml:space="preserve"> – </w:t>
            </w:r>
          </w:p>
          <w:p w:rsidR="004C6361" w:rsidRDefault="004C6361" w:rsidP="004C6361">
            <w:r>
              <w:rPr>
                <w:sz w:val="18"/>
                <w:szCs w:val="18"/>
              </w:rPr>
              <w:t>допустил ошибку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361" w:rsidRDefault="004C6361" w:rsidP="004C6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Подберите пару</w:t>
            </w:r>
          </w:p>
          <w:p w:rsidR="004C6361" w:rsidRDefault="004C6361" w:rsidP="004C63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балл</w:t>
            </w:r>
            <w:r>
              <w:rPr>
                <w:sz w:val="18"/>
                <w:szCs w:val="18"/>
              </w:rPr>
              <w:t xml:space="preserve"> – выполнено правильно</w:t>
            </w:r>
          </w:p>
          <w:p w:rsidR="004C6361" w:rsidRDefault="004C6361" w:rsidP="004C63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баллов</w:t>
            </w:r>
            <w:r>
              <w:rPr>
                <w:sz w:val="18"/>
                <w:szCs w:val="18"/>
              </w:rPr>
              <w:t xml:space="preserve"> – </w:t>
            </w:r>
          </w:p>
          <w:p w:rsidR="004C6361" w:rsidRDefault="004C6361" w:rsidP="004C6361">
            <w:r>
              <w:rPr>
                <w:sz w:val="18"/>
                <w:szCs w:val="18"/>
              </w:rPr>
              <w:t>допустил ошибку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61" w:rsidRDefault="004C6361" w:rsidP="004C6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  <w:p w:rsidR="004C6361" w:rsidRDefault="004C6361" w:rsidP="004C6361">
            <w:pPr>
              <w:rPr>
                <w:sz w:val="28"/>
                <w:szCs w:val="28"/>
              </w:rPr>
            </w:pPr>
          </w:p>
          <w:p w:rsidR="004C6361" w:rsidRDefault="004C6361" w:rsidP="004C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баллов</w:t>
            </w:r>
          </w:p>
        </w:tc>
      </w:tr>
      <w:tr w:rsidR="004C6361" w:rsidTr="004C6361"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61" w:rsidRDefault="004C6361" w:rsidP="004C6361"/>
          <w:p w:rsidR="004C6361" w:rsidRDefault="004C6361" w:rsidP="004C6361"/>
          <w:p w:rsidR="004C6361" w:rsidRDefault="004C6361" w:rsidP="004C6361"/>
          <w:p w:rsidR="004C6361" w:rsidRDefault="004C6361" w:rsidP="004C6361"/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61" w:rsidRDefault="004C6361" w:rsidP="004C6361"/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61" w:rsidRDefault="004C6361" w:rsidP="004C6361"/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61" w:rsidRDefault="004C6361" w:rsidP="004C6361"/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61" w:rsidRDefault="004C6361" w:rsidP="004C6361"/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361" w:rsidRDefault="004C6361" w:rsidP="004C6361"/>
        </w:tc>
      </w:tr>
    </w:tbl>
    <w:p w:rsidR="004C6361" w:rsidRDefault="004C6361" w:rsidP="004C6361">
      <w:pPr>
        <w:rPr>
          <w:sz w:val="40"/>
          <w:szCs w:val="40"/>
        </w:rPr>
      </w:pPr>
    </w:p>
    <w:p w:rsidR="004C6361" w:rsidRDefault="004C6361" w:rsidP="004C6361">
      <w:pPr>
        <w:rPr>
          <w:sz w:val="40"/>
          <w:szCs w:val="40"/>
        </w:rPr>
      </w:pPr>
    </w:p>
    <w:p w:rsidR="004C6361" w:rsidRDefault="004C6361" w:rsidP="004C6361">
      <w:pPr>
        <w:rPr>
          <w:sz w:val="40"/>
          <w:szCs w:val="40"/>
        </w:rPr>
      </w:pPr>
    </w:p>
    <w:p w:rsidR="007E3278" w:rsidRDefault="007E3278"/>
    <w:sectPr w:rsidR="007E3278" w:rsidSect="00505C91">
      <w:pgSz w:w="16838" w:h="11906" w:orient="landscape"/>
      <w:pgMar w:top="993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6EB"/>
    <w:multiLevelType w:val="hybridMultilevel"/>
    <w:tmpl w:val="47CE248E"/>
    <w:lvl w:ilvl="0" w:tplc="CAD84E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9852DE"/>
    <w:multiLevelType w:val="hybridMultilevel"/>
    <w:tmpl w:val="8F56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15EAC"/>
    <w:multiLevelType w:val="hybridMultilevel"/>
    <w:tmpl w:val="C9181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35886"/>
    <w:multiLevelType w:val="hybridMultilevel"/>
    <w:tmpl w:val="1A70B828"/>
    <w:lvl w:ilvl="0" w:tplc="BDDA0EA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8A5"/>
    <w:rsid w:val="000F058F"/>
    <w:rsid w:val="00110A69"/>
    <w:rsid w:val="001F662E"/>
    <w:rsid w:val="002140D4"/>
    <w:rsid w:val="00251851"/>
    <w:rsid w:val="00286671"/>
    <w:rsid w:val="002E203F"/>
    <w:rsid w:val="00377734"/>
    <w:rsid w:val="003A3E6A"/>
    <w:rsid w:val="003D4EEB"/>
    <w:rsid w:val="00457C87"/>
    <w:rsid w:val="00481BB5"/>
    <w:rsid w:val="004C6361"/>
    <w:rsid w:val="00505C91"/>
    <w:rsid w:val="005D1B0E"/>
    <w:rsid w:val="005D636D"/>
    <w:rsid w:val="00606298"/>
    <w:rsid w:val="00665806"/>
    <w:rsid w:val="00670A92"/>
    <w:rsid w:val="007472A7"/>
    <w:rsid w:val="0077462C"/>
    <w:rsid w:val="007B777F"/>
    <w:rsid w:val="007E3278"/>
    <w:rsid w:val="00802647"/>
    <w:rsid w:val="00821A82"/>
    <w:rsid w:val="0089510B"/>
    <w:rsid w:val="009A63C4"/>
    <w:rsid w:val="009B2CD4"/>
    <w:rsid w:val="009C624C"/>
    <w:rsid w:val="009E2A6F"/>
    <w:rsid w:val="00B258A5"/>
    <w:rsid w:val="00B52741"/>
    <w:rsid w:val="00B62E3B"/>
    <w:rsid w:val="00BD5884"/>
    <w:rsid w:val="00BE384C"/>
    <w:rsid w:val="00D03DF8"/>
    <w:rsid w:val="00D0425C"/>
    <w:rsid w:val="00D425D0"/>
    <w:rsid w:val="00D70A15"/>
    <w:rsid w:val="00D735EE"/>
    <w:rsid w:val="00E736E4"/>
    <w:rsid w:val="00E858D3"/>
    <w:rsid w:val="00EA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258A5"/>
  </w:style>
  <w:style w:type="character" w:styleId="a3">
    <w:name w:val="Strong"/>
    <w:qFormat/>
    <w:rsid w:val="00B258A5"/>
    <w:rPr>
      <w:b/>
      <w:bCs/>
    </w:rPr>
  </w:style>
  <w:style w:type="table" w:styleId="a4">
    <w:name w:val="Table Grid"/>
    <w:basedOn w:val="a1"/>
    <w:uiPriority w:val="59"/>
    <w:rsid w:val="00B25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258A5"/>
    <w:pPr>
      <w:spacing w:before="100" w:beforeAutospacing="1" w:after="100" w:afterAutospacing="1"/>
    </w:pPr>
  </w:style>
  <w:style w:type="paragraph" w:customStyle="1" w:styleId="a6">
    <w:name w:val="Содержимое таблицы"/>
    <w:basedOn w:val="a"/>
    <w:rsid w:val="00B258A5"/>
    <w:pPr>
      <w:widowControl w:val="0"/>
      <w:suppressLineNumbers/>
      <w:suppressAutoHyphens/>
    </w:pPr>
    <w:rPr>
      <w:kern w:val="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258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8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0">
    <w:name w:val="c20"/>
    <w:basedOn w:val="a0"/>
    <w:rsid w:val="009B2CD4"/>
  </w:style>
  <w:style w:type="character" w:styleId="a9">
    <w:name w:val="Hyperlink"/>
    <w:basedOn w:val="a0"/>
    <w:uiPriority w:val="99"/>
    <w:unhideWhenUsed/>
    <w:rsid w:val="00481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258A5"/>
  </w:style>
  <w:style w:type="character" w:styleId="a3">
    <w:name w:val="Strong"/>
    <w:qFormat/>
    <w:rsid w:val="00B258A5"/>
    <w:rPr>
      <w:b/>
      <w:bCs/>
    </w:rPr>
  </w:style>
  <w:style w:type="table" w:styleId="a4">
    <w:name w:val="Table Grid"/>
    <w:basedOn w:val="a1"/>
    <w:rsid w:val="00B25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258A5"/>
    <w:pPr>
      <w:spacing w:before="100" w:beforeAutospacing="1" w:after="100" w:afterAutospacing="1"/>
    </w:pPr>
  </w:style>
  <w:style w:type="paragraph" w:customStyle="1" w:styleId="a6">
    <w:name w:val="Содержимое таблицы"/>
    <w:basedOn w:val="a"/>
    <w:rsid w:val="00B258A5"/>
    <w:pPr>
      <w:widowControl w:val="0"/>
      <w:suppressLineNumbers/>
      <w:suppressAutoHyphens/>
    </w:pPr>
    <w:rPr>
      <w:kern w:val="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258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8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0">
    <w:name w:val="c20"/>
    <w:basedOn w:val="a0"/>
    <w:rsid w:val="009B2CD4"/>
  </w:style>
  <w:style w:type="character" w:styleId="a9">
    <w:name w:val="Hyperlink"/>
    <w:basedOn w:val="a0"/>
    <w:uiPriority w:val="99"/>
    <w:unhideWhenUsed/>
    <w:rsid w:val="00481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gun.ru/allsorts/4824-vesennie-cvety-85-fot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ng-images.ru/wp-content/uploads/2015/03/03/5883/gif/%D0%BF%D1%87%D0%B5%D0%BB%D1%8B_2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ubavyshka.ru/index/0-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foUr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fons.ru/download/9075/2560x16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Вова</cp:lastModifiedBy>
  <cp:revision>7</cp:revision>
  <cp:lastPrinted>2020-03-15T08:29:00Z</cp:lastPrinted>
  <dcterms:created xsi:type="dcterms:W3CDTF">2020-03-11T09:46:00Z</dcterms:created>
  <dcterms:modified xsi:type="dcterms:W3CDTF">2022-10-23T09:13:00Z</dcterms:modified>
</cp:coreProperties>
</file>