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1DA76" w14:textId="2C1B65F4" w:rsidR="00212F43" w:rsidRDefault="00212F43" w:rsidP="00B0757F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«Опыт работы по </w:t>
      </w:r>
      <w:r w:rsidR="00052B0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социализации воспитанников</w:t>
      </w:r>
      <w:r w:rsidR="00B075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Центра социальной поддержки и реабилитации детей-инвалидов</w:t>
      </w:r>
      <w:r w:rsidR="00052B0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  <w:r w:rsidR="00DA527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использовани</w:t>
      </w:r>
      <w:r w:rsidR="00DA527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ем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визуальных помощников».</w:t>
      </w:r>
    </w:p>
    <w:p w14:paraId="3A766F6E" w14:textId="27355D27" w:rsidR="00DA7977" w:rsidRPr="00DA7977" w:rsidRDefault="00DA7977" w:rsidP="00DA79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Воспитанники Центров для детей с ОВЗ,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особенно 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находящиеся на 5-ти дневной форме пребывания зачастую ограничены в своих возможностях полноценного участия в жизни общества. </w:t>
      </w:r>
      <w:r w:rsidR="00B4500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детей недостаточны знания и умения в области бытового труда, а именно, по таким вопросам как – самообслуживание (уход за жилищем, за </w:t>
      </w:r>
      <w:proofErr w:type="spellStart"/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прилегаемой</w:t>
      </w:r>
      <w:proofErr w:type="spellEnd"/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нему территорией,  одеждой, обувью и другими предметами обихода); отсутствуют навыки пользования бытовыми электроприборами,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элементарного приготовления пищи,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не</w:t>
      </w:r>
      <w:bookmarkStart w:id="0" w:name="_GoBack"/>
      <w:bookmarkEnd w:id="0"/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полные представления об умениях пользоваться услугами различных предприятий и учреждений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торговли, быта и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др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6C9D9FF5" w14:textId="77777777" w:rsidR="00DA7977" w:rsidRPr="00DA7977" w:rsidRDefault="00DA7977" w:rsidP="00DA7977">
      <w:pPr>
        <w:spacing w:after="0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Очевидно, что необходимо создать  им такие условия обучения и воспитания, которые с максимальной пользой помогут самореализации выпускников в социуме, их активному участию в жизни, сформируют знания, умения, навыки, сопутствующие социальной адаптации выпускников, повысят уровень общего развития учащихся и их всестороннюю подготовку к будущей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максимально возможной 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самостоятельной жиз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ни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 </w:t>
      </w:r>
    </w:p>
    <w:p w14:paraId="2DB39560" w14:textId="2932FB92" w:rsidR="006E4A46" w:rsidRDefault="0000600C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 летний период, в условиях б</w:t>
      </w:r>
      <w:r w:rsidR="00052B0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льшего количества свободного времени, </w:t>
      </w:r>
      <w:r w:rsidR="006E4A46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группам было 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рекомендовано </w:t>
      </w:r>
      <w:r w:rsidR="00DB559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провести работу по приучению </w:t>
      </w:r>
      <w:proofErr w:type="gramStart"/>
      <w:r w:rsidR="00DB559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  максимально</w:t>
      </w:r>
      <w:proofErr w:type="gramEnd"/>
      <w:r w:rsidR="00DB559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возможной самостоятельности в быту и ближайшем социуме. </w:t>
      </w:r>
    </w:p>
    <w:p w14:paraId="6B7E3018" w14:textId="633C0478" w:rsidR="00DB5597" w:rsidRDefault="007A38F5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</w:t>
      </w:r>
      <w:r w:rsidR="00212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еред нами стояли задачи: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DA797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продолжать </w:t>
      </w:r>
      <w:r w:rsidR="00FC6F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приучать </w:t>
      </w:r>
      <w:r w:rsidR="00DB559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воспитанников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планировать свою деятельность, осуществлять ее согласно плану, работать в коллективе, выполнять свою запланированную часть работы, учить пользоваться визуальными помощниками, брать на себя определенную степень самостоятельности и </w:t>
      </w:r>
      <w:r w:rsidR="00DF108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свободу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выбора.</w:t>
      </w:r>
      <w:r w:rsidR="00DB5597" w:rsidRPr="00DB559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14:paraId="380D8960" w14:textId="4F7ED8FE" w:rsidR="00D84AEC" w:rsidRDefault="00212F43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группу было предложено примерное планирование работы на неделю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куда помимо привычных уже 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ежедневных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мероприятий по хозяйственно-бытовому труду, входили поездки на общественном транспорте, ручная стирка</w:t>
      </w:r>
      <w:r w:rsid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</w:t>
      </w:r>
      <w:r w:rsidR="00B075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</w:t>
      </w:r>
      <w:r w:rsid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ис.</w:t>
      </w:r>
      <w:r w:rsidR="00DA527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</w:t>
      </w:r>
      <w:r w:rsid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планирование и осуществление покупок в магазине и аптеке, работа на кухне, приготовление простых блюд. </w:t>
      </w:r>
    </w:p>
    <w:p w14:paraId="7EA93C3A" w14:textId="77777777" w:rsidR="008C0E57" w:rsidRDefault="008C0E57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14:paraId="31E3E428" w14:textId="77777777" w:rsidR="00D84AEC" w:rsidRDefault="00D84AEC" w:rsidP="00212F43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lastRenderedPageBreak/>
        <w:drawing>
          <wp:inline distT="0" distB="0" distL="0" distR="0" wp14:anchorId="02BE1AFC" wp14:editId="6418BC66">
            <wp:extent cx="4600511" cy="2905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45" cy="294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1ED9E" w14:textId="3D787E2C" w:rsidR="00D84AEC" w:rsidRDefault="00D84AEC" w:rsidP="00212F43">
      <w:pPr>
        <w:spacing w:after="0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  <w:r w:rsidRPr="00D84AEC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 xml:space="preserve">Рис. </w:t>
      </w:r>
      <w:r w:rsidR="00DA5278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 xml:space="preserve">1. </w:t>
      </w:r>
      <w:r w:rsidRPr="00D84AEC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Алгоритм ручной стирки носков.</w:t>
      </w:r>
    </w:p>
    <w:p w14:paraId="528D36A0" w14:textId="77777777" w:rsidR="008C0E57" w:rsidRPr="00D84AEC" w:rsidRDefault="008C0E57" w:rsidP="00212F43">
      <w:pPr>
        <w:spacing w:after="0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</w:p>
    <w:p w14:paraId="2C44B29D" w14:textId="729ADE1A" w:rsidR="00212F43" w:rsidRDefault="00212F43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Были разработаны 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рекомендаци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 </w:t>
      </w:r>
      <w:r w:rsidR="00052B0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персоналу групп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для наиболее эффективной работы. 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Составлено </w:t>
      </w:r>
      <w:r w:rsidR="00E3202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примерное 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меню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блюд</w:t>
      </w:r>
      <w:r w:rsidR="00052B0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для самостоятельного </w:t>
      </w:r>
      <w:r w:rsidR="00E3202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выбора и </w:t>
      </w:r>
      <w:r w:rsidR="00052B0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приготовления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14:paraId="4319E822" w14:textId="2185FA5F" w:rsidR="00D53FC8" w:rsidRDefault="00D53FC8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 wp14:anchorId="36D7C25D" wp14:editId="557CD7E7">
            <wp:extent cx="4238625" cy="29978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20" cy="30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2E175" w14:textId="3173923C" w:rsidR="00D53FC8" w:rsidRDefault="00D53FC8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  <w:r w:rsidRPr="00D53FC8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Рис. 2. Меню на неделю.</w:t>
      </w:r>
    </w:p>
    <w:p w14:paraId="39BDCF0E" w14:textId="77777777" w:rsidR="00223FBB" w:rsidRPr="00D53FC8" w:rsidRDefault="00223FBB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</w:p>
    <w:p w14:paraId="23EA28EC" w14:textId="08F4378B" w:rsidR="00B0757F" w:rsidRDefault="007A38F5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Каким образом организов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ывалась </w:t>
      </w:r>
      <w:r w:rsidRP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работ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</w:t>
      </w:r>
      <w:r w:rsidR="00285821" w:rsidRP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приготовлению </w:t>
      </w:r>
      <w:r w:rsidR="003355A6" w:rsidRP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пищи</w:t>
      </w:r>
      <w:r w:rsidR="00212F43" w:rsidRPr="00D84A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?</w:t>
      </w:r>
      <w:r w:rsidR="00E3202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7651BC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Были разработаны </w:t>
      </w:r>
      <w:bookmarkStart w:id="1" w:name="_Hlk132035538"/>
      <w:r w:rsidR="007651BC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брошюры</w:t>
      </w:r>
      <w:r w:rsid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7651BC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визуальные рецепты приготовления простых блюд</w:t>
      </w:r>
      <w:bookmarkEnd w:id="1"/>
      <w:r w:rsidR="007651BC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виде фотографий каждого шага процесса приготовления</w:t>
      </w:r>
      <w:r w:rsidR="00B075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(рис. </w:t>
      </w:r>
      <w:r w:rsidR="00D53FC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3</w:t>
      </w:r>
      <w:r w:rsidR="00B075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r w:rsidR="007651BC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6E4A46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14:paraId="56167EA7" w14:textId="2654F7A6" w:rsidR="008C0E57" w:rsidRDefault="008C0E57" w:rsidP="00B0757F">
      <w:pPr>
        <w:spacing w:after="0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84650CE" wp14:editId="7C96CA48">
            <wp:extent cx="2533650" cy="337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20" cy="33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D5D3E" wp14:editId="2022ED48">
            <wp:extent cx="2676525" cy="340502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90" cy="34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F0FF" w14:textId="77777777" w:rsidR="008C0E57" w:rsidRDefault="008C0E57" w:rsidP="00B0757F">
      <w:pPr>
        <w:spacing w:after="0"/>
        <w:ind w:firstLine="709"/>
        <w:jc w:val="both"/>
        <w:rPr>
          <w:noProof/>
        </w:rPr>
      </w:pPr>
    </w:p>
    <w:p w14:paraId="62C078EE" w14:textId="5568429B" w:rsidR="008C0E57" w:rsidRDefault="008C0E57" w:rsidP="00B0757F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1BD0121F" wp14:editId="1853F2A0">
            <wp:extent cx="4393531" cy="29813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211" cy="29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4CC33" w14:textId="767CAB3B" w:rsidR="008C0E57" w:rsidRDefault="008C0E57" w:rsidP="008C0E57">
      <w:pPr>
        <w:spacing w:after="0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  <w:r w:rsidRPr="008C0E57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 xml:space="preserve">Рис. </w:t>
      </w:r>
      <w:r w:rsidR="00D53FC8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3</w:t>
      </w:r>
      <w:r w:rsidRPr="008C0E57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. Брошюры - визуальные рецепты приготовления простых блюд</w:t>
      </w:r>
    </w:p>
    <w:p w14:paraId="49F28A4A" w14:textId="77777777" w:rsidR="008C0E57" w:rsidRPr="008C0E57" w:rsidRDefault="008C0E57" w:rsidP="008C0E5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2AD46A3" w14:textId="4FABC661" w:rsidR="007651BC" w:rsidRDefault="006E4A46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Выбор блюд был не случаен, надо было, чтобы приготовление было максимально простым, но в тоже время хотелось использовать разные виды бытовой техники, такие как духовой шкаф, варочная панель, чайник, микроволновка, блендер. 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Воспитанники варили яйца, макароны, картофель, гречку, сосиски, делали бутерброды, в том числе готовили горячие бутерброды в микроволновке, сухарики из белого и черного хлеба, пиццу, фруктовые и овощные салаты, молочные коктейли и пр. несложные блюда.</w:t>
      </w:r>
    </w:p>
    <w:p w14:paraId="6E335318" w14:textId="4A903654" w:rsidR="006E4A46" w:rsidRPr="000C02CA" w:rsidRDefault="006E4A46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Продукты частично выдава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ла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кухня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нашего учреждения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</w:t>
      </w:r>
      <w:proofErr w:type="gramStart"/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также </w:t>
      </w:r>
      <w:r w:rsidR="00543262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воспитанники</w:t>
      </w:r>
      <w:proofErr w:type="gramEnd"/>
      <w:r w:rsidR="001778B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регулярно</w:t>
      </w:r>
      <w:r w:rsidR="00543262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состав</w:t>
      </w:r>
      <w:r w:rsidR="001778B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ля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ли</w:t>
      </w:r>
      <w:r w:rsidR="00543262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список необходимых для приготовления выбранного блюда продуктов и ходи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ли</w:t>
      </w:r>
      <w:r w:rsidR="00543262"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ближайший магазин.</w:t>
      </w:r>
    </w:p>
    <w:p w14:paraId="49903CD5" w14:textId="54A7396A" w:rsidR="00543262" w:rsidRDefault="00543262" w:rsidP="00B0757F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Для составления списка покупок в группе есть блокнот «Идем в магазин» и карточки на липучках с изображением продуктов. Сверяясь с рецептом, ребята определя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ли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какие продукты 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у них 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есть, а какие надо будет купить, прикрепля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ли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блокнот изображение отсутствующих продуктов и</w:t>
      </w:r>
      <w:r w:rsidR="00546EA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шли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ближайшую Пятерочку</w:t>
      </w:r>
      <w:r w:rsidR="00B075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(рис. </w:t>
      </w:r>
      <w:r w:rsidR="00D53FC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4</w:t>
      </w:r>
      <w:r w:rsidR="00B075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r w:rsidRPr="000C02C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14:paraId="456C7D2F" w14:textId="1F14CC12" w:rsidR="00052B06" w:rsidRDefault="00052B06" w:rsidP="000C02CA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331334" wp14:editId="535E0E24">
            <wp:extent cx="2834640" cy="2480310"/>
            <wp:effectExtent l="5715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3663" cy="24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E5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         </w:t>
      </w:r>
      <w:r>
        <w:rPr>
          <w:noProof/>
        </w:rPr>
        <w:drawing>
          <wp:inline distT="0" distB="0" distL="0" distR="0" wp14:anchorId="164DB17D" wp14:editId="36E0AE69">
            <wp:extent cx="2666365" cy="2833149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38" cy="28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CB12" w14:textId="2AB0E211" w:rsidR="00052B06" w:rsidRDefault="00B842F0" w:rsidP="000C02CA">
      <w:pPr>
        <w:spacing w:after="0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  <w:r w:rsidRPr="00B0757F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Рис.</w:t>
      </w:r>
      <w:r w:rsidR="00DA5278" w:rsidRPr="00B0757F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 xml:space="preserve"> </w:t>
      </w:r>
      <w:r w:rsidR="00D53FC8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4</w:t>
      </w:r>
      <w:r w:rsidR="00DA5278" w:rsidRPr="00B0757F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.</w:t>
      </w:r>
      <w:r w:rsidRPr="00B0757F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 xml:space="preserve"> Блокнот «Идем в магазин».</w:t>
      </w:r>
    </w:p>
    <w:p w14:paraId="705FBD9B" w14:textId="54C18616" w:rsidR="00160A91" w:rsidRPr="00B0757F" w:rsidRDefault="00160A91" w:rsidP="000C02CA">
      <w:pPr>
        <w:spacing w:after="0"/>
        <w:jc w:val="both"/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</w:pPr>
    </w:p>
    <w:p w14:paraId="32C65988" w14:textId="33D28BA7" w:rsidR="008B6CAC" w:rsidRDefault="000C02CA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CA">
        <w:rPr>
          <w:rFonts w:ascii="Times New Roman" w:hAnsi="Times New Roman" w:cs="Times New Roman"/>
          <w:sz w:val="28"/>
          <w:szCs w:val="28"/>
        </w:rPr>
        <w:t xml:space="preserve">Прежде чем начать готовить, </w:t>
      </w:r>
      <w:r w:rsidR="00546EAB">
        <w:rPr>
          <w:rFonts w:ascii="Times New Roman" w:hAnsi="Times New Roman" w:cs="Times New Roman"/>
          <w:sz w:val="28"/>
          <w:szCs w:val="28"/>
        </w:rPr>
        <w:t>воспитанники</w:t>
      </w:r>
      <w:r w:rsidRPr="000C02CA">
        <w:rPr>
          <w:rFonts w:ascii="Times New Roman" w:hAnsi="Times New Roman" w:cs="Times New Roman"/>
          <w:sz w:val="28"/>
          <w:szCs w:val="28"/>
        </w:rPr>
        <w:t xml:space="preserve"> распредел</w:t>
      </w:r>
      <w:r w:rsidR="00546EAB">
        <w:rPr>
          <w:rFonts w:ascii="Times New Roman" w:hAnsi="Times New Roman" w:cs="Times New Roman"/>
          <w:sz w:val="28"/>
          <w:szCs w:val="28"/>
        </w:rPr>
        <w:t>яли между собой</w:t>
      </w:r>
      <w:r w:rsidRPr="000C02CA">
        <w:rPr>
          <w:rFonts w:ascii="Times New Roman" w:hAnsi="Times New Roman" w:cs="Times New Roman"/>
          <w:sz w:val="28"/>
          <w:szCs w:val="28"/>
        </w:rPr>
        <w:t xml:space="preserve"> обязанности. Для этого на </w:t>
      </w:r>
      <w:r w:rsidR="00FC6FE6">
        <w:rPr>
          <w:rFonts w:ascii="Times New Roman" w:hAnsi="Times New Roman" w:cs="Times New Roman"/>
          <w:sz w:val="28"/>
          <w:szCs w:val="28"/>
        </w:rPr>
        <w:t xml:space="preserve">кухне разместили </w:t>
      </w:r>
      <w:r w:rsidRPr="000C02CA">
        <w:rPr>
          <w:rFonts w:ascii="Times New Roman" w:hAnsi="Times New Roman" w:cs="Times New Roman"/>
          <w:sz w:val="28"/>
          <w:szCs w:val="28"/>
        </w:rPr>
        <w:t>визуальн</w:t>
      </w:r>
      <w:r w:rsidR="00FC6FE6">
        <w:rPr>
          <w:rFonts w:ascii="Times New Roman" w:hAnsi="Times New Roman" w:cs="Times New Roman"/>
          <w:sz w:val="28"/>
          <w:szCs w:val="28"/>
        </w:rPr>
        <w:t>ую</w:t>
      </w:r>
      <w:r w:rsidRPr="000C02CA">
        <w:rPr>
          <w:rFonts w:ascii="Times New Roman" w:hAnsi="Times New Roman" w:cs="Times New Roman"/>
          <w:sz w:val="28"/>
          <w:szCs w:val="28"/>
        </w:rPr>
        <w:t xml:space="preserve"> доск</w:t>
      </w:r>
      <w:r w:rsidR="00FC6FE6">
        <w:rPr>
          <w:rFonts w:ascii="Times New Roman" w:hAnsi="Times New Roman" w:cs="Times New Roman"/>
          <w:sz w:val="28"/>
          <w:szCs w:val="28"/>
        </w:rPr>
        <w:t>у, на которую</w:t>
      </w:r>
      <w:r w:rsidRPr="000C02CA">
        <w:rPr>
          <w:rFonts w:ascii="Times New Roman" w:hAnsi="Times New Roman" w:cs="Times New Roman"/>
          <w:sz w:val="28"/>
          <w:szCs w:val="28"/>
        </w:rPr>
        <w:t xml:space="preserve"> </w:t>
      </w:r>
      <w:r w:rsidR="00FC6FE6">
        <w:rPr>
          <w:rFonts w:ascii="Times New Roman" w:hAnsi="Times New Roman" w:cs="Times New Roman"/>
          <w:sz w:val="28"/>
          <w:szCs w:val="28"/>
        </w:rPr>
        <w:t xml:space="preserve">вывешиваются </w:t>
      </w:r>
      <w:r w:rsidRPr="000C02CA">
        <w:rPr>
          <w:rFonts w:ascii="Times New Roman" w:hAnsi="Times New Roman" w:cs="Times New Roman"/>
          <w:sz w:val="28"/>
          <w:szCs w:val="28"/>
        </w:rPr>
        <w:t>соответствующие карточки</w:t>
      </w:r>
      <w:r w:rsidR="008B6CAC">
        <w:rPr>
          <w:rFonts w:ascii="Times New Roman" w:hAnsi="Times New Roman" w:cs="Times New Roman"/>
          <w:sz w:val="28"/>
          <w:szCs w:val="28"/>
        </w:rPr>
        <w:t xml:space="preserve">. </w:t>
      </w:r>
      <w:r w:rsidRPr="000C02CA">
        <w:rPr>
          <w:rFonts w:ascii="Times New Roman" w:hAnsi="Times New Roman" w:cs="Times New Roman"/>
          <w:sz w:val="28"/>
          <w:szCs w:val="28"/>
        </w:rPr>
        <w:t>Например</w:t>
      </w:r>
      <w:r w:rsidR="008B6CAC">
        <w:rPr>
          <w:rFonts w:ascii="Times New Roman" w:hAnsi="Times New Roman" w:cs="Times New Roman"/>
          <w:sz w:val="28"/>
          <w:szCs w:val="28"/>
        </w:rPr>
        <w:t>:</w:t>
      </w:r>
    </w:p>
    <w:p w14:paraId="4659D3E9" w14:textId="131F32D3" w:rsidR="008B6CAC" w:rsidRDefault="008B6CAC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02CA" w:rsidRPr="000C02CA">
        <w:rPr>
          <w:rFonts w:ascii="Times New Roman" w:hAnsi="Times New Roman" w:cs="Times New Roman"/>
          <w:sz w:val="28"/>
          <w:szCs w:val="28"/>
        </w:rPr>
        <w:t xml:space="preserve"> </w:t>
      </w:r>
      <w:r w:rsidR="001778B5">
        <w:rPr>
          <w:rFonts w:ascii="Times New Roman" w:hAnsi="Times New Roman" w:cs="Times New Roman"/>
          <w:sz w:val="28"/>
          <w:szCs w:val="28"/>
        </w:rPr>
        <w:t xml:space="preserve">кто-то один, назначенный в этот день шеф-поваром работает </w:t>
      </w:r>
      <w:r>
        <w:rPr>
          <w:rFonts w:ascii="Times New Roman" w:hAnsi="Times New Roman" w:cs="Times New Roman"/>
          <w:sz w:val="28"/>
          <w:szCs w:val="28"/>
        </w:rPr>
        <w:t>с бытовой техникой (</w:t>
      </w:r>
      <w:r w:rsidR="001778B5">
        <w:rPr>
          <w:rFonts w:ascii="Times New Roman" w:hAnsi="Times New Roman" w:cs="Times New Roman"/>
          <w:sz w:val="28"/>
          <w:szCs w:val="28"/>
        </w:rPr>
        <w:t xml:space="preserve">стоит у </w:t>
      </w:r>
      <w:r>
        <w:rPr>
          <w:rFonts w:ascii="Times New Roman" w:hAnsi="Times New Roman" w:cs="Times New Roman"/>
          <w:sz w:val="28"/>
          <w:szCs w:val="28"/>
        </w:rPr>
        <w:t>плит</w:t>
      </w:r>
      <w:r w:rsidR="001778B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микроволновк</w:t>
      </w:r>
      <w:r w:rsidR="001778B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78B5">
        <w:rPr>
          <w:rFonts w:ascii="Times New Roman" w:hAnsi="Times New Roman" w:cs="Times New Roman"/>
          <w:sz w:val="28"/>
          <w:szCs w:val="28"/>
        </w:rPr>
        <w:t xml:space="preserve">работает с </w:t>
      </w:r>
      <w:r>
        <w:rPr>
          <w:rFonts w:ascii="Times New Roman" w:hAnsi="Times New Roman" w:cs="Times New Roman"/>
          <w:sz w:val="28"/>
          <w:szCs w:val="28"/>
        </w:rPr>
        <w:t>блендер</w:t>
      </w:r>
      <w:r w:rsidR="001778B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14:paraId="3B6A7A92" w14:textId="3754662E" w:rsidR="008B6CAC" w:rsidRDefault="008B6CAC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78B5" w:rsidRPr="000C02CA">
        <w:rPr>
          <w:rFonts w:ascii="Times New Roman" w:hAnsi="Times New Roman" w:cs="Times New Roman"/>
          <w:sz w:val="28"/>
          <w:szCs w:val="28"/>
        </w:rPr>
        <w:t>назначенный в этот день дежурны</w:t>
      </w:r>
      <w:r w:rsidR="001778B5">
        <w:rPr>
          <w:rFonts w:ascii="Times New Roman" w:hAnsi="Times New Roman" w:cs="Times New Roman"/>
          <w:sz w:val="28"/>
          <w:szCs w:val="28"/>
        </w:rPr>
        <w:t xml:space="preserve">м по кухне </w:t>
      </w:r>
      <w:r w:rsidRPr="000C02CA">
        <w:rPr>
          <w:rFonts w:ascii="Times New Roman" w:hAnsi="Times New Roman" w:cs="Times New Roman"/>
          <w:sz w:val="28"/>
          <w:szCs w:val="28"/>
        </w:rPr>
        <w:t>накрывает на стол, раскладывает еду по тарелкам, убирает со стола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53BF72B" w14:textId="6E6F807C" w:rsidR="0000600C" w:rsidRDefault="008B6CAC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остальные </w:t>
      </w:r>
      <w:r w:rsidR="00546E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0C02CA" w:rsidRPr="000C02CA">
        <w:rPr>
          <w:rFonts w:ascii="Times New Roman" w:hAnsi="Times New Roman" w:cs="Times New Roman"/>
          <w:sz w:val="28"/>
          <w:szCs w:val="28"/>
        </w:rPr>
        <w:t>моет продукты, двое-трое чистят, режут, натирают на терке, другой перемешивает</w:t>
      </w:r>
      <w:r w:rsidR="00546EAB">
        <w:rPr>
          <w:rFonts w:ascii="Times New Roman" w:hAnsi="Times New Roman" w:cs="Times New Roman"/>
          <w:sz w:val="28"/>
          <w:szCs w:val="28"/>
        </w:rPr>
        <w:t>.</w:t>
      </w:r>
    </w:p>
    <w:p w14:paraId="115FF083" w14:textId="41BD1BF6" w:rsidR="001778B5" w:rsidRDefault="001778B5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обязанностями воспитанники размеща</w:t>
      </w:r>
      <w:r w:rsidR="00546EA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на доске напротив своей фотографии</w:t>
      </w:r>
      <w:r w:rsidR="00B0757F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53FC8">
        <w:rPr>
          <w:rFonts w:ascii="Times New Roman" w:hAnsi="Times New Roman" w:cs="Times New Roman"/>
          <w:sz w:val="28"/>
          <w:szCs w:val="28"/>
        </w:rPr>
        <w:t>5</w:t>
      </w:r>
      <w:r w:rsidR="00B0757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E677F9" w14:textId="77777777" w:rsidR="00223FBB" w:rsidRDefault="00223FBB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16895" w14:textId="7869FBBB" w:rsidR="00052B06" w:rsidRDefault="00052B06" w:rsidP="000C02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28E5BD" wp14:editId="04906FC9">
            <wp:extent cx="3891427" cy="26502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67" cy="26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1EBC" w14:textId="1C038D2A" w:rsidR="00B842F0" w:rsidRDefault="00B842F0" w:rsidP="000C02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C0E57">
        <w:rPr>
          <w:rFonts w:ascii="Times New Roman" w:hAnsi="Times New Roman" w:cs="Times New Roman"/>
          <w:sz w:val="20"/>
          <w:szCs w:val="20"/>
        </w:rPr>
        <w:t xml:space="preserve">Рис. </w:t>
      </w:r>
      <w:r w:rsidR="00D53FC8">
        <w:rPr>
          <w:rFonts w:ascii="Times New Roman" w:hAnsi="Times New Roman" w:cs="Times New Roman"/>
          <w:sz w:val="20"/>
          <w:szCs w:val="20"/>
        </w:rPr>
        <w:t>5</w:t>
      </w:r>
      <w:r w:rsidR="00DA5278" w:rsidRPr="008C0E57">
        <w:rPr>
          <w:rFonts w:ascii="Times New Roman" w:hAnsi="Times New Roman" w:cs="Times New Roman"/>
          <w:sz w:val="20"/>
          <w:szCs w:val="20"/>
        </w:rPr>
        <w:t xml:space="preserve">. </w:t>
      </w:r>
      <w:r w:rsidRPr="008C0E57">
        <w:rPr>
          <w:rFonts w:ascii="Times New Roman" w:hAnsi="Times New Roman" w:cs="Times New Roman"/>
          <w:sz w:val="20"/>
          <w:szCs w:val="20"/>
        </w:rPr>
        <w:t>Визуальная доска.</w:t>
      </w:r>
    </w:p>
    <w:p w14:paraId="4F4B4A8A" w14:textId="77777777" w:rsidR="00E32028" w:rsidRPr="008C0E57" w:rsidRDefault="00E32028" w:rsidP="000C02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730A471" w14:textId="3D520C88" w:rsidR="00891BF5" w:rsidRDefault="00891BF5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00C">
        <w:rPr>
          <w:rFonts w:ascii="Times New Roman" w:hAnsi="Times New Roman" w:cs="Times New Roman"/>
          <w:sz w:val="28"/>
          <w:szCs w:val="28"/>
        </w:rPr>
        <w:t>Затем</w:t>
      </w:r>
      <w:r w:rsidR="00FC6FE6">
        <w:rPr>
          <w:rFonts w:ascii="Times New Roman" w:hAnsi="Times New Roman" w:cs="Times New Roman"/>
          <w:sz w:val="28"/>
          <w:szCs w:val="28"/>
        </w:rPr>
        <w:t xml:space="preserve">, с опорой на визуальный рецепт, </w:t>
      </w:r>
      <w:r w:rsidRPr="0000600C">
        <w:rPr>
          <w:rFonts w:ascii="Times New Roman" w:hAnsi="Times New Roman" w:cs="Times New Roman"/>
          <w:sz w:val="28"/>
          <w:szCs w:val="28"/>
        </w:rPr>
        <w:t>подготавлива</w:t>
      </w:r>
      <w:r w:rsidR="00546EAB">
        <w:rPr>
          <w:rFonts w:ascii="Times New Roman" w:hAnsi="Times New Roman" w:cs="Times New Roman"/>
          <w:sz w:val="28"/>
          <w:szCs w:val="28"/>
        </w:rPr>
        <w:t>ли</w:t>
      </w:r>
      <w:r w:rsidRPr="0000600C">
        <w:rPr>
          <w:rFonts w:ascii="Times New Roman" w:hAnsi="Times New Roman" w:cs="Times New Roman"/>
          <w:sz w:val="28"/>
          <w:szCs w:val="28"/>
        </w:rPr>
        <w:t xml:space="preserve"> необходимые продукты и инвентарь, посуду для приготовления</w:t>
      </w:r>
      <w:r w:rsidR="00546EAB">
        <w:rPr>
          <w:rFonts w:ascii="Times New Roman" w:hAnsi="Times New Roman" w:cs="Times New Roman"/>
          <w:sz w:val="28"/>
          <w:szCs w:val="28"/>
        </w:rPr>
        <w:t xml:space="preserve"> и под руководством воспитателя готовили</w:t>
      </w:r>
      <w:r w:rsidRPr="0000600C">
        <w:rPr>
          <w:rFonts w:ascii="Times New Roman" w:hAnsi="Times New Roman" w:cs="Times New Roman"/>
          <w:sz w:val="28"/>
          <w:szCs w:val="28"/>
        </w:rPr>
        <w:t>.</w:t>
      </w:r>
    </w:p>
    <w:p w14:paraId="7F4D4F38" w14:textId="133DBFD9" w:rsidR="007A38F5" w:rsidRDefault="00FC6FE6" w:rsidP="00B075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4516FC">
        <w:rPr>
          <w:rFonts w:ascii="Times New Roman" w:hAnsi="Times New Roman" w:cs="Times New Roman"/>
          <w:sz w:val="28"/>
          <w:szCs w:val="28"/>
        </w:rPr>
        <w:t>приготовления пищи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546EAB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обращать</w:t>
      </w:r>
      <w:r w:rsidR="007A38F5" w:rsidRPr="0000600C">
        <w:rPr>
          <w:rFonts w:ascii="Times New Roman" w:hAnsi="Times New Roman" w:cs="Times New Roman"/>
          <w:sz w:val="28"/>
          <w:szCs w:val="28"/>
        </w:rPr>
        <w:t xml:space="preserve"> внимание всех воспитанников на каждую картинку в визуальном рецепте последовательно</w:t>
      </w:r>
      <w:r w:rsidR="001778B5">
        <w:rPr>
          <w:rFonts w:ascii="Times New Roman" w:hAnsi="Times New Roman" w:cs="Times New Roman"/>
          <w:sz w:val="28"/>
          <w:szCs w:val="28"/>
        </w:rPr>
        <w:t xml:space="preserve"> и </w:t>
      </w:r>
      <w:r w:rsidR="00B0757F">
        <w:rPr>
          <w:rFonts w:ascii="Times New Roman" w:hAnsi="Times New Roman" w:cs="Times New Roman"/>
          <w:sz w:val="28"/>
          <w:szCs w:val="28"/>
        </w:rPr>
        <w:t xml:space="preserve">побуждать </w:t>
      </w:r>
      <w:r w:rsidR="001778B5">
        <w:rPr>
          <w:rFonts w:ascii="Times New Roman" w:hAnsi="Times New Roman" w:cs="Times New Roman"/>
          <w:sz w:val="28"/>
          <w:szCs w:val="28"/>
        </w:rPr>
        <w:t>выполнять свою часть работы</w:t>
      </w:r>
      <w:r w:rsidR="007A38F5" w:rsidRPr="0000600C">
        <w:rPr>
          <w:rFonts w:ascii="Times New Roman" w:hAnsi="Times New Roman" w:cs="Times New Roman"/>
          <w:sz w:val="28"/>
          <w:szCs w:val="28"/>
        </w:rPr>
        <w:t>.</w:t>
      </w:r>
    </w:p>
    <w:p w14:paraId="3CADCE75" w14:textId="77777777" w:rsidR="00160A91" w:rsidRDefault="00160A91" w:rsidP="008C0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на кухне не обходилось без некоторых травм, обжегся у плиты, уколол или порезал палец, тогда воспитанники оказывали друг другу помощь при обработке ран. На кухне всегда есть аптечка и памятка, что делать при той иной ситуации. Ребята доставали из аптечки нужное и оказывали друг другу или себе первую помощь. </w:t>
      </w:r>
    </w:p>
    <w:p w14:paraId="59701ECA" w14:textId="6DE7802B" w:rsidR="00160A91" w:rsidRDefault="00160A91" w:rsidP="008C0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израсходования средств из аптечки, воспитанники составляли визуальный список необходимого к покупке по аналогии с продуктовым и ходили в ближайшую аптеку</w:t>
      </w:r>
      <w:r w:rsidR="00D53FC8">
        <w:rPr>
          <w:rFonts w:ascii="Times New Roman" w:hAnsi="Times New Roman" w:cs="Times New Roman"/>
          <w:sz w:val="28"/>
          <w:szCs w:val="28"/>
        </w:rPr>
        <w:t xml:space="preserve"> (рис. 6)</w:t>
      </w:r>
      <w:r>
        <w:rPr>
          <w:rFonts w:ascii="Times New Roman" w:hAnsi="Times New Roman" w:cs="Times New Roman"/>
          <w:sz w:val="28"/>
          <w:szCs w:val="28"/>
        </w:rPr>
        <w:t xml:space="preserve">. Неговорящие воспитанники просто предъявляли свой визуальный список провизору и получали необходимые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медстредства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6D783BA" w14:textId="77777777" w:rsidR="00D53FC8" w:rsidRDefault="00D53FC8" w:rsidP="008C0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6A1C4C" w14:textId="652CDC78" w:rsidR="00D53FC8" w:rsidRDefault="00D53FC8" w:rsidP="008C0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A6BBAE" wp14:editId="4070F5CF">
            <wp:extent cx="4530513" cy="33978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20" cy="33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C256" w14:textId="3A954980" w:rsidR="00D53FC8" w:rsidRDefault="00D53FC8" w:rsidP="008C0E57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53FC8">
        <w:rPr>
          <w:rFonts w:ascii="Times New Roman" w:hAnsi="Times New Roman" w:cs="Times New Roman"/>
          <w:sz w:val="20"/>
          <w:szCs w:val="20"/>
        </w:rPr>
        <w:t>Рис. 6. Составление списка для аптеки.</w:t>
      </w:r>
    </w:p>
    <w:p w14:paraId="0C317644" w14:textId="77777777" w:rsidR="00223FBB" w:rsidRPr="00D53FC8" w:rsidRDefault="00223FBB" w:rsidP="008C0E57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83D49B5" w14:textId="6092BC1C" w:rsidR="00160A91" w:rsidRDefault="00160A91" w:rsidP="00160A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757F">
        <w:rPr>
          <w:rFonts w:ascii="Times New Roman" w:hAnsi="Times New Roman" w:cs="Times New Roman"/>
          <w:sz w:val="28"/>
          <w:szCs w:val="28"/>
        </w:rPr>
        <w:t xml:space="preserve">Во всех видах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в течение дня </w:t>
      </w:r>
      <w:r w:rsidRPr="00B0757F">
        <w:rPr>
          <w:rFonts w:ascii="Times New Roman" w:hAnsi="Times New Roman" w:cs="Times New Roman"/>
          <w:sz w:val="28"/>
          <w:szCs w:val="28"/>
        </w:rPr>
        <w:t>воспитатель предоставля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0757F">
        <w:rPr>
          <w:rFonts w:ascii="Times New Roman" w:hAnsi="Times New Roman" w:cs="Times New Roman"/>
          <w:sz w:val="28"/>
          <w:szCs w:val="28"/>
        </w:rPr>
        <w:t xml:space="preserve"> воспитанникам максимально возможную самостоятельность, ничего не дела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0757F">
        <w:rPr>
          <w:rFonts w:ascii="Times New Roman" w:hAnsi="Times New Roman" w:cs="Times New Roman"/>
          <w:sz w:val="28"/>
          <w:szCs w:val="28"/>
        </w:rPr>
        <w:t xml:space="preserve"> «за них», пусть воспитанники делают неправильно, зато самостоятельно. Взрослый мо</w:t>
      </w:r>
      <w:r>
        <w:rPr>
          <w:rFonts w:ascii="Times New Roman" w:hAnsi="Times New Roman" w:cs="Times New Roman"/>
          <w:sz w:val="28"/>
          <w:szCs w:val="28"/>
        </w:rPr>
        <w:t xml:space="preserve">г направить, </w:t>
      </w:r>
      <w:r w:rsidRPr="00B0757F">
        <w:rPr>
          <w:rFonts w:ascii="Times New Roman" w:hAnsi="Times New Roman" w:cs="Times New Roman"/>
          <w:sz w:val="28"/>
          <w:szCs w:val="28"/>
        </w:rPr>
        <w:t xml:space="preserve">поправить, подсказать словом или обратить их внимание на визуальных помощников. </w:t>
      </w:r>
    </w:p>
    <w:p w14:paraId="78475ADB" w14:textId="5B9A2122" w:rsidR="00223FBB" w:rsidRDefault="00223FBB" w:rsidP="00160A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</w:t>
      </w:r>
      <w:r w:rsidR="00DA79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можно с уверенностью сказать, что </w:t>
      </w:r>
      <w:r w:rsidR="00DA7977">
        <w:rPr>
          <w:rFonts w:ascii="Times New Roman" w:hAnsi="Times New Roman" w:cs="Times New Roman"/>
          <w:sz w:val="28"/>
          <w:szCs w:val="28"/>
        </w:rPr>
        <w:t xml:space="preserve">опыт был удачен, воспитанникам было очень полезно и интересно получать новые знания и умения, работать в коллективе, </w:t>
      </w:r>
      <w:r w:rsidR="004516FC">
        <w:rPr>
          <w:rFonts w:ascii="Times New Roman" w:hAnsi="Times New Roman" w:cs="Times New Roman"/>
          <w:sz w:val="28"/>
          <w:szCs w:val="28"/>
        </w:rPr>
        <w:t>а понимание и использование</w:t>
      </w:r>
      <w:r w:rsidR="00DA7977">
        <w:rPr>
          <w:rFonts w:ascii="Times New Roman" w:hAnsi="Times New Roman" w:cs="Times New Roman"/>
          <w:sz w:val="28"/>
          <w:szCs w:val="28"/>
        </w:rPr>
        <w:t xml:space="preserve"> визуальны</w:t>
      </w:r>
      <w:r w:rsidR="004516FC">
        <w:rPr>
          <w:rFonts w:ascii="Times New Roman" w:hAnsi="Times New Roman" w:cs="Times New Roman"/>
          <w:sz w:val="28"/>
          <w:szCs w:val="28"/>
        </w:rPr>
        <w:t>х</w:t>
      </w:r>
      <w:r w:rsidR="00DA7977">
        <w:rPr>
          <w:rFonts w:ascii="Times New Roman" w:hAnsi="Times New Roman" w:cs="Times New Roman"/>
          <w:sz w:val="28"/>
          <w:szCs w:val="28"/>
        </w:rPr>
        <w:t xml:space="preserve"> помощник</w:t>
      </w:r>
      <w:r w:rsidR="004516FC">
        <w:rPr>
          <w:rFonts w:ascii="Times New Roman" w:hAnsi="Times New Roman" w:cs="Times New Roman"/>
          <w:sz w:val="28"/>
          <w:szCs w:val="28"/>
        </w:rPr>
        <w:t>ов значительно упрощало овладение необходимыми умениями в быту.</w:t>
      </w:r>
      <w:r w:rsidR="00DA79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AAEFA" w14:textId="46165682" w:rsidR="00DA7977" w:rsidRPr="00DA7977" w:rsidRDefault="00DA7977" w:rsidP="00DA79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Мы будем продолжать работу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по социализации и уверены, что это поможет нашим воспитанникам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приобрести и накопить необходимый, максимально возможный для них социальный опыт, достаточно 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приспособ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иться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жизни, включ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иться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окружающую социальную и трудовую среду, 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ует у них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необходимые элементарные 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социально-трудовы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 коммуникативные </w:t>
      </w:r>
      <w:r w:rsidRPr="00DA797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навык</w:t>
      </w:r>
      <w:r w:rsidR="004516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и.</w:t>
      </w:r>
    </w:p>
    <w:p w14:paraId="152D88FA" w14:textId="0EECAEBC" w:rsidR="0000600C" w:rsidRDefault="0000600C" w:rsidP="008C0E57">
      <w:pPr>
        <w:ind w:firstLine="709"/>
      </w:pPr>
    </w:p>
    <w:p w14:paraId="28F81E34" w14:textId="51AB800D" w:rsidR="0000600C" w:rsidRDefault="0000600C"/>
    <w:p w14:paraId="56D91ADE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3582747A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F3B15B5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0B29956E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99B1E67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7CCFBE5B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078F0A25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23EC5D9C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AC867F3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71C33470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1902BF10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59ED839D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0F5C839C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EFD9A4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15E5925A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73A9512E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20E61F09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2D61EF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51BBEC86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58DA0EFA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26FA8602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73AE96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91160E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5CE349B4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176EBC1F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FCAA6BE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5A34B6F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4A363925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7E77B8D1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05DE5DC6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6F5BF29C" w14:textId="77777777" w:rsidR="0000600C" w:rsidRDefault="0000600C" w:rsidP="0000600C">
      <w:pPr>
        <w:spacing w:after="0"/>
        <w:jc w:val="both"/>
        <w:rPr>
          <w:sz w:val="24"/>
          <w:szCs w:val="24"/>
        </w:rPr>
      </w:pPr>
    </w:p>
    <w:p w14:paraId="1D3AA46B" w14:textId="77777777" w:rsidR="0000600C" w:rsidRDefault="0000600C" w:rsidP="000060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E9879" w14:textId="022C3539" w:rsidR="0000600C" w:rsidRDefault="0000600C" w:rsidP="000060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028852" w14:textId="77777777" w:rsidR="0000600C" w:rsidRPr="0000600C" w:rsidRDefault="0000600C" w:rsidP="000060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F2C825" w14:textId="77777777" w:rsidR="0000600C" w:rsidRPr="0000600C" w:rsidRDefault="0000600C" w:rsidP="000060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2E3CF0" w14:textId="77777777" w:rsidR="0000600C" w:rsidRPr="0000600C" w:rsidRDefault="0000600C" w:rsidP="000060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0600C" w:rsidRPr="00006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E4"/>
    <w:rsid w:val="0000600C"/>
    <w:rsid w:val="00052B06"/>
    <w:rsid w:val="000C02CA"/>
    <w:rsid w:val="00160A91"/>
    <w:rsid w:val="001778B5"/>
    <w:rsid w:val="00212F43"/>
    <w:rsid w:val="00223FBB"/>
    <w:rsid w:val="00285821"/>
    <w:rsid w:val="003355A6"/>
    <w:rsid w:val="004516FC"/>
    <w:rsid w:val="00543262"/>
    <w:rsid w:val="00546EAB"/>
    <w:rsid w:val="0059449D"/>
    <w:rsid w:val="00673D4C"/>
    <w:rsid w:val="00685A4D"/>
    <w:rsid w:val="006E4A46"/>
    <w:rsid w:val="007651BC"/>
    <w:rsid w:val="007A38F5"/>
    <w:rsid w:val="00891BF5"/>
    <w:rsid w:val="008B6CAC"/>
    <w:rsid w:val="008C0E57"/>
    <w:rsid w:val="009D23B1"/>
    <w:rsid w:val="00AB1EE4"/>
    <w:rsid w:val="00B0757F"/>
    <w:rsid w:val="00B45003"/>
    <w:rsid w:val="00B842F0"/>
    <w:rsid w:val="00D53FC8"/>
    <w:rsid w:val="00D84AEC"/>
    <w:rsid w:val="00DA5278"/>
    <w:rsid w:val="00DA7977"/>
    <w:rsid w:val="00DB5597"/>
    <w:rsid w:val="00DF1089"/>
    <w:rsid w:val="00E32028"/>
    <w:rsid w:val="00F47845"/>
    <w:rsid w:val="00F669DD"/>
    <w:rsid w:val="00FC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ACDB2"/>
  <w15:chartTrackingRefBased/>
  <w15:docId w15:val="{63290F43-7FA9-4DED-9823-5748E16B3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6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Разуваева Юлия Александровна</dc:creator>
  <cp:keywords/>
  <dc:description/>
  <cp:lastModifiedBy>Разуваева Юлия Александровна</cp:lastModifiedBy>
  <cp:revision>23</cp:revision>
  <cp:lastPrinted>2022-10-11T07:32:00Z</cp:lastPrinted>
  <dcterms:created xsi:type="dcterms:W3CDTF">2022-10-06T09:30:00Z</dcterms:created>
  <dcterms:modified xsi:type="dcterms:W3CDTF">2023-09-19T10:23:00Z</dcterms:modified>
</cp:coreProperties>
</file>