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36" w:rsidRPr="00211CD9" w:rsidRDefault="00404636" w:rsidP="0040463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Проект «Битва хоров»</w:t>
      </w:r>
    </w:p>
    <w:p w:rsidR="00404636" w:rsidRPr="00211CD9" w:rsidRDefault="00404636" w:rsidP="0090267F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</w:p>
    <w:p w:rsidR="00F321E8" w:rsidRPr="00211CD9" w:rsidRDefault="00AC47B5" w:rsidP="0090267F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Как любой музыкальный руководитель, я радею за то, какую музыку слушают дети. Но все чаще </w:t>
      </w:r>
      <w:r w:rsidR="004E0FE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юное поколение 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обраща</w:t>
      </w:r>
      <w:r w:rsidR="004E0FE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е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т своё внимание на «популярную» музыку с низким качеством исполнения, тем самым теряется связь с тем наследием, которым богата наша </w:t>
      </w:r>
      <w:r w:rsidR="004E0FE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родная 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культура</w:t>
      </w:r>
      <w:r w:rsidR="00F321E8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.</w:t>
      </w:r>
    </w:p>
    <w:p w:rsidR="0090267F" w:rsidRPr="00211CD9" w:rsidRDefault="00AC47B5" w:rsidP="0090267F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Очень хотелось, чтобы дети воспитыва</w:t>
      </w:r>
      <w:r w:rsidR="004E0FE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лись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на </w:t>
      </w:r>
      <w:r w:rsidR="00BD13C8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качественной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музыке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– народной, классической</w:t>
      </w:r>
      <w:r w:rsidR="00F321E8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,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  <w:r w:rsidR="00F321E8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п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атриотической, композиторской</w:t>
      </w:r>
      <w:r w:rsidR="009B3AA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и 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больше реализовывали себя творчески,  проявляли свои креативные, музыкальные способности.  А также </w:t>
      </w:r>
      <w:r w:rsidR="00EB0C3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хотелось </w:t>
      </w:r>
      <w:r w:rsidR="0090267F" w:rsidRPr="00211CD9">
        <w:rPr>
          <w:rFonts w:ascii="Times New Roman" w:eastAsia="Calibri" w:hAnsi="Times New Roman" w:cs="Times New Roman"/>
          <w:bCs/>
          <w:sz w:val="24"/>
          <w:szCs w:val="28"/>
        </w:rPr>
        <w:t>создать в нашем саду дополнительные условия для нравственно</w:t>
      </w:r>
      <w:r w:rsidR="00346EDE" w:rsidRPr="00211CD9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1928D3" w:rsidRPr="00211CD9">
        <w:rPr>
          <w:rFonts w:ascii="Times New Roman" w:eastAsia="Calibri" w:hAnsi="Times New Roman" w:cs="Times New Roman"/>
          <w:bCs/>
          <w:sz w:val="24"/>
          <w:szCs w:val="28"/>
        </w:rPr>
        <w:t>-</w:t>
      </w:r>
      <w:r w:rsidR="0090267F" w:rsidRPr="00211CD9">
        <w:rPr>
          <w:rFonts w:ascii="Times New Roman" w:eastAsia="Calibri" w:hAnsi="Times New Roman" w:cs="Times New Roman"/>
          <w:bCs/>
          <w:sz w:val="24"/>
          <w:szCs w:val="28"/>
        </w:rPr>
        <w:t xml:space="preserve"> патриотического и эстетического воспитания дошкольников, </w:t>
      </w:r>
      <w:r w:rsidR="0090267F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объединить  усилия педагогов и родителей для творческого развития дошкольников.</w:t>
      </w:r>
    </w:p>
    <w:p w:rsidR="00EA01B3" w:rsidRPr="00211CD9" w:rsidRDefault="00EA01B3" w:rsidP="00EA01B3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Возникшая 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идея организовать ежегодный проект «Битва хоров»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, дала возможность решить эт</w:t>
      </w:r>
      <w:r w:rsidR="004E0FE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и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задач</w:t>
      </w:r>
      <w:r w:rsidR="004E0FE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и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. 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Ведь</w:t>
      </w:r>
      <w:r w:rsidR="00597C1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совместное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выполнение творческого задания и демонстрация результата деятельности – объединяет людей в коллектив, а исполнение народных, композиторских, военных песен -  культурно обогащает.  </w:t>
      </w:r>
    </w:p>
    <w:p w:rsidR="0090267F" w:rsidRPr="00211CD9" w:rsidRDefault="0090267F" w:rsidP="00EA01B3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Данный  проект  реализуется в ДОУ третий год. А идея его создания родилась в  2016 году, когда  я задумала реализовать проект по песням военных лет «Песни великого подвига». Несколько месяцев мы с детьми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слушали</w:t>
      </w:r>
      <w:r w:rsidR="005B3223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песни военных лет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, </w:t>
      </w:r>
      <w:r w:rsidR="005B3223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обсуждали,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анализировали.  Я рассказывала об истории создания и судьбе этих песен. </w:t>
      </w:r>
    </w:p>
    <w:p w:rsidR="0090267F" w:rsidRPr="00211CD9" w:rsidRDefault="0090267F" w:rsidP="0090267F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Впоследствии, каждая группа выбирала себе песню и самостоятельно разучивала, готовила костюмы, атрибуты.  </w:t>
      </w:r>
      <w:r w:rsidR="005B3223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Я помогала подобрать музыкальный материал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, транспонировать в удобную тона</w:t>
      </w:r>
      <w:r w:rsidR="005B3223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льность,  подобрать нужный темп.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</w:t>
      </w:r>
      <w:r w:rsidR="005B3223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Был составлен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общий сценарий, который бы объединил все номера. Вовлеченные в проект семьи воспитанников</w:t>
      </w:r>
      <w:r w:rsidR="00EB1CFC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,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стремились помочь в реализации проекта: шили костюмы, изготавливали атрибуты,  доставали раритетные вещи, помогали в разучивании песен.</w:t>
      </w:r>
    </w:p>
    <w:p w:rsidR="0090267F" w:rsidRPr="00211CD9" w:rsidRDefault="0090267F" w:rsidP="00095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Итоговое мероприятие прошло в форме конкурса – фестиваля, где каждая из групп презентовала свою песню перед аудиторией. В конце праздника жюри опре</w:t>
      </w:r>
      <w:r w:rsidR="00217217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деляло победителей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, торжественно были вручены дипломы. </w:t>
      </w:r>
      <w:r w:rsidR="00BD13C8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Такой формат очень всем понравился.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После праздника </w:t>
      </w:r>
      <w:r w:rsidR="00217217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коллеги мне говорят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: «Какой хороший </w:t>
      </w:r>
      <w:r w:rsidR="00BD13C8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праздник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, настоящая битва хоров!» Так родилась идея ежегодного проведения фестиваля-конкурса «Битва хоров».</w:t>
      </w:r>
    </w:p>
    <w:p w:rsidR="000959DB" w:rsidRPr="00211CD9" w:rsidRDefault="00AF2AB5" w:rsidP="000959D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Нравственно-патриотическое воспитание считаю приоритетным в своей работе, поэтому ц</w:t>
      </w:r>
      <w:r w:rsidR="000959DB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ель проекта была определена следующая</w:t>
      </w:r>
      <w:r w:rsidR="00D75E02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.</w:t>
      </w:r>
    </w:p>
    <w:p w:rsidR="00104655" w:rsidRPr="00211CD9" w:rsidRDefault="000959DB" w:rsidP="00FA6C78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8"/>
          <w:u w:val="single"/>
          <w:lang w:eastAsia="ja-JP"/>
        </w:rPr>
      </w:pPr>
      <w:r w:rsidRPr="00211CD9">
        <w:rPr>
          <w:rFonts w:ascii="Times New Roman" w:eastAsia="MS Mincho" w:hAnsi="Times New Roman" w:cs="Times New Roman"/>
          <w:b/>
          <w:bCs/>
          <w:sz w:val="24"/>
          <w:szCs w:val="28"/>
          <w:u w:val="single"/>
          <w:lang w:eastAsia="ja-JP"/>
        </w:rPr>
        <w:t>Цель проекта:</w:t>
      </w:r>
      <w:r w:rsidR="00FA6C78" w:rsidRPr="00211CD9">
        <w:rPr>
          <w:rFonts w:ascii="Times New Roman" w:eastAsia="MS Mincho" w:hAnsi="Times New Roman" w:cs="Times New Roman"/>
          <w:b/>
          <w:bCs/>
          <w:sz w:val="24"/>
          <w:szCs w:val="28"/>
          <w:u w:val="single"/>
          <w:lang w:eastAsia="ja-JP"/>
        </w:rPr>
        <w:t xml:space="preserve"> </w:t>
      </w:r>
    </w:p>
    <w:p w:rsidR="000959DB" w:rsidRPr="00211CD9" w:rsidRDefault="000959DB" w:rsidP="00FA6C78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8"/>
          <w:u w:val="single"/>
          <w:lang w:eastAsia="ja-JP"/>
        </w:rPr>
      </w:pP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lastRenderedPageBreak/>
        <w:t>Воспитание патриотических чувств дошкольников,  посредством хорового искусства.</w:t>
      </w:r>
    </w:p>
    <w:p w:rsidR="00441B32" w:rsidRPr="00211CD9" w:rsidRDefault="00441B32" w:rsidP="0090267F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Темы </w:t>
      </w:r>
      <w:r w:rsidRPr="00211CD9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выбирались в соответствии с поставленной целью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 «День Победы»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по патриотической песне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, «Лейся песня»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по русским народным песням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, «Любимые песни детства»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по песням из мультфильмов отечественных композиторов</w:t>
      </w:r>
      <w:r w:rsidR="009026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. </w:t>
      </w:r>
    </w:p>
    <w:p w:rsidR="00776CA1" w:rsidRPr="00211CD9" w:rsidRDefault="00441B32" w:rsidP="00776CA1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Как только о</w:t>
      </w:r>
      <w:r w:rsidR="001928D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глашается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тема «Битвы хоров», </w:t>
      </w:r>
      <w:r w:rsidR="00EA01B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начинает кипеть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работа: </w:t>
      </w:r>
      <w:r w:rsidR="00EA01B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прорабатыва</w:t>
      </w:r>
      <w:r w:rsidR="00597C1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ется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музыкальный матери</w:t>
      </w:r>
      <w:r w:rsidR="00776CA1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а</w:t>
      </w:r>
      <w:r w:rsidR="00EA01B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л</w:t>
      </w:r>
      <w:r w:rsidR="00EB1CFC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, </w:t>
      </w:r>
      <w:r w:rsidR="00C054B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разучивают</w:t>
      </w:r>
      <w:r w:rsidR="00597C1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ся</w:t>
      </w:r>
      <w:r w:rsidR="00C054B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песн</w:t>
      </w:r>
      <w:r w:rsidR="005E7B6C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и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, </w:t>
      </w:r>
      <w:r w:rsidR="00C054B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отрабатывают</w:t>
      </w:r>
      <w:r w:rsidR="00597C1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ся</w:t>
      </w:r>
      <w:r w:rsidR="00C054B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движения, </w:t>
      </w:r>
      <w:r w:rsidR="00597C1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создается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полноценный номер. </w:t>
      </w:r>
      <w:r w:rsidR="00597C14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Параллельно идет работа по изготовлению костюмов  атрибутов.</w:t>
      </w:r>
      <w:r w:rsidR="00776CA1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</w:p>
    <w:p w:rsidR="00441B32" w:rsidRPr="00211CD9" w:rsidRDefault="00776CA1" w:rsidP="00217217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Впоследствии</w:t>
      </w:r>
      <w:r w:rsidR="0021721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,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вс</w:t>
      </w:r>
      <w:r w:rsidR="005E7B6C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ё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об</w:t>
      </w:r>
      <w:r w:rsidR="0021721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ъ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единяется общим сценарием с героями, тематическими играми и настоящим жюри. На празднике у нас </w:t>
      </w:r>
      <w:r w:rsidR="005E7B6C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проигравших нет. К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аждый </w:t>
      </w:r>
      <w:r w:rsidR="0021721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победитель в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  <w:r w:rsidR="009B3AA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«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своей</w:t>
      </w:r>
      <w:r w:rsidR="009B3AA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»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номинации</w:t>
      </w:r>
      <w:r w:rsidR="009B3AA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. Н</w:t>
      </w:r>
      <w:r w:rsidR="005A3295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апример, 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  <w:r w:rsidR="0021721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самое праздничное исполнение, 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самое оригинальное исполнение, самый дружный хор</w:t>
      </w:r>
      <w:r w:rsidR="0021721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, самый творческий подход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и т</w:t>
      </w:r>
      <w:r w:rsidR="001928D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.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п.</w:t>
      </w:r>
    </w:p>
    <w:p w:rsidR="002B6C63" w:rsidRDefault="002B6C63" w:rsidP="002B6C63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В Ноябре  2017 года  </w:t>
      </w:r>
      <w:r w:rsidR="00BD13C8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прошел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фестиваль </w:t>
      </w:r>
      <w:r w:rsidRPr="00211CD9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«Лейся песня»,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где звучали русские народные песни</w:t>
      </w:r>
      <w:r w:rsidR="00EB1CFC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: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«</w:t>
      </w:r>
      <w:proofErr w:type="gramStart"/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Во</w:t>
      </w:r>
      <w:proofErr w:type="gramEnd"/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кузнице», «Калинка», «</w:t>
      </w:r>
      <w:proofErr w:type="spellStart"/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Субботея</w:t>
      </w:r>
      <w:proofErr w:type="spellEnd"/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», «Во поле береза стояла», младшая группа вместе с родителями </w:t>
      </w:r>
      <w:r w:rsidR="009B3AA3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обыграли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песню «Жили у бабуси». Ведущие и дети в русских костюмах,  народные танцы, игры – все это создало атмосферу настоящего русского народного праздника. </w:t>
      </w:r>
    </w:p>
    <w:p w:rsidR="00211CD9" w:rsidRPr="00211CD9" w:rsidRDefault="00211CD9" w:rsidP="002B6C63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>
            <wp:extent cx="2932071" cy="19526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26" cy="195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>
            <wp:extent cx="2946374" cy="19621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741" cy="196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D9" w:rsidRDefault="002B6C63" w:rsidP="002B6C63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В мае 2018г мы провели фестиваль «Битва хоров» по патриотической песне </w:t>
      </w:r>
      <w:r w:rsidRPr="00211CD9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«День Победы»,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дети с гордостью и трепетом исполняли  «Солнечный круг», «На безымянной высоте», </w:t>
      </w:r>
      <w:r w:rsidR="00EA0FD2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«День </w:t>
      </w:r>
      <w:r w:rsidR="00597C14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П</w:t>
      </w:r>
      <w:r w:rsidR="00EA0FD2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обеды»,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современные песни о </w:t>
      </w:r>
      <w:r w:rsidR="00DD117F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войне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. Родители со своими детьми </w:t>
      </w:r>
      <w:r w:rsidR="00DD117F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разучили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всеми любимую «Катюшу». Украсили праздник и воспитатели с литературно-музыкальной композицией «После боя». </w:t>
      </w:r>
    </w:p>
    <w:p w:rsidR="00211CD9" w:rsidRPr="00211CD9" w:rsidRDefault="00211CD9" w:rsidP="002B6C63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2790825" cy="18606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84" cy="185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>
            <wp:extent cx="2814487" cy="18764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283" cy="187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CD9" w:rsidRDefault="002B6C63" w:rsidP="00211CD9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В честь пятилетия нашего детского сада состоялся очередной фестиваль «Битва хоров»  -  </w:t>
      </w:r>
      <w:r w:rsidRPr="00211CD9">
        <w:rPr>
          <w:rFonts w:ascii="Times New Roman" w:eastAsia="MS Mincho" w:hAnsi="Times New Roman" w:cs="Times New Roman"/>
          <w:b/>
          <w:bCs/>
          <w:sz w:val="24"/>
          <w:szCs w:val="28"/>
          <w:lang w:eastAsia="ja-JP"/>
        </w:rPr>
        <w:t>«Любимые песни детства».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Здесь звучали </w:t>
      </w:r>
      <w:r w:rsidR="009B3AA3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наши добрые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детские пес</w:t>
      </w:r>
      <w:r w:rsidR="009B3AA3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енки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из мультфильмов</w:t>
      </w:r>
      <w:r w:rsidR="0035637E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– «От улыбки», «Песенка Мамонтенка», «</w:t>
      </w:r>
      <w:proofErr w:type="spellStart"/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Чунга</w:t>
      </w:r>
      <w:proofErr w:type="spellEnd"/>
      <w:r w:rsidR="006D6057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-</w:t>
      </w:r>
      <w:r w:rsidR="006D6057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</w:t>
      </w:r>
      <w:proofErr w:type="spellStart"/>
      <w:r w:rsidR="0035637E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Ч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анга</w:t>
      </w:r>
      <w:proofErr w:type="spellEnd"/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», «</w:t>
      </w:r>
      <w:r w:rsidR="006D6057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Кузнечик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»</w:t>
      </w:r>
      <w:r w:rsidR="006D6057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, </w:t>
      </w:r>
      <w:bookmarkStart w:id="0" w:name="_GoBack"/>
      <w:bookmarkEnd w:id="0"/>
      <w:r w:rsidR="006D6057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«Простоквашино» 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и </w:t>
      </w:r>
      <w:r w:rsidR="006D6057"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>др</w:t>
      </w:r>
      <w:r w:rsidRPr="00211CD9"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. </w:t>
      </w:r>
    </w:p>
    <w:p w:rsidR="00211CD9" w:rsidRDefault="00211CD9" w:rsidP="00211CD9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>
            <wp:extent cx="2771775" cy="18479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08" cy="184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bCs/>
          <w:sz w:val="24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>
            <wp:extent cx="2828775" cy="1885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14" cy="188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EE" w:rsidRPr="00211CD9" w:rsidRDefault="00BD4894" w:rsidP="00211CD9">
      <w:pPr>
        <w:spacing w:after="0" w:line="360" w:lineRule="auto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Когда проект только зарождался, на первом этапе</w:t>
      </w:r>
      <w:r w:rsidR="002B6C6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, участвовали только старшие и подготовительные группы, номера были намного скромнее, </w:t>
      </w:r>
      <w:r w:rsidR="00DD11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но со временем</w:t>
      </w:r>
      <w:r w:rsidR="002B6C6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все большее количество групп вовлекалось</w:t>
      </w:r>
      <w:r w:rsidR="00DD11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и заинтересовывалось проектом, </w:t>
      </w:r>
      <w:r w:rsidR="002B6C6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и уже на последнем фестивале</w:t>
      </w:r>
      <w:r w:rsidR="006D605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, 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когда </w:t>
      </w:r>
      <w:r w:rsidR="002B6C63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участвовал весь детский сад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, получился </w:t>
      </w:r>
      <w:r w:rsidR="00437231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просто фееричный праздник. </w:t>
      </w:r>
      <w:r w:rsidR="00577657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Столько красивых, талантливых, нарядных детей в одном месте. </w:t>
      </w:r>
      <w:r w:rsidR="005E7B6C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Нам пришлось разбить </w:t>
      </w:r>
      <w:r w:rsidR="00DD117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детей </w:t>
      </w:r>
      <w:r w:rsidR="005E7B6C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на 2 п</w:t>
      </w:r>
      <w:r w:rsidR="00781A4B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отока, потому что зал всех не в</w:t>
      </w:r>
      <w:r w:rsidR="005E7B6C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мещал.</w:t>
      </w:r>
    </w:p>
    <w:p w:rsidR="00DD117F" w:rsidRPr="00211CD9" w:rsidRDefault="001A1FEE" w:rsidP="002B6C63">
      <w:pPr>
        <w:spacing w:after="0" w:line="360" w:lineRule="auto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Что в итоге у нас получилось? </w:t>
      </w:r>
    </w:p>
    <w:p w:rsidR="00962D36" w:rsidRPr="00211CD9" w:rsidRDefault="00DD117F" w:rsidP="002B6C63">
      <w:pPr>
        <w:spacing w:after="0" w:line="360" w:lineRule="auto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Во-первых - п</w:t>
      </w:r>
      <w:r w:rsidR="001A1FEE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раздник, который </w:t>
      </w:r>
      <w:r w:rsidR="005D34B0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всех </w:t>
      </w:r>
      <w:r w:rsidR="001A1FEE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объединил</w:t>
      </w:r>
      <w:r w:rsidR="00991D26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. В</w:t>
      </w:r>
      <w:r w:rsidR="001A1FEE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сем </w:t>
      </w:r>
      <w:r w:rsidR="00991D26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уже </w:t>
      </w:r>
      <w:r w:rsidR="001A1FEE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интересно, какая же 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будет следующая тема фестиваля.</w:t>
      </w:r>
    </w:p>
    <w:p w:rsidR="00404636" w:rsidRPr="00211CD9" w:rsidRDefault="00DD117F" w:rsidP="002B6C63">
      <w:pPr>
        <w:spacing w:after="0" w:line="360" w:lineRule="auto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В</w:t>
      </w:r>
      <w:r w:rsidR="00781A4B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о</w:t>
      </w:r>
      <w:r w:rsidR="00962D36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-вторых, во</w:t>
      </w:r>
      <w:r w:rsidR="00781A4B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зможность творчески реализоваться и детям</w:t>
      </w:r>
      <w:r w:rsidR="0035637E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, и педагогам, и даже родителям, которые не просто закулисные участники, а такие же артисты, вокалисты и организаторы.</w:t>
      </w:r>
      <w:r w:rsidR="00781A4B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  <w:r w:rsidR="001A1FEE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</w:p>
    <w:p w:rsidR="00211CD9" w:rsidRDefault="00DD117F" w:rsidP="00211CD9">
      <w:pPr>
        <w:spacing w:after="0" w:line="360" w:lineRule="auto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 </w:t>
      </w:r>
      <w:r w:rsidR="00962D36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В-третьих, </w:t>
      </w:r>
      <w:r w:rsidR="00781A4B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создались дополнительные условия для нравственно-патриотического воспитания. </w:t>
      </w:r>
    </w:p>
    <w:p w:rsidR="0090267F" w:rsidRPr="00211CD9" w:rsidRDefault="00781A4B" w:rsidP="00211CD9">
      <w:pPr>
        <w:spacing w:after="0" w:line="360" w:lineRule="auto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lastRenderedPageBreak/>
        <w:t>Ф</w:t>
      </w:r>
      <w:r w:rsidR="005D34B0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естиваль «Битва хоров» 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стал уже </w:t>
      </w:r>
      <w:r w:rsidR="005D34B0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ежегодным. </w:t>
      </w:r>
      <w:r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И мы планируем продолжать эту традицию, потому что мы видим добрые плоды – это огонек в глазах у детей, это заинтересованность воспитател</w:t>
      </w:r>
      <w:r w:rsidR="00CE45CF" w:rsidRPr="00211CD9">
        <w:rPr>
          <w:rFonts w:ascii="Times New Roman" w:eastAsia="MS Mincho" w:hAnsi="Times New Roman" w:cs="Times New Roman"/>
          <w:sz w:val="24"/>
          <w:szCs w:val="28"/>
          <w:lang w:eastAsia="ja-JP"/>
        </w:rPr>
        <w:t>ей, это благодарность родителей.</w:t>
      </w:r>
    </w:p>
    <w:sectPr w:rsidR="0090267F" w:rsidRPr="00211CD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A1" w:rsidRDefault="00BB14A1" w:rsidP="00577657">
      <w:pPr>
        <w:spacing w:after="0" w:line="240" w:lineRule="auto"/>
      </w:pPr>
      <w:r>
        <w:separator/>
      </w:r>
    </w:p>
  </w:endnote>
  <w:endnote w:type="continuationSeparator" w:id="0">
    <w:p w:rsidR="00BB14A1" w:rsidRDefault="00BB14A1" w:rsidP="0057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56684"/>
      <w:docPartObj>
        <w:docPartGallery w:val="Page Numbers (Bottom of Page)"/>
        <w:docPartUnique/>
      </w:docPartObj>
    </w:sdtPr>
    <w:sdtEndPr/>
    <w:sdtContent>
      <w:p w:rsidR="00577657" w:rsidRDefault="005776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CD9">
          <w:rPr>
            <w:noProof/>
          </w:rPr>
          <w:t>3</w:t>
        </w:r>
        <w:r>
          <w:fldChar w:fldCharType="end"/>
        </w:r>
      </w:p>
    </w:sdtContent>
  </w:sdt>
  <w:p w:rsidR="00577657" w:rsidRDefault="00577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A1" w:rsidRDefault="00BB14A1" w:rsidP="00577657">
      <w:pPr>
        <w:spacing w:after="0" w:line="240" w:lineRule="auto"/>
      </w:pPr>
      <w:r>
        <w:separator/>
      </w:r>
    </w:p>
  </w:footnote>
  <w:footnote w:type="continuationSeparator" w:id="0">
    <w:p w:rsidR="00BB14A1" w:rsidRDefault="00BB14A1" w:rsidP="0057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7F"/>
    <w:rsid w:val="000959DB"/>
    <w:rsid w:val="001007E5"/>
    <w:rsid w:val="00104655"/>
    <w:rsid w:val="001928D3"/>
    <w:rsid w:val="001A1FEE"/>
    <w:rsid w:val="001A6630"/>
    <w:rsid w:val="00211CD9"/>
    <w:rsid w:val="00217217"/>
    <w:rsid w:val="00273467"/>
    <w:rsid w:val="002B6C63"/>
    <w:rsid w:val="002C1507"/>
    <w:rsid w:val="00346EDE"/>
    <w:rsid w:val="0035637E"/>
    <w:rsid w:val="00404636"/>
    <w:rsid w:val="00437231"/>
    <w:rsid w:val="00440659"/>
    <w:rsid w:val="00441B32"/>
    <w:rsid w:val="0049261B"/>
    <w:rsid w:val="004E0FE4"/>
    <w:rsid w:val="005177C2"/>
    <w:rsid w:val="00577657"/>
    <w:rsid w:val="00597C14"/>
    <w:rsid w:val="005A3295"/>
    <w:rsid w:val="005B3223"/>
    <w:rsid w:val="005D34B0"/>
    <w:rsid w:val="005E7B6C"/>
    <w:rsid w:val="006D6057"/>
    <w:rsid w:val="0074754B"/>
    <w:rsid w:val="00776CA1"/>
    <w:rsid w:val="00781A4B"/>
    <w:rsid w:val="00804049"/>
    <w:rsid w:val="0090267F"/>
    <w:rsid w:val="00962D36"/>
    <w:rsid w:val="00991D26"/>
    <w:rsid w:val="009B3AA3"/>
    <w:rsid w:val="00AC47B5"/>
    <w:rsid w:val="00AF2AB5"/>
    <w:rsid w:val="00BB14A1"/>
    <w:rsid w:val="00BB2C04"/>
    <w:rsid w:val="00BD13C8"/>
    <w:rsid w:val="00BD4894"/>
    <w:rsid w:val="00C054B7"/>
    <w:rsid w:val="00CE45CF"/>
    <w:rsid w:val="00D75E02"/>
    <w:rsid w:val="00DC4C7A"/>
    <w:rsid w:val="00DD117F"/>
    <w:rsid w:val="00E17BA5"/>
    <w:rsid w:val="00E4331B"/>
    <w:rsid w:val="00E82CF9"/>
    <w:rsid w:val="00EA01B3"/>
    <w:rsid w:val="00EA0FD2"/>
    <w:rsid w:val="00EB0C37"/>
    <w:rsid w:val="00EB1CFC"/>
    <w:rsid w:val="00F321E8"/>
    <w:rsid w:val="00F7344A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657"/>
  </w:style>
  <w:style w:type="paragraph" w:styleId="a5">
    <w:name w:val="footer"/>
    <w:basedOn w:val="a"/>
    <w:link w:val="a6"/>
    <w:uiPriority w:val="99"/>
    <w:unhideWhenUsed/>
    <w:rsid w:val="0057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657"/>
  </w:style>
  <w:style w:type="paragraph" w:styleId="a7">
    <w:name w:val="Balloon Text"/>
    <w:basedOn w:val="a"/>
    <w:link w:val="a8"/>
    <w:uiPriority w:val="99"/>
    <w:semiHidden/>
    <w:unhideWhenUsed/>
    <w:rsid w:val="0021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657"/>
  </w:style>
  <w:style w:type="paragraph" w:styleId="a5">
    <w:name w:val="footer"/>
    <w:basedOn w:val="a"/>
    <w:link w:val="a6"/>
    <w:uiPriority w:val="99"/>
    <w:unhideWhenUsed/>
    <w:rsid w:val="0057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657"/>
  </w:style>
  <w:style w:type="paragraph" w:styleId="a7">
    <w:name w:val="Balloon Text"/>
    <w:basedOn w:val="a"/>
    <w:link w:val="a8"/>
    <w:uiPriority w:val="99"/>
    <w:semiHidden/>
    <w:unhideWhenUsed/>
    <w:rsid w:val="0021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5018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михайловская</dc:creator>
  <cp:lastModifiedBy>елена михайловская</cp:lastModifiedBy>
  <cp:revision>17</cp:revision>
  <cp:lastPrinted>2019-03-27T05:47:00Z</cp:lastPrinted>
  <dcterms:created xsi:type="dcterms:W3CDTF">2019-03-19T05:44:00Z</dcterms:created>
  <dcterms:modified xsi:type="dcterms:W3CDTF">2024-03-06T04:57:00Z</dcterms:modified>
</cp:coreProperties>
</file>