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A7" w:rsidRPr="00ED101A" w:rsidRDefault="00B56D73" w:rsidP="00B56D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 xml:space="preserve"> </w:t>
      </w:r>
      <w:r w:rsidR="004E7A3F" w:rsidRPr="00ED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дорожный геокешинг?</w:t>
      </w:r>
    </w:p>
    <w:p w:rsidR="00C4762B" w:rsidRPr="00ED101A" w:rsidRDefault="00097EFD" w:rsidP="00E922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4762B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проблемы безопасности движения приобрели важное значение. С каждым годом возрастает количество дорожно-транспортных происшествий</w:t>
      </w:r>
      <w:r w:rsidR="001F1E16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пострадавшими</w:t>
      </w:r>
      <w:r w:rsidR="00C4762B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 дети. Поэтому перед учителями встала задача более широкого изучения школьниками правил дорожного движения. В нашей школе</w:t>
      </w:r>
      <w:r w:rsidR="00D2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(МБОУ «Сухобезводненская средняя школа»)</w:t>
      </w:r>
      <w:r w:rsidR="00C4762B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по изучению ПДД мы проводим в различных формах. Традиционные формы работы с детьми не всегда эффективны и привлекательны. </w:t>
      </w:r>
      <w:r w:rsidR="00D2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всё чаще склоняемся к тому, что необходимо что-то новое, то чем можно увлечь современных и очень подвижных детей. </w:t>
      </w:r>
      <w:r w:rsidR="00C4762B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форма занятия должна быть увлекательной и познавательной, содержать элементы соревнования, возможность творчески проявить себя, работать индивидуально и в команде, иначе говоря, быть одновременно предельно разнообразной и целостной. Этим критериям в полной мере и отвечает «Дорожный геокешинг». </w:t>
      </w:r>
    </w:p>
    <w:p w:rsidR="00C4762B" w:rsidRPr="00ED101A" w:rsidRDefault="00097EFD" w:rsidP="00A449F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4762B" w:rsidRPr="00ED101A">
        <w:rPr>
          <w:rFonts w:ascii="Times New Roman" w:hAnsi="Times New Roman" w:cs="Times New Roman"/>
          <w:sz w:val="24"/>
          <w:szCs w:val="24"/>
          <w:shd w:val="clear" w:color="auto" w:fill="FFFFFF"/>
        </w:rPr>
        <w:t>Геокешинг — это набирающее популярность всеохватывающее, веселое и активное времяпрепровождение для людей всех возрастов. Оно также подойдет в качестве группового занятия для семей, друзей, школьных классов и молодежных груп</w:t>
      </w:r>
      <w:r w:rsidR="00A449FF" w:rsidRPr="00ED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</w:t>
      </w:r>
      <w:r w:rsidR="00C4762B" w:rsidRPr="00ED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Главная идея игры заключается в использовании портативного GPS-приёмника для нахождения местоположения спрятанного контейнера или тайника. Найдя тайник, вы отмечаетесь в приложенном к нему блокноте и при желании обмениваете какую-нибудь одну мелочь из его содержимого на свою собственную. </w:t>
      </w:r>
    </w:p>
    <w:p w:rsidR="00C4762B" w:rsidRPr="00ED101A" w:rsidRDefault="00097EFD" w:rsidP="00A449F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4762B" w:rsidRPr="00ED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что делать, если ты-ученик сельской школы, и пока доступность </w:t>
      </w:r>
      <w:r w:rsidR="00C4762B" w:rsidRPr="00ED10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GPS</w:t>
      </w:r>
      <w:r w:rsidR="00C4762B" w:rsidRPr="00ED101A">
        <w:rPr>
          <w:rFonts w:ascii="Times New Roman" w:hAnsi="Times New Roman" w:cs="Times New Roman"/>
          <w:sz w:val="24"/>
          <w:szCs w:val="24"/>
          <w:shd w:val="clear" w:color="auto" w:fill="FFFFFF"/>
        </w:rPr>
        <w:t>-приёмника-это не твоя история, или это слишком сложно для обучающихся начальной школы…</w:t>
      </w:r>
    </w:p>
    <w:p w:rsidR="00097EFD" w:rsidRPr="00ED101A" w:rsidRDefault="00097EFD" w:rsidP="00A449F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4762B" w:rsidRPr="00ED101A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 мы можем использовать интересную идею игры, частично её правила и подвести их под те условия, которые доступны в данный момент.</w:t>
      </w:r>
      <w:r w:rsidR="004E7A3F" w:rsidRPr="00ED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C4762B" w:rsidRPr="00ED101A" w:rsidRDefault="00097EFD" w:rsidP="00A449F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4E7A3F" w:rsidRPr="00ED101A">
        <w:rPr>
          <w:rFonts w:ascii="Times New Roman" w:hAnsi="Times New Roman" w:cs="Times New Roman"/>
          <w:sz w:val="24"/>
          <w:szCs w:val="24"/>
          <w:shd w:val="clear" w:color="auto" w:fill="FFFFFF"/>
        </w:rPr>
        <w:t>Так вот, я подумала, подумала и решила представить своим ученикам</w:t>
      </w:r>
      <w:r w:rsidR="00C4762B" w:rsidRPr="00ED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вариант «упрощенного» (доступного) геокешинга без применения технических средств, но с приключением и загадками по любой теме (в нашем случае</w:t>
      </w:r>
      <w:r w:rsidR="00A449FF" w:rsidRPr="00ED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C4762B" w:rsidRPr="00ED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пропаганде необходимости изучения правил дорожного движения).</w:t>
      </w:r>
    </w:p>
    <w:p w:rsidR="00A449FF" w:rsidRPr="00ED101A" w:rsidRDefault="00097EFD" w:rsidP="00A44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449FF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«Дорожный геокешинг» - э</w:t>
      </w:r>
      <w:r w:rsidR="00C4762B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игра, а игровая деятельность является одной из главных в начальной школе, да и ребята среднего звена не прочь с пользой и интересом провести свой досуг.  Участникам игры приходится взаимодействовать друг с другом, анализировать имеющуюся информацию, использовать эрудицию, предоставляется возможность проявить смекалку и  продемонстрировать свои таланты и получить море положительных впечатлений. ФГОС нового поколения требует использования в </w:t>
      </w:r>
      <w:r w:rsidR="00C4762B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образовательном процессе технологий деятельностного типа. Жизнь показывает, что современные дети лучше усваивают знания в процессе самостоятельного добывания и систематизирования новой информации. Использование такой игры, как геокешинг,  способствует воспитанию и развитию качеств личности, отвечающих требованию  общества</w:t>
      </w:r>
      <w:r w:rsidR="00A449FF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раскрытию способностей  детей.</w:t>
      </w:r>
    </w:p>
    <w:p w:rsidR="007223A7" w:rsidRPr="00ED101A" w:rsidRDefault="00097EFD" w:rsidP="00A44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4E7A3F" w:rsidRPr="00ED1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Целями</w:t>
      </w:r>
      <w:r w:rsidR="004E7A3F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моего внеклассного мероприятия стали</w:t>
      </w:r>
    </w:p>
    <w:p w:rsidR="007223A7" w:rsidRPr="00ED101A" w:rsidRDefault="007223A7" w:rsidP="00E92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детского дор</w:t>
      </w:r>
      <w:r w:rsidR="004E7A3F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ожно- транспортного травматизма и изучение правил дорожного движения,  находясь прямо на местности, то есть на территории посёлка, </w:t>
      </w:r>
    </w:p>
    <w:p w:rsidR="007223A7" w:rsidRPr="00ED101A" w:rsidRDefault="004E7A3F" w:rsidP="00E922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я попробовала осуществить через решение следующих з</w:t>
      </w:r>
      <w:r w:rsidRPr="00ED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</w:t>
      </w:r>
      <w:r w:rsidR="007223A7" w:rsidRPr="00ED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223A7" w:rsidRPr="00ED101A" w:rsidRDefault="007223A7" w:rsidP="00E922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в области ПДД.</w:t>
      </w:r>
    </w:p>
    <w:p w:rsidR="007223A7" w:rsidRPr="00ED101A" w:rsidRDefault="007223A7" w:rsidP="00A44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работы в команде.</w:t>
      </w:r>
    </w:p>
    <w:p w:rsidR="007223A7" w:rsidRPr="00ED101A" w:rsidRDefault="007223A7" w:rsidP="00E922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школьников о безопасности дорожного движения при передвижении по улицам и дорогам.</w:t>
      </w:r>
    </w:p>
    <w:p w:rsidR="007223A7" w:rsidRPr="00ED101A" w:rsidRDefault="007223A7" w:rsidP="00E922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4E37B4" w:rsidRPr="00ED101A" w:rsidRDefault="00097EFD" w:rsidP="00E922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E7A3F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работая с детьми моей школы в игровой  форме</w:t>
      </w: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я  вижу очень даже быстрые результаты: </w:t>
      </w:r>
    </w:p>
    <w:p w:rsidR="004E37B4" w:rsidRPr="00ED101A" w:rsidRDefault="004E37B4" w:rsidP="00E9221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интереса детей к изучению правил дородного движения.</w:t>
      </w:r>
    </w:p>
    <w:p w:rsidR="004E37B4" w:rsidRPr="00ED101A" w:rsidRDefault="004E37B4" w:rsidP="00E9221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навыков и творческих способностей у детей.</w:t>
      </w:r>
    </w:p>
    <w:p w:rsidR="00C4762B" w:rsidRPr="00ED101A" w:rsidRDefault="004E37B4" w:rsidP="00A449F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к соблюдению правил дорожного движения</w:t>
      </w:r>
      <w:r w:rsidR="00097EFD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49FF" w:rsidRPr="00ED101A" w:rsidRDefault="00A449FF" w:rsidP="00E922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7B4" w:rsidRPr="00ED101A" w:rsidRDefault="00976F24" w:rsidP="00097E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097EFD" w:rsidRPr="00ED1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описание игры даже очень простое и внести свои коррективы в неё сможет каждый хоть немного, но творческий человек. И как мы знаем, что профессия учителя как раз и предполагает быть мобильным, креативным и творческим человеком-подстать своим современным гиперактивным детям.</w:t>
      </w:r>
    </w:p>
    <w:p w:rsidR="004E37B4" w:rsidRPr="00ED101A" w:rsidRDefault="00976F24" w:rsidP="00E922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Так вот, и</w:t>
      </w:r>
      <w:r w:rsidR="004E37B4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 предста</w:t>
      </w:r>
      <w:r w:rsidR="007615D6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 собой соревнование нескольких</w:t>
      </w:r>
      <w:r w:rsidR="004E37B4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 (по классам).</w:t>
      </w:r>
      <w:r w:rsidR="007615D6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 участников:</w:t>
      </w:r>
      <w:r w:rsidR="00C4762B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10-11 лет (</w:t>
      </w:r>
      <w:r w:rsidR="007615D6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 класс</w:t>
      </w:r>
      <w:r w:rsidR="001E1EA3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615D6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E37B4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даётся маршрутный лист, на котором указан индивидуальный порядок п</w:t>
      </w: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рохождения этапов</w:t>
      </w:r>
      <w:r w:rsidR="004E37B4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1E1EA3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обозначает ведущий. Чтобы найти следующий</w:t>
      </w:r>
      <w:r w:rsidR="004E37B4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этап, участники должны </w:t>
      </w:r>
      <w:r w:rsidR="001E1EA3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отгадать загадку и найти её отгадку на местности.  Так они передвигаются от этапа к этапу</w:t>
      </w:r>
      <w:r w:rsidR="004E37B4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своему маршрутному листу.</w:t>
      </w:r>
    </w:p>
    <w:p w:rsidR="001E1EA3" w:rsidRPr="00ED101A" w:rsidRDefault="00976F24" w:rsidP="00E922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</w:t>
      </w:r>
      <w:r w:rsidR="004E37B4" w:rsidRPr="00ED10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Идея игры:</w:t>
      </w:r>
      <w:r w:rsidR="004E37B4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игровые этапы согласно маршрутному листу</w:t>
      </w:r>
      <w:r w:rsidR="001E1EA3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ответить на вопросы, занести ответы в бланк маршрутного листа, за которые на финише будут даны баллы. Побеждает команда, набравшая наибольшее  количество баллов за минимальный отрезок времени (если у команд баллы одинаковы, преимущество отдается той группе, которая затратила наименьшее время).</w:t>
      </w:r>
    </w:p>
    <w:p w:rsidR="004E37B4" w:rsidRPr="00ED101A" w:rsidRDefault="00976F24" w:rsidP="00E922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615D6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«Дорожный геокешинг» рассчитан на 3</w:t>
      </w:r>
      <w:r w:rsidR="004E37B4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  <w:r w:rsidR="007615D6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можно провести в послеурочное время</w:t>
      </w:r>
      <w:r w:rsidR="004E37B4"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609" w:rsidRPr="00ED101A" w:rsidRDefault="00976F24" w:rsidP="00976F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</w:t>
      </w:r>
      <w:r w:rsidR="00792609" w:rsidRPr="00ED101A">
        <w:rPr>
          <w:rStyle w:val="a6"/>
          <w:rFonts w:ascii="Times New Roman" w:hAnsi="Times New Roman" w:cs="Times New Roman"/>
          <w:color w:val="333333"/>
          <w:sz w:val="24"/>
          <w:szCs w:val="24"/>
        </w:rPr>
        <w:t>Материально-техническое оснащение</w:t>
      </w:r>
      <w:r w:rsidRPr="00ED101A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минимально</w:t>
      </w:r>
      <w:r w:rsidR="00792609" w:rsidRPr="00ED101A">
        <w:rPr>
          <w:rStyle w:val="a6"/>
          <w:rFonts w:ascii="Times New Roman" w:hAnsi="Times New Roman" w:cs="Times New Roman"/>
          <w:color w:val="333333"/>
          <w:sz w:val="24"/>
          <w:szCs w:val="24"/>
        </w:rPr>
        <w:t>:</w:t>
      </w:r>
      <w:r w:rsidR="001E1EA3" w:rsidRPr="00ED101A">
        <w:rPr>
          <w:rFonts w:ascii="Times New Roman" w:hAnsi="Times New Roman" w:cs="Times New Roman"/>
          <w:color w:val="333333"/>
          <w:sz w:val="24"/>
          <w:szCs w:val="24"/>
        </w:rPr>
        <w:t> маршрутные листы, ручка</w:t>
      </w:r>
      <w:r w:rsidR="00323252" w:rsidRPr="00ED101A">
        <w:rPr>
          <w:rFonts w:ascii="Times New Roman" w:hAnsi="Times New Roman" w:cs="Times New Roman"/>
          <w:color w:val="333333"/>
          <w:sz w:val="24"/>
          <w:szCs w:val="24"/>
        </w:rPr>
        <w:t>, грамоты участника и победителя</w:t>
      </w:r>
      <w:r w:rsidR="009D2195" w:rsidRPr="00ED101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E1EA3" w:rsidRPr="00ED101A" w:rsidRDefault="00976F24" w:rsidP="009D2195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D101A">
        <w:rPr>
          <w:b/>
          <w:color w:val="333333"/>
        </w:rPr>
        <w:t xml:space="preserve">    </w:t>
      </w:r>
      <w:r w:rsidR="001E1EA3" w:rsidRPr="00ED101A">
        <w:rPr>
          <w:b/>
          <w:color w:val="333333"/>
        </w:rPr>
        <w:t>О</w:t>
      </w:r>
      <w:r w:rsidRPr="00ED101A">
        <w:rPr>
          <w:b/>
          <w:color w:val="333333"/>
        </w:rPr>
        <w:t xml:space="preserve">собенность игры «Дорожный геокешинг» </w:t>
      </w:r>
      <w:r w:rsidR="00323252" w:rsidRPr="00ED101A">
        <w:rPr>
          <w:color w:val="333333"/>
        </w:rPr>
        <w:t xml:space="preserve">заключается </w:t>
      </w:r>
      <w:r w:rsidR="001E1EA3" w:rsidRPr="00ED101A">
        <w:rPr>
          <w:color w:val="333333"/>
        </w:rPr>
        <w:t>в том, что материалы, используемые учителем,  составляются</w:t>
      </w:r>
      <w:r w:rsidR="009D2195" w:rsidRPr="00ED101A">
        <w:rPr>
          <w:color w:val="333333"/>
        </w:rPr>
        <w:t xml:space="preserve">, </w:t>
      </w:r>
      <w:r w:rsidR="001E1EA3" w:rsidRPr="00ED101A">
        <w:rPr>
          <w:color w:val="333333"/>
        </w:rPr>
        <w:t xml:space="preserve"> исходя </w:t>
      </w:r>
      <w:r w:rsidR="009D2195" w:rsidRPr="00ED101A">
        <w:rPr>
          <w:color w:val="333333"/>
        </w:rPr>
        <w:t>из особенностей</w:t>
      </w:r>
      <w:r w:rsidR="001E1EA3" w:rsidRPr="00ED101A">
        <w:rPr>
          <w:color w:val="333333"/>
        </w:rPr>
        <w:t xml:space="preserve"> местности проживания ребенка. Путь должен проходить по безопасному маршруту, вместе с детьми находится их учитель или вожатый, координирующий деятельность и обеспечивающий безопасность детей во время нахождения на местности вне территории школы. Количество заданий может быть разнообразным (все зависит от</w:t>
      </w:r>
      <w:r w:rsidR="00323252" w:rsidRPr="00ED101A">
        <w:rPr>
          <w:color w:val="333333"/>
        </w:rPr>
        <w:t xml:space="preserve"> составителя,</w:t>
      </w:r>
      <w:r w:rsidR="001E1EA3" w:rsidRPr="00ED101A">
        <w:rPr>
          <w:color w:val="333333"/>
        </w:rPr>
        <w:t xml:space="preserve"> целей, которые он преследует, а также от возраста обучающихся, участвующих в мероприятии)</w:t>
      </w:r>
      <w:r w:rsidR="00323252" w:rsidRPr="00ED101A">
        <w:rPr>
          <w:color w:val="333333"/>
        </w:rPr>
        <w:t>.</w:t>
      </w:r>
      <w:r w:rsidR="00E33AD7" w:rsidRPr="00ED101A">
        <w:rPr>
          <w:color w:val="333333"/>
        </w:rPr>
        <w:t xml:space="preserve"> Этапы маршрута находятся в зрительной видимости  и представляют замкнутый круг, т.е. уходя от школы (1 этап), учащиеся  возвращаются в школу (последний этап).</w:t>
      </w:r>
    </w:p>
    <w:p w:rsidR="00976F24" w:rsidRPr="00ED101A" w:rsidRDefault="00976F24" w:rsidP="009D2195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D101A">
        <w:rPr>
          <w:color w:val="333333"/>
        </w:rPr>
        <w:t>Вот так мне пришла в голову идея</w:t>
      </w:r>
      <w:r w:rsidR="00ED101A" w:rsidRPr="00ED101A">
        <w:rPr>
          <w:color w:val="333333"/>
        </w:rPr>
        <w:t>:</w:t>
      </w:r>
      <w:r w:rsidRPr="00ED101A">
        <w:rPr>
          <w:color w:val="333333"/>
        </w:rPr>
        <w:t xml:space="preserve"> разнообразить жизнь моих учеников и познакомить их с новой игрой на местности</w:t>
      </w:r>
      <w:r w:rsidR="00ED101A" w:rsidRPr="00ED101A">
        <w:rPr>
          <w:color w:val="333333"/>
        </w:rPr>
        <w:t>, привлечь внимание к насущной проблеме увеличения ДТП с участием детей, позволить самим сделать вывод в необходимости знаний правил дорожного движения.</w:t>
      </w:r>
    </w:p>
    <w:p w:rsidR="00976F24" w:rsidRDefault="00976F24" w:rsidP="009D2195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</w:p>
    <w:p w:rsidR="00ED101A" w:rsidRDefault="00ED101A" w:rsidP="009D2195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</w:p>
    <w:p w:rsidR="00ED101A" w:rsidRDefault="00ED101A" w:rsidP="009D2195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</w:p>
    <w:p w:rsidR="00ED101A" w:rsidRDefault="00ED101A" w:rsidP="009D2195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</w:p>
    <w:p w:rsidR="00ED101A" w:rsidRDefault="00ED101A" w:rsidP="009D2195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</w:p>
    <w:p w:rsidR="00ED101A" w:rsidRDefault="00ED101A" w:rsidP="009D2195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</w:p>
    <w:p w:rsidR="00ED101A" w:rsidRDefault="00ED101A" w:rsidP="009D2195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</w:p>
    <w:p w:rsidR="00ED101A" w:rsidRDefault="00ED101A" w:rsidP="009D2195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</w:p>
    <w:p w:rsidR="00ED101A" w:rsidRDefault="00ED101A" w:rsidP="009D2195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</w:p>
    <w:p w:rsidR="00ED101A" w:rsidRDefault="00ED101A" w:rsidP="009D2195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</w:p>
    <w:p w:rsidR="00ED101A" w:rsidRPr="00ED101A" w:rsidRDefault="00ED101A" w:rsidP="009D2195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bookmarkStart w:id="0" w:name="_GoBack"/>
      <w:bookmarkEnd w:id="0"/>
    </w:p>
    <w:p w:rsidR="00D52F3F" w:rsidRPr="00ED101A" w:rsidRDefault="00976F24" w:rsidP="00ED101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 маршрутного листа с заданиями (и ответами):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3974"/>
        <w:gridCol w:w="2503"/>
        <w:gridCol w:w="2710"/>
      </w:tblGrid>
      <w:tr w:rsidR="008F7836" w:rsidRPr="00ED101A" w:rsidTr="00E9221C">
        <w:tc>
          <w:tcPr>
            <w:tcW w:w="59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Точка прибытия:</w:t>
            </w:r>
          </w:p>
        </w:tc>
        <w:tc>
          <w:tcPr>
            <w:tcW w:w="2503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</w:tc>
        <w:tc>
          <w:tcPr>
            <w:tcW w:w="2710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</w:t>
            </w:r>
          </w:p>
        </w:tc>
      </w:tr>
      <w:tr w:rsidR="008F7836" w:rsidRPr="00ED101A" w:rsidTr="00E9221C">
        <w:tc>
          <w:tcPr>
            <w:tcW w:w="59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4" w:type="dxa"/>
          </w:tcPr>
          <w:p w:rsidR="00146328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У знака особых предписаний</w:t>
            </w:r>
          </w:p>
          <w:p w:rsidR="00146328" w:rsidRPr="00ED101A" w:rsidRDefault="00146328" w:rsidP="00E9221C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D10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Кто-то палочки рассыпал</w:t>
            </w:r>
          </w:p>
          <w:p w:rsidR="00146328" w:rsidRPr="00ED101A" w:rsidRDefault="00146328" w:rsidP="00E9221C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D10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дороге поперек</w:t>
            </w:r>
          </w:p>
          <w:p w:rsidR="00146328" w:rsidRPr="00ED101A" w:rsidRDefault="00146328" w:rsidP="00E9221C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D10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Чтобы каждый из прохожих</w:t>
            </w:r>
          </w:p>
          <w:p w:rsidR="00146328" w:rsidRPr="00ED101A" w:rsidRDefault="00146328" w:rsidP="00E9221C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D10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Перейти дорогу смог.</w:t>
            </w:r>
          </w:p>
          <w:p w:rsidR="00146328" w:rsidRPr="00ED101A" w:rsidRDefault="00146328" w:rsidP="00E9221C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D10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машины проезжая,</w:t>
            </w:r>
          </w:p>
          <w:p w:rsidR="00146328" w:rsidRPr="00ED101A" w:rsidRDefault="00146328" w:rsidP="00E9221C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D10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Замедляют сразу ход,</w:t>
            </w:r>
          </w:p>
          <w:p w:rsidR="008F7836" w:rsidRPr="00ED101A" w:rsidRDefault="00146328" w:rsidP="00BD1FAB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Потому что уважают…..</w:t>
            </w:r>
          </w:p>
        </w:tc>
        <w:tc>
          <w:tcPr>
            <w:tcW w:w="2503" w:type="dxa"/>
          </w:tcPr>
          <w:p w:rsidR="008F7836" w:rsidRPr="00ED101A" w:rsidRDefault="00146328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Как называется знак?</w:t>
            </w:r>
          </w:p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Какой цвет добавился у знака? Зачем?</w:t>
            </w:r>
          </w:p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F7836" w:rsidRPr="00ED101A" w:rsidRDefault="00146328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Пешеходный переход</w:t>
            </w:r>
          </w:p>
          <w:p w:rsidR="00146328" w:rsidRPr="00ED101A" w:rsidRDefault="00146328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6328" w:rsidRPr="00ED101A" w:rsidRDefault="00146328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Жёлтый</w:t>
            </w:r>
          </w:p>
          <w:p w:rsidR="00146328" w:rsidRPr="00ED101A" w:rsidRDefault="00146328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6328" w:rsidRPr="00ED101A" w:rsidRDefault="00146328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Светоотражатель</w:t>
            </w:r>
          </w:p>
        </w:tc>
      </w:tr>
      <w:tr w:rsidR="008F7836" w:rsidRPr="00ED101A" w:rsidTr="00E9221C">
        <w:tc>
          <w:tcPr>
            <w:tcW w:w="59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Красный круг с цифрой 40 внутри</w:t>
            </w:r>
          </w:p>
        </w:tc>
        <w:tc>
          <w:tcPr>
            <w:tcW w:w="2503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Назовите группу знака, что означает цифра 40</w:t>
            </w:r>
          </w:p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E33AD7" w:rsidRPr="00ED101A" w:rsidRDefault="00E33AD7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Запрещающий</w:t>
            </w:r>
          </w:p>
          <w:p w:rsidR="00E33AD7" w:rsidRPr="00ED101A" w:rsidRDefault="00E33AD7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Ограничение скорости  не более 40 км/час</w:t>
            </w:r>
          </w:p>
        </w:tc>
      </w:tr>
      <w:tr w:rsidR="008F7836" w:rsidRPr="00ED101A" w:rsidTr="00E9221C">
        <w:tc>
          <w:tcPr>
            <w:tcW w:w="59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Почта, парк, базарная площадка, «Магнит»</w:t>
            </w:r>
          </w:p>
        </w:tc>
        <w:tc>
          <w:tcPr>
            <w:tcW w:w="2503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Как  назы</w:t>
            </w:r>
            <w:r w:rsidR="00D76044" w:rsidRPr="00ED101A">
              <w:rPr>
                <w:rFonts w:ascii="Times New Roman" w:hAnsi="Times New Roman" w:cs="Times New Roman"/>
                <w:sz w:val="24"/>
                <w:szCs w:val="24"/>
              </w:rPr>
              <w:t>вается место, если ты стоишь по</w:t>
            </w: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середине?</w:t>
            </w:r>
          </w:p>
        </w:tc>
        <w:tc>
          <w:tcPr>
            <w:tcW w:w="2710" w:type="dxa"/>
          </w:tcPr>
          <w:p w:rsidR="008F7836" w:rsidRPr="00ED101A" w:rsidRDefault="00E33AD7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Перекресток</w:t>
            </w:r>
          </w:p>
        </w:tc>
      </w:tr>
      <w:tr w:rsidR="008F7836" w:rsidRPr="00ED101A" w:rsidTr="00E9221C">
        <w:tc>
          <w:tcPr>
            <w:tcW w:w="59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 xml:space="preserve">Крупный массив </w:t>
            </w:r>
            <w:hyperlink r:id="rId7" w:tooltip="Земная кора" w:history="1">
              <w:r w:rsidRPr="00ED10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земной коры</w:t>
              </w:r>
            </w:hyperlink>
            <w:r w:rsidRPr="00ED101A">
              <w:rPr>
                <w:rFonts w:ascii="Times New Roman" w:hAnsi="Times New Roman" w:cs="Times New Roman"/>
                <w:sz w:val="24"/>
                <w:szCs w:val="24"/>
              </w:rPr>
              <w:t xml:space="preserve">, значительная часть которого расположена выше уровня </w:t>
            </w:r>
            <w:hyperlink r:id="rId8" w:tooltip="Мировой океан" w:history="1">
              <w:r w:rsidRPr="00ED10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Мирового океана</w:t>
              </w:r>
            </w:hyperlink>
            <w:r w:rsidRPr="00ED101A">
              <w:rPr>
                <w:rFonts w:ascii="Times New Roman" w:hAnsi="Times New Roman" w:cs="Times New Roman"/>
                <w:sz w:val="24"/>
                <w:szCs w:val="24"/>
              </w:rPr>
              <w:t xml:space="preserve"> (суша)</w:t>
            </w:r>
          </w:p>
        </w:tc>
        <w:tc>
          <w:tcPr>
            <w:tcW w:w="2503" w:type="dxa"/>
          </w:tcPr>
          <w:p w:rsidR="00E33AD7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объект.  </w:t>
            </w:r>
          </w:p>
          <w:p w:rsidR="00E33AD7" w:rsidRPr="00ED101A" w:rsidRDefault="00E33AD7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Имеют ли преимущество машины</w:t>
            </w:r>
            <w:r w:rsidR="00E33AD7" w:rsidRPr="00ED1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 xml:space="preserve"> выезжающие от него?</w:t>
            </w:r>
          </w:p>
        </w:tc>
        <w:tc>
          <w:tcPr>
            <w:tcW w:w="2710" w:type="dxa"/>
          </w:tcPr>
          <w:p w:rsidR="00E33AD7" w:rsidRPr="00ED101A" w:rsidRDefault="00E33AD7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 Континент</w:t>
            </w:r>
          </w:p>
          <w:p w:rsidR="00E33AD7" w:rsidRPr="00ED101A" w:rsidRDefault="00E33AD7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7836" w:rsidRPr="00ED101A" w:rsidRDefault="00E33AD7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Нет, не имеют. Они должны пропустить машины, едущие по прилегающей дороге</w:t>
            </w:r>
          </w:p>
        </w:tc>
      </w:tr>
      <w:tr w:rsidR="008F7836" w:rsidRPr="00ED101A" w:rsidTr="00E9221C">
        <w:tc>
          <w:tcPr>
            <w:tcW w:w="59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Через поезд поперёк великан бетонный  лёг</w:t>
            </w:r>
          </w:p>
        </w:tc>
        <w:tc>
          <w:tcPr>
            <w:tcW w:w="2503" w:type="dxa"/>
          </w:tcPr>
          <w:p w:rsidR="00E33AD7" w:rsidRPr="00ED101A" w:rsidRDefault="00E33AD7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Назовите объект.</w:t>
            </w:r>
          </w:p>
          <w:p w:rsidR="00E33AD7" w:rsidRPr="00ED101A" w:rsidRDefault="00E33AD7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Сколько ступенек насчитывает первый его пролет?</w:t>
            </w:r>
          </w:p>
        </w:tc>
        <w:tc>
          <w:tcPr>
            <w:tcW w:w="2710" w:type="dxa"/>
          </w:tcPr>
          <w:p w:rsidR="008F7836" w:rsidRPr="00ED101A" w:rsidRDefault="00E33AD7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Железнодорожный мост</w:t>
            </w:r>
          </w:p>
          <w:p w:rsidR="00E33AD7" w:rsidRPr="00ED101A" w:rsidRDefault="00E33AD7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3AD7" w:rsidRPr="00ED101A" w:rsidRDefault="00E33AD7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8F7836" w:rsidRPr="00ED101A" w:rsidTr="00E9221C">
        <w:tc>
          <w:tcPr>
            <w:tcW w:w="59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 xml:space="preserve">Вдоль линии на  север  пройду 100 метров я, сверну налево к парку, где </w:t>
            </w:r>
            <w:r w:rsidRPr="00ED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ждёт меня</w:t>
            </w:r>
            <w:r w:rsidR="00E33AD7" w:rsidRPr="00ED10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D76044" w:rsidRPr="00ED101A">
              <w:rPr>
                <w:rFonts w:ascii="Times New Roman" w:hAnsi="Times New Roman" w:cs="Times New Roman"/>
                <w:sz w:val="24"/>
                <w:szCs w:val="24"/>
              </w:rPr>
              <w:t>(аббре</w:t>
            </w:r>
            <w:r w:rsidR="00E33AD7" w:rsidRPr="00ED101A">
              <w:rPr>
                <w:rFonts w:ascii="Times New Roman" w:hAnsi="Times New Roman" w:cs="Times New Roman"/>
                <w:sz w:val="24"/>
                <w:szCs w:val="24"/>
              </w:rPr>
              <w:t>виатура)</w:t>
            </w:r>
          </w:p>
        </w:tc>
        <w:tc>
          <w:tcPr>
            <w:tcW w:w="2503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Назовите объект и его цвет. Что обозначает  </w:t>
            </w:r>
            <w:r w:rsidRPr="00ED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такой же цвет у светофора</w:t>
            </w:r>
          </w:p>
        </w:tc>
        <w:tc>
          <w:tcPr>
            <w:tcW w:w="2710" w:type="dxa"/>
          </w:tcPr>
          <w:p w:rsidR="00E33AD7" w:rsidRPr="00ED101A" w:rsidRDefault="00E33AD7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ДК</w:t>
            </w:r>
          </w:p>
          <w:p w:rsidR="00E33AD7" w:rsidRPr="00ED101A" w:rsidRDefault="00E33AD7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Желтый</w:t>
            </w:r>
          </w:p>
          <w:p w:rsidR="00E33AD7" w:rsidRPr="00ED101A" w:rsidRDefault="00E33AD7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Приготовиться</w:t>
            </w:r>
          </w:p>
          <w:p w:rsidR="00E33AD7" w:rsidRPr="00ED101A" w:rsidRDefault="00E33AD7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836" w:rsidRPr="00ED101A" w:rsidTr="00E9221C">
        <w:tc>
          <w:tcPr>
            <w:tcW w:w="59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74" w:type="dxa"/>
          </w:tcPr>
          <w:p w:rsidR="008F7836" w:rsidRPr="00ED101A" w:rsidRDefault="006D66E5" w:rsidP="006D6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="008F7836" w:rsidRPr="00ED101A">
              <w:rPr>
                <w:rFonts w:ascii="Times New Roman" w:hAnsi="Times New Roman" w:cs="Times New Roman"/>
                <w:sz w:val="24"/>
                <w:szCs w:val="24"/>
              </w:rPr>
              <w:t>, приходящий сюда, за нарушение ПДД может получить 30 тысяч  штрафа и лишение документов</w:t>
            </w: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 управления автомобилем</w:t>
            </w:r>
            <w:r w:rsidR="008F7836" w:rsidRPr="00ED1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</w:tcPr>
          <w:p w:rsidR="006F6D9F" w:rsidRPr="00ED101A" w:rsidRDefault="006F6D9F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Назовите объект</w:t>
            </w:r>
          </w:p>
          <w:p w:rsidR="006F6D9F" w:rsidRPr="00ED101A" w:rsidRDefault="006F6D9F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Основной цвет  торговой  марки</w:t>
            </w:r>
            <w:r w:rsidR="007F23DD" w:rsidRPr="00ED10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F23DD" w:rsidRPr="00ED101A" w:rsidRDefault="007F23DD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Где этот цвет встречается при движении? Что он обозначает?</w:t>
            </w:r>
          </w:p>
        </w:tc>
        <w:tc>
          <w:tcPr>
            <w:tcW w:w="2710" w:type="dxa"/>
          </w:tcPr>
          <w:p w:rsidR="008F7836" w:rsidRPr="00ED101A" w:rsidRDefault="006F6D9F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 «Бристоль»</w:t>
            </w:r>
          </w:p>
          <w:p w:rsidR="007F23DD" w:rsidRPr="00ED101A" w:rsidRDefault="007F23DD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23DD" w:rsidRPr="00ED101A" w:rsidRDefault="006F6D9F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Красный</w:t>
            </w:r>
          </w:p>
          <w:p w:rsidR="007F23DD" w:rsidRPr="00ED101A" w:rsidRDefault="007F23DD" w:rsidP="007F23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23DD" w:rsidRPr="00ED101A" w:rsidRDefault="007F23DD" w:rsidP="007F23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23DD" w:rsidRPr="00ED101A" w:rsidRDefault="007F23DD" w:rsidP="007F23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светофоре</w:t>
            </w:r>
          </w:p>
          <w:p w:rsidR="007F23DD" w:rsidRPr="00ED101A" w:rsidRDefault="007F23DD" w:rsidP="007F23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23DD" w:rsidRPr="00ED101A" w:rsidRDefault="007F23DD" w:rsidP="007F23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D9F" w:rsidRPr="00ED101A" w:rsidRDefault="007F23DD" w:rsidP="007F23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Опасность, прекратить движение</w:t>
            </w:r>
          </w:p>
        </w:tc>
      </w:tr>
      <w:tr w:rsidR="008F7836" w:rsidRPr="00ED101A" w:rsidTr="00E9221C">
        <w:tc>
          <w:tcPr>
            <w:tcW w:w="59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Объект-отличник</w:t>
            </w:r>
          </w:p>
        </w:tc>
        <w:tc>
          <w:tcPr>
            <w:tcW w:w="2503" w:type="dxa"/>
          </w:tcPr>
          <w:p w:rsidR="006F6D9F" w:rsidRPr="00ED101A" w:rsidRDefault="006F6D9F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</w:t>
            </w:r>
            <w:r w:rsidR="00BD1FAB" w:rsidRPr="00ED101A">
              <w:rPr>
                <w:rFonts w:ascii="Times New Roman" w:hAnsi="Times New Roman" w:cs="Times New Roman"/>
                <w:sz w:val="24"/>
                <w:szCs w:val="24"/>
              </w:rPr>
              <w:t xml:space="preserve"> объект.</w:t>
            </w:r>
          </w:p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Считается ли перекрестком  выезд с территории объекта на дорогу?</w:t>
            </w:r>
          </w:p>
        </w:tc>
        <w:tc>
          <w:tcPr>
            <w:tcW w:w="2710" w:type="dxa"/>
          </w:tcPr>
          <w:p w:rsidR="006F6D9F" w:rsidRPr="00ED101A" w:rsidRDefault="006F6D9F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 «Пятерочка»</w:t>
            </w:r>
          </w:p>
          <w:p w:rsidR="006F6D9F" w:rsidRPr="00ED101A" w:rsidRDefault="006F6D9F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7836" w:rsidRPr="00ED101A" w:rsidRDefault="006F6D9F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</w:t>
            </w:r>
          </w:p>
        </w:tc>
      </w:tr>
      <w:tr w:rsidR="008F7836" w:rsidRPr="00ED101A" w:rsidTr="00E9221C">
        <w:tc>
          <w:tcPr>
            <w:tcW w:w="59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Здесь грибочки, теремочки</w:t>
            </w:r>
            <w:r w:rsidRPr="00ED101A">
              <w:rPr>
                <w:rFonts w:ascii="Times New Roman" w:hAnsi="Times New Roman" w:cs="Times New Roman"/>
                <w:sz w:val="24"/>
                <w:szCs w:val="24"/>
              </w:rPr>
              <w:br/>
              <w:t>А кругом растут цветочки…</w:t>
            </w:r>
            <w:r w:rsidRPr="00ED101A">
              <w:rPr>
                <w:rFonts w:ascii="Times New Roman" w:hAnsi="Times New Roman" w:cs="Times New Roman"/>
                <w:sz w:val="24"/>
                <w:szCs w:val="24"/>
              </w:rPr>
              <w:br/>
              <w:t>И  родитель для порядка…</w:t>
            </w:r>
            <w:r w:rsidRPr="00ED101A">
              <w:rPr>
                <w:rFonts w:ascii="Times New Roman" w:hAnsi="Times New Roman" w:cs="Times New Roman"/>
                <w:sz w:val="24"/>
                <w:szCs w:val="24"/>
              </w:rPr>
              <w:br/>
              <w:t>Это …….</w:t>
            </w:r>
          </w:p>
        </w:tc>
        <w:tc>
          <w:tcPr>
            <w:tcW w:w="2503" w:type="dxa"/>
          </w:tcPr>
          <w:p w:rsidR="006F6D9F" w:rsidRPr="00ED101A" w:rsidRDefault="006F6D9F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Назовите объект.</w:t>
            </w:r>
          </w:p>
          <w:p w:rsidR="006F6D9F" w:rsidRPr="00ED101A" w:rsidRDefault="006F6D9F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Ответьте на вопрос:</w:t>
            </w:r>
          </w:p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сиди и не скучай, </w:t>
            </w:r>
            <w:r w:rsidRPr="00ED101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Посильней нас раскачай. </w:t>
            </w:r>
            <w:r w:rsidRPr="00ED101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Верх и вниз — и полетели. </w:t>
            </w:r>
            <w:r w:rsidRPr="00ED101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Любят смельчаков...</w:t>
            </w:r>
          </w:p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Сколько их находится там?</w:t>
            </w:r>
          </w:p>
        </w:tc>
        <w:tc>
          <w:tcPr>
            <w:tcW w:w="2710" w:type="dxa"/>
          </w:tcPr>
          <w:p w:rsidR="008F7836" w:rsidRPr="00ED101A" w:rsidRDefault="006F6D9F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Детская площадка</w:t>
            </w:r>
          </w:p>
          <w:p w:rsidR="006F6D9F" w:rsidRPr="00ED101A" w:rsidRDefault="006F6D9F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D9F" w:rsidRPr="00ED101A" w:rsidRDefault="006F6D9F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Качели</w:t>
            </w:r>
          </w:p>
          <w:p w:rsidR="006F6D9F" w:rsidRPr="00ED101A" w:rsidRDefault="006F6D9F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D9F" w:rsidRPr="00ED101A" w:rsidRDefault="006F6D9F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8F7836" w:rsidRPr="00ED101A" w:rsidTr="00E9221C">
        <w:tc>
          <w:tcPr>
            <w:tcW w:w="59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4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В нем проживает завуч школы,</w:t>
            </w:r>
          </w:p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Нам интересен только двор</w:t>
            </w:r>
          </w:p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Какие там стоят  машины</w:t>
            </w:r>
          </w:p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sz w:val="24"/>
                <w:szCs w:val="24"/>
              </w:rPr>
              <w:t>Их марка, цвет (или колор)</w:t>
            </w:r>
          </w:p>
        </w:tc>
        <w:tc>
          <w:tcPr>
            <w:tcW w:w="2503" w:type="dxa"/>
          </w:tcPr>
          <w:p w:rsidR="008F7836" w:rsidRPr="00ED101A" w:rsidRDefault="008F7836" w:rsidP="00E9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F7836" w:rsidRPr="00ED101A" w:rsidRDefault="006F6D9F" w:rsidP="00E922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Здесь отмечается марка и цвет машин, которые находятся во дворе дома</w:t>
            </w:r>
          </w:p>
        </w:tc>
      </w:tr>
    </w:tbl>
    <w:p w:rsidR="008F7836" w:rsidRPr="00E9221C" w:rsidRDefault="008F7836" w:rsidP="00E92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044" w:rsidRDefault="00D76044" w:rsidP="00751B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6044" w:rsidRDefault="00D76044" w:rsidP="00751B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605" w:rsidRDefault="00976F24" w:rsidP="003730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3605" w:rsidSect="00E9221C">
      <w:footerReference w:type="default" r:id="rId9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C8" w:rsidRDefault="006340C8" w:rsidP="00E9221C">
      <w:pPr>
        <w:spacing w:after="0" w:line="240" w:lineRule="auto"/>
      </w:pPr>
      <w:r>
        <w:separator/>
      </w:r>
    </w:p>
  </w:endnote>
  <w:endnote w:type="continuationSeparator" w:id="0">
    <w:p w:rsidR="006340C8" w:rsidRDefault="006340C8" w:rsidP="00E9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063383"/>
      <w:docPartObj>
        <w:docPartGallery w:val="Page Numbers (Bottom of Page)"/>
        <w:docPartUnique/>
      </w:docPartObj>
    </w:sdtPr>
    <w:sdtEndPr/>
    <w:sdtContent>
      <w:p w:rsidR="00E9221C" w:rsidRDefault="00203291">
        <w:pPr>
          <w:pStyle w:val="aa"/>
          <w:jc w:val="center"/>
        </w:pPr>
        <w:r>
          <w:fldChar w:fldCharType="begin"/>
        </w:r>
        <w:r w:rsidR="00E9221C">
          <w:instrText>PAGE   \* MERGEFORMAT</w:instrText>
        </w:r>
        <w:r>
          <w:fldChar w:fldCharType="separate"/>
        </w:r>
        <w:r w:rsidR="003730A3">
          <w:rPr>
            <w:noProof/>
          </w:rPr>
          <w:t>4</w:t>
        </w:r>
        <w:r>
          <w:fldChar w:fldCharType="end"/>
        </w:r>
      </w:p>
    </w:sdtContent>
  </w:sdt>
  <w:p w:rsidR="00E9221C" w:rsidRDefault="00E922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C8" w:rsidRDefault="006340C8" w:rsidP="00E9221C">
      <w:pPr>
        <w:spacing w:after="0" w:line="240" w:lineRule="auto"/>
      </w:pPr>
      <w:r>
        <w:separator/>
      </w:r>
    </w:p>
  </w:footnote>
  <w:footnote w:type="continuationSeparator" w:id="0">
    <w:p w:rsidR="006340C8" w:rsidRDefault="006340C8" w:rsidP="00E9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2C04"/>
    <w:multiLevelType w:val="multilevel"/>
    <w:tmpl w:val="8906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037F2"/>
    <w:multiLevelType w:val="multilevel"/>
    <w:tmpl w:val="01F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D73E5"/>
    <w:multiLevelType w:val="hybridMultilevel"/>
    <w:tmpl w:val="C9BA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3518A"/>
    <w:multiLevelType w:val="multilevel"/>
    <w:tmpl w:val="DB7C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F056E"/>
    <w:multiLevelType w:val="multilevel"/>
    <w:tmpl w:val="FD38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8E0"/>
    <w:rsid w:val="00066666"/>
    <w:rsid w:val="0008329A"/>
    <w:rsid w:val="00097EFD"/>
    <w:rsid w:val="00105E1D"/>
    <w:rsid w:val="00146328"/>
    <w:rsid w:val="00153530"/>
    <w:rsid w:val="00155637"/>
    <w:rsid w:val="001E1EA3"/>
    <w:rsid w:val="001F1E16"/>
    <w:rsid w:val="00203291"/>
    <w:rsid w:val="00235ECA"/>
    <w:rsid w:val="00323252"/>
    <w:rsid w:val="003730A3"/>
    <w:rsid w:val="00410583"/>
    <w:rsid w:val="004E37B4"/>
    <w:rsid w:val="004E7A3F"/>
    <w:rsid w:val="006340C8"/>
    <w:rsid w:val="00637C90"/>
    <w:rsid w:val="00640DF9"/>
    <w:rsid w:val="006768CA"/>
    <w:rsid w:val="006C1C78"/>
    <w:rsid w:val="006D66E5"/>
    <w:rsid w:val="006F6D9F"/>
    <w:rsid w:val="007223A7"/>
    <w:rsid w:val="00751B08"/>
    <w:rsid w:val="007615D6"/>
    <w:rsid w:val="00792609"/>
    <w:rsid w:val="007F23DD"/>
    <w:rsid w:val="00852D4F"/>
    <w:rsid w:val="008701C3"/>
    <w:rsid w:val="008D39B1"/>
    <w:rsid w:val="008F7836"/>
    <w:rsid w:val="00915387"/>
    <w:rsid w:val="00960B91"/>
    <w:rsid w:val="00976F24"/>
    <w:rsid w:val="009848C8"/>
    <w:rsid w:val="009D2195"/>
    <w:rsid w:val="009E2E71"/>
    <w:rsid w:val="00A449FF"/>
    <w:rsid w:val="00A53DD0"/>
    <w:rsid w:val="00AE18E0"/>
    <w:rsid w:val="00B22527"/>
    <w:rsid w:val="00B56D73"/>
    <w:rsid w:val="00BD1FAB"/>
    <w:rsid w:val="00C05B05"/>
    <w:rsid w:val="00C4762B"/>
    <w:rsid w:val="00CF2D9E"/>
    <w:rsid w:val="00D24946"/>
    <w:rsid w:val="00D52F3F"/>
    <w:rsid w:val="00D76044"/>
    <w:rsid w:val="00D969DC"/>
    <w:rsid w:val="00DD3605"/>
    <w:rsid w:val="00DF06E5"/>
    <w:rsid w:val="00E26873"/>
    <w:rsid w:val="00E33AD7"/>
    <w:rsid w:val="00E9221C"/>
    <w:rsid w:val="00ED101A"/>
    <w:rsid w:val="00F6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35A7"/>
  <w15:docId w15:val="{E5EEF66A-E918-4B13-8668-3AE95027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666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9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2609"/>
    <w:rPr>
      <w:b/>
      <w:bCs/>
    </w:rPr>
  </w:style>
  <w:style w:type="paragraph" w:styleId="a7">
    <w:name w:val="List Paragraph"/>
    <w:basedOn w:val="a"/>
    <w:uiPriority w:val="34"/>
    <w:qFormat/>
    <w:rsid w:val="008701C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221C"/>
  </w:style>
  <w:style w:type="paragraph" w:styleId="aa">
    <w:name w:val="footer"/>
    <w:basedOn w:val="a"/>
    <w:link w:val="ab"/>
    <w:uiPriority w:val="99"/>
    <w:unhideWhenUsed/>
    <w:rsid w:val="00E9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221C"/>
  </w:style>
  <w:style w:type="paragraph" w:styleId="ac">
    <w:name w:val="Balloon Text"/>
    <w:basedOn w:val="a"/>
    <w:link w:val="ad"/>
    <w:uiPriority w:val="99"/>
    <w:semiHidden/>
    <w:unhideWhenUsed/>
    <w:rsid w:val="00D7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0%D0%BE%D0%B2%D0%BE%D0%B9_%D0%BE%D0%BA%D0%B5%D0%B0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5%D0%BC%D0%BD%D0%B0%D1%8F_%D0%BA%D0%BE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Решетников</dc:creator>
  <cp:keywords/>
  <dc:description/>
  <cp:lastModifiedBy>uch2</cp:lastModifiedBy>
  <cp:revision>30</cp:revision>
  <dcterms:created xsi:type="dcterms:W3CDTF">2015-09-13T16:32:00Z</dcterms:created>
  <dcterms:modified xsi:type="dcterms:W3CDTF">2020-04-01T10:20:00Z</dcterms:modified>
</cp:coreProperties>
</file>