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05D7" w14:textId="532DCBDB" w:rsidR="001E1971" w:rsidRDefault="001E1971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F28407" w14:textId="58BFB07F" w:rsidR="002408F0" w:rsidRDefault="002408F0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E2DB91" w14:textId="360E24F0" w:rsidR="002408F0" w:rsidRDefault="002408F0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ABEE2B" w14:textId="79DCBF6F" w:rsidR="002408F0" w:rsidRDefault="002408F0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A90108" w14:textId="0299658E" w:rsidR="002408F0" w:rsidRDefault="002408F0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D99D4D" w14:textId="24746CF7" w:rsidR="002408F0" w:rsidRDefault="002408F0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850FFB" w14:textId="08C2D845" w:rsidR="002408F0" w:rsidRDefault="002408F0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EF7881" w14:textId="77777777" w:rsidR="002408F0" w:rsidRPr="00931FA5" w:rsidRDefault="002408F0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3F2FB" w14:textId="77777777" w:rsidR="001E1971" w:rsidRPr="00931FA5" w:rsidRDefault="001E1971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D53FC" w14:textId="77777777" w:rsidR="001E1971" w:rsidRPr="00931FA5" w:rsidRDefault="001E1971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BCB5B" w14:textId="77777777" w:rsidR="001E1971" w:rsidRPr="00931FA5" w:rsidRDefault="001E1971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52F9D" w14:textId="77777777" w:rsidR="001E1971" w:rsidRPr="00931FA5" w:rsidRDefault="001E1971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единого урока </w:t>
      </w:r>
      <w:r w:rsidR="00446803" w:rsidRPr="00931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основам безопасной</w:t>
      </w:r>
      <w:r w:rsidR="008957D1" w:rsidRPr="0093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жизнедеятельности, посвященного правилам поведения в повседневной жизни и действиям в условиях различного рода чрезвычайных ситуаций</w:t>
      </w:r>
    </w:p>
    <w:p w14:paraId="36304D70" w14:textId="77777777" w:rsidR="001E1971" w:rsidRPr="00931FA5" w:rsidRDefault="001E1971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E82DB6" w:rsidRPr="00931FA5">
        <w:rPr>
          <w:rFonts w:ascii="Times New Roman" w:eastAsia="Times New Roman" w:hAnsi="Times New Roman" w:cs="Times New Roman"/>
          <w:sz w:val="28"/>
          <w:szCs w:val="28"/>
          <w:lang w:eastAsia="ru-RU"/>
        </w:rPr>
        <w:t>9-А</w:t>
      </w:r>
      <w:r w:rsidRPr="0093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14:paraId="76178C64" w14:textId="77777777" w:rsidR="001E1971" w:rsidRPr="00931FA5" w:rsidRDefault="001E1971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</w:p>
    <w:p w14:paraId="0071CCD9" w14:textId="77777777" w:rsidR="001E1971" w:rsidRPr="00931FA5" w:rsidRDefault="001E1971" w:rsidP="00931FA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БЕЗОПАСНОЙ ЖИЗНЕДЕЯТЕЛЬНОСТИ»</w:t>
      </w:r>
    </w:p>
    <w:p w14:paraId="28CC3F54" w14:textId="77777777" w:rsidR="001E1971" w:rsidRPr="00931FA5" w:rsidRDefault="001E1971" w:rsidP="00931FA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65095" w14:textId="77777777" w:rsidR="001E1971" w:rsidRPr="00931FA5" w:rsidRDefault="001E1971" w:rsidP="00931FA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E4C05" w14:textId="77777777" w:rsidR="001E1971" w:rsidRPr="00931FA5" w:rsidRDefault="001E1971" w:rsidP="00931FA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71C8E" w14:textId="77777777" w:rsidR="001E1971" w:rsidRPr="00931FA5" w:rsidRDefault="001E1971" w:rsidP="00931FA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F4B08" w14:textId="77777777" w:rsidR="001E1971" w:rsidRPr="00931FA5" w:rsidRDefault="001E1971" w:rsidP="00931FA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322F3" w14:textId="77777777" w:rsidR="001E1971" w:rsidRPr="00931FA5" w:rsidRDefault="001E1971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08CCF" w14:textId="77777777" w:rsidR="001E1971" w:rsidRPr="00931FA5" w:rsidRDefault="001E1971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6B472" w14:textId="77777777" w:rsidR="001E1971" w:rsidRPr="00931FA5" w:rsidRDefault="001E1971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54BAF" w14:textId="77777777" w:rsidR="001E1971" w:rsidRDefault="001E1971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56359" w14:textId="77777777" w:rsidR="00931FA5" w:rsidRDefault="00931FA5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12107" w14:textId="77777777" w:rsidR="00931FA5" w:rsidRDefault="00931FA5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FCDF43" w14:textId="77777777" w:rsidR="00931FA5" w:rsidRDefault="00931FA5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0DDF62" w14:textId="77777777" w:rsidR="00931FA5" w:rsidRDefault="00931FA5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FAED6" w14:textId="77777777" w:rsidR="00931FA5" w:rsidRDefault="00931FA5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230183" w14:textId="77777777" w:rsidR="00931FA5" w:rsidRDefault="00931FA5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FDDA28" w14:textId="3EEEB17F" w:rsidR="00931FA5" w:rsidRDefault="00931FA5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C3DA9" w14:textId="77777777" w:rsidR="002408F0" w:rsidRDefault="002408F0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AA6F9A9" w14:textId="77777777" w:rsidR="00931FA5" w:rsidRDefault="00931FA5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4AD06" w14:textId="77777777" w:rsidR="00931FA5" w:rsidRDefault="00931FA5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E96D8" w14:textId="77777777" w:rsidR="00931FA5" w:rsidRPr="00931FA5" w:rsidRDefault="00931FA5" w:rsidP="00931F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DCA3D" w14:textId="77777777" w:rsidR="001E1971" w:rsidRPr="00931FA5" w:rsidRDefault="001E1971" w:rsidP="00931FA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2023 г.</w:t>
      </w:r>
    </w:p>
    <w:p w14:paraId="752463F8" w14:textId="77777777" w:rsidR="005033F2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урока</w:t>
      </w:r>
      <w:r w:rsidRPr="00931FA5">
        <w:rPr>
          <w:rFonts w:ascii="Times New Roman" w:hAnsi="Times New Roman" w:cs="Times New Roman"/>
          <w:sz w:val="28"/>
          <w:szCs w:val="28"/>
        </w:rPr>
        <w:t>:</w:t>
      </w:r>
      <w:r w:rsidR="005033F2" w:rsidRPr="00931FA5">
        <w:rPr>
          <w:rFonts w:ascii="Times New Roman" w:hAnsi="Times New Roman" w:cs="Times New Roman"/>
          <w:sz w:val="28"/>
          <w:szCs w:val="28"/>
        </w:rPr>
        <w:t xml:space="preserve"> </w:t>
      </w:r>
      <w:r w:rsidRPr="00931FA5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5033F2" w:rsidRPr="00931FA5">
        <w:rPr>
          <w:rFonts w:ascii="Times New Roman" w:hAnsi="Times New Roman" w:cs="Times New Roman"/>
          <w:sz w:val="28"/>
          <w:szCs w:val="28"/>
        </w:rPr>
        <w:t>понятием терроризм, видами террористической угрозы</w:t>
      </w:r>
      <w:r w:rsidR="006D7697">
        <w:rPr>
          <w:rFonts w:ascii="Times New Roman" w:hAnsi="Times New Roman" w:cs="Times New Roman"/>
          <w:sz w:val="28"/>
          <w:szCs w:val="28"/>
        </w:rPr>
        <w:t xml:space="preserve">, с </w:t>
      </w:r>
      <w:r w:rsidR="006D7697" w:rsidRPr="00931FA5">
        <w:rPr>
          <w:rFonts w:ascii="Times New Roman" w:hAnsi="Times New Roman" w:cs="Times New Roman"/>
          <w:sz w:val="28"/>
          <w:szCs w:val="28"/>
        </w:rPr>
        <w:t>действиями</w:t>
      </w:r>
      <w:r w:rsidR="005033F2" w:rsidRPr="00931FA5">
        <w:rPr>
          <w:rFonts w:ascii="Times New Roman" w:hAnsi="Times New Roman" w:cs="Times New Roman"/>
          <w:sz w:val="28"/>
          <w:szCs w:val="28"/>
        </w:rPr>
        <w:t xml:space="preserve"> в </w:t>
      </w:r>
      <w:r w:rsidR="0095180D" w:rsidRPr="00931FA5">
        <w:rPr>
          <w:rFonts w:ascii="Times New Roman" w:hAnsi="Times New Roman" w:cs="Times New Roman"/>
          <w:sz w:val="28"/>
          <w:szCs w:val="28"/>
        </w:rPr>
        <w:t>экстремальных и опасных ситуациях</w:t>
      </w:r>
      <w:r w:rsidR="005033F2" w:rsidRPr="00931FA5">
        <w:rPr>
          <w:rFonts w:ascii="Times New Roman" w:hAnsi="Times New Roman" w:cs="Times New Roman"/>
          <w:sz w:val="28"/>
          <w:szCs w:val="28"/>
        </w:rPr>
        <w:t>.</w:t>
      </w:r>
      <w:r w:rsidR="0095180D" w:rsidRPr="00931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C0AD2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Задачи урока</w:t>
      </w:r>
      <w:r w:rsidRPr="00931FA5">
        <w:rPr>
          <w:rFonts w:ascii="Times New Roman" w:hAnsi="Times New Roman" w:cs="Times New Roman"/>
          <w:sz w:val="28"/>
          <w:szCs w:val="28"/>
        </w:rPr>
        <w:t>:</w:t>
      </w:r>
    </w:p>
    <w:p w14:paraId="1ED7D928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1. </w:t>
      </w:r>
      <w:r w:rsidRPr="00931FA5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14:paraId="59B29637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- </w:t>
      </w:r>
      <w:r w:rsidR="005033F2" w:rsidRPr="00931FA5">
        <w:rPr>
          <w:rFonts w:ascii="Times New Roman" w:hAnsi="Times New Roman" w:cs="Times New Roman"/>
          <w:sz w:val="28"/>
          <w:szCs w:val="28"/>
        </w:rPr>
        <w:t xml:space="preserve">формировать знания о видах террористических угроз; </w:t>
      </w:r>
    </w:p>
    <w:p w14:paraId="3339AF25" w14:textId="77777777" w:rsidR="005033F2" w:rsidRPr="00931FA5" w:rsidRDefault="005033F2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- </w:t>
      </w:r>
      <w:r w:rsidR="0095180D" w:rsidRPr="00931FA5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Pr="00931FA5">
        <w:rPr>
          <w:rFonts w:ascii="Times New Roman" w:hAnsi="Times New Roman" w:cs="Times New Roman"/>
          <w:sz w:val="28"/>
          <w:szCs w:val="28"/>
        </w:rPr>
        <w:t>каким образом можно противодействовать терроризму и как уберечь себя и своих близких в случае возникновения подобной ситуации</w:t>
      </w:r>
      <w:r w:rsidR="007258A3" w:rsidRPr="00931FA5">
        <w:rPr>
          <w:rFonts w:ascii="Times New Roman" w:hAnsi="Times New Roman" w:cs="Times New Roman"/>
          <w:sz w:val="28"/>
          <w:szCs w:val="28"/>
        </w:rPr>
        <w:t>;</w:t>
      </w:r>
    </w:p>
    <w:p w14:paraId="4700FF40" w14:textId="77777777" w:rsidR="005033F2" w:rsidRPr="00931FA5" w:rsidRDefault="005033F2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- усвоить </w:t>
      </w:r>
      <w:r w:rsidR="00931FA5">
        <w:rPr>
          <w:rFonts w:ascii="Times New Roman" w:hAnsi="Times New Roman" w:cs="Times New Roman"/>
          <w:sz w:val="28"/>
          <w:szCs w:val="28"/>
        </w:rPr>
        <w:t>правила</w:t>
      </w:r>
      <w:r w:rsidRPr="00931FA5">
        <w:rPr>
          <w:rFonts w:ascii="Times New Roman" w:hAnsi="Times New Roman" w:cs="Times New Roman"/>
          <w:sz w:val="28"/>
          <w:szCs w:val="28"/>
        </w:rPr>
        <w:t xml:space="preserve"> во время возникновения теракта, при обнаружении подозрительных предметов. </w:t>
      </w:r>
    </w:p>
    <w:p w14:paraId="0C4D07CE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2. </w:t>
      </w:r>
      <w:r w:rsidRPr="00931FA5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Коррекционно-развивающие: </w:t>
      </w:r>
    </w:p>
    <w:p w14:paraId="02311D3E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- </w:t>
      </w:r>
      <w:r w:rsidR="005033F2" w:rsidRPr="00931FA5">
        <w:rPr>
          <w:rFonts w:ascii="Times New Roman" w:hAnsi="Times New Roman" w:cs="Times New Roman"/>
          <w:sz w:val="28"/>
          <w:szCs w:val="28"/>
        </w:rPr>
        <w:t>получить и усвоить подготовленную информацию о навыках, которые будут полезны в будущем;</w:t>
      </w:r>
    </w:p>
    <w:p w14:paraId="313B77DD" w14:textId="77777777" w:rsidR="005033F2" w:rsidRPr="00931FA5" w:rsidRDefault="005033F2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формировать навыки безопасного поведения в экстремальных и чрезвычайных ситуациях;</w:t>
      </w:r>
    </w:p>
    <w:p w14:paraId="517236CC" w14:textId="77777777" w:rsidR="005033F2" w:rsidRPr="00931FA5" w:rsidRDefault="005033F2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уяснить и закрепить навыки действий в различных чрезвычайных ситуациях.</w:t>
      </w:r>
      <w:r w:rsidR="007258A3" w:rsidRPr="00931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D14F7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3. </w:t>
      </w:r>
      <w:r w:rsidRPr="00931FA5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931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A0DEF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- </w:t>
      </w:r>
      <w:r w:rsidR="005033F2" w:rsidRPr="00931FA5">
        <w:rPr>
          <w:rFonts w:ascii="Times New Roman" w:hAnsi="Times New Roman" w:cs="Times New Roman"/>
          <w:sz w:val="28"/>
          <w:szCs w:val="28"/>
        </w:rPr>
        <w:t>понимать, как важно проявлять гражданскую бдительность;</w:t>
      </w:r>
    </w:p>
    <w:p w14:paraId="28C59199" w14:textId="77777777" w:rsidR="007362F3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формировать к окружающему миру отношение, в основе которого лежа</w:t>
      </w:r>
      <w:r w:rsidR="007362F3" w:rsidRPr="00931FA5">
        <w:rPr>
          <w:rFonts w:ascii="Times New Roman" w:hAnsi="Times New Roman" w:cs="Times New Roman"/>
          <w:sz w:val="28"/>
          <w:szCs w:val="28"/>
        </w:rPr>
        <w:t>т духовные и моральные ценности, толерантность;</w:t>
      </w:r>
    </w:p>
    <w:p w14:paraId="3E6F5327" w14:textId="77777777" w:rsidR="008957D1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воспитывать</w:t>
      </w:r>
      <w:r w:rsidR="008957D1" w:rsidRPr="00931FA5">
        <w:rPr>
          <w:rFonts w:ascii="Times New Roman" w:hAnsi="Times New Roman" w:cs="Times New Roman"/>
          <w:sz w:val="28"/>
          <w:szCs w:val="28"/>
        </w:rPr>
        <w:t xml:space="preserve"> </w:t>
      </w:r>
      <w:r w:rsidRPr="00931FA5">
        <w:rPr>
          <w:rFonts w:ascii="Times New Roman" w:hAnsi="Times New Roman" w:cs="Times New Roman"/>
          <w:sz w:val="28"/>
          <w:szCs w:val="28"/>
        </w:rPr>
        <w:t>милосердие к жертвам терактов;</w:t>
      </w:r>
    </w:p>
    <w:p w14:paraId="4FD5DE54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- </w:t>
      </w:r>
      <w:r w:rsidR="005033F2" w:rsidRPr="00931FA5">
        <w:rPr>
          <w:rFonts w:ascii="Times New Roman" w:hAnsi="Times New Roman" w:cs="Times New Roman"/>
          <w:sz w:val="28"/>
          <w:szCs w:val="28"/>
        </w:rPr>
        <w:t>расширить кругозор</w:t>
      </w:r>
      <w:r w:rsidR="008957D1" w:rsidRPr="00931FA5">
        <w:rPr>
          <w:rFonts w:ascii="Times New Roman" w:hAnsi="Times New Roman" w:cs="Times New Roman"/>
          <w:sz w:val="28"/>
          <w:szCs w:val="28"/>
        </w:rPr>
        <w:t xml:space="preserve"> </w:t>
      </w:r>
      <w:r w:rsidR="00931FA5">
        <w:rPr>
          <w:rFonts w:ascii="Times New Roman" w:hAnsi="Times New Roman" w:cs="Times New Roman"/>
          <w:sz w:val="28"/>
          <w:szCs w:val="28"/>
        </w:rPr>
        <w:t>обучающихся</w:t>
      </w:r>
      <w:r w:rsidR="008957D1" w:rsidRPr="00931FA5">
        <w:rPr>
          <w:rFonts w:ascii="Times New Roman" w:hAnsi="Times New Roman" w:cs="Times New Roman"/>
          <w:sz w:val="28"/>
          <w:szCs w:val="28"/>
        </w:rPr>
        <w:t xml:space="preserve"> знаниями о</w:t>
      </w:r>
      <w:r w:rsidR="005033F2" w:rsidRPr="00931FA5">
        <w:rPr>
          <w:rFonts w:ascii="Times New Roman" w:hAnsi="Times New Roman" w:cs="Times New Roman"/>
          <w:sz w:val="28"/>
          <w:szCs w:val="28"/>
        </w:rPr>
        <w:t xml:space="preserve"> </w:t>
      </w:r>
      <w:r w:rsidR="008957D1" w:rsidRPr="00931FA5">
        <w:rPr>
          <w:rFonts w:ascii="Times New Roman" w:hAnsi="Times New Roman" w:cs="Times New Roman"/>
          <w:sz w:val="28"/>
          <w:szCs w:val="28"/>
        </w:rPr>
        <w:t>человеке, обществе, культуре</w:t>
      </w:r>
      <w:r w:rsidR="005033F2" w:rsidRPr="00931FA5">
        <w:rPr>
          <w:rFonts w:ascii="Times New Roman" w:hAnsi="Times New Roman" w:cs="Times New Roman"/>
          <w:sz w:val="28"/>
          <w:szCs w:val="28"/>
        </w:rPr>
        <w:t>.</w:t>
      </w:r>
    </w:p>
    <w:p w14:paraId="5ABF0A37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Формируемые УУД</w:t>
      </w:r>
    </w:p>
    <w:p w14:paraId="6DF7C7AE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результаты:</w:t>
      </w:r>
    </w:p>
    <w:p w14:paraId="55B44709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- </w:t>
      </w:r>
      <w:r w:rsidR="005033F2" w:rsidRPr="00931FA5">
        <w:rPr>
          <w:rFonts w:ascii="Times New Roman" w:hAnsi="Times New Roman" w:cs="Times New Roman"/>
          <w:sz w:val="28"/>
          <w:szCs w:val="28"/>
        </w:rPr>
        <w:t>понимание, как вести себя в непростой ситуации угрозы теракта.</w:t>
      </w:r>
      <w:r w:rsidR="007258A3" w:rsidRPr="00931FA5">
        <w:rPr>
          <w:rFonts w:ascii="Times New Roman" w:hAnsi="Times New Roman" w:cs="Times New Roman"/>
          <w:sz w:val="28"/>
          <w:szCs w:val="28"/>
        </w:rPr>
        <w:t xml:space="preserve"> </w:t>
      </w:r>
      <w:r w:rsidR="0095180D" w:rsidRPr="00931FA5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931FA5" w:rsidRPr="00931FA5">
        <w:rPr>
          <w:rFonts w:ascii="Times New Roman" w:hAnsi="Times New Roman" w:cs="Times New Roman"/>
          <w:sz w:val="28"/>
          <w:szCs w:val="28"/>
        </w:rPr>
        <w:t>отработка навыков</w:t>
      </w:r>
      <w:r w:rsidR="007258A3" w:rsidRPr="00931FA5">
        <w:rPr>
          <w:rFonts w:ascii="Times New Roman" w:hAnsi="Times New Roman" w:cs="Times New Roman"/>
          <w:sz w:val="28"/>
          <w:szCs w:val="28"/>
        </w:rPr>
        <w:t xml:space="preserve"> безопасного</w:t>
      </w:r>
      <w:r w:rsidR="007258A3" w:rsidRPr="00931FA5">
        <w:rPr>
          <w:rFonts w:ascii="Times New Roman" w:hAnsi="Times New Roman" w:cs="Times New Roman"/>
          <w:sz w:val="28"/>
          <w:szCs w:val="28"/>
        </w:rPr>
        <w:tab/>
        <w:t>поведения</w:t>
      </w:r>
      <w:r w:rsidR="007258A3" w:rsidRPr="00931FA5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="00E82DB6" w:rsidRPr="00931FA5">
        <w:rPr>
          <w:rFonts w:ascii="Times New Roman" w:hAnsi="Times New Roman" w:cs="Times New Roman"/>
          <w:sz w:val="28"/>
          <w:szCs w:val="28"/>
        </w:rPr>
        <w:t xml:space="preserve"> </w:t>
      </w:r>
      <w:r w:rsidR="007258A3" w:rsidRPr="00931FA5">
        <w:rPr>
          <w:rFonts w:ascii="Times New Roman" w:hAnsi="Times New Roman" w:cs="Times New Roman"/>
          <w:sz w:val="28"/>
          <w:szCs w:val="28"/>
        </w:rPr>
        <w:t>в различных чрезвычайных ситуациях</w:t>
      </w:r>
    </w:p>
    <w:p w14:paraId="0016029C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Планируемые метапредметные результаты:</w:t>
      </w:r>
    </w:p>
    <w:p w14:paraId="676EC215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="00931FA5">
        <w:rPr>
          <w:rFonts w:ascii="Times New Roman" w:hAnsi="Times New Roman" w:cs="Times New Roman"/>
          <w:sz w:val="28"/>
          <w:szCs w:val="28"/>
        </w:rPr>
        <w:t xml:space="preserve">: овладение способностью </w:t>
      </w:r>
      <w:r w:rsidR="005033F2" w:rsidRPr="00931FA5">
        <w:rPr>
          <w:rFonts w:ascii="Times New Roman" w:hAnsi="Times New Roman" w:cs="Times New Roman"/>
          <w:sz w:val="28"/>
          <w:szCs w:val="28"/>
        </w:rPr>
        <w:t>формулиров</w:t>
      </w:r>
      <w:r w:rsidRPr="00931FA5">
        <w:rPr>
          <w:rFonts w:ascii="Times New Roman" w:hAnsi="Times New Roman" w:cs="Times New Roman"/>
          <w:sz w:val="28"/>
          <w:szCs w:val="28"/>
        </w:rPr>
        <w:t>ать цели и зад</w:t>
      </w:r>
      <w:r w:rsidR="005033F2" w:rsidRPr="00931FA5">
        <w:rPr>
          <w:rFonts w:ascii="Times New Roman" w:hAnsi="Times New Roman" w:cs="Times New Roman"/>
          <w:sz w:val="28"/>
          <w:szCs w:val="28"/>
        </w:rPr>
        <w:t>ачи учебной деятельности, поиска</w:t>
      </w:r>
      <w:r w:rsidRPr="00931FA5">
        <w:rPr>
          <w:rFonts w:ascii="Times New Roman" w:hAnsi="Times New Roman" w:cs="Times New Roman"/>
          <w:sz w:val="28"/>
          <w:szCs w:val="28"/>
        </w:rPr>
        <w:t xml:space="preserve"> средств её осуществления.</w:t>
      </w:r>
    </w:p>
    <w:p w14:paraId="1F188E4D" w14:textId="77777777" w:rsidR="007258A3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931FA5">
        <w:rPr>
          <w:rFonts w:ascii="Times New Roman" w:hAnsi="Times New Roman" w:cs="Times New Roman"/>
          <w:sz w:val="28"/>
          <w:szCs w:val="28"/>
        </w:rPr>
        <w:t xml:space="preserve">: </w:t>
      </w:r>
      <w:r w:rsidR="0095180D" w:rsidRPr="00931FA5">
        <w:rPr>
          <w:rFonts w:ascii="Times New Roman" w:hAnsi="Times New Roman" w:cs="Times New Roman"/>
          <w:sz w:val="28"/>
          <w:szCs w:val="28"/>
        </w:rPr>
        <w:t>уметь рационально запоминать, действовать по алгоритму.</w:t>
      </w:r>
    </w:p>
    <w:p w14:paraId="0C17EBF4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 w:rsidRPr="00931FA5">
        <w:rPr>
          <w:rFonts w:ascii="Times New Roman" w:hAnsi="Times New Roman" w:cs="Times New Roman"/>
          <w:sz w:val="28"/>
          <w:szCs w:val="28"/>
        </w:rPr>
        <w:t xml:space="preserve"> готовность слушать собеседника и вести диалог, </w:t>
      </w:r>
      <w:r w:rsidR="008957D1" w:rsidRPr="00931FA5">
        <w:rPr>
          <w:rFonts w:ascii="Times New Roman" w:hAnsi="Times New Roman" w:cs="Times New Roman"/>
          <w:sz w:val="28"/>
          <w:szCs w:val="28"/>
        </w:rPr>
        <w:t>уметь приводить аргументы; </w:t>
      </w:r>
      <w:r w:rsidRPr="00931FA5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деятельности.</w:t>
      </w:r>
    </w:p>
    <w:p w14:paraId="0CC3AA2A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Личностные УУД</w:t>
      </w:r>
      <w:r w:rsidRPr="00931FA5">
        <w:rPr>
          <w:rFonts w:ascii="Times New Roman" w:hAnsi="Times New Roman" w:cs="Times New Roman"/>
          <w:sz w:val="28"/>
          <w:szCs w:val="28"/>
        </w:rPr>
        <w:t>: развитие этических чувств, доброжелательности и эмоционально-нравственной отзывчивости.</w:t>
      </w:r>
    </w:p>
    <w:p w14:paraId="4963BB6A" w14:textId="77777777" w:rsidR="007258A3" w:rsidRPr="00931FA5" w:rsidRDefault="007258A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A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931FA5">
        <w:rPr>
          <w:rFonts w:ascii="Times New Roman" w:hAnsi="Times New Roman" w:cs="Times New Roman"/>
          <w:sz w:val="28"/>
          <w:szCs w:val="28"/>
        </w:rPr>
        <w:t>Урок усвоения новых знаний.</w:t>
      </w:r>
    </w:p>
    <w:p w14:paraId="1219A727" w14:textId="77777777" w:rsidR="007258A3" w:rsidRPr="00931FA5" w:rsidRDefault="007258A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урока</w:t>
      </w:r>
      <w:r w:rsidRPr="00931FA5">
        <w:rPr>
          <w:rFonts w:ascii="Times New Roman" w:hAnsi="Times New Roman" w:cs="Times New Roman"/>
          <w:sz w:val="28"/>
          <w:szCs w:val="28"/>
        </w:rPr>
        <w:t>: плакаты по БЖД, памятки с ПП при возникновении чрезвычайных и опасных ситуаций.</w:t>
      </w:r>
      <w:r w:rsidR="007362F3" w:rsidRPr="00931FA5"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 компьютер.</w:t>
      </w:r>
    </w:p>
    <w:p w14:paraId="7D2E4E3E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747CA0DF" w14:textId="77777777" w:rsidR="001E1971" w:rsidRPr="00931FA5" w:rsidRDefault="001E197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14:paraId="6C34910E" w14:textId="77777777" w:rsidR="008957D1" w:rsidRPr="00931FA5" w:rsidRDefault="007258A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- Здравствуйте, ребята. Я рада приветствовать вас на нашем первом уроке - Уроке безопасности. </w:t>
      </w:r>
      <w:r w:rsidR="008957D1" w:rsidRPr="00931FA5">
        <w:rPr>
          <w:rFonts w:ascii="Times New Roman" w:hAnsi="Times New Roman" w:cs="Times New Roman"/>
          <w:sz w:val="28"/>
          <w:szCs w:val="28"/>
        </w:rPr>
        <w:t>Он посвящен правилам поведения в повседневной жизни и действиям в условиях чрезвычайных ситуаций.</w:t>
      </w:r>
    </w:p>
    <w:p w14:paraId="37ADC4A4" w14:textId="77777777" w:rsidR="008957D1" w:rsidRPr="00931FA5" w:rsidRDefault="007258A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Почему так важно </w:t>
      </w:r>
      <w:r w:rsidR="008957D1" w:rsidRPr="00931FA5">
        <w:rPr>
          <w:rFonts w:ascii="Times New Roman" w:hAnsi="Times New Roman" w:cs="Times New Roman"/>
          <w:sz w:val="28"/>
          <w:szCs w:val="28"/>
        </w:rPr>
        <w:t xml:space="preserve">каждому человеку </w:t>
      </w:r>
      <w:r w:rsidRPr="00931FA5">
        <w:rPr>
          <w:rFonts w:ascii="Times New Roman" w:hAnsi="Times New Roman" w:cs="Times New Roman"/>
          <w:sz w:val="28"/>
          <w:szCs w:val="28"/>
        </w:rPr>
        <w:t xml:space="preserve">знать и уметь себя защищать в опасных ситуациях? </w:t>
      </w:r>
      <w:r w:rsidR="008957D1" w:rsidRPr="00931FA5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205D997A" w14:textId="77777777" w:rsidR="008957D1" w:rsidRPr="00931FA5" w:rsidRDefault="00E82DB6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Сделаем выводы:</w:t>
      </w:r>
    </w:p>
    <w:p w14:paraId="41D5A540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1. </w:t>
      </w:r>
      <w:r w:rsidRPr="00931FA5">
        <w:rPr>
          <w:rFonts w:ascii="Times New Roman" w:hAnsi="Times New Roman" w:cs="Times New Roman"/>
          <w:i/>
          <w:sz w:val="28"/>
          <w:szCs w:val="28"/>
        </w:rPr>
        <w:t>Безопасность личной жизни</w:t>
      </w:r>
      <w:r w:rsidRPr="00931FA5">
        <w:rPr>
          <w:rFonts w:ascii="Times New Roman" w:hAnsi="Times New Roman" w:cs="Times New Roman"/>
          <w:sz w:val="28"/>
          <w:szCs w:val="28"/>
        </w:rPr>
        <w:t>. Знание основных правил безопасного поведения позволяет нам уберечь себя от различных опасностей и предотвратить возникновение несчастных случаев. Знания о пожарной безопасности, правилах дорожного движения, меры предосторожности при работе с электричеством и другие аспекты безопасности помогают нам избежать потенциальных опасностей.</w:t>
      </w:r>
    </w:p>
    <w:p w14:paraId="3C31707A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2. </w:t>
      </w:r>
      <w:r w:rsidRPr="00931FA5">
        <w:rPr>
          <w:rFonts w:ascii="Times New Roman" w:hAnsi="Times New Roman" w:cs="Times New Roman"/>
          <w:i/>
          <w:sz w:val="28"/>
          <w:szCs w:val="28"/>
        </w:rPr>
        <w:t>Защита окружающих</w:t>
      </w:r>
      <w:r w:rsidRPr="00931FA5">
        <w:rPr>
          <w:rFonts w:ascii="Times New Roman" w:hAnsi="Times New Roman" w:cs="Times New Roman"/>
          <w:sz w:val="28"/>
          <w:szCs w:val="28"/>
        </w:rPr>
        <w:t>. Знания и навыки по безопасности помогут нам оберегать себя, защищать других людей. Ведь мы можем оказать пострадавшим помощь, спасти жизни.</w:t>
      </w:r>
    </w:p>
    <w:p w14:paraId="4FB4C532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3. </w:t>
      </w:r>
      <w:r w:rsidRPr="00931FA5">
        <w:rPr>
          <w:rFonts w:ascii="Times New Roman" w:hAnsi="Times New Roman" w:cs="Times New Roman"/>
          <w:i/>
          <w:sz w:val="28"/>
          <w:szCs w:val="28"/>
        </w:rPr>
        <w:t>Предотвращение возникновения чрезвычайных ситуаций</w:t>
      </w:r>
      <w:r w:rsidRPr="00931FA5">
        <w:rPr>
          <w:rFonts w:ascii="Times New Roman" w:hAnsi="Times New Roman" w:cs="Times New Roman"/>
          <w:sz w:val="28"/>
          <w:szCs w:val="28"/>
        </w:rPr>
        <w:t>. Знание и соблюдение правил безопасности помогут предотвратить чрезвычайные ситуации.</w:t>
      </w:r>
    </w:p>
    <w:p w14:paraId="64FDF6F0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4. </w:t>
      </w:r>
      <w:r w:rsidRPr="00931FA5">
        <w:rPr>
          <w:rFonts w:ascii="Times New Roman" w:hAnsi="Times New Roman" w:cs="Times New Roman"/>
          <w:i/>
          <w:sz w:val="28"/>
          <w:szCs w:val="28"/>
        </w:rPr>
        <w:t>Улучшение качества жизни</w:t>
      </w:r>
      <w:r w:rsidRPr="00931FA5">
        <w:rPr>
          <w:rFonts w:ascii="Times New Roman" w:hAnsi="Times New Roman" w:cs="Times New Roman"/>
          <w:sz w:val="28"/>
          <w:szCs w:val="28"/>
        </w:rPr>
        <w:t xml:space="preserve">. Общее самочувствие будет улучшаться, если ты чувствуешь себя в безопасности, ведешь здоровый образ жизни. </w:t>
      </w:r>
    </w:p>
    <w:p w14:paraId="7DF744FA" w14:textId="77777777" w:rsidR="008957D1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5. </w:t>
      </w:r>
      <w:r w:rsidRPr="00931FA5">
        <w:rPr>
          <w:rFonts w:ascii="Times New Roman" w:hAnsi="Times New Roman" w:cs="Times New Roman"/>
          <w:i/>
          <w:sz w:val="28"/>
          <w:szCs w:val="28"/>
        </w:rPr>
        <w:t>Самоуверенность и спокойствие</w:t>
      </w:r>
      <w:r w:rsidRPr="00931FA5">
        <w:rPr>
          <w:rFonts w:ascii="Times New Roman" w:hAnsi="Times New Roman" w:cs="Times New Roman"/>
          <w:sz w:val="28"/>
          <w:szCs w:val="28"/>
        </w:rPr>
        <w:t>. Мы будем чувствовать себя спокойно, если знаем, как действовать в случае чрезвычайной ситуации или опасности.</w:t>
      </w:r>
    </w:p>
    <w:p w14:paraId="121E2B53" w14:textId="77777777" w:rsidR="00792A50" w:rsidRPr="00931FA5" w:rsidRDefault="00792A50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A70D669" w14:textId="77777777" w:rsidR="005033F2" w:rsidRPr="00931FA5" w:rsidRDefault="005033F2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A5">
        <w:rPr>
          <w:rFonts w:ascii="Times New Roman" w:hAnsi="Times New Roman" w:cs="Times New Roman"/>
          <w:b/>
          <w:sz w:val="28"/>
          <w:szCs w:val="28"/>
        </w:rPr>
        <w:t>2</w:t>
      </w:r>
      <w:r w:rsidRPr="00931FA5">
        <w:rPr>
          <w:rFonts w:ascii="Times New Roman" w:hAnsi="Times New Roman" w:cs="Times New Roman"/>
          <w:sz w:val="28"/>
          <w:szCs w:val="28"/>
        </w:rPr>
        <w:t xml:space="preserve">. </w:t>
      </w:r>
      <w:r w:rsidR="008957D1" w:rsidRPr="00931FA5"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 </w:t>
      </w:r>
    </w:p>
    <w:p w14:paraId="45DE4A05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Давайте повторим основные правила, которые в различных ситуациях делают нашу жизнь безопасной. (Работа с плакатами, </w:t>
      </w:r>
      <w:r w:rsidR="00931FA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31FA5">
        <w:rPr>
          <w:rFonts w:ascii="Times New Roman" w:hAnsi="Times New Roman" w:cs="Times New Roman"/>
          <w:sz w:val="28"/>
          <w:szCs w:val="28"/>
        </w:rPr>
        <w:t xml:space="preserve">формулируют правила самостоятельно, комментируют ответы одноклассников, приводят аргументы). </w:t>
      </w:r>
    </w:p>
    <w:p w14:paraId="7BCA6D6A" w14:textId="77777777" w:rsidR="009F3877" w:rsidRPr="00931FA5" w:rsidRDefault="00931FA5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A5">
        <w:rPr>
          <w:rFonts w:ascii="Times New Roman" w:hAnsi="Times New Roman" w:cs="Times New Roman"/>
          <w:b/>
          <w:sz w:val="28"/>
          <w:szCs w:val="28"/>
        </w:rPr>
        <w:t>Электробезопасность:</w:t>
      </w:r>
    </w:p>
    <w:p w14:paraId="1FD48647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14:paraId="3730148E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2. Уходя из дома или даже из комнаты, обязательно выключайте электроприборы (утюг, телевизор и т. п.).</w:t>
      </w:r>
    </w:p>
    <w:p w14:paraId="4A915F5B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lastRenderedPageBreak/>
        <w:t>3. Не вставляйте вилку в штепсельную розетку мокрыми руками.</w:t>
      </w:r>
    </w:p>
    <w:p w14:paraId="460402BF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4. Никогда не тяните за электрический провод руками - может случиться короткое замыкание.</w:t>
      </w:r>
    </w:p>
    <w:p w14:paraId="22EA2750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5. Ни в коем случае не подходите к оголенному проводу и не дотрагивайтесь до него – может ударить током.</w:t>
      </w:r>
    </w:p>
    <w:p w14:paraId="0BF2FE4F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6. Не пользуйтесь утюгом, чайником, плиткой без специальной подставки.</w:t>
      </w:r>
    </w:p>
    <w:p w14:paraId="0412D2CD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7. Не прикасайтесь к нагреваемой воде и сосуду (если он металлический) при включенном в сеть нагревателе.</w:t>
      </w:r>
    </w:p>
    <w:p w14:paraId="612DBB7E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8. Никогда не протирайте включенные электроприборы влажной тряпкой.</w:t>
      </w:r>
    </w:p>
    <w:p w14:paraId="327EB361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9. Не вешайте цветочные горшки над электрическими проводами.</w:t>
      </w:r>
    </w:p>
    <w:p w14:paraId="41B46B93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10. Нельзя гасить загоревшиеся электроприборы водой.</w:t>
      </w:r>
    </w:p>
    <w:p w14:paraId="418FD05A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11. Не прикасайтесь к провисшим или лежащим на земле проводам.</w:t>
      </w:r>
    </w:p>
    <w:p w14:paraId="4538E064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14:paraId="3205320C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13. Не пытайтесь проникнуть в распределительные устройства, Трансформаторные подстанции, силовые щитки </w:t>
      </w:r>
      <w:proofErr w:type="gramStart"/>
      <w:r w:rsidRPr="00931F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31FA5">
        <w:rPr>
          <w:rFonts w:ascii="Times New Roman" w:hAnsi="Times New Roman" w:cs="Times New Roman"/>
          <w:sz w:val="28"/>
          <w:szCs w:val="28"/>
        </w:rPr>
        <w:t xml:space="preserve"> грозит смертью!</w:t>
      </w:r>
    </w:p>
    <w:p w14:paraId="0C5DC869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14. Не используйте бумагу или ткань в качестве абажура электролампочек.</w:t>
      </w:r>
    </w:p>
    <w:p w14:paraId="04DE13A7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15. Не пытайтесь проводить ремонт электроприборов при их включенном состоянии (в электросети).</w:t>
      </w:r>
    </w:p>
    <w:p w14:paraId="56A4A749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14:paraId="05B28F83" w14:textId="77777777" w:rsidR="000350E8" w:rsidRPr="00931FA5" w:rsidRDefault="00931FA5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безопасность:</w:t>
      </w:r>
    </w:p>
    <w:p w14:paraId="2E384EF6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1. Опасно сушить одежду около печи, нагревательных приборов с открытой спиралью.</w:t>
      </w:r>
    </w:p>
    <w:p w14:paraId="4139F9F3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2. Не нагревайте незнакомые предметы, упаковки из-под порошков и красок, особенно аэрозольные упаковки.</w:t>
      </w:r>
    </w:p>
    <w:p w14:paraId="6836BD29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14:paraId="1703BE97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14:paraId="05B36187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5. Не разжигайте печь или костер с помощью легковоспламеняющихся жидкостей (бензин, солярка).</w:t>
      </w:r>
    </w:p>
    <w:p w14:paraId="4DB13423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6. Не оставляйте </w:t>
      </w:r>
      <w:proofErr w:type="spellStart"/>
      <w:r w:rsidRPr="00931FA5">
        <w:rPr>
          <w:rFonts w:ascii="Times New Roman" w:hAnsi="Times New Roman" w:cs="Times New Roman"/>
          <w:sz w:val="28"/>
          <w:szCs w:val="28"/>
        </w:rPr>
        <w:t>незатушенных</w:t>
      </w:r>
      <w:proofErr w:type="spellEnd"/>
      <w:r w:rsidRPr="00931FA5">
        <w:rPr>
          <w:rFonts w:ascii="Times New Roman" w:hAnsi="Times New Roman" w:cs="Times New Roman"/>
          <w:sz w:val="28"/>
          <w:szCs w:val="28"/>
        </w:rPr>
        <w:t xml:space="preserve"> костров.</w:t>
      </w:r>
    </w:p>
    <w:p w14:paraId="2229F01E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7. Не поджигайте сами и не позволяйте младшим поджигать тополиный пух или сухую траву.</w:t>
      </w:r>
    </w:p>
    <w:p w14:paraId="3DED7ABA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8. При обнаружении пожара сообщите взрослым и вызовите пожарных.</w:t>
      </w:r>
    </w:p>
    <w:p w14:paraId="5A8A0484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lastRenderedPageBreak/>
        <w:t>9. Никогда не протирайте включенные электроприборы влаж</w:t>
      </w:r>
      <w:r w:rsidRPr="00931FA5">
        <w:rPr>
          <w:rFonts w:ascii="Times New Roman" w:hAnsi="Times New Roman" w:cs="Times New Roman"/>
          <w:sz w:val="28"/>
          <w:szCs w:val="28"/>
        </w:rPr>
        <w:softHyphen/>
        <w:t>ной тряпкой.</w:t>
      </w:r>
    </w:p>
    <w:p w14:paraId="7BDC18B6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10. Нельзя гасить загоревшиеся электроприборы водой.</w:t>
      </w:r>
    </w:p>
    <w:p w14:paraId="45ACF960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11. Не прикасайтесь к провисшим или лежащим на земле про</w:t>
      </w:r>
      <w:r w:rsidRPr="00931FA5">
        <w:rPr>
          <w:rFonts w:ascii="Times New Roman" w:hAnsi="Times New Roman" w:cs="Times New Roman"/>
          <w:sz w:val="28"/>
          <w:szCs w:val="28"/>
        </w:rPr>
        <w:softHyphen/>
        <w:t>водам.</w:t>
      </w:r>
    </w:p>
    <w:p w14:paraId="17E7AA13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12. Опасно влезать на крыши домов и строений, где вблизи проходят линии электропередачи, а также на опоры (столбы) воз</w:t>
      </w:r>
      <w:r w:rsidRPr="00931FA5">
        <w:rPr>
          <w:rFonts w:ascii="Times New Roman" w:hAnsi="Times New Roman" w:cs="Times New Roman"/>
          <w:sz w:val="28"/>
          <w:szCs w:val="28"/>
        </w:rPr>
        <w:softHyphen/>
        <w:t>душных линий электропередачи.</w:t>
      </w:r>
    </w:p>
    <w:p w14:paraId="2D745858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13. Не пытайтесь проникнуть в распределительные устройства, трансформаторные подстанции, силовые щитки </w:t>
      </w:r>
      <w:proofErr w:type="gramStart"/>
      <w:r w:rsidRPr="00931F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31FA5">
        <w:rPr>
          <w:rFonts w:ascii="Times New Roman" w:hAnsi="Times New Roman" w:cs="Times New Roman"/>
          <w:sz w:val="28"/>
          <w:szCs w:val="28"/>
        </w:rPr>
        <w:t xml:space="preserve"> грозит смертью!</w:t>
      </w:r>
    </w:p>
    <w:p w14:paraId="636DFFB5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На территории школы</w:t>
      </w:r>
    </w:p>
    <w:p w14:paraId="0DF7B77F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14:paraId="73473676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2. Запрещается курить в здании школы и на ее территории.</w:t>
      </w:r>
    </w:p>
    <w:p w14:paraId="0E0136F8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14:paraId="5FA6835C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14:paraId="120A5444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5. Категорически не допускается бросать горящие спички в контейнеры-мусоросборники.</w:t>
      </w:r>
    </w:p>
    <w:p w14:paraId="314F6123" w14:textId="77777777" w:rsidR="000350E8" w:rsidRPr="00931FA5" w:rsidRDefault="000350E8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14:paraId="4D4E4A8A" w14:textId="77777777" w:rsidR="009F3877" w:rsidRPr="00931FA5" w:rsidRDefault="00931FA5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</w:t>
      </w:r>
      <w:r w:rsidR="000350E8" w:rsidRPr="00931FA5">
        <w:rPr>
          <w:rFonts w:ascii="Times New Roman" w:hAnsi="Times New Roman" w:cs="Times New Roman"/>
          <w:sz w:val="28"/>
          <w:szCs w:val="28"/>
        </w:rPr>
        <w:t> </w:t>
      </w:r>
      <w:r w:rsidRPr="00931FA5">
        <w:rPr>
          <w:rFonts w:ascii="Times New Roman" w:hAnsi="Times New Roman" w:cs="Times New Roman"/>
          <w:b/>
          <w:bCs/>
          <w:sz w:val="28"/>
          <w:szCs w:val="28"/>
        </w:rPr>
        <w:t>на дорогах и на транспорте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8E6D45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1. При выходе на улицу посмотри сначала налево, потом направо, чтобы не помешать прохожим.</w:t>
      </w:r>
    </w:p>
    <w:p w14:paraId="2602C171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14:paraId="52C3C991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3. Когда идешь по улицам города, будь осторожен. Не торопись. Иди только по тротуару или обочине.</w:t>
      </w:r>
    </w:p>
    <w:p w14:paraId="3C189E63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1FA5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931FA5">
        <w:rPr>
          <w:rFonts w:ascii="Times New Roman" w:hAnsi="Times New Roman" w:cs="Times New Roman"/>
          <w:sz w:val="28"/>
          <w:szCs w:val="28"/>
        </w:rPr>
        <w:t xml:space="preserve"> не спеша по правой стороне тротуара. По обочине иди подальше от края дороги. Не выходи на проезжую часть улицы или дороги.</w:t>
      </w:r>
    </w:p>
    <w:p w14:paraId="17810639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5. Проходя мимо ворот, будь особенно осторожен: из ворот может выехать автомобиль.</w:t>
      </w:r>
    </w:p>
    <w:p w14:paraId="4BD86C68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6. Осторожно проходи мимо стоящего автомобиля: пассажиры могут резко открыть дверь и ударить тебя.</w:t>
      </w:r>
    </w:p>
    <w:p w14:paraId="48C3B85C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7. Переходи улицу только по пешеходным переходам.</w:t>
      </w:r>
    </w:p>
    <w:p w14:paraId="17846E73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8.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14:paraId="4E8E0120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lastRenderedPageBreak/>
        <w:t>9. Улицу, где нет пешеходного перехода, надо переходить от одного угла тротуара к другому: так безопасней.</w:t>
      </w:r>
    </w:p>
    <w:p w14:paraId="38CE102D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10. Если на улице большое движение, попроси взрослого или сотрудника полиции помочь ее перейти.</w:t>
      </w:r>
    </w:p>
    <w:p w14:paraId="544F693C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11. Ожидай транспорт на посадочной площадке или тротуаре у указателя остановки.</w:t>
      </w:r>
    </w:p>
    <w:p w14:paraId="0585094D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12. При посадке в автобус, троллейбус, трамвай соблюдай порядок. Не мешай другим пассажирам.</w:t>
      </w:r>
    </w:p>
    <w:p w14:paraId="5BC29507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13. В автобус, троллейбус, трамвай входи через задние двери. Выходи только через передние двери. Заранее готовься к выходу, пройдя вперед.</w:t>
      </w:r>
    </w:p>
    <w:p w14:paraId="52DC2760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14. Когда переходишь улицу, следи за сигналом светофора: Красный - СТОП - все должны остановиться; желтый -ВНИМАНИЕ - жди следующего сигнала; зеленый - ИДИТЕ -можно переходить улицу.</w:t>
      </w:r>
    </w:p>
    <w:p w14:paraId="62DF750D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14:paraId="319A5222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14:paraId="084DB719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17. Не перебегай улицу или дорогу перед близко идущим транспортом.</w:t>
      </w:r>
    </w:p>
    <w:p w14:paraId="2875FE45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18. Не цепляйся за проходящий мимо транспорт.</w:t>
      </w:r>
    </w:p>
    <w:p w14:paraId="51A85BC8" w14:textId="77777777" w:rsidR="009F3877" w:rsidRPr="00931FA5" w:rsidRDefault="00931FA5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при обнаружении</w:t>
      </w:r>
      <w:r w:rsidR="000350E8" w:rsidRPr="00931FA5">
        <w:rPr>
          <w:rFonts w:ascii="Times New Roman" w:hAnsi="Times New Roman" w:cs="Times New Roman"/>
          <w:sz w:val="28"/>
          <w:szCs w:val="28"/>
        </w:rPr>
        <w:t xml:space="preserve"> </w:t>
      </w:r>
      <w:r w:rsidRPr="00931FA5">
        <w:rPr>
          <w:rFonts w:ascii="Times New Roman" w:hAnsi="Times New Roman" w:cs="Times New Roman"/>
          <w:b/>
          <w:bCs/>
          <w:sz w:val="28"/>
          <w:szCs w:val="28"/>
        </w:rPr>
        <w:t>неразорвавшихся снарядов, мин, гранат и неизвестных пакетов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D5E2C5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14:paraId="2269749D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3. Если вы заметили пакет, сумку, коробку в городском транспорте, сообщите об этом водителю.</w:t>
      </w:r>
    </w:p>
    <w:p w14:paraId="42AB64BB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6. Не играйте со взрывпакетом, если каким-то образом он оказался у вас: можно получить тяжелые ожоги.</w:t>
      </w:r>
    </w:p>
    <w:p w14:paraId="44442E87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7. Не бросайте в костер патроны - они могут выстрелить и ранить вас.</w:t>
      </w:r>
    </w:p>
    <w:p w14:paraId="06B9CDA8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8. 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14:paraId="21136CFE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9. Обнаружив подозрительный предмет, похожий на снаряд, мину, гранату, не приближайтесь к нему и не бросайте </w:t>
      </w:r>
      <w:r w:rsidR="000350E8" w:rsidRPr="00931FA5">
        <w:rPr>
          <w:rFonts w:ascii="Times New Roman" w:hAnsi="Times New Roman" w:cs="Times New Roman"/>
          <w:sz w:val="28"/>
          <w:szCs w:val="28"/>
        </w:rPr>
        <w:t xml:space="preserve">камни: снаряд может взорваться. </w:t>
      </w:r>
      <w:r w:rsidRPr="00931FA5">
        <w:rPr>
          <w:rFonts w:ascii="Times New Roman" w:hAnsi="Times New Roman" w:cs="Times New Roman"/>
          <w:sz w:val="28"/>
          <w:szCs w:val="28"/>
        </w:rPr>
        <w:t>Сообщите о находке ближайшим людям и дождитесь прибытия милиции.</w:t>
      </w:r>
    </w:p>
    <w:p w14:paraId="01490047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14:paraId="689C5984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1. Сдвигать с места, бросать, поднимать взрывоопасные предметы.</w:t>
      </w:r>
    </w:p>
    <w:p w14:paraId="5122FFDC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2. Собирать и хранить боеприпасы; пытаться их разбирать, нагревать и ударять.</w:t>
      </w:r>
    </w:p>
    <w:p w14:paraId="46BE773C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lastRenderedPageBreak/>
        <w:t>3. Изготовлять из снарядов предметы быта.</w:t>
      </w:r>
    </w:p>
    <w:p w14:paraId="13F10A3F" w14:textId="77777777" w:rsidR="009F3877" w:rsidRPr="00931FA5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4. Использовать снаряды для разведения костров, приносить в помещение.</w:t>
      </w:r>
    </w:p>
    <w:p w14:paraId="2122D760" w14:textId="77777777" w:rsidR="009F3877" w:rsidRDefault="009F387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5. Собирать и сдавать в металлолом боеприпасы.</w:t>
      </w:r>
    </w:p>
    <w:p w14:paraId="50AD3219" w14:textId="77777777" w:rsidR="00931FA5" w:rsidRPr="00931FA5" w:rsidRDefault="00931FA5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F67DA14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A5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14:paraId="6E25E171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Ребята, знаете ли вы, какой праздник 3 сентября?</w:t>
      </w:r>
      <w:r w:rsidR="007362F3" w:rsidRPr="00931FA5">
        <w:rPr>
          <w:rFonts w:ascii="Times New Roman" w:hAnsi="Times New Roman" w:cs="Times New Roman"/>
          <w:sz w:val="28"/>
          <w:szCs w:val="28"/>
        </w:rPr>
        <w:t xml:space="preserve"> Это трагическая дата.</w:t>
      </w:r>
    </w:p>
    <w:p w14:paraId="3E46A463" w14:textId="77777777" w:rsidR="007258A3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День солидарности в борьбе с терроризмом. Что такое терроризм?  Терроризм — жестокое преступление. Это страшное слово особенно часто мы слышим со времен СВО. Приведите пример, как вы понимаете слово терроризм, подберите подходящие по смыслу слова.  </w:t>
      </w:r>
    </w:p>
    <w:p w14:paraId="371D3904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Слово "террор" в переводе с латыни означает "ужас". Террористы </w:t>
      </w:r>
      <w:proofErr w:type="gramStart"/>
      <w:r w:rsidRPr="00931F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31FA5">
        <w:rPr>
          <w:rFonts w:ascii="Times New Roman" w:hAnsi="Times New Roman" w:cs="Times New Roman"/>
          <w:sz w:val="28"/>
          <w:szCs w:val="28"/>
        </w:rPr>
        <w:t xml:space="preserve"> крайне жестокие люди, которые любыми способами хотят запугать нас, люди, которые захватывают в заложники, организуют взрывы в многолюдных местах, используют оружие.</w:t>
      </w:r>
    </w:p>
    <w:p w14:paraId="77211A21" w14:textId="77777777" w:rsidR="00E82DB6" w:rsidRPr="00931FA5" w:rsidRDefault="00E82DB6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 </w:t>
      </w:r>
      <w:r w:rsidR="007362F3" w:rsidRPr="00931FA5">
        <w:rPr>
          <w:rFonts w:ascii="Times New Roman" w:hAnsi="Times New Roman" w:cs="Times New Roman"/>
          <w:sz w:val="28"/>
          <w:szCs w:val="28"/>
        </w:rPr>
        <w:t xml:space="preserve">Терроризм </w:t>
      </w:r>
      <w:proofErr w:type="gramStart"/>
      <w:r w:rsidR="007362F3" w:rsidRPr="00931F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7362F3" w:rsidRPr="00931FA5">
        <w:rPr>
          <w:rFonts w:ascii="Times New Roman" w:hAnsi="Times New Roman" w:cs="Times New Roman"/>
          <w:sz w:val="28"/>
          <w:szCs w:val="28"/>
        </w:rPr>
        <w:t xml:space="preserve"> тяжкое преступление, когда организованная группа людей стремиться достичь своей цели при помощи насилия. Часто жертвами терроризма становятся невинные люди, среди которых есть и дети. Террор – это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</w:p>
    <w:p w14:paraId="4BF44F5C" w14:textId="77777777" w:rsidR="001E1971" w:rsidRPr="00931FA5" w:rsidRDefault="007258A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Вспомним</w:t>
      </w:r>
      <w:r w:rsidR="005033F2" w:rsidRPr="00931FA5">
        <w:rPr>
          <w:rFonts w:ascii="Times New Roman" w:hAnsi="Times New Roman" w:cs="Times New Roman"/>
          <w:sz w:val="28"/>
          <w:szCs w:val="28"/>
        </w:rPr>
        <w:t xml:space="preserve"> о террористические актах, совершённых в Российской Федерации.</w:t>
      </w:r>
    </w:p>
    <w:p w14:paraId="7695617F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1 сентября во время праздничной линейки в честь Дня знаний на школу №1 в Беслане напали террористы. На линейке в тот момент находилось более 1000 человек — всех их бандиты загнали внутрь школы и удерживали там почти три дня. Пленники находились в ужасных условиях — им не давали пить, есть, удовлетворять минимальные естественные потребности. Здание школы, где удерживали заложников, было заминировано. События развивались в течение трех дней; 3 сентября произошел штурм здания, в ходе которого было убито несколько десятков сотрудников российских спецподразделений, участвовавших в операции. В результате теракта погибло 333 человека, из которых 186 — дети в возрасте от 1 до 17 лет. </w:t>
      </w:r>
    </w:p>
    <w:p w14:paraId="5BCA469D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Теракт в Беслане стал одним из самых масштабных и самых бесчеловечных в новейшей истории России. Именно в память о жертвах Беслана в России федеральным законом «О внесении изменений в Федеральный закон «О днях воинской славы (победных днях) России» от 21 июля 2005 года был учрежден День солидарности в борьбе с терроризмом. </w:t>
      </w:r>
    </w:p>
    <w:p w14:paraId="7A03CA13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Теракт в Беслане не оставил равнодушным никого, кто о нем знал. Трагедия объединила страну общим горем.</w:t>
      </w:r>
    </w:p>
    <w:p w14:paraId="7E6C4152" w14:textId="77777777" w:rsid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lastRenderedPageBreak/>
        <w:t>Памятная дата стала символом солидарности государства и общества в борьбе с терроризмом, ее отмечают ежегодно по всей России. 3 сентября мы вспоминаем жертв всех террористических актов, случившихся в нашей стране, и отдаем дань уважения сотрудникам силовых структур, погибшим при предотвращении терактов и спасении заложников.</w:t>
      </w:r>
    </w:p>
    <w:p w14:paraId="7ADAFCAB" w14:textId="77777777" w:rsidR="007913F9" w:rsidRDefault="008957D1" w:rsidP="007913F9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sz w:val="28"/>
          <w:szCs w:val="28"/>
        </w:rPr>
        <w:t>Просмотр</w:t>
      </w:r>
      <w:r w:rsidRPr="00931FA5">
        <w:rPr>
          <w:rFonts w:ascii="Times New Roman" w:hAnsi="Times New Roman" w:cs="Times New Roman"/>
          <w:sz w:val="28"/>
          <w:szCs w:val="28"/>
        </w:rPr>
        <w:t xml:space="preserve"> познавательного фильма «День солидарности в борьбе с терроризмом» с последующим обсуждением.</w:t>
      </w:r>
      <w:r w:rsidR="00791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0F8D0" w14:textId="30A6EA38" w:rsidR="008957D1" w:rsidRPr="00931FA5" w:rsidRDefault="002408F0" w:rsidP="007913F9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913F9" w:rsidRPr="00715E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https://www.youtube.com/watch?v=q3X9O1J7Pts</w:t>
        </w:r>
      </w:hyperlink>
      <w:r w:rsidR="008957D1" w:rsidRPr="00931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62F9C" w14:textId="77777777" w:rsidR="00446803" w:rsidRPr="00931FA5" w:rsidRDefault="0044680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«Противодействие идеологии терроризма для детского просмотра»  </w:t>
      </w:r>
      <w:hyperlink r:id="rId8" w:history="1">
        <w:r w:rsidRPr="00931FA5">
          <w:rPr>
            <w:rStyle w:val="a3"/>
            <w:rFonts w:ascii="Times New Roman" w:hAnsi="Times New Roman" w:cs="Times New Roman"/>
            <w:sz w:val="28"/>
            <w:szCs w:val="28"/>
          </w:rPr>
          <w:t>https://youtu.be/1X1GSHQAjWc</w:t>
        </w:r>
      </w:hyperlink>
      <w:r w:rsidRPr="00931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D4AA9" w14:textId="77777777" w:rsidR="008957D1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В этот день в городах, в которых случались теракты, таких как Беслан, Волгоград, Буйнакск, Москва, Санкт-Петербург, Первомайск, Буденновск, Волгодонск, Владикавказ, а также по всей России проходят памятные акции. </w:t>
      </w:r>
    </w:p>
    <w:p w14:paraId="7406312C" w14:textId="77777777" w:rsid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</w:t>
      </w:r>
      <w:r w:rsidRPr="006D7697">
        <w:rPr>
          <w:rFonts w:ascii="Times New Roman" w:hAnsi="Times New Roman" w:cs="Times New Roman"/>
          <w:b/>
          <w:sz w:val="28"/>
          <w:szCs w:val="28"/>
        </w:rPr>
        <w:t xml:space="preserve"> без</w:t>
      </w:r>
      <w:r>
        <w:rPr>
          <w:rFonts w:ascii="Times New Roman" w:hAnsi="Times New Roman" w:cs="Times New Roman"/>
          <w:b/>
          <w:sz w:val="28"/>
          <w:szCs w:val="28"/>
        </w:rPr>
        <w:t>опасности при угрозе терроризма:</w:t>
      </w:r>
    </w:p>
    <w:p w14:paraId="2C9967E3" w14:textId="77777777" w:rsidR="006D7697" w:rsidRP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1. 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</w:t>
      </w:r>
    </w:p>
    <w:p w14:paraId="14332F88" w14:textId="77777777" w:rsidR="006D7697" w:rsidRP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2. 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14:paraId="0AB33380" w14:textId="77777777" w:rsidR="006D7697" w:rsidRP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3. Не пользуйтесь радиоприборами вблизи подозрительного предмета.</w:t>
      </w:r>
    </w:p>
    <w:p w14:paraId="17CB66BB" w14:textId="77777777" w:rsidR="006D7697" w:rsidRP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4. Не предпринимайте попытку самостоятельно обезвредить подозрительный предмет или доставить его в отделение полиции.</w:t>
      </w:r>
    </w:p>
    <w:p w14:paraId="7130D45F" w14:textId="77777777" w:rsidR="006D7697" w:rsidRP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5. Не пытайтесь проникнуть на оцепленную, огражденную, охраняемую зону.</w:t>
      </w:r>
    </w:p>
    <w:p w14:paraId="79502271" w14:textId="77777777" w:rsidR="006D7697" w:rsidRP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6. Постарайтесь быстро покинуть опасную зону, вывести из нее сверстников.</w:t>
      </w:r>
    </w:p>
    <w:p w14:paraId="1246327A" w14:textId="77777777" w:rsidR="006D7697" w:rsidRP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7. 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</w:r>
    </w:p>
    <w:p w14:paraId="2A0B3BAD" w14:textId="77777777" w:rsidR="006D7697" w:rsidRP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8.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14:paraId="0BFD2F06" w14:textId="77777777" w:rsidR="006D7697" w:rsidRP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9. Если у вас в руках оказался фотоаппарат, кино- и видеокамера, постарайтесь зафиксировать на пленке максимально возможное количество информации.</w:t>
      </w:r>
    </w:p>
    <w:p w14:paraId="0B019E1F" w14:textId="77777777" w:rsidR="006D7697" w:rsidRPr="006D7697" w:rsidRDefault="006D7697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697">
        <w:rPr>
          <w:rFonts w:ascii="Times New Roman" w:hAnsi="Times New Roman" w:cs="Times New Roman"/>
          <w:sz w:val="28"/>
          <w:szCs w:val="28"/>
        </w:rPr>
        <w:t xml:space="preserve"> 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</w:r>
    </w:p>
    <w:p w14:paraId="581BD3CB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поведения, если вы оказались в заложниках</w:t>
      </w:r>
      <w:r w:rsidR="00931F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98E5FE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Если ты оказался в заложниках, знай — ты не один. Помни: опытные люди уже спешат к тебе на помощь. </w:t>
      </w:r>
    </w:p>
    <w:p w14:paraId="0ABC138C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Не пытайся убежать, вырваться самостоятельно — террористы могут отреагировать агрессивно. Постарайся успокоиться и жди освобождения.</w:t>
      </w:r>
    </w:p>
    <w:p w14:paraId="6C46A644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14:paraId="6D6578AF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14:paraId="68D3C6AF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3. Старайся не раздражать террористов: не кричи, не плачь, не возмущайся. Не требуй также немедленного освобождения — это невозможно.</w:t>
      </w:r>
    </w:p>
    <w:p w14:paraId="1F7A242F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4. Не вступай в споры с террористами, выполняй все их требования. Помни: это вынужденная мера, ты спасаешь себя и окружающих.</w:t>
      </w:r>
    </w:p>
    <w:p w14:paraId="2BCAD52D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5. Помни, что, возможно, тебе придётся долгое время провести без воды и пищи, — экономь свои силы.</w:t>
      </w:r>
    </w:p>
    <w:p w14:paraId="1F60D85F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6. Если в помещении душно, постарайся меньше двигаться, чтобы экономнее расходовать кислород.</w:t>
      </w:r>
    </w:p>
    <w:p w14:paraId="615970C1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7. Если воздуха достаточно, а по зданию передвигаться запрещают, делай нехитрые физические упражнения — напрягай и расслабляй мышцы рук, ног, спины. Не делай резких движений.</w:t>
      </w:r>
    </w:p>
    <w:p w14:paraId="3F477774" w14:textId="77777777" w:rsidR="006D7697" w:rsidRPr="006D7697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8. Помни: если заложник проводит много времени с террористами, ему может показаться, что они вместе, а весь мир — против них. Это очень опасная ошибка! Знай: в любой ситуации террорист — это преступник, а заложник — его жертва! У них не может быть общих целей!</w:t>
      </w:r>
    </w:p>
    <w:p w14:paraId="33BE60BA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A5">
        <w:rPr>
          <w:rFonts w:ascii="Times New Roman" w:hAnsi="Times New Roman" w:cs="Times New Roman"/>
          <w:b/>
          <w:sz w:val="28"/>
          <w:szCs w:val="28"/>
        </w:rPr>
        <w:t>Действия населения при угрозе теракта</w:t>
      </w:r>
      <w:r w:rsidR="000350E8" w:rsidRPr="00931FA5">
        <w:rPr>
          <w:rFonts w:ascii="Times New Roman" w:hAnsi="Times New Roman" w:cs="Times New Roman"/>
          <w:b/>
          <w:sz w:val="28"/>
          <w:szCs w:val="28"/>
        </w:rPr>
        <w:t>:</w:t>
      </w:r>
    </w:p>
    <w:p w14:paraId="29919344" w14:textId="77777777" w:rsidR="006D7697" w:rsidRDefault="007362F3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На окнах задерните шторы, это убережет вас от разлетающихся осколков стекол.</w:t>
      </w:r>
    </w:p>
    <w:p w14:paraId="50CB6D6C" w14:textId="77777777" w:rsidR="006D7697" w:rsidRDefault="007362F3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 xml:space="preserve">Подготовьтесь к экстренной эвакуации. Для этого сложите в сумку документы, деньги, ценности, немного продуктов. </w:t>
      </w:r>
    </w:p>
    <w:p w14:paraId="27319A48" w14:textId="77777777" w:rsidR="006D7697" w:rsidRDefault="007362F3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 xml:space="preserve">Помогите больным и престарелым подготовиться к эвакуации. </w:t>
      </w:r>
    </w:p>
    <w:p w14:paraId="34F89206" w14:textId="77777777" w:rsidR="006D7697" w:rsidRDefault="00792A50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Уберите с балконов и лоджий горюче-смазочные и </w:t>
      </w:r>
      <w:r w:rsidR="007362F3" w:rsidRPr="006D7697">
        <w:rPr>
          <w:rFonts w:ascii="Times New Roman" w:hAnsi="Times New Roman" w:cs="Times New Roman"/>
          <w:sz w:val="28"/>
          <w:szCs w:val="28"/>
        </w:rPr>
        <w:t>легковоспламеняющиеся материалы.</w:t>
      </w:r>
    </w:p>
    <w:p w14:paraId="3F06D02A" w14:textId="77777777" w:rsidR="006D7697" w:rsidRDefault="007362F3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 xml:space="preserve">Подготовьте йод, бинты, вату и другие медицинские средства для оказания первой медицинской помощи. </w:t>
      </w:r>
    </w:p>
    <w:p w14:paraId="036CA8E3" w14:textId="77777777" w:rsidR="006D7697" w:rsidRDefault="007362F3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 xml:space="preserve">Договоритесь с соседями о совместных действиях на случай оказания взаимопомощи. </w:t>
      </w:r>
    </w:p>
    <w:p w14:paraId="7A97C6D5" w14:textId="77777777" w:rsidR="006D7697" w:rsidRDefault="007362F3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Избегайте мест скопления людей (рынки, магазины</w:t>
      </w:r>
      <w:r w:rsidR="006D7697">
        <w:rPr>
          <w:rFonts w:ascii="Times New Roman" w:hAnsi="Times New Roman" w:cs="Times New Roman"/>
          <w:sz w:val="28"/>
          <w:szCs w:val="28"/>
        </w:rPr>
        <w:t>).</w:t>
      </w:r>
    </w:p>
    <w:p w14:paraId="2BB3C654" w14:textId="77777777" w:rsidR="006D7697" w:rsidRDefault="007362F3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Реже пользуйтесь общественным транспортом.</w:t>
      </w:r>
    </w:p>
    <w:p w14:paraId="2ACC3C30" w14:textId="77777777" w:rsidR="006D7697" w:rsidRDefault="007362F3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lastRenderedPageBreak/>
        <w:t xml:space="preserve">Держите постоянно включенным телевизор, радиоприемник, радиоточку. </w:t>
      </w:r>
    </w:p>
    <w:p w14:paraId="782DD5B3" w14:textId="77777777" w:rsidR="006D7697" w:rsidRDefault="007362F3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 xml:space="preserve">Создайте в доме (квартире) небольшой запас </w:t>
      </w:r>
      <w:r w:rsidR="006D7697">
        <w:rPr>
          <w:rFonts w:ascii="Times New Roman" w:hAnsi="Times New Roman" w:cs="Times New Roman"/>
          <w:sz w:val="28"/>
          <w:szCs w:val="28"/>
        </w:rPr>
        <w:t>продуктов и воды.</w:t>
      </w:r>
    </w:p>
    <w:p w14:paraId="116C332F" w14:textId="77777777" w:rsidR="007362F3" w:rsidRDefault="007362F3" w:rsidP="006D7697">
      <w:pPr>
        <w:pStyle w:val="a5"/>
        <w:numPr>
          <w:ilvl w:val="0"/>
          <w:numId w:val="6"/>
        </w:numPr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sz w:val="28"/>
          <w:szCs w:val="28"/>
        </w:rPr>
        <w:t>Держите на видном месте список телефонов для передачи экстренной информации в правоохранительные органы.</w:t>
      </w:r>
    </w:p>
    <w:p w14:paraId="7EF44EFD" w14:textId="77777777" w:rsidR="006D7697" w:rsidRPr="006D7697" w:rsidRDefault="006D7697" w:rsidP="006D7697">
      <w:pPr>
        <w:pStyle w:val="a5"/>
        <w:tabs>
          <w:tab w:val="left" w:pos="284"/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D873399" w14:textId="77777777" w:rsidR="007258A3" w:rsidRPr="00931FA5" w:rsidRDefault="00931FA5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6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8A3" w:rsidRPr="00931FA5">
        <w:rPr>
          <w:rFonts w:ascii="Times New Roman" w:hAnsi="Times New Roman" w:cs="Times New Roman"/>
          <w:b/>
          <w:sz w:val="28"/>
          <w:szCs w:val="28"/>
        </w:rPr>
        <w:t>Практическая отработка</w:t>
      </w:r>
      <w:r w:rsidR="006D7697">
        <w:rPr>
          <w:rFonts w:ascii="Times New Roman" w:hAnsi="Times New Roman" w:cs="Times New Roman"/>
          <w:sz w:val="28"/>
          <w:szCs w:val="28"/>
        </w:rPr>
        <w:t xml:space="preserve"> навыков безопасного </w:t>
      </w:r>
      <w:r w:rsidR="007258A3" w:rsidRPr="00931FA5">
        <w:rPr>
          <w:rFonts w:ascii="Times New Roman" w:hAnsi="Times New Roman" w:cs="Times New Roman"/>
          <w:sz w:val="28"/>
          <w:szCs w:val="28"/>
        </w:rPr>
        <w:t>поведения обучающихся в различных чрезвычайных ситуациях.</w:t>
      </w:r>
    </w:p>
    <w:p w14:paraId="46D35FCE" w14:textId="77777777" w:rsidR="005033F2" w:rsidRPr="00931FA5" w:rsidRDefault="007258A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- Каждый человек </w:t>
      </w:r>
      <w:r w:rsidR="00792A50" w:rsidRPr="00931FA5">
        <w:rPr>
          <w:rFonts w:ascii="Times New Roman" w:hAnsi="Times New Roman" w:cs="Times New Roman"/>
          <w:sz w:val="28"/>
          <w:szCs w:val="28"/>
        </w:rPr>
        <w:t>должен уметь</w:t>
      </w:r>
      <w:r w:rsidRPr="00931FA5">
        <w:rPr>
          <w:rFonts w:ascii="Times New Roman" w:hAnsi="Times New Roman" w:cs="Times New Roman"/>
          <w:sz w:val="28"/>
          <w:szCs w:val="28"/>
        </w:rPr>
        <w:t xml:space="preserve"> защищать свою жизнь и здоровье. </w:t>
      </w:r>
    </w:p>
    <w:p w14:paraId="360F38FA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Как же не стать жертвой теракта? (ответы детей)</w:t>
      </w:r>
    </w:p>
    <w:p w14:paraId="0109B22E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Что такое гражданская бдительность? (сообщить о подозрительном предмете (сумка, пакет, коробка, и т. д.))</w:t>
      </w:r>
    </w:p>
    <w:p w14:paraId="6C053CA4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14:paraId="1FF446AF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14:paraId="79486430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Если вам поступила угроза по телефону вам необходимо</w:t>
      </w:r>
      <w:r w:rsidR="00931FA5" w:rsidRPr="00931FA5">
        <w:rPr>
          <w:rFonts w:ascii="Times New Roman" w:hAnsi="Times New Roman" w:cs="Times New Roman"/>
          <w:sz w:val="28"/>
          <w:szCs w:val="28"/>
        </w:rPr>
        <w:t>?</w:t>
      </w:r>
      <w:r w:rsidRPr="00931FA5">
        <w:rPr>
          <w:rFonts w:ascii="Times New Roman" w:hAnsi="Times New Roman" w:cs="Times New Roman"/>
          <w:sz w:val="28"/>
          <w:szCs w:val="28"/>
        </w:rPr>
        <w:t xml:space="preserve"> (запомнить разговор, оценить возраст говорящего, темп речи, голос, обратиться после звонка в правоохранительные органы).</w:t>
      </w:r>
    </w:p>
    <w:p w14:paraId="6938839D" w14:textId="77777777" w:rsidR="007362F3" w:rsidRPr="00931FA5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Если рядом прогремел взрыв, ваши действия? (упасть на пол, убедиться в том, что не получил серьезных ран, осмотреться, по возможности оказать первую мед помощь, выполнять распоряжения спасателей).</w:t>
      </w:r>
    </w:p>
    <w:p w14:paraId="381E19BE" w14:textId="77777777" w:rsidR="007362F3" w:rsidRDefault="007362F3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- Если вы оказались в числе заложников? (Главное - остаться в живых, не допускать истерик, не пытаться оказать сопротивление. Ничего не предпринимать без разрешения, помнить - спецслужбы начали действовать).</w:t>
      </w:r>
    </w:p>
    <w:p w14:paraId="75CE6397" w14:textId="77777777" w:rsidR="00792A50" w:rsidRPr="00931FA5" w:rsidRDefault="00792A50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9CF8255" w14:textId="77777777" w:rsidR="005033F2" w:rsidRPr="00931FA5" w:rsidRDefault="008957D1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A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033F2" w:rsidRPr="00931FA5">
        <w:rPr>
          <w:rFonts w:ascii="Times New Roman" w:hAnsi="Times New Roman" w:cs="Times New Roman"/>
          <w:b/>
          <w:sz w:val="28"/>
          <w:szCs w:val="28"/>
        </w:rPr>
        <w:t>Итоги урока. Рефлексия</w:t>
      </w:r>
    </w:p>
    <w:p w14:paraId="78C7AEB3" w14:textId="77777777" w:rsidR="005033F2" w:rsidRPr="00931FA5" w:rsidRDefault="005033F2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Ребята, сегодня мы узнали о том, как важно знать правила поведения при возникновении угрозы теракта, как вести себя в этой непростой ситуации</w:t>
      </w:r>
      <w:r w:rsidR="0027123E" w:rsidRPr="00931FA5">
        <w:rPr>
          <w:rFonts w:ascii="Times New Roman" w:hAnsi="Times New Roman" w:cs="Times New Roman"/>
          <w:sz w:val="28"/>
          <w:szCs w:val="28"/>
        </w:rPr>
        <w:t xml:space="preserve">, </w:t>
      </w:r>
      <w:r w:rsidRPr="00931FA5">
        <w:rPr>
          <w:rFonts w:ascii="Times New Roman" w:hAnsi="Times New Roman" w:cs="Times New Roman"/>
          <w:sz w:val="28"/>
          <w:szCs w:val="28"/>
        </w:rPr>
        <w:t>как уберечь себя и своих близких в случае возникновения подобной ситуации.</w:t>
      </w:r>
    </w:p>
    <w:p w14:paraId="1F85EF3B" w14:textId="77777777" w:rsidR="007362F3" w:rsidRPr="00931FA5" w:rsidRDefault="0027123E" w:rsidP="006D7697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И напоследок</w:t>
      </w:r>
      <w:r w:rsidR="00E82DB6" w:rsidRPr="00931FA5">
        <w:rPr>
          <w:rFonts w:ascii="Times New Roman" w:hAnsi="Times New Roman" w:cs="Times New Roman"/>
          <w:sz w:val="28"/>
          <w:szCs w:val="28"/>
        </w:rPr>
        <w:t>,</w:t>
      </w:r>
      <w:r w:rsidRPr="00931FA5">
        <w:rPr>
          <w:rFonts w:ascii="Times New Roman" w:hAnsi="Times New Roman" w:cs="Times New Roman"/>
          <w:sz w:val="28"/>
          <w:szCs w:val="28"/>
        </w:rPr>
        <w:t xml:space="preserve"> приглашаю вас принять участие социальном просветительском проекте</w:t>
      </w:r>
      <w:r w:rsidR="007362F3" w:rsidRPr="00931FA5">
        <w:rPr>
          <w:rFonts w:ascii="Times New Roman" w:hAnsi="Times New Roman" w:cs="Times New Roman"/>
          <w:sz w:val="28"/>
          <w:szCs w:val="28"/>
        </w:rPr>
        <w:t xml:space="preserve"> «Всероссийский урок безопасности». Он стартует в</w:t>
      </w:r>
      <w:r w:rsidRPr="00931FA5">
        <w:rPr>
          <w:rFonts w:ascii="Times New Roman" w:hAnsi="Times New Roman" w:cs="Times New Roman"/>
          <w:sz w:val="28"/>
          <w:szCs w:val="28"/>
        </w:rPr>
        <w:t xml:space="preserve"> День знаний</w:t>
      </w:r>
      <w:r w:rsidR="007362F3" w:rsidRPr="00931FA5">
        <w:rPr>
          <w:rFonts w:ascii="Times New Roman" w:hAnsi="Times New Roman" w:cs="Times New Roman"/>
          <w:sz w:val="28"/>
          <w:szCs w:val="28"/>
        </w:rPr>
        <w:t xml:space="preserve">. </w:t>
      </w:r>
      <w:r w:rsidRPr="00931FA5">
        <w:rPr>
          <w:rFonts w:ascii="Times New Roman" w:hAnsi="Times New Roman" w:cs="Times New Roman"/>
          <w:sz w:val="28"/>
          <w:szCs w:val="28"/>
        </w:rPr>
        <w:t xml:space="preserve"> </w:t>
      </w:r>
      <w:r w:rsidR="007362F3" w:rsidRPr="00931FA5">
        <w:rPr>
          <w:rFonts w:ascii="Times New Roman" w:hAnsi="Times New Roman" w:cs="Times New Roman"/>
          <w:sz w:val="28"/>
          <w:szCs w:val="28"/>
        </w:rPr>
        <w:t>В нём будут уроки на следующие темы:</w:t>
      </w:r>
    </w:p>
    <w:p w14:paraId="70377AFB" w14:textId="77777777" w:rsidR="007362F3" w:rsidRPr="00931FA5" w:rsidRDefault="007362F3" w:rsidP="006D7697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противодействие терроризму;</w:t>
      </w:r>
    </w:p>
    <w:p w14:paraId="1B75D324" w14:textId="77777777" w:rsidR="007362F3" w:rsidRPr="00931FA5" w:rsidRDefault="007362F3" w:rsidP="006D7697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>правила дорожного движения;</w:t>
      </w:r>
    </w:p>
    <w:p w14:paraId="1231CB8C" w14:textId="77777777" w:rsidR="007362F3" w:rsidRPr="00931FA5" w:rsidRDefault="007362F3" w:rsidP="006D7697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безопасность в социуме. </w:t>
      </w:r>
    </w:p>
    <w:p w14:paraId="1B5A6791" w14:textId="77777777" w:rsidR="007362F3" w:rsidRPr="00931FA5" w:rsidRDefault="007362F3" w:rsidP="00792A50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FA5">
        <w:rPr>
          <w:rFonts w:ascii="Times New Roman" w:hAnsi="Times New Roman" w:cs="Times New Roman"/>
          <w:sz w:val="28"/>
          <w:szCs w:val="28"/>
        </w:rPr>
        <w:t xml:space="preserve">Акцию «Всероссийский урок безопасности» впервые запустили 1 сентября 2022 года. </w:t>
      </w:r>
      <w:hyperlink r:id="rId9" w:history="1">
        <w:r w:rsidR="00A337A1" w:rsidRPr="00931FA5">
          <w:rPr>
            <w:rStyle w:val="a3"/>
            <w:rFonts w:ascii="Times New Roman" w:hAnsi="Times New Roman" w:cs="Times New Roman"/>
            <w:sz w:val="28"/>
            <w:szCs w:val="28"/>
          </w:rPr>
          <w:t>https://prosv.ru/news/show/7133.html</w:t>
        </w:r>
      </w:hyperlink>
      <w:r w:rsidR="00A337A1" w:rsidRPr="00931F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62F3" w:rsidRPr="00931FA5" w:rsidSect="006D7697">
      <w:footerReference w:type="default" r:id="rId10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35D3" w14:textId="77777777" w:rsidR="00FD1A6C" w:rsidRDefault="00FD1A6C" w:rsidP="00446803">
      <w:pPr>
        <w:spacing w:after="0" w:line="240" w:lineRule="auto"/>
      </w:pPr>
      <w:r>
        <w:separator/>
      </w:r>
    </w:p>
  </w:endnote>
  <w:endnote w:type="continuationSeparator" w:id="0">
    <w:p w14:paraId="5D61AC61" w14:textId="77777777" w:rsidR="00FD1A6C" w:rsidRDefault="00FD1A6C" w:rsidP="0044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9601194"/>
      <w:docPartObj>
        <w:docPartGallery w:val="Page Numbers (Bottom of Page)"/>
        <w:docPartUnique/>
      </w:docPartObj>
    </w:sdtPr>
    <w:sdtEndPr/>
    <w:sdtContent>
      <w:p w14:paraId="4A464710" w14:textId="77777777" w:rsidR="00446803" w:rsidRDefault="004468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BF">
          <w:rPr>
            <w:noProof/>
          </w:rPr>
          <w:t>10</w:t>
        </w:r>
        <w:r>
          <w:fldChar w:fldCharType="end"/>
        </w:r>
      </w:p>
    </w:sdtContent>
  </w:sdt>
  <w:p w14:paraId="0520FFA4" w14:textId="77777777" w:rsidR="00446803" w:rsidRDefault="004468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F7DE" w14:textId="77777777" w:rsidR="00FD1A6C" w:rsidRDefault="00FD1A6C" w:rsidP="00446803">
      <w:pPr>
        <w:spacing w:after="0" w:line="240" w:lineRule="auto"/>
      </w:pPr>
      <w:r>
        <w:separator/>
      </w:r>
    </w:p>
  </w:footnote>
  <w:footnote w:type="continuationSeparator" w:id="0">
    <w:p w14:paraId="2C4A6EAB" w14:textId="77777777" w:rsidR="00FD1A6C" w:rsidRDefault="00FD1A6C" w:rsidP="0044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F61"/>
    <w:multiLevelType w:val="hybridMultilevel"/>
    <w:tmpl w:val="A5F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6CD"/>
    <w:multiLevelType w:val="hybridMultilevel"/>
    <w:tmpl w:val="111E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7C7F"/>
    <w:multiLevelType w:val="hybridMultilevel"/>
    <w:tmpl w:val="330826F2"/>
    <w:lvl w:ilvl="0" w:tplc="E9E22D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30B1"/>
    <w:multiLevelType w:val="multilevel"/>
    <w:tmpl w:val="5DEE0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E2045"/>
    <w:multiLevelType w:val="multilevel"/>
    <w:tmpl w:val="7FA0A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24B1C"/>
    <w:multiLevelType w:val="hybridMultilevel"/>
    <w:tmpl w:val="6E94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C345F"/>
    <w:multiLevelType w:val="multilevel"/>
    <w:tmpl w:val="9F9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C73"/>
    <w:rsid w:val="000350E8"/>
    <w:rsid w:val="0008747C"/>
    <w:rsid w:val="000B65A7"/>
    <w:rsid w:val="001E1971"/>
    <w:rsid w:val="002408F0"/>
    <w:rsid w:val="00263F83"/>
    <w:rsid w:val="0027123E"/>
    <w:rsid w:val="002A44B8"/>
    <w:rsid w:val="003211E5"/>
    <w:rsid w:val="00446803"/>
    <w:rsid w:val="005033F2"/>
    <w:rsid w:val="006D7697"/>
    <w:rsid w:val="007258A3"/>
    <w:rsid w:val="007362F3"/>
    <w:rsid w:val="007913F9"/>
    <w:rsid w:val="00792A50"/>
    <w:rsid w:val="00892A4D"/>
    <w:rsid w:val="008957D1"/>
    <w:rsid w:val="00931FA5"/>
    <w:rsid w:val="0095180D"/>
    <w:rsid w:val="009F35BF"/>
    <w:rsid w:val="009F3877"/>
    <w:rsid w:val="00A337A1"/>
    <w:rsid w:val="00B74C73"/>
    <w:rsid w:val="00E82DB6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86CC"/>
  <w15:docId w15:val="{B515C785-9CB5-44A3-8347-1BA2968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97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3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62F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62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803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44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803"/>
    <w:rPr>
      <w:rFonts w:asciiTheme="minorHAnsi" w:hAnsiTheme="minorHAnsi" w:cstheme="min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A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4B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2DB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9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X1GSHQAj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3X9O1J7P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sv.ru/news/show/71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2023-09-14T03:49:00Z</cp:lastPrinted>
  <dcterms:created xsi:type="dcterms:W3CDTF">2023-08-30T15:51:00Z</dcterms:created>
  <dcterms:modified xsi:type="dcterms:W3CDTF">2023-11-30T06:37:00Z</dcterms:modified>
</cp:coreProperties>
</file>