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5" w:rsidRDefault="00207DD5" w:rsidP="00F62D1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09">
        <w:rPr>
          <w:rFonts w:ascii="Times New Roman" w:hAnsi="Times New Roman" w:cs="Times New Roman"/>
          <w:b/>
          <w:sz w:val="28"/>
          <w:szCs w:val="28"/>
        </w:rPr>
        <w:t>«Новое время – новые технологии</w:t>
      </w:r>
      <w:r w:rsidR="006A4087" w:rsidRPr="00631509">
        <w:rPr>
          <w:rFonts w:ascii="Times New Roman" w:hAnsi="Times New Roman" w:cs="Times New Roman"/>
          <w:b/>
          <w:sz w:val="28"/>
          <w:szCs w:val="28"/>
        </w:rPr>
        <w:t xml:space="preserve">. Использование </w:t>
      </w:r>
      <w:r w:rsidR="00B6105A" w:rsidRPr="00631509">
        <w:rPr>
          <w:rFonts w:ascii="Times New Roman" w:hAnsi="Times New Roman" w:cs="Times New Roman"/>
          <w:b/>
          <w:sz w:val="28"/>
          <w:szCs w:val="28"/>
        </w:rPr>
        <w:t xml:space="preserve">интерактивных и  </w:t>
      </w:r>
      <w:r w:rsidR="006A4087" w:rsidRPr="00631509">
        <w:rPr>
          <w:rFonts w:ascii="Times New Roman" w:hAnsi="Times New Roman" w:cs="Times New Roman"/>
          <w:b/>
          <w:sz w:val="28"/>
          <w:szCs w:val="28"/>
        </w:rPr>
        <w:t>игровых  форм работы с младшими школьниками в процессе формирования основ безопасного поведения на дорогах</w:t>
      </w:r>
      <w:r w:rsidRPr="00631509">
        <w:rPr>
          <w:rFonts w:ascii="Times New Roman" w:hAnsi="Times New Roman" w:cs="Times New Roman"/>
          <w:b/>
          <w:sz w:val="28"/>
          <w:szCs w:val="28"/>
        </w:rPr>
        <w:t>»</w:t>
      </w:r>
    </w:p>
    <w:p w:rsidR="00F62D10" w:rsidRPr="00631509" w:rsidRDefault="00F62D10" w:rsidP="00F62D1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10" w:rsidRPr="00840223" w:rsidRDefault="006A4087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3">
        <w:rPr>
          <w:rFonts w:ascii="Times New Roman" w:hAnsi="Times New Roman" w:cs="Times New Roman"/>
          <w:sz w:val="28"/>
          <w:szCs w:val="28"/>
        </w:rPr>
        <w:t xml:space="preserve">       </w:t>
      </w:r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 </w:t>
      </w:r>
      <w:r w:rsidR="00F62D10" w:rsidRPr="008402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62D10" w:rsidRPr="008402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интерактив</w:t>
      </w:r>
      <w:proofErr w:type="spellEnd"/>
      <w:r w:rsidR="00F62D10" w:rsidRPr="0084022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 пришло к нам из английского языка от слова «</w:t>
      </w:r>
      <w:proofErr w:type="spellStart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interact</w:t>
      </w:r>
      <w:proofErr w:type="spellEnd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«</w:t>
      </w:r>
      <w:proofErr w:type="spellStart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inter</w:t>
      </w:r>
      <w:proofErr w:type="spellEnd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»- это взаимный, «</w:t>
      </w:r>
      <w:proofErr w:type="spellStart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act</w:t>
      </w:r>
      <w:proofErr w:type="spellEnd"/>
      <w:r w:rsidR="00F62D10"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»- действовать.</w:t>
      </w:r>
      <w:r w:rsidR="00F62D10" w:rsidRPr="0084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10" w:rsidRPr="00840223" w:rsidRDefault="00F62D10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Интерактивный</w:t>
      </w:r>
      <w:proofErr w:type="gramEnd"/>
      <w:r w:rsidRPr="00840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6A4087" w:rsidRPr="00631509" w:rsidRDefault="006A4087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Дети - это особая категория пешеходов и пассажиров. Они часто действуют необдуманно, потому что их мотивационная сфера по темпам развития отстаёт от </w:t>
      </w:r>
      <w:proofErr w:type="gramStart"/>
      <w:r w:rsidRPr="00631509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631509">
        <w:rPr>
          <w:rFonts w:ascii="Times New Roman" w:hAnsi="Times New Roman" w:cs="Times New Roman"/>
          <w:sz w:val="28"/>
          <w:szCs w:val="28"/>
        </w:rPr>
        <w:t>. Следовательно, младших школьников необходимо целенаправленно, на основе психолого-педагогического подхода воспитывать и обучать правилам безопасного поведения на улицах.</w:t>
      </w:r>
    </w:p>
    <w:p w:rsidR="006A4087" w:rsidRPr="00631509" w:rsidRDefault="006A4087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        Обучение дорожной безопасности имеет целью не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 Младшие школьники еще не вполне осознают, что такое вообще опасность. Поэтому именно в младшем возрасте у детей должны формироваться безопасные способы поведения на дороге. Тогда у них сформируется умение прогнозировать опасность и её последствия, способность правильно оценивать свои возможности. Учащимся необходимо прививать психологическую устойчивость к опасным ситуациям, дисциплинированность, осторожность, наблюдательность – личностные качества, которые помогут им адаптироваться к дорожной среде.</w:t>
      </w:r>
    </w:p>
    <w:p w:rsidR="006A4087" w:rsidRPr="00631509" w:rsidRDefault="006A4087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Сегодня надо использовать новые, активные формы работы, которым свойственно вовлечение ребят в деятельность и диалог, предполагающий свободный обмен мнениями. Повышение мастерства педагогов, пополнение теоретических и практических знаний младших школьников осуществляются с помощью разнообразных форм работы, а именно с использованием </w:t>
      </w:r>
      <w:r w:rsidR="00B6105A" w:rsidRPr="00631509">
        <w:rPr>
          <w:rFonts w:ascii="Times New Roman" w:hAnsi="Times New Roman" w:cs="Times New Roman"/>
          <w:sz w:val="28"/>
          <w:szCs w:val="28"/>
        </w:rPr>
        <w:t xml:space="preserve">интерактивных и </w:t>
      </w:r>
      <w:r w:rsidRPr="00631509">
        <w:rPr>
          <w:rFonts w:ascii="Times New Roman" w:hAnsi="Times New Roman" w:cs="Times New Roman"/>
          <w:sz w:val="28"/>
          <w:szCs w:val="28"/>
        </w:rPr>
        <w:t>игровых  форм и методов. </w:t>
      </w:r>
    </w:p>
    <w:p w:rsidR="00826F5D" w:rsidRPr="00631509" w:rsidRDefault="006A4087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>Ценность такого подхода в том, что он обеспечивает обратную связь, откровенный обмен мнениями и опытом, формирует положительные взаимоотношения,  выработку общего мнения, формирует умения, навыки.</w:t>
      </w:r>
    </w:p>
    <w:p w:rsidR="00F62D10" w:rsidRDefault="00F62D10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E5C">
        <w:rPr>
          <w:rFonts w:ascii="Times New Roman" w:hAnsi="Times New Roman" w:cs="Times New Roman"/>
          <w:sz w:val="28"/>
          <w:szCs w:val="28"/>
        </w:rPr>
        <w:t xml:space="preserve">В каждой школе проводятся комплексы мероприятий посвящённых детской безопасности на дороге. Основной комплекс мероприятий начинают проводить в сентябре. </w:t>
      </w:r>
    </w:p>
    <w:p w:rsidR="00F62D10" w:rsidRPr="006C6E5C" w:rsidRDefault="00F62D10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безопасности передвижения ребенка на пути от дома до школы и обратно, ребятам и родителям нужно знать  безопасный  маршрут от дома до школы и обратно. Маршрут в школу должен быть не обязательно самым коротким, не </w:t>
      </w:r>
      <w:r w:rsidRPr="006C6E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обязательно самым быстрым, но обязательно - самым безопасным для ребенка. И такой маршрут надо нарисовать на бумаге в качестве наглядного пособия. Во всех школах  это официальное требование к каждому ученику, и вкладывается начерченный план в дневник.</w:t>
      </w:r>
      <w:r w:rsidRPr="006C6E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Одной из эффективных форм работы по формированию у детей модели безопасного поведения на дороге является внедрение плана-схемы района расположения образовательной организации.</w:t>
      </w:r>
    </w:p>
    <w:p w:rsidR="00F62D10" w:rsidRDefault="00F62D10" w:rsidP="00F62D10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этот раз я решила </w:t>
      </w:r>
      <w:r w:rsidRPr="00375115">
        <w:rPr>
          <w:rFonts w:ascii="Times New Roman" w:hAnsi="Times New Roman" w:cs="Times New Roman"/>
          <w:sz w:val="28"/>
          <w:szCs w:val="28"/>
        </w:rPr>
        <w:t>использовать карты города доступные в сети Интернет через сервисы «</w:t>
      </w:r>
      <w:proofErr w:type="spellStart"/>
      <w:r w:rsidRPr="0037511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75115">
        <w:rPr>
          <w:rFonts w:ascii="Times New Roman" w:hAnsi="Times New Roman" w:cs="Times New Roman"/>
          <w:sz w:val="28"/>
          <w:szCs w:val="28"/>
        </w:rPr>
        <w:t xml:space="preserve"> карты» и «</w:t>
      </w:r>
      <w:proofErr w:type="spellStart"/>
      <w:r w:rsidRPr="0037511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75115">
        <w:rPr>
          <w:rFonts w:ascii="Times New Roman" w:hAnsi="Times New Roman" w:cs="Times New Roman"/>
          <w:sz w:val="28"/>
          <w:szCs w:val="28"/>
        </w:rPr>
        <w:t xml:space="preserve"> карты».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15">
        <w:rPr>
          <w:rFonts w:ascii="Times New Roman" w:hAnsi="Times New Roman" w:cs="Times New Roman"/>
          <w:sz w:val="28"/>
          <w:szCs w:val="28"/>
        </w:rPr>
        <w:t xml:space="preserve">Схема безопасного маршрута детей должна была отражать следующие обязательные элементы: </w:t>
      </w:r>
    </w:p>
    <w:p w:rsidR="00F62D10" w:rsidRDefault="00F62D10" w:rsidP="00F62D10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15">
        <w:rPr>
          <w:rFonts w:ascii="Times New Roman" w:hAnsi="Times New Roman" w:cs="Times New Roman"/>
          <w:sz w:val="28"/>
          <w:szCs w:val="28"/>
        </w:rPr>
        <w:t xml:space="preserve">Начальные и конечные координаты следования; </w:t>
      </w:r>
    </w:p>
    <w:p w:rsidR="00F62D10" w:rsidRDefault="00F62D10" w:rsidP="00F62D10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15">
        <w:rPr>
          <w:rFonts w:ascii="Times New Roman" w:hAnsi="Times New Roman" w:cs="Times New Roman"/>
          <w:sz w:val="28"/>
          <w:szCs w:val="28"/>
        </w:rPr>
        <w:t xml:space="preserve">Названия улиц, нумерацию домов; </w:t>
      </w:r>
    </w:p>
    <w:p w:rsidR="00F62D10" w:rsidRDefault="00F62D10" w:rsidP="00F62D10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15">
        <w:rPr>
          <w:rFonts w:ascii="Times New Roman" w:hAnsi="Times New Roman" w:cs="Times New Roman"/>
          <w:sz w:val="28"/>
          <w:szCs w:val="28"/>
        </w:rPr>
        <w:t xml:space="preserve">Все дорожные </w:t>
      </w:r>
      <w:proofErr w:type="gramStart"/>
      <w:r w:rsidRPr="00375115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375115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тановленные по пути следования;</w:t>
      </w:r>
    </w:p>
    <w:p w:rsidR="00F62D10" w:rsidRDefault="00F62D10" w:rsidP="00F62D10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15">
        <w:rPr>
          <w:rFonts w:ascii="Times New Roman" w:hAnsi="Times New Roman" w:cs="Times New Roman"/>
          <w:sz w:val="28"/>
          <w:szCs w:val="28"/>
        </w:rPr>
        <w:t>Чётко должен быть обозначен непоср</w:t>
      </w:r>
      <w:r>
        <w:rPr>
          <w:rFonts w:ascii="Times New Roman" w:hAnsi="Times New Roman" w:cs="Times New Roman"/>
          <w:sz w:val="28"/>
          <w:szCs w:val="28"/>
        </w:rPr>
        <w:t xml:space="preserve">едственный маршрут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2D10" w:rsidRDefault="00F62D10" w:rsidP="00F62D10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809">
        <w:rPr>
          <w:rFonts w:ascii="Times New Roman" w:hAnsi="Times New Roman" w:cs="Times New Roman"/>
          <w:sz w:val="28"/>
          <w:szCs w:val="28"/>
        </w:rPr>
        <w:t xml:space="preserve">Используя такие  </w:t>
      </w:r>
      <w:r w:rsidRPr="00267B40">
        <w:rPr>
          <w:rFonts w:ascii="Times New Roman" w:hAnsi="Times New Roman" w:cs="Times New Roman"/>
          <w:sz w:val="28"/>
          <w:szCs w:val="28"/>
        </w:rPr>
        <w:t>наглядные пособия у обучающихся обогащается</w:t>
      </w:r>
      <w:proofErr w:type="gramEnd"/>
      <w:r w:rsidRPr="00267B40">
        <w:rPr>
          <w:rFonts w:ascii="Times New Roman" w:hAnsi="Times New Roman" w:cs="Times New Roman"/>
          <w:sz w:val="28"/>
          <w:szCs w:val="28"/>
        </w:rPr>
        <w:t xml:space="preserve"> жизненный опыт и</w:t>
      </w:r>
      <w:r w:rsidRPr="0054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09">
        <w:rPr>
          <w:rFonts w:ascii="Times New Roman" w:hAnsi="Times New Roman" w:cs="Times New Roman"/>
          <w:sz w:val="28"/>
          <w:szCs w:val="28"/>
        </w:rPr>
        <w:t>обеспечивает накопление более полных и ярких представлений об изучаемых предметах и явлениях. Я думаю, что безопасность дорожного движения – это не просто сумма усвоенных знаний, а умение правильно себя вести на улице и на дорогах.</w:t>
      </w:r>
    </w:p>
    <w:p w:rsidR="00B6105A" w:rsidRPr="00631509" w:rsidRDefault="00826F5D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>Мы должны подготовить ребя</w:t>
      </w:r>
      <w:proofErr w:type="gramStart"/>
      <w:r w:rsidRPr="00631509">
        <w:rPr>
          <w:rFonts w:ascii="Times New Roman" w:hAnsi="Times New Roman" w:cs="Times New Roman"/>
          <w:sz w:val="28"/>
          <w:szCs w:val="28"/>
        </w:rPr>
        <w:t>т к встр</w:t>
      </w:r>
      <w:proofErr w:type="gramEnd"/>
      <w:r w:rsidRPr="00631509">
        <w:rPr>
          <w:rFonts w:ascii="Times New Roman" w:hAnsi="Times New Roman" w:cs="Times New Roman"/>
          <w:sz w:val="28"/>
          <w:szCs w:val="28"/>
        </w:rPr>
        <w:t>ече с различными сложностями, а порой опасными жизненными ситуациями. И в этом мне помогают занятия по внеурочной деятельности. Мной была разработана программа  кружка по внеурочной деятельности «Азбука дорожной безопасности», которая предусматривает необходимость сконцентрировать своё внимание на соблюдении ПДД и культуру личной безопасности.</w:t>
      </w:r>
    </w:p>
    <w:p w:rsidR="00B6105A" w:rsidRPr="00631509" w:rsidRDefault="00B6105A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Программа «Азбука дорожной безопасности»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</w:t>
      </w:r>
    </w:p>
    <w:p w:rsidR="00B6105A" w:rsidRPr="00631509" w:rsidRDefault="00B6105A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>Занятия проводятся  в доступной форме. На каждом занятии присутствует элемент игры.</w:t>
      </w:r>
    </w:p>
    <w:p w:rsidR="00B6105A" w:rsidRPr="00631509" w:rsidRDefault="00B6105A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B6105A" w:rsidRPr="00631509" w:rsidRDefault="00B6105A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>Программа составлена по трем основным видам деятельности:</w:t>
      </w:r>
    </w:p>
    <w:p w:rsidR="00B6105A" w:rsidRPr="00631509" w:rsidRDefault="00B6105A" w:rsidP="00F62D10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обучение детей происходит на основе современных педагогических технологий теоретическим знаниям: правилам дорожного движения  и безопасного поведения на улице; </w:t>
      </w:r>
    </w:p>
    <w:p w:rsidR="00B6105A" w:rsidRPr="00631509" w:rsidRDefault="00B6105A" w:rsidP="00F62D10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 xml:space="preserve">творческие работы учащихся (изучение тематических иллюстраций, плакатов, слайдов и выполнение </w:t>
      </w:r>
      <w:proofErr w:type="spellStart"/>
      <w:r w:rsidRPr="00631509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631509">
        <w:rPr>
          <w:rFonts w:ascii="Times New Roman" w:hAnsi="Times New Roman" w:cs="Times New Roman"/>
          <w:sz w:val="28"/>
          <w:szCs w:val="28"/>
        </w:rPr>
        <w:t xml:space="preserve"> заданий, развивающих их познавательные </w:t>
      </w:r>
      <w:r w:rsidRPr="0063150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способности, необходимые им для правильной и безопасной ориентации в дорожной среде); </w:t>
      </w:r>
    </w:p>
    <w:p w:rsidR="00B6105A" w:rsidRPr="00631509" w:rsidRDefault="00B6105A" w:rsidP="00F62D10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B6105A" w:rsidRPr="00631509" w:rsidRDefault="00B6105A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ab/>
        <w:t xml:space="preserve">В реализации  данной программы активно использую  технология квест - игр. Квест – это совершенно новая форма, которая позволяет ребятам полностью погрузиться в происходящее, ведь что может быть увлекательнее хорошей игры? </w:t>
      </w:r>
      <w:proofErr w:type="gramStart"/>
      <w:r w:rsidRPr="00631509">
        <w:rPr>
          <w:rFonts w:ascii="Times New Roman" w:hAnsi="Times New Roman" w:cs="Times New Roman"/>
          <w:sz w:val="28"/>
          <w:szCs w:val="28"/>
        </w:rPr>
        <w:t>Так как увиденное и услышанное человек запоминает на 50-60 %, а то, в чем он принимал участие – на 90%.</w:t>
      </w:r>
      <w:r w:rsidR="00631509" w:rsidRPr="00631509">
        <w:rPr>
          <w:color w:val="000000"/>
          <w:sz w:val="27"/>
          <w:szCs w:val="27"/>
          <w:shd w:val="clear" w:color="auto" w:fill="F7F7F6"/>
        </w:rPr>
        <w:t xml:space="preserve"> </w:t>
      </w:r>
      <w:r w:rsidR="00631509" w:rsidRPr="009F4ED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Это  приключенческая игра стимулирует общение и служит хорошим способом сплотить играющих.</w:t>
      </w:r>
      <w:proofErr w:type="gramEnd"/>
      <w:r w:rsidR="00631509" w:rsidRPr="009F4ED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А также квест объединяет в себе несколько технологий: «мозговой штурм», «дискуссию» </w:t>
      </w:r>
      <w:r w:rsidR="009F4EDF" w:rsidRPr="009F4ED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и др.</w:t>
      </w:r>
    </w:p>
    <w:p w:rsidR="00F62D10" w:rsidRDefault="00B6105A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09">
        <w:rPr>
          <w:rFonts w:ascii="Times New Roman" w:hAnsi="Times New Roman" w:cs="Times New Roman"/>
          <w:sz w:val="28"/>
          <w:szCs w:val="28"/>
        </w:rPr>
        <w:tab/>
        <w:t>Не так давно в наш лексикон вошло слово «</w:t>
      </w:r>
      <w:proofErr w:type="spellStart"/>
      <w:r w:rsidRPr="0063150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31509">
        <w:rPr>
          <w:rFonts w:ascii="Times New Roman" w:hAnsi="Times New Roman" w:cs="Times New Roman"/>
          <w:sz w:val="28"/>
          <w:szCs w:val="28"/>
        </w:rPr>
        <w:t xml:space="preserve">». Дословно с английского слово </w:t>
      </w:r>
      <w:proofErr w:type="spellStart"/>
      <w:r w:rsidRPr="0063150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31509">
        <w:rPr>
          <w:rFonts w:ascii="Times New Roman" w:hAnsi="Times New Roman" w:cs="Times New Roman"/>
          <w:sz w:val="28"/>
          <w:szCs w:val="28"/>
        </w:rPr>
        <w:t xml:space="preserve"> переводится как «вспышка толпы» или «мгновенная толпа». Сегодня формат </w:t>
      </w:r>
      <w:proofErr w:type="spellStart"/>
      <w:r w:rsidRPr="00631509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63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09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631509">
        <w:rPr>
          <w:rFonts w:ascii="Times New Roman" w:hAnsi="Times New Roman" w:cs="Times New Roman"/>
          <w:sz w:val="28"/>
          <w:szCs w:val="28"/>
        </w:rPr>
        <w:t xml:space="preserve"> используют специалисты маркетинга, рекламы, т.к. это очень продуктивный способ работы с людьми.</w:t>
      </w:r>
      <w:r w:rsidR="00155CD3" w:rsidRPr="00631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CD3" w:rsidRPr="0063150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55CD3" w:rsidRPr="00631509">
        <w:rPr>
          <w:rFonts w:ascii="Times New Roman" w:hAnsi="Times New Roman" w:cs="Times New Roman"/>
          <w:sz w:val="28"/>
          <w:szCs w:val="28"/>
        </w:rPr>
        <w:t xml:space="preserve"> — это заранее спланированная массовая акция, в которой большая группа детей выполняет заранее оговоренные действия. Поэтому в своей  работе я  тоже </w:t>
      </w:r>
      <w:r w:rsidR="009F4EDF" w:rsidRPr="00631509">
        <w:rPr>
          <w:rFonts w:ascii="Times New Roman" w:hAnsi="Times New Roman" w:cs="Times New Roman"/>
          <w:sz w:val="28"/>
          <w:szCs w:val="28"/>
        </w:rPr>
        <w:t>использую</w:t>
      </w:r>
      <w:r w:rsidR="00155CD3" w:rsidRPr="00631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5CD3" w:rsidRPr="0063150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155CD3" w:rsidRPr="00631509">
        <w:rPr>
          <w:rFonts w:ascii="Times New Roman" w:hAnsi="Times New Roman" w:cs="Times New Roman"/>
          <w:sz w:val="28"/>
          <w:szCs w:val="28"/>
        </w:rPr>
        <w:t>, как современный метод работы обучения детей правилам дорожного движения.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 xml:space="preserve">Я представляем вам этот </w:t>
      </w:r>
      <w:proofErr w:type="spellStart"/>
      <w:r w:rsidRPr="00267B4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proofErr w:type="gramStart"/>
      <w:r w:rsidRPr="00267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Он для детей замечательный друг.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Правила будем учить с ребятишками,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B40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267B40">
        <w:rPr>
          <w:rFonts w:ascii="Times New Roman" w:hAnsi="Times New Roman" w:cs="Times New Roman"/>
          <w:sz w:val="28"/>
          <w:szCs w:val="28"/>
        </w:rPr>
        <w:t xml:space="preserve"> несомненно поможет </w:t>
      </w:r>
      <w:proofErr w:type="spellStart"/>
      <w:r w:rsidRPr="00267B40">
        <w:rPr>
          <w:rFonts w:ascii="Times New Roman" w:hAnsi="Times New Roman" w:cs="Times New Roman"/>
          <w:sz w:val="28"/>
          <w:szCs w:val="28"/>
        </w:rPr>
        <w:t>лэпкнижка</w:t>
      </w:r>
      <w:proofErr w:type="spellEnd"/>
      <w:r w:rsidRPr="00267B40">
        <w:rPr>
          <w:rFonts w:ascii="Times New Roman" w:hAnsi="Times New Roman" w:cs="Times New Roman"/>
          <w:sz w:val="28"/>
          <w:szCs w:val="28"/>
        </w:rPr>
        <w:t>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Каждый кармашек имеет значение,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И выполняет свое назначение,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Игры, считалки, загадки, раскраски.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Будем с ребятами мы изучать,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</w:rPr>
        <w:t>Чтоб на дороге не оплошать!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 </w:t>
      </w:r>
    </w:p>
    <w:p w:rsidR="00F62D10" w:rsidRPr="00267B40" w:rsidRDefault="00F62D10" w:rsidP="00F62D1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этой форме работы дети многое узнали о ПДД, знают и с удовольствием читают наизусть стихи о дорожных знаках, рассуждают над смыслом поговорок и пословиц о ПДД, придумывают загадки о ПДД, знают правила дорожного движения. Работа с </w:t>
      </w:r>
      <w:proofErr w:type="spellStart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лэпбуком</w:t>
      </w:r>
      <w:proofErr w:type="spellEnd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позволила разнообразить работу и </w:t>
      </w: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повысила познавательный интерес у детей. </w:t>
      </w:r>
      <w:proofErr w:type="spellStart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новая форма организации образовательной деятельности для развития познавательной активности детей и развития самостоятельности. 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Он помогает ребенку по своему желанию организовать информацию по изучаемой теме и лучше понять и запомнить материал. 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радостью повторяет пройденное, рассматривая сделанную своими же руками книжку.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Дети учатся самостоятельно собирать и организовывать информацию.</w:t>
      </w:r>
    </w:p>
    <w:p w:rsidR="00F62D10" w:rsidRPr="00267B4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</w:t>
      </w:r>
      <w:proofErr w:type="spellStart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подходит для занятий в группах, где одновременно будут заняты несколько детей. Можно выбрать задания под силу каждому (одним кармашки с карточками или фигурками по данной теме, а другим детям задания, подразумевающие умение писать и т. д.) и сделать такую коллективную книжку. </w:t>
      </w:r>
    </w:p>
    <w:p w:rsidR="00F62D10" w:rsidRDefault="00F62D10" w:rsidP="00F62D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 создание </w:t>
      </w:r>
      <w:proofErr w:type="spellStart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лэпбука</w:t>
      </w:r>
      <w:proofErr w:type="spellEnd"/>
      <w:r w:rsidRPr="00267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просто интересно!</w:t>
      </w:r>
    </w:p>
    <w:p w:rsidR="00F62D10" w:rsidRPr="00726F01" w:rsidRDefault="00F62D10" w:rsidP="00F6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Таким образом, </w:t>
      </w:r>
      <w:r w:rsidR="00250360" w:rsidRPr="00250360">
        <w:rPr>
          <w:rFonts w:ascii="Times New Roman" w:hAnsi="Times New Roman" w:cs="Georgia"/>
          <w:sz w:val="28"/>
          <w:szCs w:val="28"/>
        </w:rPr>
        <w:t>использованием разных форм и методов работы</w:t>
      </w:r>
      <w:r w:rsidRPr="00726F01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, позволяет мне подготовить  детей к безопасному участию в дорожном движении.</w:t>
      </w:r>
      <w:r w:rsidR="00250360" w:rsidRPr="00250360">
        <w:rPr>
          <w:rFonts w:ascii="Times New Roman" w:hAnsi="Times New Roman" w:cs="Georgia"/>
          <w:sz w:val="24"/>
          <w:szCs w:val="24"/>
        </w:rPr>
        <w:t xml:space="preserve"> </w:t>
      </w:r>
    </w:p>
    <w:p w:rsidR="006A4087" w:rsidRPr="00F62D10" w:rsidRDefault="006A4087" w:rsidP="00F62D10">
      <w:pPr>
        <w:jc w:val="both"/>
      </w:pPr>
    </w:p>
    <w:sectPr w:rsidR="006A4087" w:rsidRPr="00F62D10" w:rsidSect="00F62D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A68"/>
    <w:multiLevelType w:val="hybridMultilevel"/>
    <w:tmpl w:val="7874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09BB"/>
    <w:multiLevelType w:val="multilevel"/>
    <w:tmpl w:val="7A4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C1A60"/>
    <w:multiLevelType w:val="hybridMultilevel"/>
    <w:tmpl w:val="429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DD5"/>
    <w:rsid w:val="00155CD3"/>
    <w:rsid w:val="00207DD5"/>
    <w:rsid w:val="00250360"/>
    <w:rsid w:val="00631509"/>
    <w:rsid w:val="006A4087"/>
    <w:rsid w:val="00724A95"/>
    <w:rsid w:val="00826F5D"/>
    <w:rsid w:val="00840223"/>
    <w:rsid w:val="009E1401"/>
    <w:rsid w:val="009F4EDF"/>
    <w:rsid w:val="00A41BBA"/>
    <w:rsid w:val="00B6105A"/>
    <w:rsid w:val="00C109C3"/>
    <w:rsid w:val="00F36454"/>
    <w:rsid w:val="00F6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0"/>
  </w:style>
  <w:style w:type="paragraph" w:styleId="2">
    <w:name w:val="heading 2"/>
    <w:basedOn w:val="a"/>
    <w:link w:val="20"/>
    <w:uiPriority w:val="9"/>
    <w:qFormat/>
    <w:rsid w:val="00207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DD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6A4087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A4087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631509"/>
    <w:pPr>
      <w:spacing w:after="0" w:line="240" w:lineRule="auto"/>
    </w:pPr>
  </w:style>
  <w:style w:type="character" w:styleId="a8">
    <w:name w:val="Emphasis"/>
    <w:basedOn w:val="a0"/>
    <w:uiPriority w:val="20"/>
    <w:qFormat/>
    <w:rsid w:val="00F62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birpc.ru</dc:creator>
  <cp:lastModifiedBy>Admin</cp:lastModifiedBy>
  <cp:revision>2</cp:revision>
  <dcterms:created xsi:type="dcterms:W3CDTF">2023-06-28T09:34:00Z</dcterms:created>
  <dcterms:modified xsi:type="dcterms:W3CDTF">2023-06-28T09:34:00Z</dcterms:modified>
</cp:coreProperties>
</file>