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2F" w:rsidRPr="00F92F91" w:rsidRDefault="00512228">
      <w:pPr>
        <w:rPr>
          <w:rFonts w:ascii="Times New Roman" w:hAnsi="Times New Roman" w:cs="Times New Roman"/>
          <w:sz w:val="24"/>
          <w:szCs w:val="24"/>
        </w:rPr>
      </w:pPr>
      <w:r w:rsidRPr="00F92F91">
        <w:rPr>
          <w:rFonts w:ascii="Times New Roman" w:hAnsi="Times New Roman" w:cs="Times New Roman"/>
          <w:sz w:val="24"/>
          <w:szCs w:val="24"/>
        </w:rPr>
        <w:t>Педагогическое эссе «Мой педагогический секрет</w:t>
      </w:r>
      <w:r w:rsidR="00182A7A" w:rsidRPr="00F92F91">
        <w:rPr>
          <w:rFonts w:ascii="Times New Roman" w:hAnsi="Times New Roman" w:cs="Times New Roman"/>
          <w:sz w:val="24"/>
          <w:szCs w:val="24"/>
        </w:rPr>
        <w:t>».</w:t>
      </w:r>
    </w:p>
    <w:p w:rsidR="007E6AD6" w:rsidRPr="00F92F91" w:rsidRDefault="007E6AD6">
      <w:pPr>
        <w:rPr>
          <w:rFonts w:ascii="Times New Roman" w:hAnsi="Times New Roman" w:cs="Times New Roman"/>
          <w:sz w:val="24"/>
          <w:szCs w:val="24"/>
        </w:rPr>
      </w:pPr>
      <w:r w:rsidRPr="00F92F91">
        <w:rPr>
          <w:rFonts w:ascii="Times New Roman" w:hAnsi="Times New Roman" w:cs="Times New Roman"/>
          <w:sz w:val="24"/>
          <w:szCs w:val="24"/>
        </w:rPr>
        <w:t xml:space="preserve">Учитель- звучит всегда достаточно высоко и достойно. Учить детей значит не просто прийти на работу, провести уроки, подготовится к следующему рабочему дню и уйти. Это намного больше, это быть частью чей-то жизни, </w:t>
      </w:r>
      <w:r w:rsidR="00954D81" w:rsidRPr="00F92F91">
        <w:rPr>
          <w:rFonts w:ascii="Times New Roman" w:hAnsi="Times New Roman" w:cs="Times New Roman"/>
          <w:sz w:val="24"/>
          <w:szCs w:val="24"/>
        </w:rPr>
        <w:t>осознавать что в твоих руках</w:t>
      </w:r>
      <w:r w:rsidRPr="00F92F91">
        <w:rPr>
          <w:rFonts w:ascii="Times New Roman" w:hAnsi="Times New Roman" w:cs="Times New Roman"/>
          <w:sz w:val="24"/>
          <w:szCs w:val="24"/>
        </w:rPr>
        <w:t xml:space="preserve"> дети и их будущее. Главное в жизни найти тот путь который будет выбран не только тобой, но и Богом. Важно понимать что все </w:t>
      </w:r>
      <w:r w:rsidR="009550EE" w:rsidRPr="00F92F91">
        <w:rPr>
          <w:rFonts w:ascii="Times New Roman" w:hAnsi="Times New Roman" w:cs="Times New Roman"/>
          <w:sz w:val="24"/>
          <w:szCs w:val="24"/>
        </w:rPr>
        <w:t xml:space="preserve">что Он нам приготовил </w:t>
      </w:r>
      <w:r w:rsidRPr="00F92F91">
        <w:rPr>
          <w:rFonts w:ascii="Times New Roman" w:hAnsi="Times New Roman" w:cs="Times New Roman"/>
          <w:sz w:val="24"/>
          <w:szCs w:val="24"/>
        </w:rPr>
        <w:t>не случайно.</w:t>
      </w:r>
    </w:p>
    <w:p w:rsidR="009550EE" w:rsidRPr="00F92F91" w:rsidRDefault="007E6AD6">
      <w:pPr>
        <w:rPr>
          <w:rFonts w:ascii="Times New Roman" w:hAnsi="Times New Roman" w:cs="Times New Roman"/>
          <w:sz w:val="24"/>
          <w:szCs w:val="24"/>
        </w:rPr>
      </w:pPr>
      <w:r w:rsidRPr="00F92F91">
        <w:rPr>
          <w:rFonts w:ascii="Times New Roman" w:hAnsi="Times New Roman" w:cs="Times New Roman"/>
          <w:sz w:val="24"/>
          <w:szCs w:val="24"/>
        </w:rPr>
        <w:t xml:space="preserve">В моей жизни стоял выбор: быть учителем и уехать учиться в другой город, либо остаться в своем городе и учиться там. Но один мудрый человек сказал мне: «Ты должна стать учителем! Это наше продолжение..» И только тогда я поняла насколько важно для меня было услышать такие слова. Насколько глубоко они забрались ко мне в душу. </w:t>
      </w:r>
    </w:p>
    <w:p w:rsidR="009550EE" w:rsidRPr="00F92F91" w:rsidRDefault="007E6AD6">
      <w:pPr>
        <w:rPr>
          <w:rFonts w:ascii="Times New Roman" w:hAnsi="Times New Roman" w:cs="Times New Roman"/>
          <w:sz w:val="24"/>
          <w:szCs w:val="24"/>
        </w:rPr>
      </w:pPr>
      <w:r w:rsidRPr="00F92F91">
        <w:rPr>
          <w:rFonts w:ascii="Times New Roman" w:hAnsi="Times New Roman" w:cs="Times New Roman"/>
          <w:sz w:val="24"/>
          <w:szCs w:val="24"/>
        </w:rPr>
        <w:t xml:space="preserve">После окончания колледжа каждая выпускница мечтала найти работу и свое место в жизни детей.  Я нашла работу в совсем новой и инновационной школе отсюда начались трудности и многочисленные вопросы: «Справлюсь ли я? Смоги ли выдержать работу в такой большой школе? Достаточно ли я компетентна?». Но и здесь за моей спиной стояла моя семья- моя опора, которая не дала мне упасть, которая поддержала меня, советовала, помогала насколько это возможно. В этот момент я чувствовала себя словно птица которая раскрывает свои крылья и совершает свой первый полет. </w:t>
      </w:r>
      <w:r w:rsidR="00954D81" w:rsidRPr="00F92F91">
        <w:rPr>
          <w:rFonts w:ascii="Times New Roman" w:hAnsi="Times New Roman" w:cs="Times New Roman"/>
          <w:sz w:val="24"/>
          <w:szCs w:val="24"/>
        </w:rPr>
        <w:t xml:space="preserve">Проблем  в начале моего пути </w:t>
      </w:r>
      <w:r w:rsidR="009550EE" w:rsidRPr="00F92F91">
        <w:rPr>
          <w:rFonts w:ascii="Times New Roman" w:hAnsi="Times New Roman" w:cs="Times New Roman"/>
          <w:sz w:val="24"/>
          <w:szCs w:val="24"/>
        </w:rPr>
        <w:t>было много, казалось что</w:t>
      </w:r>
      <w:r w:rsidR="00954D81" w:rsidRPr="00F92F91">
        <w:rPr>
          <w:rFonts w:ascii="Times New Roman" w:hAnsi="Times New Roman" w:cs="Times New Roman"/>
          <w:sz w:val="24"/>
          <w:szCs w:val="24"/>
        </w:rPr>
        <w:t xml:space="preserve"> ты </w:t>
      </w:r>
      <w:r w:rsidR="009550EE" w:rsidRPr="00F92F91">
        <w:rPr>
          <w:rFonts w:ascii="Times New Roman" w:hAnsi="Times New Roman" w:cs="Times New Roman"/>
          <w:sz w:val="24"/>
          <w:szCs w:val="24"/>
        </w:rPr>
        <w:t xml:space="preserve">все </w:t>
      </w:r>
      <w:r w:rsidR="00954D81" w:rsidRPr="00F92F91">
        <w:rPr>
          <w:rFonts w:ascii="Times New Roman" w:hAnsi="Times New Roman" w:cs="Times New Roman"/>
          <w:sz w:val="24"/>
          <w:szCs w:val="24"/>
        </w:rPr>
        <w:t xml:space="preserve">знаешь, но всегда возникали вопросы, с которыми мне помогали и помогают справится преподаватели которые работают в педагогической деятельности уже давно. Это моя вторая опора- завучи, директор и учителя- наставники которые на начальном пути протягивали руку помощи и помогали во всех вопросах. </w:t>
      </w:r>
      <w:r w:rsidR="009550EE" w:rsidRPr="00F92F91">
        <w:rPr>
          <w:rFonts w:ascii="Times New Roman" w:hAnsi="Times New Roman" w:cs="Times New Roman"/>
          <w:sz w:val="24"/>
          <w:szCs w:val="24"/>
        </w:rPr>
        <w:t>И проблемы уходили, появлялось чувство радости , благодарности и осознание того, что ты сделала правильный выбор! Но никогда радость не пропадала в душе, потому что рядом были дети.</w:t>
      </w:r>
    </w:p>
    <w:p w:rsidR="00512228" w:rsidRPr="00F92F91" w:rsidRDefault="00512228">
      <w:pPr>
        <w:rPr>
          <w:rFonts w:ascii="Times New Roman" w:hAnsi="Times New Roman" w:cs="Times New Roman"/>
          <w:sz w:val="24"/>
          <w:szCs w:val="24"/>
        </w:rPr>
      </w:pPr>
      <w:r w:rsidRPr="00F92F91">
        <w:rPr>
          <w:rFonts w:ascii="Times New Roman" w:hAnsi="Times New Roman" w:cs="Times New Roman"/>
          <w:sz w:val="24"/>
          <w:szCs w:val="24"/>
        </w:rPr>
        <w:t xml:space="preserve">И вот 1 сентября 2018 года к нам в класс постучалась «проблема». Этой проблемой стал ребенок с тяжелой умственной отсталостью, у меня возник вопрос: «Как я могу помочь имея маленький стаж работы?» и «Как создать условия для взаимодействия детей с этим ребенком?». </w:t>
      </w:r>
    </w:p>
    <w:p w:rsidR="00512228" w:rsidRPr="00F92F91" w:rsidRDefault="00512228">
      <w:pPr>
        <w:rPr>
          <w:rFonts w:ascii="Times New Roman" w:hAnsi="Times New Roman" w:cs="Times New Roman"/>
          <w:sz w:val="24"/>
          <w:szCs w:val="24"/>
        </w:rPr>
      </w:pPr>
      <w:r w:rsidRPr="00F92F91">
        <w:rPr>
          <w:rFonts w:ascii="Times New Roman" w:hAnsi="Times New Roman" w:cs="Times New Roman"/>
          <w:sz w:val="24"/>
          <w:szCs w:val="24"/>
        </w:rPr>
        <w:t xml:space="preserve">Но этот ребенок рассеял все мои вопросы и сомнения, она стала стимулом к тому, чтобы быть ее помощником, поддержкой и в первую очередь учителем! </w:t>
      </w:r>
    </w:p>
    <w:p w:rsidR="00512228" w:rsidRDefault="00512228">
      <w:pPr>
        <w:rPr>
          <w:rFonts w:ascii="Times New Roman" w:hAnsi="Times New Roman" w:cs="Times New Roman"/>
          <w:sz w:val="24"/>
          <w:szCs w:val="24"/>
        </w:rPr>
      </w:pPr>
      <w:r w:rsidRPr="00F92F91">
        <w:rPr>
          <w:rFonts w:ascii="Times New Roman" w:hAnsi="Times New Roman" w:cs="Times New Roman"/>
          <w:sz w:val="24"/>
          <w:szCs w:val="24"/>
        </w:rPr>
        <w:t>Моим успехом взаимодействия детей стала обычная сюжетно-ролевая игра. Мы обязаны учить детей и подготавливать их ко взрослой жизни, таким образом, играя дети смогли побороть страх и стали понимать, что помощь этой девочке обязательна. За игрой мы не заметили как стали близки, как стали улыбаться и радоваться вместе с ней. И каждый день приходя в шко</w:t>
      </w:r>
      <w:r w:rsidR="00F92F91" w:rsidRPr="00F92F91">
        <w:rPr>
          <w:rFonts w:ascii="Times New Roman" w:hAnsi="Times New Roman" w:cs="Times New Roman"/>
          <w:sz w:val="24"/>
          <w:szCs w:val="24"/>
        </w:rPr>
        <w:t xml:space="preserve">лу дети интересуются и ждут Софью. Надеются и пытаются помочь стать в чем-то лучше, аккуратнее, вежливее и общительнее. </w:t>
      </w:r>
    </w:p>
    <w:p w:rsidR="00F92F91" w:rsidRPr="00F92F91" w:rsidRDefault="00F92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учебный день преподносит множество интересных выдумок и игр. Так, дети приносят нужный «инвентарь» из дома, играя и проживая ситуации своего успеха. </w:t>
      </w:r>
    </w:p>
    <w:p w:rsidR="00954D81" w:rsidRPr="00F92F91" w:rsidRDefault="00512228">
      <w:pPr>
        <w:rPr>
          <w:rFonts w:ascii="Times New Roman" w:hAnsi="Times New Roman" w:cs="Times New Roman"/>
          <w:sz w:val="24"/>
          <w:szCs w:val="24"/>
        </w:rPr>
      </w:pPr>
      <w:r w:rsidRPr="00F92F91">
        <w:rPr>
          <w:rFonts w:ascii="Times New Roman" w:hAnsi="Times New Roman" w:cs="Times New Roman"/>
          <w:sz w:val="24"/>
          <w:szCs w:val="24"/>
        </w:rPr>
        <w:t xml:space="preserve"> </w:t>
      </w:r>
      <w:r w:rsidR="00954D81" w:rsidRPr="00F92F91">
        <w:rPr>
          <w:rFonts w:ascii="Times New Roman" w:hAnsi="Times New Roman" w:cs="Times New Roman"/>
          <w:sz w:val="24"/>
          <w:szCs w:val="24"/>
        </w:rPr>
        <w:t xml:space="preserve">Дети- то ради чего ты шел к этой профессии, их открытый и чистый взгляд, эти неподдельные улыбки, воодушевленные смелые поступки, нелогичное мышление и </w:t>
      </w:r>
      <w:r w:rsidR="00954D81" w:rsidRPr="00F92F91">
        <w:rPr>
          <w:rFonts w:ascii="Times New Roman" w:hAnsi="Times New Roman" w:cs="Times New Roman"/>
          <w:sz w:val="24"/>
          <w:szCs w:val="24"/>
        </w:rPr>
        <w:lastRenderedPageBreak/>
        <w:t>конечно любовь. Безграничная любовь и благодарность за то, что вы их учите, помогаете им в их нелегком пути который они только начинают. Ради этого всего стоит быть учителем, ради этого мы посвящаем жизнь профессии- УЧИТЕЛЬ!</w:t>
      </w:r>
    </w:p>
    <w:sectPr w:rsidR="00954D81" w:rsidRPr="00F92F91" w:rsidSect="005C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A7A"/>
    <w:rsid w:val="00182A7A"/>
    <w:rsid w:val="00512228"/>
    <w:rsid w:val="005C662F"/>
    <w:rsid w:val="007E6AD6"/>
    <w:rsid w:val="00860C6C"/>
    <w:rsid w:val="00954D81"/>
    <w:rsid w:val="009550EE"/>
    <w:rsid w:val="00F9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2018-01-21T09:25:00Z</dcterms:created>
  <dcterms:modified xsi:type="dcterms:W3CDTF">2019-03-13T16:56:00Z</dcterms:modified>
</cp:coreProperties>
</file>