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66" w:rsidRPr="00D603C3" w:rsidRDefault="009764E0" w:rsidP="009764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6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603C3">
        <w:rPr>
          <w:rFonts w:ascii="Times New Roman" w:hAnsi="Times New Roman" w:cs="Times New Roman"/>
          <w:b/>
          <w:sz w:val="24"/>
          <w:szCs w:val="24"/>
        </w:rPr>
        <w:t xml:space="preserve">Окружающий мир  </w:t>
      </w:r>
    </w:p>
    <w:p w:rsidR="009764E0" w:rsidRPr="009764E0" w:rsidRDefault="009764E0" w:rsidP="009764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FA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764E0">
        <w:rPr>
          <w:rFonts w:ascii="Times New Roman" w:hAnsi="Times New Roman" w:cs="Times New Roman"/>
          <w:sz w:val="24"/>
          <w:szCs w:val="24"/>
        </w:rPr>
        <w:t xml:space="preserve"> </w:t>
      </w:r>
      <w:r w:rsidR="008445FA">
        <w:rPr>
          <w:rFonts w:ascii="Times New Roman" w:hAnsi="Times New Roman" w:cs="Times New Roman"/>
          <w:sz w:val="24"/>
          <w:szCs w:val="24"/>
        </w:rPr>
        <w:t xml:space="preserve">« Охрана природы </w:t>
      </w:r>
      <w:r w:rsidRPr="009764E0">
        <w:rPr>
          <w:rFonts w:ascii="Times New Roman" w:hAnsi="Times New Roman" w:cs="Times New Roman"/>
          <w:sz w:val="24"/>
          <w:szCs w:val="24"/>
        </w:rPr>
        <w:t>»</w:t>
      </w:r>
    </w:p>
    <w:p w:rsidR="009764E0" w:rsidRDefault="009764E0" w:rsidP="009764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F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</w:p>
    <w:p w:rsidR="008445FA" w:rsidRDefault="008445FA" w:rsidP="009764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5F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  <w:r w:rsidR="00D603C3">
        <w:rPr>
          <w:rFonts w:ascii="Times New Roman" w:hAnsi="Times New Roman" w:cs="Times New Roman"/>
          <w:sz w:val="24"/>
          <w:szCs w:val="24"/>
        </w:rPr>
        <w:t>.</w:t>
      </w:r>
    </w:p>
    <w:p w:rsidR="008445FA" w:rsidRDefault="009764E0" w:rsidP="008445F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445FA">
        <w:rPr>
          <w:b/>
        </w:rPr>
        <w:t>Цель:</w:t>
      </w:r>
      <w:r w:rsidR="008445FA">
        <w:t xml:space="preserve"> П</w:t>
      </w:r>
      <w:r>
        <w:t>ознакомить с целями и задачами раздела; уточнить представление о</w:t>
      </w:r>
      <w:r w:rsidR="003558D6">
        <w:t>б охране природы весной.</w:t>
      </w:r>
      <w:r w:rsidR="008445FA" w:rsidRPr="008445FA">
        <w:rPr>
          <w:color w:val="000000"/>
        </w:rPr>
        <w:t xml:space="preserve"> </w:t>
      </w:r>
      <w:r w:rsidR="008445FA">
        <w:rPr>
          <w:rStyle w:val="c0"/>
          <w:color w:val="000000"/>
        </w:rPr>
        <w:t>Показать отрицательное воздействие человека на при</w:t>
      </w:r>
      <w:r w:rsidR="008445FA">
        <w:rPr>
          <w:rStyle w:val="c0"/>
          <w:color w:val="000000"/>
        </w:rPr>
        <w:softHyphen/>
        <w:t>роду, формировать бережное отношение к природе. Планируемые результаты: учащиеся научатся осознавать</w:t>
      </w:r>
      <w:r w:rsidR="008445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45FA">
        <w:rPr>
          <w:rStyle w:val="c0"/>
          <w:color w:val="000000"/>
        </w:rPr>
        <w:t>ценность природы для жизни человека и для себя лично; знать</w:t>
      </w:r>
      <w:r w:rsidR="008445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45FA">
        <w:rPr>
          <w:rStyle w:val="c0"/>
          <w:color w:val="000000"/>
        </w:rPr>
        <w:t>правила поведения в природе, формулировать выводы, отвечать</w:t>
      </w:r>
      <w:r w:rsidR="008445F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45FA">
        <w:rPr>
          <w:rStyle w:val="c0"/>
          <w:color w:val="000000"/>
        </w:rPr>
        <w:t>на итоговые вопросы урока и оценивать свои достижения.</w:t>
      </w:r>
    </w:p>
    <w:p w:rsidR="008445FA" w:rsidRDefault="008445FA" w:rsidP="008445F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445FA">
        <w:rPr>
          <w:rStyle w:val="c0"/>
          <w:b/>
          <w:color w:val="000000"/>
        </w:rPr>
        <w:t>Оборудование:</w:t>
      </w:r>
      <w:r>
        <w:rPr>
          <w:rStyle w:val="c0"/>
          <w:color w:val="000000"/>
        </w:rPr>
        <w:t xml:space="preserve"> тема урока записана на доске, интерактивная доска, маршрутные листы, аудиозаписи.</w:t>
      </w:r>
    </w:p>
    <w:p w:rsidR="003558D6" w:rsidRDefault="003558D6" w:rsidP="00844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804"/>
        <w:gridCol w:w="2977"/>
        <w:gridCol w:w="2062"/>
      </w:tblGrid>
      <w:tr w:rsidR="003558D6" w:rsidTr="00780635">
        <w:tc>
          <w:tcPr>
            <w:tcW w:w="1951" w:type="dxa"/>
          </w:tcPr>
          <w:p w:rsidR="003558D6" w:rsidRPr="003558D6" w:rsidRDefault="003558D6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 Методы и приемы.</w:t>
            </w:r>
          </w:p>
        </w:tc>
        <w:tc>
          <w:tcPr>
            <w:tcW w:w="992" w:type="dxa"/>
          </w:tcPr>
          <w:p w:rsidR="003558D6" w:rsidRPr="003558D6" w:rsidRDefault="003558D6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6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6804" w:type="dxa"/>
          </w:tcPr>
          <w:p w:rsidR="003558D6" w:rsidRPr="003558D6" w:rsidRDefault="003558D6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 Деятельность учителя.</w:t>
            </w:r>
          </w:p>
        </w:tc>
        <w:tc>
          <w:tcPr>
            <w:tcW w:w="2977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8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558D6" w:rsidRPr="003558D6" w:rsidRDefault="003558D6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558D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558D6" w:rsidTr="00780635">
        <w:tc>
          <w:tcPr>
            <w:tcW w:w="1951" w:type="dxa"/>
          </w:tcPr>
          <w:p w:rsidR="003558D6" w:rsidRDefault="003558D6" w:rsidP="003558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Момент. Мотивационный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Словес.: слово учителя.</w:t>
            </w:r>
          </w:p>
        </w:tc>
        <w:tc>
          <w:tcPr>
            <w:tcW w:w="992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6804" w:type="dxa"/>
          </w:tcPr>
          <w:p w:rsidR="00916C04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1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ребята!. Садитесь. Ребята, пока я шла к вам на урок я поняла, что самое удивительное явление на этой планете это наша с вами доброта. А доброта это в свою очередь наши улыбки, хорошее настроение, хорошие поступки. Моя доброта отражается во в этом солнце </w:t>
            </w:r>
            <w:proofErr w:type="gramStart"/>
            <w:r w:rsidRPr="0035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5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показываю веселое солнышко)</w:t>
            </w:r>
            <w:r w:rsidR="00780635">
              <w:rPr>
                <w:rFonts w:ascii="Times New Roman" w:hAnsi="Times New Roman" w:cs="Times New Roman"/>
                <w:sz w:val="24"/>
                <w:szCs w:val="24"/>
              </w:rPr>
              <w:t xml:space="preserve">, а мне бы хотелось посмотреть ваше настроение </w:t>
            </w:r>
          </w:p>
          <w:p w:rsidR="003558D6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какое оно у вас сегодня?</w:t>
            </w:r>
            <w:r w:rsidR="00916C04">
              <w:rPr>
                <w:noProof/>
                <w:lang w:eastAsia="ru-RU"/>
              </w:rPr>
              <w:t xml:space="preserve"> </w:t>
            </w:r>
            <w:r w:rsidR="00916C04">
              <w:rPr>
                <w:noProof/>
                <w:lang w:eastAsia="ru-RU"/>
              </w:rPr>
              <w:drawing>
                <wp:inline distT="0" distB="0" distL="0" distR="0" wp14:anchorId="2BD1C29C" wp14:editId="2923A41A">
                  <wp:extent cx="485775" cy="484561"/>
                  <wp:effectExtent l="0" t="0" r="0" b="0"/>
                  <wp:docPr id="4" name="Рисунок 4" descr="Рисунок солнца с лучами и улыбкой - 76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солнца с лучами и улыбкой - 76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73" cy="48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вам, так же как и мне, хорошо, и у вас хорошее настроение поднимите солнышко, если вам сегодня грустно, то покажите облачко.</w:t>
            </w:r>
            <w:r w:rsidR="00916C04">
              <w:rPr>
                <w:noProof/>
                <w:lang w:eastAsia="ru-RU"/>
              </w:rPr>
              <w:t xml:space="preserve"> </w:t>
            </w:r>
            <w:r w:rsidR="00916C04">
              <w:rPr>
                <w:noProof/>
                <w:lang w:eastAsia="ru-RU"/>
              </w:rPr>
              <w:drawing>
                <wp:inline distT="0" distB="0" distL="0" distR="0" wp14:anchorId="22967DC1" wp14:editId="026324D7">
                  <wp:extent cx="457200" cy="456057"/>
                  <wp:effectExtent l="0" t="0" r="0" b="1270"/>
                  <wp:docPr id="5" name="Рисунок 5" descr="Рисунок солнца с лучами и улыбкой - 76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солнца с лучами и улыбкой - 76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45" cy="45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C04">
              <w:rPr>
                <w:noProof/>
                <w:lang w:eastAsia="ru-RU"/>
              </w:rPr>
              <w:drawing>
                <wp:inline distT="0" distB="0" distL="0" distR="0" wp14:anchorId="3E152263" wp14:editId="4BD4FA4B">
                  <wp:extent cx="628650" cy="441627"/>
                  <wp:effectExtent l="0" t="0" r="0" b="0"/>
                  <wp:docPr id="6" name="Рисунок 6" descr="Рисунок грустной тучки для детей (58 фото) » Рисунки для срисовки и не 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грустной тучки для детей (58 фото) » Рисунки для срисовки и не 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37" cy="44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Pr="003558D6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сколько доброты и хорошего настроения сегодня вокруг нас. И надеюсь, что </w:t>
            </w:r>
            <w:r w:rsidR="00C57CA5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сегодня показал облачко, в конце урока настро</w:t>
            </w:r>
            <w:r w:rsidR="00916C04">
              <w:rPr>
                <w:rFonts w:ascii="Times New Roman" w:hAnsi="Times New Roman" w:cs="Times New Roman"/>
                <w:sz w:val="24"/>
                <w:szCs w:val="24"/>
              </w:rPr>
              <w:t>ение у вас изменится. А наши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солнышки помогут разгадать все тайны урока.</w:t>
            </w:r>
          </w:p>
        </w:tc>
        <w:tc>
          <w:tcPr>
            <w:tcW w:w="2977" w:type="dxa"/>
          </w:tcPr>
          <w:p w:rsidR="00780635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урок.</w:t>
            </w: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показывают карточки с изображением солнышка или тучки.</w:t>
            </w:r>
          </w:p>
        </w:tc>
        <w:tc>
          <w:tcPr>
            <w:tcW w:w="2062" w:type="dxa"/>
          </w:tcPr>
          <w:p w:rsidR="003558D6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планирование учебного сотрудничества</w:t>
            </w:r>
          </w:p>
        </w:tc>
      </w:tr>
      <w:tr w:rsidR="003558D6" w:rsidTr="00780635">
        <w:tc>
          <w:tcPr>
            <w:tcW w:w="1951" w:type="dxa"/>
          </w:tcPr>
          <w:p w:rsidR="003558D6" w:rsidRDefault="00780635" w:rsidP="007806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и ее решение.</w:t>
            </w:r>
          </w:p>
          <w:p w:rsidR="00780635" w:rsidRDefault="00780635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780635" w:rsidRDefault="00780635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  <w:p w:rsidR="00780635" w:rsidRDefault="00780635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78063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4119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диалог</w:t>
            </w: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916C04" w:rsidP="00BB0F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BB0FA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BB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Pr="00BB0FAF" w:rsidRDefault="00BB0FAF" w:rsidP="00BB0F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41190F" w:rsidRPr="00BB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58D6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минут</w:t>
            </w:r>
          </w:p>
        </w:tc>
        <w:tc>
          <w:tcPr>
            <w:tcW w:w="6804" w:type="dxa"/>
          </w:tcPr>
          <w:p w:rsidR="003558D6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урок у нас сегодня необычный, мы отправимся  в путешествие.</w:t>
            </w: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любите путешествовать?</w:t>
            </w: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путешествовать нам сегодня будут маршрутные листы</w:t>
            </w:r>
            <w:r w:rsidR="00A83B9D">
              <w:rPr>
                <w:rFonts w:ascii="Times New Roman" w:hAnsi="Times New Roman" w:cs="Times New Roman"/>
                <w:sz w:val="24"/>
                <w:szCs w:val="24"/>
              </w:rPr>
              <w:t>, посмотрите внимательно на них.</w:t>
            </w:r>
            <w:r w:rsidR="00C57CA5">
              <w:rPr>
                <w:rFonts w:ascii="Times New Roman" w:hAnsi="Times New Roman" w:cs="Times New Roman"/>
                <w:sz w:val="24"/>
                <w:szCs w:val="24"/>
              </w:rPr>
              <w:t xml:space="preserve"> Что вы заметили? Все ли в них есть для того, чтобы отправиться в путешествие?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ребята, нужны маршрутные листы?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 наша с вами задача самая первая какая?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Вам интересно </w:t>
            </w:r>
            <w:r w:rsidR="00916C04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мы отправимся путешествовать?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посмотрите на экран и послушайте четверостишье.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 проснулся в сиреневой дымке.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Ручейки зашумели кругом.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Солнце топит последние льдинки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Радость в сердце забилась теплом.</w:t>
            </w:r>
          </w:p>
          <w:p w:rsidR="0041190F" w:rsidRPr="0041190F" w:rsidRDefault="0041190F" w:rsidP="0041190F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90F"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куда мы с Вами отправимся.</w:t>
            </w:r>
            <w:r w:rsidRPr="004119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7CA5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именно в какой лес?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 в маршрутном листе название нашего маршрута.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теперь в  окно и </w:t>
            </w:r>
            <w:r w:rsidR="00916C04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сейчас за окном.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уже в этом году побывал из Вас в весеннем лесу.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Тех, кто уже побывал в весеннем лесу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еще не был там. Я приглашаю в путешествие. А путешествовать мы будем вот на этом поезде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экране изображение поезда).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вопрос. Что необходимо предъявить контролеру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проводнику), чтобы он впустил нас в поезд?</w:t>
            </w:r>
          </w:p>
          <w:p w:rsidR="0000783B" w:rsidRDefault="0000783B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приобрела всем нам билеты и положила их вот в этот сундучок. Но я так к Вам торопилась на урок, что потеряла ключи</w:t>
            </w:r>
            <w:r w:rsidR="00BB0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поможете мне их найти?</w:t>
            </w:r>
          </w:p>
          <w:p w:rsidR="0000783B" w:rsidRDefault="0000783B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поработать в парах</w:t>
            </w:r>
            <w:r w:rsidR="00BB0FAF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спомните ранее изученный материал и выполните задание.</w:t>
            </w:r>
          </w:p>
          <w:p w:rsidR="0000783B" w:rsidRDefault="0000783B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Пододвиньте к себе маршрутные  листочки, посмотрите на изображенные картинки и вспомните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каких старинных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 могут рассказывать эти предметы?»</w:t>
            </w:r>
          </w:p>
          <w:p w:rsidR="0000783B" w:rsidRDefault="0000783B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40FBD" wp14:editId="0E898E53">
                  <wp:extent cx="800100" cy="755073"/>
                  <wp:effectExtent l="0" t="0" r="0" b="6985"/>
                  <wp:docPr id="1" name="Рисунок 1" descr="Верба вектор - фото и картинки abrakadabra.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ба вектор - фото и картинки abrakadabra.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1967DA2" wp14:editId="41A23C61">
                  <wp:extent cx="523875" cy="698500"/>
                  <wp:effectExtent l="0" t="0" r="9525" b="6350"/>
                  <wp:docPr id="2" name="Рисунок 2" descr="Рисование вербы поэтапно с фото для детей дошкольников 4-7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ование вербы поэтапно с фото для детей дошкольников 4-7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9697413" wp14:editId="712FF5E4">
                  <wp:extent cx="1047750" cy="712217"/>
                  <wp:effectExtent l="0" t="0" r="0" b="0"/>
                  <wp:docPr id="3" name="Рисунок 3" descr="Расскажите детям о деревьях - Пособие для детей 4-6 лет | Мишкины кни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скажите детям о деревьях - Пособие для детей 4-6 лет | Мишкины кни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19" cy="7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83B" w:rsidRDefault="0000783B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ключик выбираем? </w:t>
            </w:r>
          </w:p>
          <w:p w:rsidR="00BB0FAF" w:rsidRPr="00C57CA5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есть пора и в путь. Предлагаю, встать и показать по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как едет поезд.</w:t>
            </w:r>
          </w:p>
        </w:tc>
        <w:tc>
          <w:tcPr>
            <w:tcW w:w="2977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5" w:rsidRDefault="0078063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Не хватает данных.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ориентироваться и </w:t>
            </w:r>
            <w:r w:rsidR="00916C04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мы отправляемся.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маршрут.</w:t>
            </w: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CA5" w:rsidRDefault="00C57CA5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Весенний.</w:t>
            </w: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0F" w:rsidRDefault="0041190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pPr>
              <w:jc w:val="center"/>
            </w:pPr>
          </w:p>
          <w:p w:rsidR="0041190F" w:rsidRDefault="0041190F" w:rsidP="0041190F">
            <w:r>
              <w:t>Билеты.</w:t>
            </w:r>
          </w:p>
          <w:p w:rsidR="0000783B" w:rsidRDefault="0000783B" w:rsidP="0041190F"/>
          <w:p w:rsidR="0000783B" w:rsidRDefault="0000783B" w:rsidP="0041190F"/>
          <w:p w:rsidR="0000783B" w:rsidRDefault="0000783B" w:rsidP="0041190F">
            <w:r>
              <w:t>Да</w:t>
            </w:r>
          </w:p>
          <w:p w:rsidR="0000783B" w:rsidRDefault="0000783B" w:rsidP="0041190F"/>
          <w:p w:rsidR="0000783B" w:rsidRDefault="0000783B" w:rsidP="0041190F"/>
          <w:p w:rsidR="0000783B" w:rsidRDefault="0000783B" w:rsidP="0041190F"/>
          <w:p w:rsidR="0000783B" w:rsidRDefault="0000783B" w:rsidP="0041190F"/>
          <w:p w:rsidR="0000783B" w:rsidRDefault="0000783B" w:rsidP="0041190F"/>
          <w:p w:rsidR="0000783B" w:rsidRDefault="0000783B" w:rsidP="0041190F"/>
          <w:p w:rsidR="0000783B" w:rsidRDefault="0000783B" w:rsidP="0041190F">
            <w:r>
              <w:t>Пасха</w:t>
            </w:r>
          </w:p>
          <w:p w:rsidR="0000783B" w:rsidRDefault="0000783B" w:rsidP="0041190F">
            <w:r>
              <w:t xml:space="preserve">Вербное воскресенье </w:t>
            </w:r>
          </w:p>
          <w:p w:rsidR="0000783B" w:rsidRDefault="0000783B" w:rsidP="0041190F">
            <w:r>
              <w:t>Троица</w:t>
            </w:r>
          </w:p>
          <w:p w:rsidR="0000783B" w:rsidRDefault="0000783B" w:rsidP="0041190F"/>
          <w:p w:rsidR="0000783B" w:rsidRDefault="0000783B" w:rsidP="0041190F">
            <w:r>
              <w:t>Под номером 1.</w:t>
            </w:r>
          </w:p>
          <w:p w:rsidR="00BB0FAF" w:rsidRDefault="00BB0FAF" w:rsidP="0041190F"/>
          <w:p w:rsidR="00BB0FAF" w:rsidRDefault="00BB0FAF" w:rsidP="0041190F"/>
          <w:p w:rsidR="00BB0FAF" w:rsidRPr="0041190F" w:rsidRDefault="00BB0FAF" w:rsidP="0041190F"/>
        </w:tc>
        <w:tc>
          <w:tcPr>
            <w:tcW w:w="2062" w:type="dxa"/>
          </w:tcPr>
          <w:p w:rsidR="003558D6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принимают и сохраняют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Задачу, прогнозирование.</w:t>
            </w: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умение с достаточной полнотой и точностью выражать свои мысли.</w:t>
            </w:r>
          </w:p>
        </w:tc>
      </w:tr>
      <w:tr w:rsidR="003558D6" w:rsidTr="00780635">
        <w:tc>
          <w:tcPr>
            <w:tcW w:w="1951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8F70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D3721" w:rsidRDefault="00ED3721" w:rsidP="00ED37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ED37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ED37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FC1F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7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FC1F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тетрадке</w:t>
            </w: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итог. Рефлексия.</w:t>
            </w:r>
          </w:p>
          <w:p w:rsidR="00A27C74" w:rsidRDefault="00A27C74" w:rsidP="00A27C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A2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471284" w:rsidP="00A27C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71284" w:rsidRPr="00ED3721" w:rsidRDefault="00471284" w:rsidP="00A27C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992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58D6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пока мы ехали на поезде. Поступила важ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ная телеграмма от жителей леса,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который мы едем.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B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Телеграмма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Дерево, травка, цветок и птица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D60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всегда умеют защититься,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D60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будут уничтожены они.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D60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планете мы останемся одни. 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В.Бересто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нас предупреждают жители леса?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нужно делать, что бы избежать</w:t>
            </w:r>
            <w:r w:rsidR="001B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 опасности?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тему маршрута.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мне продолжить фразу.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узнаю…..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научусь…..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наше путешествие. И первая станция, на которую мы прибыли. Это станция  посмотрите на экран, кто догадался, как называется эта станция.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деревья и запишите в маршрутный 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лист,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деревья живут на этой станции.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ли деревьям хорошо живется в этом лесу?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Глядя на деревья, скажите, какое дерево могло бы нас попросить о помощи и почему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за дерево это береза? 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7A0">
              <w:rPr>
                <w:rFonts w:ascii="Times New Roman" w:hAnsi="Times New Roman" w:cs="Times New Roman"/>
                <w:b/>
                <w:sz w:val="24"/>
                <w:szCs w:val="24"/>
              </w:rPr>
              <w:t>Береза</w:t>
            </w:r>
            <w:r w:rsidR="00D6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47A0">
              <w:rPr>
                <w:rFonts w:ascii="Times New Roman" w:hAnsi="Times New Roman" w:cs="Times New Roman"/>
                <w:sz w:val="24"/>
                <w:szCs w:val="24"/>
              </w:rPr>
              <w:t xml:space="preserve">это символ нашей России. Она олицетворяет красоту </w:t>
            </w:r>
            <w:r w:rsidRPr="001B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Родины. Очень полезный в народе березовый сок. Из-за которого, часто и страдает береза. </w:t>
            </w:r>
            <w:r w:rsidR="008F7049">
              <w:rPr>
                <w:rFonts w:ascii="Times New Roman" w:hAnsi="Times New Roman" w:cs="Times New Roman"/>
                <w:sz w:val="24"/>
                <w:szCs w:val="24"/>
              </w:rPr>
              <w:t>Люди,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049">
              <w:rPr>
                <w:rFonts w:ascii="Times New Roman" w:hAnsi="Times New Roman" w:cs="Times New Roman"/>
                <w:sz w:val="24"/>
                <w:szCs w:val="24"/>
              </w:rPr>
              <w:t>взяв сок, не закрывают ранки у березы, и береза истекает  соком, слабеет, и может погибнуть.</w:t>
            </w: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делать, чтобы не причинять вред березе?</w:t>
            </w: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с.106 и прочитайте первый абзац. Запишите вывод</w:t>
            </w: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продолжаем наше путешествие и прибываем на станцию « Ярких цветов» Но вот беда на этой станции перепутались все жители</w:t>
            </w:r>
            <w:r w:rsidR="00ED3721">
              <w:rPr>
                <w:rFonts w:ascii="Times New Roman" w:hAnsi="Times New Roman" w:cs="Times New Roman"/>
                <w:sz w:val="24"/>
                <w:szCs w:val="24"/>
              </w:rPr>
              <w:t xml:space="preserve">. Еще раз обратите внимание, в каком лесу мы сегодня путешествуем. 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Вы будете в группах. Каждая группа получит 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ромашку,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лепестках которой написаны цветы. Закрасьте тот лепесток, на котором записан лишний цветок и обоснуйте свой ответ.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 xml:space="preserve"> что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получилось. Молодцы.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этой станции есть цветок, который решил нас попросить о помощи. Послушайте отрывочек из стихотворения и ответьте, какой цветок просит о помощи?</w:t>
            </w:r>
          </w:p>
          <w:p w:rsidR="00ED3721" w:rsidRPr="00ED3721" w:rsidRDefault="00ED3721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Шорохом неслышных лепестков,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Жемчуг белоснежный распустился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Свежим, нежным, крохотным цветком.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Из-под снега к солнцу устремился. 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подснежник занесен в красную книгу</w:t>
            </w:r>
            <w:r w:rsidR="00997B22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прочитаем, а что говорится о подснежнике в учебнике. </w:t>
            </w:r>
          </w:p>
          <w:p w:rsidR="00997B22" w:rsidRPr="00ED3721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 108.</w:t>
            </w:r>
          </w:p>
          <w:p w:rsidR="00ED3721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делать, что бы сохранить весенние цветы?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вывод в маршрутный лист.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кого можно встретить всегда рядом возле цветов?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в маршрутном листе, тех насекомых о ком пойдет речь в загадках.</w:t>
            </w:r>
          </w:p>
          <w:p w:rsidR="00997B22" w:rsidRDefault="00997B22" w:rsidP="00997B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цветок,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жужжа,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садится. 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нектаром насладиться.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мохнатенький как ель. На пчелу похожий …?</w:t>
            </w:r>
          </w:p>
          <w:p w:rsidR="00997B22" w:rsidRDefault="00997B22" w:rsidP="00997B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него серьезный вид, 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усатый, деловит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солнышком встает,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цветка росинки пьет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деток защищает.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когда, куда летает.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Издает жужжащий звук.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Дуговой, крылатый …?</w:t>
            </w:r>
          </w:p>
          <w:p w:rsidR="00997B22" w:rsidRDefault="00997B22" w:rsidP="00997B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цветками порхает,</w:t>
            </w:r>
          </w:p>
          <w:p w:rsidR="00997B22" w:rsidRDefault="00997B22" w:rsidP="00997B22">
            <w:pPr>
              <w:pStyle w:val="a3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красавицу не знает?</w:t>
            </w:r>
          </w:p>
          <w:p w:rsidR="00997B22" w:rsidRDefault="00997B22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Вы </w:t>
            </w:r>
            <w:r w:rsidR="00FC1F38">
              <w:rPr>
                <w:rFonts w:ascii="Times New Roman" w:hAnsi="Times New Roman" w:cs="Times New Roman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подвергаются опасностям?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какая опасность их подстерегает?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Насекомые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6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F38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удивительное творение природы. Без них жизнь лугов, лесов, рек нарушится. Почему? Вы узнаете в старших классах. 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пока послушайте просьбу одного из насекомых.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красивая села на ладонь,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И как будто просит, жалобно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«Не тронь!»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Крылышки красивые, мне они нужны.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Все в природе связано, все мы ей нужны.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маршрутный лист вывод.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благодарит, что мы будем о них заботиться. И предлагает вместе с ней станцевать танец бабочек.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Танец с бабочкой.</w:t>
            </w:r>
          </w:p>
          <w:p w:rsidR="00FC1F38" w:rsidRDefault="00FC1F38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D603C3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FC1F38">
              <w:rPr>
                <w:rFonts w:ascii="Times New Roman" w:hAnsi="Times New Roman" w:cs="Times New Roman"/>
                <w:sz w:val="24"/>
                <w:szCs w:val="24"/>
              </w:rPr>
              <w:t xml:space="preserve"> а мы продолжаем наше путешествие дальше. И прибываем на станцию. Посмотрите 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кран, кто живет на этой станции</w:t>
            </w:r>
            <w:r w:rsidR="00FC1F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птичка поведала нам одну историю. Сейчас ученица (к) из класса зачитает эту историю, а Вы послушайте внимательно.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мелочью может быть птенец, который выпал из гнезда. Зайчонок.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Ребята. Можно ли назвать эту собаку злой?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собака совсем не злая, это ее инстинкт, бегать за добычей.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прав ли хозяин, который бесконтрольно отпускает собаку.</w:t>
            </w:r>
          </w:p>
          <w:p w:rsidR="006816F7" w:rsidRDefault="006816F7" w:rsidP="0099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хозяина следить за домашними питомцами, чтобы они не причиняли вред окружающей природе и людям.</w:t>
            </w:r>
          </w:p>
          <w:p w:rsidR="001B47A0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люди могут помочь</w:t>
            </w:r>
            <w:r w:rsidR="00A27C74">
              <w:rPr>
                <w:rFonts w:ascii="Times New Roman" w:hAnsi="Times New Roman" w:cs="Times New Roman"/>
                <w:sz w:val="24"/>
                <w:szCs w:val="24"/>
              </w:rPr>
              <w:t xml:space="preserve"> птицам.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с.58. Посмотрите, как можно сделать домик для птиц.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 можете попробовать сделать такой домик. А вот нарисовать мы попробуем сейчас.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Заканчивая наше путешествие. Давайте подведем итоги.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мы ставили в начале урока?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Смогли ли мы на нее ответить?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еще раз вспомним правило, чего нельзя делать в весеннем лесу. </w:t>
            </w:r>
            <w:r w:rsidR="00D603C3">
              <w:rPr>
                <w:rFonts w:ascii="Times New Roman" w:hAnsi="Times New Roman" w:cs="Times New Roman"/>
                <w:b/>
                <w:sz w:val="24"/>
                <w:szCs w:val="24"/>
              </w:rPr>
              <w:t>« И</w:t>
            </w:r>
            <w:r w:rsidRPr="00A27C74">
              <w:rPr>
                <w:rFonts w:ascii="Times New Roman" w:hAnsi="Times New Roman" w:cs="Times New Roman"/>
                <w:b/>
                <w:sz w:val="24"/>
                <w:szCs w:val="24"/>
              </w:rPr>
              <w:t>гра да, нет»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7C74">
              <w:rPr>
                <w:rFonts w:ascii="Times New Roman" w:hAnsi="Times New Roman" w:cs="Times New Roman"/>
                <w:sz w:val="24"/>
                <w:szCs w:val="24"/>
              </w:rPr>
              <w:t>Я буду читать высказывание, а вы поднимаете картинки с изображением планеты.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согласны, то показываете живую планету, если </w:t>
            </w:r>
            <w:r w:rsidR="00D603C3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планету в черном цвете.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ломать ветки деревьев.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Убирать за собой мусор в лесу.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 большие букеты из полевых цветов.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Ловить бабочек.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Подкармливать птиц в зимний период времени.</w:t>
            </w:r>
          </w:p>
          <w:p w:rsid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ловить лягушек, жаб и бабочек.</w:t>
            </w:r>
          </w:p>
          <w:p w:rsidR="00A27C74" w:rsidRPr="00A27C74" w:rsidRDefault="00A27C74" w:rsidP="00A27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Поливать деревья, цветы.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Запишите домашнее задание. Учебник с.31-36, рабочая тетрадь с.17-18.</w:t>
            </w:r>
          </w:p>
          <w:p w:rsidR="00471284" w:rsidRDefault="0047128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84" w:rsidRDefault="0047128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лестница успеха, попробуйте оценить себя по ней.</w:t>
            </w:r>
          </w:p>
          <w:p w:rsidR="00471284" w:rsidRDefault="0047128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покажите смайлик, какое настроение у Вас сейчас.</w:t>
            </w:r>
          </w:p>
          <w:p w:rsidR="00471284" w:rsidRDefault="0047128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84" w:rsidRPr="00A27C74" w:rsidRDefault="0047128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  <w:p w:rsidR="00A27C74" w:rsidRPr="00BB0FAF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8D6" w:rsidRDefault="003558D6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опасности.</w:t>
            </w:r>
          </w:p>
          <w:p w:rsidR="00BB0FAF" w:rsidRDefault="00BB0FAF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 и охранять природу.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Дуб, Береза.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A0" w:rsidRDefault="001B47A0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Береза.</w:t>
            </w: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49" w:rsidRDefault="008F7049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ребят.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мы путешествуем в весеннем лесу, то лишнем будет цветок роза, так как все остальные цветы первоцветы.</w:t>
            </w: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21" w:rsidRDefault="00ED3721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Подснежник.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записывают вывод.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Шмель.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22" w:rsidRDefault="00997B22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</w:t>
            </w: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Танцуют.</w:t>
            </w: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8" w:rsidRDefault="00FC1F38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6816F7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Тузик, ко мне! Пойдем гулять. Я тебя с поводка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спущу, набегаешься.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Гав-гав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 я люблю бегать. Настоящим охотником себя чувствую. Погонишься за какой-нибудь мелочью. Она удирает, пищит. Обязательно поймаю.</w:t>
            </w:r>
          </w:p>
          <w:p w:rsidR="006816F7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816F7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F7" w:rsidRDefault="006816F7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скворечники, кормить в зимнее время.</w:t>
            </w: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74" w:rsidRDefault="00A27C74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домик для птиц.</w:t>
            </w:r>
          </w:p>
        </w:tc>
        <w:tc>
          <w:tcPr>
            <w:tcW w:w="2062" w:type="dxa"/>
          </w:tcPr>
          <w:p w:rsidR="008445FA" w:rsidRDefault="008445FA" w:rsidP="00355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D6" w:rsidRDefault="003558D6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</w:p>
          <w:p w:rsidR="008445FA" w:rsidRDefault="008445FA" w:rsidP="008445FA">
            <w:pPr>
              <w:jc w:val="center"/>
            </w:pPr>
            <w:r>
              <w:t xml:space="preserve">П.: осознанное и произвольное </w:t>
            </w:r>
            <w:r w:rsidR="00916C04">
              <w:t>построение речевого высказывания в устной форме.</w:t>
            </w: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8445FA">
            <w:pPr>
              <w:jc w:val="center"/>
            </w:pPr>
          </w:p>
          <w:p w:rsidR="00916C04" w:rsidRDefault="00916C04" w:rsidP="00916C04">
            <w:proofErr w:type="gramStart"/>
            <w:r>
              <w:t>К.: умение с достаточной полностью выражать свои мысли.</w:t>
            </w:r>
            <w:proofErr w:type="gramEnd"/>
          </w:p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>
            <w:r>
              <w:t>П.: поиски выделение необходимой информации</w:t>
            </w:r>
          </w:p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>
            <w:r>
              <w:t>Р.: планируют свое действие в соответствии с задачей.</w:t>
            </w:r>
          </w:p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>
            <w:r>
              <w:t xml:space="preserve">П.: осмысленное </w:t>
            </w:r>
            <w:r>
              <w:lastRenderedPageBreak/>
              <w:t>чтение, извлечение необходимой информации</w:t>
            </w:r>
          </w:p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/>
          <w:p w:rsidR="00916C04" w:rsidRDefault="00916C04" w:rsidP="00916C04">
            <w:r>
              <w:t>Р.: осуществляют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тоговый контроль</w:t>
            </w:r>
          </w:p>
          <w:p w:rsidR="00916C04" w:rsidRDefault="00916C04" w:rsidP="008445FA">
            <w:pPr>
              <w:jc w:val="center"/>
            </w:pPr>
          </w:p>
          <w:p w:rsidR="00916C04" w:rsidRPr="008445FA" w:rsidRDefault="00916C04" w:rsidP="008445FA">
            <w:pPr>
              <w:jc w:val="center"/>
            </w:pPr>
          </w:p>
        </w:tc>
      </w:tr>
    </w:tbl>
    <w:p w:rsidR="009764E0" w:rsidRDefault="009764E0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5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Маршрутный лист.</w:t>
      </w: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D603C3" w:rsidTr="00D603C3">
        <w:trPr>
          <w:trHeight w:val="1017"/>
        </w:trPr>
        <w:tc>
          <w:tcPr>
            <w:tcW w:w="4928" w:type="dxa"/>
          </w:tcPr>
          <w:p w:rsidR="00D603C3" w:rsidRPr="00D603C3" w:rsidRDefault="00D603C3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3C3">
              <w:rPr>
                <w:rFonts w:ascii="Times New Roman" w:hAnsi="Times New Roman" w:cs="Times New Roman"/>
                <w:b/>
                <w:sz w:val="24"/>
                <w:szCs w:val="24"/>
              </w:rPr>
              <w:t>Тема Маршрута.</w:t>
            </w:r>
          </w:p>
        </w:tc>
      </w:tr>
    </w:tbl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3C3">
        <w:rPr>
          <w:rFonts w:ascii="Times New Roman" w:hAnsi="Times New Roman" w:cs="Times New Roman"/>
          <w:b/>
          <w:sz w:val="24"/>
          <w:szCs w:val="24"/>
        </w:rPr>
        <w:t>1 станция.</w:t>
      </w: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E1D08" wp14:editId="5C7C9ECF">
                <wp:simplePos x="0" y="0"/>
                <wp:positionH relativeFrom="column">
                  <wp:posOffset>2947034</wp:posOffset>
                </wp:positionH>
                <wp:positionV relativeFrom="paragraph">
                  <wp:posOffset>1149350</wp:posOffset>
                </wp:positionV>
                <wp:extent cx="904875" cy="857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32.05pt;margin-top:90.5pt;width:71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56269" wp14:editId="01FD2F9D">
                <wp:simplePos x="0" y="0"/>
                <wp:positionH relativeFrom="column">
                  <wp:posOffset>1699260</wp:posOffset>
                </wp:positionH>
                <wp:positionV relativeFrom="paragraph">
                  <wp:posOffset>1092200</wp:posOffset>
                </wp:positionV>
                <wp:extent cx="91440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3.8pt;margin-top:86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5D2E1" wp14:editId="08E7A76E">
                <wp:simplePos x="0" y="0"/>
                <wp:positionH relativeFrom="column">
                  <wp:posOffset>308610</wp:posOffset>
                </wp:positionH>
                <wp:positionV relativeFrom="paragraph">
                  <wp:posOffset>1092200</wp:posOffset>
                </wp:positionV>
                <wp:extent cx="9144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.3pt;margin-top:86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B10D" wp14:editId="5F402B18">
                <wp:simplePos x="0" y="0"/>
                <wp:positionH relativeFrom="column">
                  <wp:posOffset>2870835</wp:posOffset>
                </wp:positionH>
                <wp:positionV relativeFrom="paragraph">
                  <wp:posOffset>234950</wp:posOffset>
                </wp:positionV>
                <wp:extent cx="1060704" cy="914400"/>
                <wp:effectExtent l="0" t="0" r="2540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26.05pt;margin-top:18.5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1CCC" wp14:editId="20D79939">
                <wp:simplePos x="0" y="0"/>
                <wp:positionH relativeFrom="column">
                  <wp:posOffset>1613535</wp:posOffset>
                </wp:positionH>
                <wp:positionV relativeFrom="paragraph">
                  <wp:posOffset>234950</wp:posOffset>
                </wp:positionV>
                <wp:extent cx="1060704" cy="914400"/>
                <wp:effectExtent l="0" t="0" r="254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" o:spid="_x0000_s1026" type="#_x0000_t5" style="position:absolute;margin-left:127.05pt;margin-top:18.5pt;width:8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6763" wp14:editId="3660FCD5">
                <wp:simplePos x="0" y="0"/>
                <wp:positionH relativeFrom="column">
                  <wp:posOffset>232410</wp:posOffset>
                </wp:positionH>
                <wp:positionV relativeFrom="paragraph">
                  <wp:posOffset>177800</wp:posOffset>
                </wp:positionV>
                <wp:extent cx="1060704" cy="914400"/>
                <wp:effectExtent l="0" t="0" r="2540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18.3pt;margin-top:14pt;width:8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3C3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3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 станция </w:t>
      </w: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3C3">
        <w:rPr>
          <w:rFonts w:ascii="Times New Roman" w:hAnsi="Times New Roman" w:cs="Times New Roman"/>
          <w:sz w:val="24"/>
          <w:szCs w:val="24"/>
        </w:rPr>
        <w:t xml:space="preserve">Нельзя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603C3" w:rsidRDefault="00D603C3" w:rsidP="0035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9EF" w:rsidRDefault="005459EF" w:rsidP="0035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9EF" w:rsidRDefault="00022B0B" w:rsidP="003558D6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7C14533" wp14:editId="6C887B35">
            <wp:simplePos x="0" y="0"/>
            <wp:positionH relativeFrom="column">
              <wp:posOffset>2084070</wp:posOffset>
            </wp:positionH>
            <wp:positionV relativeFrom="paragraph">
              <wp:posOffset>40005</wp:posOffset>
            </wp:positionV>
            <wp:extent cx="1085850" cy="1085850"/>
            <wp:effectExtent l="0" t="0" r="0" b="0"/>
            <wp:wrapSquare wrapText="bothSides"/>
            <wp:docPr id="8" name="Рисунок 8" descr="Жуки — раскраски для детей скачать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ки — раскраски для детей скачать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9EF">
        <w:rPr>
          <w:noProof/>
          <w:lang w:eastAsia="ru-RU"/>
        </w:rPr>
        <w:drawing>
          <wp:inline distT="0" distB="0" distL="0" distR="0" wp14:anchorId="5D54FBDF" wp14:editId="204F7547">
            <wp:extent cx="752475" cy="1065859"/>
            <wp:effectExtent l="0" t="0" r="0" b="1270"/>
            <wp:docPr id="15" name="Рисунок 15" descr="Сообщество иллюстраторов | Иллюстрация Татьяна - пчёлка. Классика. Другое |  Cartoon bee, Bee art, Be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бщество иллюстраторов | Иллюстрация Татьяна - пчёлка. Классика. Другое |  Cartoon bee, Bee art, Bee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EF">
        <w:rPr>
          <w:noProof/>
          <w:lang w:eastAsia="ru-RU"/>
        </w:rPr>
        <w:t xml:space="preserve">   </w:t>
      </w:r>
      <w:r w:rsidR="005459EF">
        <w:rPr>
          <w:noProof/>
          <w:lang w:eastAsia="ru-RU"/>
        </w:rPr>
        <w:drawing>
          <wp:inline distT="0" distB="0" distL="0" distR="0" wp14:anchorId="2352E169" wp14:editId="3D9E50F6">
            <wp:extent cx="1104900" cy="1104900"/>
            <wp:effectExtent l="0" t="0" r="0" b="0"/>
            <wp:docPr id="16" name="Рисунок 16" descr="Бабочки — раскраски для детей скачать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и — раскраски для детей скачать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11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94C2B5" wp14:editId="4EFE95AF">
            <wp:extent cx="1057275" cy="1057275"/>
            <wp:effectExtent l="0" t="0" r="9525" b="9525"/>
            <wp:docPr id="7" name="Рисунок 7" descr="Как нарисовать кошку - поэтапная инструкция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кошку - поэтапная инструкция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11" cy="10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B0B" w:rsidRDefault="00022B0B" w:rsidP="003558D6">
      <w:pPr>
        <w:pStyle w:val="a3"/>
        <w:rPr>
          <w:noProof/>
          <w:lang w:eastAsia="ru-RU"/>
        </w:rPr>
      </w:pPr>
    </w:p>
    <w:p w:rsidR="00022B0B" w:rsidRDefault="00022B0B" w:rsidP="003558D6">
      <w:pPr>
        <w:pStyle w:val="a3"/>
        <w:rPr>
          <w:noProof/>
          <w:lang w:eastAsia="ru-RU"/>
        </w:rPr>
      </w:pPr>
      <w:r>
        <w:rPr>
          <w:noProof/>
          <w:lang w:eastAsia="ru-RU"/>
        </w:rPr>
        <w:t>Нельзя _________________________________________________________</w:t>
      </w:r>
    </w:p>
    <w:p w:rsidR="00022B0B" w:rsidRDefault="00022B0B" w:rsidP="003558D6">
      <w:pPr>
        <w:pStyle w:val="a3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</w:t>
      </w:r>
    </w:p>
    <w:p w:rsidR="00022B0B" w:rsidRDefault="00022B0B" w:rsidP="00355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B0B" w:rsidRDefault="00022B0B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2B0B">
        <w:rPr>
          <w:rFonts w:ascii="Times New Roman" w:hAnsi="Times New Roman" w:cs="Times New Roman"/>
          <w:b/>
          <w:sz w:val="24"/>
          <w:szCs w:val="24"/>
        </w:rPr>
        <w:t>3 станция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22B0B" w:rsidTr="00022B0B">
        <w:trPr>
          <w:trHeight w:val="2064"/>
        </w:trPr>
        <w:tc>
          <w:tcPr>
            <w:tcW w:w="8784" w:type="dxa"/>
          </w:tcPr>
          <w:p w:rsidR="00022B0B" w:rsidRDefault="00022B0B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B0B" w:rsidRDefault="00022B0B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7"/>
      </w:tblGrid>
      <w:tr w:rsidR="000F2018" w:rsidTr="00991BD8">
        <w:trPr>
          <w:trHeight w:val="3294"/>
        </w:trPr>
        <w:tc>
          <w:tcPr>
            <w:tcW w:w="6357" w:type="dxa"/>
          </w:tcPr>
          <w:p w:rsidR="000F2018" w:rsidRDefault="000F2018" w:rsidP="00355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E348A2" wp14:editId="4A662F24">
                  <wp:extent cx="3048000" cy="4293704"/>
                  <wp:effectExtent l="0" t="0" r="0" b="0"/>
                  <wp:docPr id="18" name="Рисунок 18" descr="https://fsd.multiurok.ru/html/2022/10/03/s_633b2c807bfe4/phpsY4ksM_okr-mir-23.11_html_ff8ae6b24d62c7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2/10/03/s_633b2c807bfe4/phpsY4ksM_okr-mir-23.11_html_ff8ae6b24d62c7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29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F2018" w:rsidRPr="00022B0B" w:rsidRDefault="000F2018" w:rsidP="003558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F2018" w:rsidRPr="00022B0B" w:rsidSect="009764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7DE"/>
    <w:multiLevelType w:val="hybridMultilevel"/>
    <w:tmpl w:val="D4E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29B4"/>
    <w:multiLevelType w:val="hybridMultilevel"/>
    <w:tmpl w:val="D4289988"/>
    <w:lvl w:ilvl="0" w:tplc="FBF23A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1B76571"/>
    <w:multiLevelType w:val="hybridMultilevel"/>
    <w:tmpl w:val="3AF2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E0"/>
    <w:rsid w:val="0000783B"/>
    <w:rsid w:val="00022B0B"/>
    <w:rsid w:val="000F2018"/>
    <w:rsid w:val="001B47A0"/>
    <w:rsid w:val="003558D6"/>
    <w:rsid w:val="0041190F"/>
    <w:rsid w:val="00471284"/>
    <w:rsid w:val="005459EF"/>
    <w:rsid w:val="006816F7"/>
    <w:rsid w:val="00780635"/>
    <w:rsid w:val="008445FA"/>
    <w:rsid w:val="008F7049"/>
    <w:rsid w:val="00916C04"/>
    <w:rsid w:val="009764E0"/>
    <w:rsid w:val="00991BD8"/>
    <w:rsid w:val="00997B22"/>
    <w:rsid w:val="00A27C74"/>
    <w:rsid w:val="00A83B9D"/>
    <w:rsid w:val="00BB0FAF"/>
    <w:rsid w:val="00C16866"/>
    <w:rsid w:val="00C57CA5"/>
    <w:rsid w:val="00D603C3"/>
    <w:rsid w:val="00ED3721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4E0"/>
    <w:pPr>
      <w:spacing w:after="0" w:line="240" w:lineRule="auto"/>
    </w:pPr>
  </w:style>
  <w:style w:type="table" w:styleId="a4">
    <w:name w:val="Table Grid"/>
    <w:basedOn w:val="a1"/>
    <w:uiPriority w:val="59"/>
    <w:rsid w:val="0035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C74"/>
    <w:pPr>
      <w:ind w:left="720"/>
      <w:contextualSpacing/>
    </w:pPr>
  </w:style>
  <w:style w:type="paragraph" w:customStyle="1" w:styleId="c10">
    <w:name w:val="c10"/>
    <w:basedOn w:val="a"/>
    <w:rsid w:val="008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4E0"/>
    <w:pPr>
      <w:spacing w:after="0" w:line="240" w:lineRule="auto"/>
    </w:pPr>
  </w:style>
  <w:style w:type="table" w:styleId="a4">
    <w:name w:val="Table Grid"/>
    <w:basedOn w:val="a1"/>
    <w:uiPriority w:val="59"/>
    <w:rsid w:val="0035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7C74"/>
    <w:pPr>
      <w:ind w:left="720"/>
      <w:contextualSpacing/>
    </w:pPr>
  </w:style>
  <w:style w:type="paragraph" w:customStyle="1" w:styleId="c10">
    <w:name w:val="c10"/>
    <w:basedOn w:val="a"/>
    <w:rsid w:val="008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2023-11-01T09:27:00Z</dcterms:created>
  <dcterms:modified xsi:type="dcterms:W3CDTF">2023-11-02T05:22:00Z</dcterms:modified>
</cp:coreProperties>
</file>