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3E4" w:rsidRPr="00BA03E4" w:rsidRDefault="00BA03E4" w:rsidP="00BA03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03E4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города Новосибирска «Детский сад № 555» </w:t>
      </w:r>
      <w:r w:rsidRPr="00BA03E4">
        <w:rPr>
          <w:rFonts w:ascii="Times New Roman" w:eastAsia="Calibri" w:hAnsi="Times New Roman" w:cs="Times New Roman"/>
          <w:sz w:val="28"/>
          <w:szCs w:val="28"/>
        </w:rPr>
        <w:t>(МАДОУ д/с № 555)</w:t>
      </w:r>
    </w:p>
    <w:p w:rsidR="00BA03E4" w:rsidRPr="00BA03E4" w:rsidRDefault="00BA03E4" w:rsidP="00BA03E4">
      <w:pPr>
        <w:tabs>
          <w:tab w:val="left" w:pos="205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A03E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15240</wp:posOffset>
            </wp:positionV>
            <wp:extent cx="1305560" cy="971550"/>
            <wp:effectExtent l="19050" t="0" r="8890" b="0"/>
            <wp:wrapTight wrapText="bothSides">
              <wp:wrapPolygon edited="0">
                <wp:start x="-315" y="0"/>
                <wp:lineTo x="-315" y="21176"/>
                <wp:lineTo x="21747" y="21176"/>
                <wp:lineTo x="21747" y="0"/>
                <wp:lineTo x="-315" y="0"/>
              </wp:wrapPolygon>
            </wp:wrapTight>
            <wp:docPr id="1" name="Рисунок 1" descr="ÐÐ°ÑÑÐ¸Ð½ÐºÐ¸ Ð¿Ð¾ Ð·Ð°Ð¿ÑÐ¾ÑÑ Ð»Ð¾Ð³Ð¾ÑÐ¸Ð¿ Ð´ÐµÑÑÐºÐ¾Ð³Ð¾ ÑÐ°Ð´Ð° Ð½Ð° Ð¿ÑÐ¸Ðº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ÐÐ°ÑÑÐ¸Ð½ÐºÐ¸ Ð¿Ð¾ Ð·Ð°Ð¿ÑÐ¾ÑÑ Ð»Ð¾Ð³Ð¾ÑÐ¸Ð¿ Ð´ÐµÑÑÐºÐ¾Ð³Ð¾ ÑÐ°Ð´Ð° Ð½Ð° Ð¿ÑÐ¸ÐºÐ°Ð·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03E4" w:rsidRPr="00BA03E4" w:rsidRDefault="00BA03E4" w:rsidP="00BA03E4">
      <w:pPr>
        <w:tabs>
          <w:tab w:val="left" w:pos="205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03E4">
        <w:rPr>
          <w:rFonts w:ascii="Times New Roman" w:eastAsia="Calibri" w:hAnsi="Times New Roman" w:cs="Times New Roman"/>
          <w:b/>
          <w:sz w:val="28"/>
          <w:szCs w:val="28"/>
        </w:rPr>
        <w:t>Проект</w:t>
      </w:r>
      <w:r w:rsidR="004A2A0C">
        <w:rPr>
          <w:rFonts w:ascii="Times New Roman" w:eastAsia="Calibri" w:hAnsi="Times New Roman" w:cs="Times New Roman"/>
          <w:b/>
          <w:sz w:val="28"/>
          <w:szCs w:val="28"/>
        </w:rPr>
        <w:t xml:space="preserve"> средней</w:t>
      </w:r>
      <w:r w:rsidR="00AC2403">
        <w:rPr>
          <w:rFonts w:ascii="Times New Roman" w:eastAsia="Calibri" w:hAnsi="Times New Roman" w:cs="Times New Roman"/>
          <w:b/>
          <w:sz w:val="28"/>
          <w:szCs w:val="28"/>
        </w:rPr>
        <w:t xml:space="preserve"> группы «</w:t>
      </w:r>
      <w:r w:rsidR="00987D94">
        <w:rPr>
          <w:rFonts w:ascii="Times New Roman" w:eastAsia="Calibri" w:hAnsi="Times New Roman" w:cs="Times New Roman"/>
          <w:b/>
          <w:sz w:val="28"/>
          <w:szCs w:val="28"/>
        </w:rPr>
        <w:t>Жемчужинка</w:t>
      </w:r>
      <w:r w:rsidRPr="00BA03E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BA03E4" w:rsidRPr="00BA03E4" w:rsidRDefault="00AC2403" w:rsidP="00F97ADF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F16E00">
        <w:rPr>
          <w:rFonts w:ascii="Times New Roman" w:eastAsia="Calibri" w:hAnsi="Times New Roman" w:cs="Times New Roman"/>
          <w:b/>
          <w:sz w:val="28"/>
          <w:szCs w:val="28"/>
        </w:rPr>
        <w:t>Где живут животные</w:t>
      </w:r>
      <w:r w:rsidR="004A2A0C">
        <w:rPr>
          <w:rFonts w:ascii="Times New Roman" w:eastAsia="Calibri" w:hAnsi="Times New Roman" w:cs="Times New Roman"/>
          <w:b/>
          <w:sz w:val="28"/>
          <w:szCs w:val="28"/>
        </w:rPr>
        <w:t>?»</w:t>
      </w: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03E4">
        <w:rPr>
          <w:rFonts w:ascii="Times New Roman" w:eastAsia="Calibri" w:hAnsi="Times New Roman" w:cs="Times New Roman"/>
          <w:b/>
          <w:sz w:val="28"/>
          <w:szCs w:val="28"/>
        </w:rPr>
        <w:t xml:space="preserve"> Участники проек</w:t>
      </w:r>
      <w:r w:rsidR="00497F34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AC2403">
        <w:rPr>
          <w:rFonts w:ascii="Times New Roman" w:eastAsia="Calibri" w:hAnsi="Times New Roman" w:cs="Times New Roman"/>
          <w:b/>
          <w:sz w:val="28"/>
          <w:szCs w:val="28"/>
        </w:rPr>
        <w:t>а: дети группы «</w:t>
      </w:r>
      <w:r w:rsidR="0070592C">
        <w:rPr>
          <w:rFonts w:ascii="Times New Roman" w:eastAsia="Calibri" w:hAnsi="Times New Roman" w:cs="Times New Roman"/>
          <w:b/>
          <w:sz w:val="28"/>
          <w:szCs w:val="28"/>
        </w:rPr>
        <w:t>Жемчужина</w:t>
      </w:r>
      <w:r w:rsidRPr="00BA03E4">
        <w:rPr>
          <w:rFonts w:ascii="Times New Roman" w:eastAsia="Calibri" w:hAnsi="Times New Roman" w:cs="Times New Roman"/>
          <w:b/>
          <w:sz w:val="28"/>
          <w:szCs w:val="28"/>
        </w:rPr>
        <w:t>», воспитатели, младший воспитатель, родители воспитанников, специалисты   детского сада</w:t>
      </w:r>
      <w:r w:rsidR="00AC240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A03E4">
        <w:rPr>
          <w:rFonts w:ascii="Times New Roman" w:eastAsia="Calibri" w:hAnsi="Times New Roman" w:cs="Times New Roman"/>
          <w:b/>
          <w:sz w:val="28"/>
          <w:szCs w:val="28"/>
        </w:rPr>
        <w:t xml:space="preserve">  Вид проекта: краткосрочный.</w:t>
      </w: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A03E4">
        <w:rPr>
          <w:rFonts w:ascii="Times New Roman" w:eastAsia="Calibri" w:hAnsi="Times New Roman" w:cs="Times New Roman"/>
          <w:b/>
          <w:sz w:val="28"/>
          <w:szCs w:val="28"/>
        </w:rPr>
        <w:t xml:space="preserve"> Сроки реализации проекта:</w:t>
      </w:r>
      <w:r w:rsidR="00F16E00">
        <w:rPr>
          <w:rFonts w:ascii="Times New Roman" w:eastAsia="Calibri" w:hAnsi="Times New Roman" w:cs="Times New Roman"/>
          <w:b/>
          <w:sz w:val="28"/>
          <w:szCs w:val="28"/>
        </w:rPr>
        <w:t>3.10 по31.1</w:t>
      </w:r>
      <w:r w:rsidR="004A2A0C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F16E00">
        <w:rPr>
          <w:rFonts w:ascii="Times New Roman" w:eastAsia="Calibri" w:hAnsi="Times New Roman" w:cs="Times New Roman"/>
          <w:b/>
          <w:sz w:val="28"/>
          <w:szCs w:val="28"/>
        </w:rPr>
        <w:t>.2022г.</w:t>
      </w:r>
      <w:r w:rsidRPr="00BA03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97ADF">
        <w:rPr>
          <w:rFonts w:ascii="Times New Roman" w:eastAsia="Calibri" w:hAnsi="Times New Roman" w:cs="Times New Roman"/>
          <w:sz w:val="28"/>
          <w:szCs w:val="28"/>
        </w:rPr>
        <w:t>(4</w:t>
      </w:r>
      <w:r w:rsidRPr="00BA03E4">
        <w:rPr>
          <w:rFonts w:ascii="Times New Roman" w:eastAsia="Calibri" w:hAnsi="Times New Roman" w:cs="Times New Roman"/>
          <w:sz w:val="28"/>
          <w:szCs w:val="28"/>
        </w:rPr>
        <w:t xml:space="preserve"> недель)</w:t>
      </w: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A03E4" w:rsidRDefault="00BA03E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A03E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497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AC240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Подготовили: Куразян О.В</w:t>
      </w:r>
      <w:r w:rsidRPr="00BA03E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</w:p>
    <w:p w:rsidR="00497F34" w:rsidRDefault="00497F3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47198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1-я кв. категория.</w:t>
      </w:r>
    </w:p>
    <w:p w:rsidR="00AC2403" w:rsidRPr="00BA03E4" w:rsidRDefault="00AC2403" w:rsidP="00AC240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Лахина К.В</w:t>
      </w: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A03E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497F3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</w:t>
      </w:r>
      <w:r w:rsidR="0047198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</w:t>
      </w:r>
    </w:p>
    <w:p w:rsidR="00BA03E4" w:rsidRPr="00BA03E4" w:rsidRDefault="00AC2403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</w:t>
      </w: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03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Pr="00BA03E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1126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08" cy="11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3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</w:p>
    <w:p w:rsidR="00BA03E4" w:rsidRPr="00BA03E4" w:rsidRDefault="00BA03E4" w:rsidP="00BA03E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A03E4" w:rsidRPr="00BA03E4" w:rsidRDefault="00BA03E4" w:rsidP="00AC240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03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 w:rsidR="00AC240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</w:t>
      </w:r>
    </w:p>
    <w:p w:rsidR="00BA03E4" w:rsidRPr="00BA03E4" w:rsidRDefault="00BA03E4">
      <w:pPr>
        <w:rPr>
          <w:rFonts w:ascii="Times New Roman" w:hAnsi="Times New Roman" w:cs="Times New Roman"/>
          <w:b/>
          <w:sz w:val="28"/>
          <w:szCs w:val="28"/>
        </w:rPr>
      </w:pPr>
      <w:r w:rsidRPr="00BA03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</w:t>
      </w:r>
    </w:p>
    <w:p w:rsidR="006B5A63" w:rsidRDefault="00372F6E" w:rsidP="00BA03E4">
      <w:pPr>
        <w:rPr>
          <w:rFonts w:ascii="Times New Roman" w:hAnsi="Times New Roman" w:cs="Times New Roman"/>
          <w:sz w:val="28"/>
          <w:szCs w:val="28"/>
        </w:rPr>
      </w:pPr>
      <w:r w:rsidRPr="008B5BAD">
        <w:rPr>
          <w:rFonts w:ascii="Times New Roman" w:hAnsi="Times New Roman" w:cs="Times New Roman"/>
          <w:i/>
          <w:sz w:val="28"/>
          <w:szCs w:val="28"/>
        </w:rPr>
        <w:t>Актуальность</w:t>
      </w:r>
    </w:p>
    <w:p w:rsidR="007C297A" w:rsidRDefault="00744DBB" w:rsidP="00D06D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6E00" w:rsidRPr="00F16E00" w:rsidRDefault="00994BDA" w:rsidP="00061894">
      <w:pPr>
        <w:pStyle w:val="c2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DC7D81">
        <w:rPr>
          <w:sz w:val="28"/>
          <w:szCs w:val="28"/>
        </w:rPr>
        <w:t xml:space="preserve"> рамках реализации </w:t>
      </w:r>
      <w:r>
        <w:rPr>
          <w:sz w:val="28"/>
          <w:szCs w:val="28"/>
        </w:rPr>
        <w:t xml:space="preserve">общесадовского </w:t>
      </w:r>
      <w:r w:rsidR="00DC7D81">
        <w:rPr>
          <w:sz w:val="28"/>
          <w:szCs w:val="28"/>
        </w:rPr>
        <w:t>проекта «Девять</w:t>
      </w:r>
      <w:r w:rsidR="00C60F6D">
        <w:rPr>
          <w:sz w:val="28"/>
          <w:szCs w:val="28"/>
        </w:rPr>
        <w:t xml:space="preserve"> рукопожатий добра»</w:t>
      </w:r>
      <w:r>
        <w:rPr>
          <w:sz w:val="28"/>
          <w:szCs w:val="28"/>
        </w:rPr>
        <w:t xml:space="preserve"> был создан наш волонтерский, </w:t>
      </w:r>
      <w:r w:rsidR="00F50F56">
        <w:rPr>
          <w:sz w:val="28"/>
          <w:szCs w:val="28"/>
        </w:rPr>
        <w:t>поисково</w:t>
      </w:r>
      <w:r w:rsidR="00AC2403">
        <w:rPr>
          <w:sz w:val="28"/>
          <w:szCs w:val="28"/>
        </w:rPr>
        <w:t>-исследовательский отряд «Данко</w:t>
      </w:r>
      <w:r w:rsidR="00F50F5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942B07">
        <w:rPr>
          <w:sz w:val="28"/>
          <w:szCs w:val="28"/>
        </w:rPr>
        <w:t xml:space="preserve"> </w:t>
      </w:r>
      <w:r w:rsidR="00F16E00" w:rsidRPr="00F16E00">
        <w:rPr>
          <w:sz w:val="28"/>
          <w:szCs w:val="28"/>
        </w:rPr>
        <w:t>Участие детей в проекте «Мир животных» позволит максимально обогатить знания и представления о животных, о их повадках, развить связную речь, творческие способност</w:t>
      </w:r>
      <w:r w:rsidR="00F16E00">
        <w:rPr>
          <w:sz w:val="28"/>
          <w:szCs w:val="28"/>
        </w:rPr>
        <w:t>и детей, поисковую деятельность.</w:t>
      </w:r>
    </w:p>
    <w:p w:rsidR="00AC2403" w:rsidRPr="00F16E00" w:rsidRDefault="00F16E00" w:rsidP="00F16E00">
      <w:pPr>
        <w:pStyle w:val="c2"/>
        <w:spacing w:after="0"/>
        <w:ind w:firstLine="708"/>
        <w:rPr>
          <w:sz w:val="28"/>
          <w:szCs w:val="28"/>
        </w:rPr>
      </w:pPr>
      <w:r w:rsidRPr="00F16E00">
        <w:rPr>
          <w:i/>
          <w:iCs/>
          <w:sz w:val="28"/>
          <w:szCs w:val="28"/>
        </w:rPr>
        <w:t>  </w:t>
      </w:r>
      <w:r w:rsidRPr="00F16E00">
        <w:rPr>
          <w:sz w:val="28"/>
          <w:szCs w:val="28"/>
        </w:rPr>
        <w:t>Воспитание бережного и заботливого отношения к животным имеет большое значение в дошкольный период в жизни ребенка. Мир животных чрезвычайно привлекателен, животные в доме - важный фактор воспитания.  Ведь каждой матери и каждому отцу хочется, чтобы их дети были добрыми, сердечными, отзывчивыми. Вовлекая ребенка в совместную деятельность по уходу за домашними питомцами, взрослые развивают в нем чуткость, умение понимать другую жизнь, побуждают к сочувствию, воспитывают готовность помогать делом. Общение с животными развивает наблюдательность, интерес, наглядно-образное, наглядно-действенное и понятийное мышление, воспитывает познавательное отношение к окружающему миру, способствует накоплению морально-ценностного опыта, воспитанию любви, бережного и заботливого отношения ко всему живому; развивает эстетическую сферу дошкольника. Ребёнок усваивает разнообразные свойства и качества природных объектов, законы жизни организмов, своеобразие приспособления живых существ к условиям среды, особенности их взаимодействия с человеком.</w:t>
      </w:r>
    </w:p>
    <w:p w:rsidR="00AF1605" w:rsidRPr="00581CA7" w:rsidRDefault="00EE3C82" w:rsidP="002C1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7C76">
        <w:rPr>
          <w:rFonts w:ascii="Times New Roman" w:hAnsi="Times New Roman" w:cs="Times New Roman"/>
          <w:i/>
          <w:sz w:val="28"/>
          <w:szCs w:val="28"/>
        </w:rPr>
        <w:t>Цель</w:t>
      </w:r>
      <w:r w:rsidR="000150D1" w:rsidRPr="00494BF5">
        <w:rPr>
          <w:rFonts w:ascii="Times New Roman" w:hAnsi="Times New Roman" w:cs="Times New Roman"/>
          <w:sz w:val="28"/>
          <w:szCs w:val="28"/>
        </w:rPr>
        <w:t>:</w:t>
      </w:r>
      <w:r w:rsidR="00854201" w:rsidRPr="00854201">
        <w:t xml:space="preserve"> </w:t>
      </w:r>
      <w:r w:rsidR="00F16E00" w:rsidRPr="00F16E00">
        <w:rPr>
          <w:rFonts w:ascii="Times New Roman" w:hAnsi="Times New Roman" w:cs="Times New Roman"/>
          <w:sz w:val="28"/>
          <w:szCs w:val="28"/>
        </w:rPr>
        <w:t>Расширить  и систематизировать знания детей по  теме проекта.</w:t>
      </w:r>
    </w:p>
    <w:p w:rsidR="0091444D" w:rsidRPr="00BF668B" w:rsidRDefault="00AF1605" w:rsidP="0091444D">
      <w:pPr>
        <w:rPr>
          <w:rFonts w:ascii="Times New Roman" w:hAnsi="Times New Roman" w:cs="Times New Roman"/>
          <w:sz w:val="28"/>
          <w:szCs w:val="28"/>
        </w:rPr>
      </w:pPr>
      <w:r w:rsidRPr="00BF668B">
        <w:rPr>
          <w:rFonts w:ascii="Times New Roman" w:hAnsi="Times New Roman" w:cs="Times New Roman"/>
          <w:sz w:val="28"/>
          <w:szCs w:val="28"/>
        </w:rPr>
        <w:t>Задачи:</w:t>
      </w:r>
      <w:r w:rsidR="0091444D" w:rsidRPr="00BF668B">
        <w:t xml:space="preserve"> </w:t>
      </w:r>
      <w:r w:rsidR="0091444D" w:rsidRPr="00BF668B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91444D" w:rsidRPr="00BF668B" w:rsidRDefault="0091444D" w:rsidP="00BF668B">
      <w:pPr>
        <w:rPr>
          <w:rFonts w:ascii="Times New Roman" w:hAnsi="Times New Roman" w:cs="Times New Roman"/>
          <w:sz w:val="28"/>
          <w:szCs w:val="28"/>
        </w:rPr>
      </w:pPr>
      <w:r w:rsidRPr="00BF668B">
        <w:rPr>
          <w:rFonts w:ascii="Times New Roman" w:hAnsi="Times New Roman" w:cs="Times New Roman"/>
          <w:sz w:val="28"/>
          <w:szCs w:val="28"/>
        </w:rPr>
        <w:t xml:space="preserve">- </w:t>
      </w:r>
      <w:r w:rsidR="00BF668B">
        <w:rPr>
          <w:rFonts w:ascii="Times New Roman" w:hAnsi="Times New Roman" w:cs="Times New Roman"/>
          <w:sz w:val="28"/>
          <w:szCs w:val="28"/>
        </w:rPr>
        <w:t>закрепить знания детей о животных (домашние, дикие, бездомные, морские)</w:t>
      </w:r>
    </w:p>
    <w:p w:rsidR="0091444D" w:rsidRDefault="0091444D" w:rsidP="0091444D">
      <w:pPr>
        <w:rPr>
          <w:rFonts w:ascii="Times New Roman" w:hAnsi="Times New Roman" w:cs="Times New Roman"/>
          <w:sz w:val="28"/>
          <w:szCs w:val="28"/>
        </w:rPr>
      </w:pPr>
      <w:r w:rsidRPr="00BF668B">
        <w:rPr>
          <w:rFonts w:ascii="Times New Roman" w:hAnsi="Times New Roman" w:cs="Times New Roman"/>
          <w:sz w:val="28"/>
          <w:szCs w:val="28"/>
        </w:rPr>
        <w:t xml:space="preserve">- </w:t>
      </w:r>
      <w:r w:rsidR="00BF668B">
        <w:rPr>
          <w:rFonts w:ascii="Times New Roman" w:hAnsi="Times New Roman" w:cs="Times New Roman"/>
          <w:sz w:val="28"/>
          <w:szCs w:val="28"/>
        </w:rPr>
        <w:t>закрепить умение сравнивать находить сходство и различия.</w:t>
      </w:r>
    </w:p>
    <w:p w:rsidR="00BF668B" w:rsidRPr="00BF668B" w:rsidRDefault="00BF668B" w:rsidP="0091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характерные особенности.</w:t>
      </w:r>
    </w:p>
    <w:p w:rsidR="0091444D" w:rsidRPr="00BF668B" w:rsidRDefault="0091444D" w:rsidP="0091444D">
      <w:pPr>
        <w:rPr>
          <w:rFonts w:ascii="Times New Roman" w:hAnsi="Times New Roman" w:cs="Times New Roman"/>
          <w:sz w:val="28"/>
          <w:szCs w:val="28"/>
        </w:rPr>
      </w:pPr>
      <w:r w:rsidRPr="00BF668B">
        <w:rPr>
          <w:rFonts w:ascii="Times New Roman" w:hAnsi="Times New Roman" w:cs="Times New Roman"/>
          <w:sz w:val="28"/>
          <w:szCs w:val="28"/>
        </w:rPr>
        <w:lastRenderedPageBreak/>
        <w:t>Развивающие:</w:t>
      </w:r>
    </w:p>
    <w:p w:rsidR="0091444D" w:rsidRDefault="0091444D" w:rsidP="00BF668B">
      <w:pPr>
        <w:rPr>
          <w:rFonts w:ascii="Times New Roman" w:hAnsi="Times New Roman" w:cs="Times New Roman"/>
          <w:sz w:val="28"/>
          <w:szCs w:val="28"/>
        </w:rPr>
      </w:pPr>
      <w:r w:rsidRPr="00BF668B">
        <w:rPr>
          <w:rFonts w:ascii="Times New Roman" w:hAnsi="Times New Roman" w:cs="Times New Roman"/>
          <w:sz w:val="28"/>
          <w:szCs w:val="28"/>
        </w:rPr>
        <w:t xml:space="preserve">- </w:t>
      </w:r>
      <w:r w:rsidR="00BF668B">
        <w:rPr>
          <w:rFonts w:ascii="Times New Roman" w:hAnsi="Times New Roman" w:cs="Times New Roman"/>
          <w:sz w:val="28"/>
          <w:szCs w:val="28"/>
        </w:rPr>
        <w:t>развивать память, мышление.</w:t>
      </w:r>
    </w:p>
    <w:p w:rsidR="00BF668B" w:rsidRPr="00BF668B" w:rsidRDefault="00BF668B" w:rsidP="00BF6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внимание, слуховую зрительную двигательную память.</w:t>
      </w:r>
    </w:p>
    <w:p w:rsidR="0091444D" w:rsidRPr="00BF668B" w:rsidRDefault="0091444D" w:rsidP="0091444D">
      <w:pPr>
        <w:rPr>
          <w:rFonts w:ascii="Times New Roman" w:hAnsi="Times New Roman" w:cs="Times New Roman"/>
          <w:sz w:val="28"/>
          <w:szCs w:val="28"/>
        </w:rPr>
      </w:pPr>
      <w:r w:rsidRPr="00BF668B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DF6D53" w:rsidRDefault="0091444D" w:rsidP="00BF668B">
      <w:pPr>
        <w:rPr>
          <w:rFonts w:ascii="Times New Roman" w:hAnsi="Times New Roman" w:cs="Times New Roman"/>
          <w:sz w:val="28"/>
          <w:szCs w:val="28"/>
        </w:rPr>
      </w:pPr>
      <w:r w:rsidRPr="00BF668B">
        <w:rPr>
          <w:rFonts w:ascii="Times New Roman" w:hAnsi="Times New Roman" w:cs="Times New Roman"/>
          <w:sz w:val="28"/>
          <w:szCs w:val="28"/>
        </w:rPr>
        <w:t xml:space="preserve">- </w:t>
      </w:r>
      <w:r w:rsidR="00BF668B">
        <w:rPr>
          <w:rFonts w:ascii="Times New Roman" w:hAnsi="Times New Roman" w:cs="Times New Roman"/>
          <w:sz w:val="28"/>
          <w:szCs w:val="28"/>
        </w:rPr>
        <w:t>воспитывать любовь к родному краю.</w:t>
      </w:r>
    </w:p>
    <w:p w:rsidR="00BF668B" w:rsidRDefault="00BF668B" w:rsidP="00BF6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детей интерес к родному краю.</w:t>
      </w:r>
    </w:p>
    <w:p w:rsidR="00BF668B" w:rsidRPr="00DF6D53" w:rsidRDefault="00BF668B" w:rsidP="00BF6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вызвать у детей доброе отношение к животным, вызвать желание помогать им.</w:t>
      </w:r>
    </w:p>
    <w:p w:rsidR="008B5BAD" w:rsidRPr="008B5BAD" w:rsidRDefault="008B5BAD" w:rsidP="008B5B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BAD">
        <w:rPr>
          <w:rFonts w:ascii="Times New Roman" w:hAnsi="Times New Roman" w:cs="Times New Roman"/>
          <w:b/>
          <w:sz w:val="28"/>
          <w:szCs w:val="28"/>
        </w:rPr>
        <w:t>Карта проекта</w:t>
      </w:r>
    </w:p>
    <w:tbl>
      <w:tblPr>
        <w:tblStyle w:val="a3"/>
        <w:tblW w:w="0" w:type="auto"/>
        <w:tblLook w:val="04A0"/>
      </w:tblPr>
      <w:tblGrid>
        <w:gridCol w:w="2441"/>
        <w:gridCol w:w="32"/>
        <w:gridCol w:w="2458"/>
        <w:gridCol w:w="2431"/>
        <w:gridCol w:w="19"/>
        <w:gridCol w:w="2256"/>
        <w:gridCol w:w="2654"/>
        <w:gridCol w:w="2495"/>
      </w:tblGrid>
      <w:tr w:rsidR="00BC17FC" w:rsidRPr="008B5BAD" w:rsidTr="00E4334A">
        <w:tc>
          <w:tcPr>
            <w:tcW w:w="14786" w:type="dxa"/>
            <w:gridSpan w:val="8"/>
          </w:tcPr>
          <w:p w:rsidR="001859C3" w:rsidRPr="00B52282" w:rsidRDefault="00BC1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6E0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r w:rsidRPr="00B52282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1859C3" w:rsidRPr="00B52282">
              <w:rPr>
                <w:rFonts w:ascii="Times New Roman" w:hAnsi="Times New Roman" w:cs="Times New Roman"/>
                <w:sz w:val="28"/>
                <w:szCs w:val="28"/>
              </w:rPr>
              <w:t>оисково-и</w:t>
            </w:r>
            <w:r w:rsidR="00A96A2E" w:rsidRPr="00B52282">
              <w:rPr>
                <w:rFonts w:ascii="Times New Roman" w:hAnsi="Times New Roman" w:cs="Times New Roman"/>
                <w:sz w:val="28"/>
                <w:szCs w:val="28"/>
              </w:rPr>
              <w:t>сследовательского</w:t>
            </w:r>
            <w:r w:rsidR="003A5809" w:rsidRPr="00B52282">
              <w:rPr>
                <w:rFonts w:ascii="Times New Roman" w:hAnsi="Times New Roman" w:cs="Times New Roman"/>
                <w:sz w:val="28"/>
                <w:szCs w:val="28"/>
              </w:rPr>
              <w:t xml:space="preserve"> отряда: «Данко</w:t>
            </w:r>
            <w:r w:rsidR="001859C3" w:rsidRPr="00B522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81CA7" w:rsidRPr="00B52282" w:rsidRDefault="001859C3" w:rsidP="00DF6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6E00">
              <w:rPr>
                <w:rFonts w:ascii="Times New Roman" w:hAnsi="Times New Roman" w:cs="Times New Roman"/>
                <w:b/>
                <w:sz w:val="28"/>
                <w:szCs w:val="28"/>
              </w:rPr>
              <w:t>Миссия:</w:t>
            </w:r>
            <w:r w:rsidR="00704F82" w:rsidRPr="00B522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6E00">
              <w:rPr>
                <w:rFonts w:ascii="Times New Roman" w:hAnsi="Times New Roman" w:cs="Times New Roman"/>
                <w:sz w:val="28"/>
                <w:szCs w:val="28"/>
              </w:rPr>
              <w:t>развития социальной   эмпатии у детей дошкольного возраста к животным посредствам приобщения к волонтерскому движению.</w:t>
            </w:r>
          </w:p>
          <w:p w:rsidR="00F16E00" w:rsidRDefault="00EA03E1" w:rsidP="00F16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282">
              <w:rPr>
                <w:rFonts w:ascii="Times New Roman" w:hAnsi="Times New Roman" w:cs="Times New Roman"/>
                <w:sz w:val="28"/>
                <w:szCs w:val="28"/>
              </w:rPr>
              <w:t>Социальная проблема:</w:t>
            </w:r>
            <w:r w:rsidR="00704F82" w:rsidRPr="00B522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2737">
              <w:rPr>
                <w:rFonts w:ascii="Times New Roman" w:hAnsi="Times New Roman" w:cs="Times New Roman"/>
                <w:sz w:val="28"/>
                <w:szCs w:val="28"/>
              </w:rPr>
              <w:t>Восприятия детей  о помощи  животным.</w:t>
            </w:r>
          </w:p>
          <w:p w:rsidR="00EA03E1" w:rsidRPr="008B5BAD" w:rsidRDefault="001D6185" w:rsidP="00F16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282">
              <w:rPr>
                <w:rFonts w:ascii="Times New Roman" w:hAnsi="Times New Roman" w:cs="Times New Roman"/>
                <w:sz w:val="28"/>
                <w:szCs w:val="28"/>
              </w:rPr>
              <w:t>Возможные социальные партнеры:</w:t>
            </w:r>
            <w:r w:rsidR="006A57EA" w:rsidRPr="00B522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6E00">
              <w:rPr>
                <w:rFonts w:ascii="Times New Roman" w:hAnsi="Times New Roman" w:cs="Times New Roman"/>
                <w:sz w:val="28"/>
                <w:szCs w:val="28"/>
              </w:rPr>
              <w:t>Приют бездомных животных.</w:t>
            </w:r>
          </w:p>
        </w:tc>
      </w:tr>
      <w:tr w:rsidR="00BC110C" w:rsidRPr="008B5BAD" w:rsidTr="00370F3A">
        <w:tc>
          <w:tcPr>
            <w:tcW w:w="4871" w:type="dxa"/>
            <w:gridSpan w:val="3"/>
          </w:tcPr>
          <w:p w:rsidR="00BC17FC" w:rsidRPr="008B5BAD" w:rsidRDefault="00BC17FC" w:rsidP="002D4E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BA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составляющая</w:t>
            </w:r>
            <w:r w:rsidR="002D4EC9" w:rsidRPr="008B5B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36" w:type="dxa"/>
            <w:gridSpan w:val="3"/>
          </w:tcPr>
          <w:p w:rsidR="00BC17FC" w:rsidRPr="008B5BAD" w:rsidRDefault="00BC1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BAD">
              <w:rPr>
                <w:rFonts w:ascii="Times New Roman" w:hAnsi="Times New Roman" w:cs="Times New Roman"/>
                <w:b/>
                <w:sz w:val="28"/>
                <w:szCs w:val="28"/>
              </w:rPr>
              <w:t>Краеведческая составляющая</w:t>
            </w:r>
          </w:p>
        </w:tc>
        <w:tc>
          <w:tcPr>
            <w:tcW w:w="5179" w:type="dxa"/>
            <w:gridSpan w:val="2"/>
          </w:tcPr>
          <w:p w:rsidR="00BC17FC" w:rsidRPr="008B5BAD" w:rsidRDefault="00BC1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BAD">
              <w:rPr>
                <w:rFonts w:ascii="Times New Roman" w:hAnsi="Times New Roman" w:cs="Times New Roman"/>
                <w:b/>
                <w:sz w:val="28"/>
                <w:szCs w:val="28"/>
              </w:rPr>
              <w:t>Волонтерская составляющая</w:t>
            </w:r>
          </w:p>
        </w:tc>
      </w:tr>
      <w:tr w:rsidR="00B63A3E" w:rsidRPr="00E702A3" w:rsidTr="00370F3A">
        <w:tc>
          <w:tcPr>
            <w:tcW w:w="2484" w:type="dxa"/>
            <w:gridSpan w:val="2"/>
          </w:tcPr>
          <w:p w:rsidR="002D4EC9" w:rsidRPr="00E702A3" w:rsidRDefault="002D4EC9" w:rsidP="002D4E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2A3">
              <w:rPr>
                <w:rFonts w:ascii="Times New Roman" w:hAnsi="Times New Roman" w:cs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2387" w:type="dxa"/>
          </w:tcPr>
          <w:p w:rsidR="002D4EC9" w:rsidRPr="00E702A3" w:rsidRDefault="002D4EC9" w:rsidP="002D4E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2A3">
              <w:rPr>
                <w:rFonts w:ascii="Times New Roman" w:hAnsi="Times New Roman" w:cs="Times New Roman"/>
                <w:i/>
                <w:sz w:val="24"/>
                <w:szCs w:val="24"/>
              </w:rPr>
              <w:t>Вопросы детей</w:t>
            </w:r>
          </w:p>
        </w:tc>
        <w:tc>
          <w:tcPr>
            <w:tcW w:w="2459" w:type="dxa"/>
            <w:gridSpan w:val="2"/>
          </w:tcPr>
          <w:p w:rsidR="002D4EC9" w:rsidRPr="00E702A3" w:rsidRDefault="002D4EC9" w:rsidP="002D4E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2A3">
              <w:rPr>
                <w:rFonts w:ascii="Times New Roman" w:hAnsi="Times New Roman" w:cs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2277" w:type="dxa"/>
          </w:tcPr>
          <w:p w:rsidR="002D4EC9" w:rsidRPr="00E702A3" w:rsidRDefault="002D4EC9" w:rsidP="002D4E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2A3">
              <w:rPr>
                <w:rFonts w:ascii="Times New Roman" w:hAnsi="Times New Roman" w:cs="Times New Roman"/>
                <w:i/>
                <w:sz w:val="24"/>
                <w:szCs w:val="24"/>
              </w:rPr>
              <w:t>Вопросы детей</w:t>
            </w:r>
          </w:p>
        </w:tc>
        <w:tc>
          <w:tcPr>
            <w:tcW w:w="2662" w:type="dxa"/>
          </w:tcPr>
          <w:p w:rsidR="002D4EC9" w:rsidRPr="00E702A3" w:rsidRDefault="002D4EC9" w:rsidP="002D4E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2A3">
              <w:rPr>
                <w:rFonts w:ascii="Times New Roman" w:hAnsi="Times New Roman" w:cs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2517" w:type="dxa"/>
          </w:tcPr>
          <w:p w:rsidR="002D4EC9" w:rsidRPr="00E702A3" w:rsidRDefault="002D4EC9" w:rsidP="002D4E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02A3">
              <w:rPr>
                <w:rFonts w:ascii="Times New Roman" w:hAnsi="Times New Roman" w:cs="Times New Roman"/>
                <w:i/>
                <w:sz w:val="24"/>
                <w:szCs w:val="24"/>
              </w:rPr>
              <w:t>Вопросы детей</w:t>
            </w:r>
          </w:p>
        </w:tc>
      </w:tr>
      <w:tr w:rsidR="00B63A3E" w:rsidRPr="00E702A3" w:rsidTr="00370F3A">
        <w:tc>
          <w:tcPr>
            <w:tcW w:w="2484" w:type="dxa"/>
            <w:gridSpan w:val="2"/>
          </w:tcPr>
          <w:p w:rsidR="00704F82" w:rsidRDefault="00202737" w:rsidP="009D4856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узнавать и называть животных </w:t>
            </w:r>
            <w:r w:rsidR="00683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внешнему виду.</w:t>
            </w:r>
          </w:p>
          <w:p w:rsidR="00683D1C" w:rsidRDefault="00683D1C" w:rsidP="009D4856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знания детей о характерном строении рыб.</w:t>
            </w:r>
          </w:p>
          <w:p w:rsidR="00683D1C" w:rsidRPr="00704F82" w:rsidRDefault="00683D1C" w:rsidP="009D4856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Дать понятия о хищных и травоядных животных.</w:t>
            </w:r>
          </w:p>
        </w:tc>
        <w:tc>
          <w:tcPr>
            <w:tcW w:w="2387" w:type="dxa"/>
          </w:tcPr>
          <w:p w:rsidR="00202737" w:rsidRDefault="00202737" w:rsidP="00E82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называются детеныши животных?</w:t>
            </w:r>
          </w:p>
          <w:p w:rsidR="00202737" w:rsidRDefault="00202737" w:rsidP="00E82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дышат рыбы под водой?</w:t>
            </w:r>
          </w:p>
          <w:p w:rsidR="00202737" w:rsidRDefault="00202737" w:rsidP="00E82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животные едят мясо?</w:t>
            </w:r>
          </w:p>
          <w:p w:rsidR="002F0499" w:rsidRPr="003A5809" w:rsidRDefault="002F0499" w:rsidP="00E8289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459" w:type="dxa"/>
            <w:gridSpan w:val="2"/>
          </w:tcPr>
          <w:p w:rsidR="005E2B9A" w:rsidRPr="005E2B9A" w:rsidRDefault="00683D1C" w:rsidP="009D4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представление у детей о возникновении  Красной книги, с какой целью она была создана. </w:t>
            </w:r>
          </w:p>
        </w:tc>
        <w:tc>
          <w:tcPr>
            <w:tcW w:w="2277" w:type="dxa"/>
          </w:tcPr>
          <w:p w:rsidR="005E2B9A" w:rsidRPr="003A5809" w:rsidRDefault="008B557E" w:rsidP="009D485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красная книга и какие</w:t>
            </w:r>
            <w:r w:rsidR="00C036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2737" w:rsidRPr="00202737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="00C03686">
              <w:rPr>
                <w:rFonts w:ascii="Times New Roman" w:hAnsi="Times New Roman" w:cs="Times New Roman"/>
                <w:sz w:val="28"/>
                <w:szCs w:val="28"/>
              </w:rPr>
              <w:t>ивотные занесены в неё</w:t>
            </w:r>
            <w:r w:rsidR="00202737" w:rsidRPr="0020273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662" w:type="dxa"/>
          </w:tcPr>
          <w:p w:rsidR="00EC04BC" w:rsidRDefault="002F0499" w:rsidP="000D5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32D8F">
              <w:rPr>
                <w:rFonts w:ascii="Times New Roman" w:hAnsi="Times New Roman" w:cs="Times New Roman"/>
                <w:sz w:val="28"/>
                <w:szCs w:val="28"/>
              </w:rPr>
              <w:t>обрать и проанализировать информацию</w:t>
            </w:r>
            <w:r w:rsidR="008B557E">
              <w:rPr>
                <w:rFonts w:ascii="Times New Roman" w:hAnsi="Times New Roman" w:cs="Times New Roman"/>
                <w:sz w:val="28"/>
                <w:szCs w:val="28"/>
              </w:rPr>
              <w:t xml:space="preserve"> о питании животных и о </w:t>
            </w:r>
            <w:r w:rsidR="00F32D8F">
              <w:rPr>
                <w:rFonts w:ascii="Times New Roman" w:hAnsi="Times New Roman" w:cs="Times New Roman"/>
                <w:sz w:val="28"/>
                <w:szCs w:val="28"/>
              </w:rPr>
              <w:t>проблеме бездомных животных.</w:t>
            </w:r>
          </w:p>
          <w:p w:rsidR="00F32D8F" w:rsidRPr="00DE2A9F" w:rsidRDefault="008B557E" w:rsidP="000D5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решение проблем</w:t>
            </w:r>
            <w:r w:rsidR="00F32D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7" w:type="dxa"/>
          </w:tcPr>
          <w:p w:rsidR="008B557E" w:rsidRDefault="008B557E" w:rsidP="000D5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могут питаться животные?</w:t>
            </w:r>
          </w:p>
          <w:p w:rsidR="000D5B23" w:rsidRDefault="00202737" w:rsidP="000D5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животные без дома и где они живут?</w:t>
            </w:r>
          </w:p>
          <w:p w:rsidR="008B557E" w:rsidRPr="00A96A2E" w:rsidRDefault="008B557E" w:rsidP="000D5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7FC" w:rsidRPr="00A96A2E" w:rsidTr="00E4334A">
        <w:tc>
          <w:tcPr>
            <w:tcW w:w="14786" w:type="dxa"/>
            <w:gridSpan w:val="8"/>
          </w:tcPr>
          <w:p w:rsidR="00BC17FC" w:rsidRPr="00A96A2E" w:rsidRDefault="00BC17FC" w:rsidP="00BC17FC">
            <w:pPr>
              <w:tabs>
                <w:tab w:val="left" w:pos="433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A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  <w:r w:rsidRPr="00A96A2E">
              <w:rPr>
                <w:rFonts w:ascii="Times New Roman" w:hAnsi="Times New Roman" w:cs="Times New Roman"/>
                <w:b/>
                <w:sz w:val="28"/>
                <w:szCs w:val="28"/>
              </w:rPr>
              <w:t>Примерный комплекс мероприятий, которые позволят решить проблему</w:t>
            </w:r>
          </w:p>
        </w:tc>
      </w:tr>
      <w:tr w:rsidR="00B63A3E" w:rsidRPr="00A96A2E" w:rsidTr="00370F3A">
        <w:trPr>
          <w:trHeight w:val="278"/>
        </w:trPr>
        <w:tc>
          <w:tcPr>
            <w:tcW w:w="2452" w:type="dxa"/>
          </w:tcPr>
          <w:p w:rsidR="002D4EC9" w:rsidRPr="00A96A2E" w:rsidRDefault="002D4EC9" w:rsidP="002D4E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A2E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419" w:type="dxa"/>
            <w:gridSpan w:val="2"/>
          </w:tcPr>
          <w:p w:rsidR="002D4EC9" w:rsidRPr="00A96A2E" w:rsidRDefault="002D4EC9" w:rsidP="002D4E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A2E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2440" w:type="dxa"/>
          </w:tcPr>
          <w:p w:rsidR="002D4EC9" w:rsidRPr="00A96A2E" w:rsidRDefault="002D4EC9" w:rsidP="002D4E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A2E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296" w:type="dxa"/>
            <w:gridSpan w:val="2"/>
          </w:tcPr>
          <w:p w:rsidR="002D4EC9" w:rsidRPr="00A96A2E" w:rsidRDefault="002D4EC9" w:rsidP="002D4E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A2E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2662" w:type="dxa"/>
          </w:tcPr>
          <w:p w:rsidR="002D4EC9" w:rsidRPr="00A96A2E" w:rsidRDefault="002D4EC9" w:rsidP="002D4E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A2E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517" w:type="dxa"/>
          </w:tcPr>
          <w:p w:rsidR="002D4EC9" w:rsidRPr="00A96A2E" w:rsidRDefault="002D4EC9" w:rsidP="002D4E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A2E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63A3E" w:rsidRPr="00E702A3" w:rsidTr="00370F3A">
        <w:trPr>
          <w:trHeight w:val="278"/>
        </w:trPr>
        <w:tc>
          <w:tcPr>
            <w:tcW w:w="2452" w:type="dxa"/>
          </w:tcPr>
          <w:p w:rsidR="00B63A3E" w:rsidRDefault="00B63A3E" w:rsidP="00A96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обращение от создателя конного клуба «Контур» в</w:t>
            </w:r>
            <w:r w:rsidR="006934D8">
              <w:rPr>
                <w:rFonts w:ascii="Times New Roman" w:hAnsi="Times New Roman" w:cs="Times New Roman"/>
                <w:sz w:val="28"/>
                <w:szCs w:val="28"/>
              </w:rPr>
              <w:t xml:space="preserve"> Новосибирской области 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Натальи. </w:t>
            </w:r>
            <w:r w:rsidR="00370F3A">
              <w:rPr>
                <w:rFonts w:ascii="Times New Roman" w:hAnsi="Times New Roman" w:cs="Times New Roman"/>
                <w:sz w:val="28"/>
                <w:szCs w:val="28"/>
              </w:rPr>
              <w:t>Выполнили задание от нее и придумали имя лошади, вспомнили, как называю малышей животных, п</w:t>
            </w:r>
            <w:r w:rsidR="00987D94">
              <w:rPr>
                <w:rFonts w:ascii="Times New Roman" w:hAnsi="Times New Roman" w:cs="Times New Roman"/>
                <w:sz w:val="28"/>
                <w:szCs w:val="28"/>
              </w:rPr>
              <w:t>осетили контактный зоопарк.</w:t>
            </w:r>
          </w:p>
          <w:p w:rsidR="00FE5B60" w:rsidRDefault="00F32D8F" w:rsidP="00A96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D8F">
              <w:rPr>
                <w:rFonts w:ascii="Times New Roman" w:hAnsi="Times New Roman" w:cs="Times New Roman"/>
                <w:sz w:val="28"/>
                <w:szCs w:val="28"/>
              </w:rPr>
              <w:t xml:space="preserve">Обучающая презентация. Интерактивная игра «Мама и </w:t>
            </w:r>
            <w:r w:rsidRPr="00F32D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малыш»</w:t>
            </w:r>
            <w:r w:rsidR="00740B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0B84" w:rsidRDefault="00740B84" w:rsidP="00A96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57748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вели </w:t>
            </w:r>
            <w:r w:rsidR="00B57748">
              <w:rPr>
                <w:rFonts w:ascii="Times New Roman" w:hAnsi="Times New Roman" w:cs="Times New Roman"/>
                <w:sz w:val="28"/>
                <w:szCs w:val="28"/>
              </w:rPr>
              <w:t>эксперимент «Чем дышат рыбы».</w:t>
            </w:r>
          </w:p>
          <w:p w:rsidR="00740B84" w:rsidRPr="002F0499" w:rsidRDefault="00740B84" w:rsidP="00A96A2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Проведено спортивное мероприятие «Хищники и травоядные»</w:t>
            </w:r>
          </w:p>
        </w:tc>
        <w:tc>
          <w:tcPr>
            <w:tcW w:w="2419" w:type="dxa"/>
            <w:gridSpan w:val="2"/>
          </w:tcPr>
          <w:p w:rsidR="00FE5B60" w:rsidRDefault="00F32D8F" w:rsidP="0048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D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ходе решения этого вопроса дети закрепили свои знания о животных и их детенышах.</w:t>
            </w:r>
          </w:p>
          <w:p w:rsidR="00B57748" w:rsidRDefault="00370F3A" w:rsidP="0048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эксперимента, </w:t>
            </w:r>
            <w:r w:rsidR="00B57748">
              <w:rPr>
                <w:rFonts w:ascii="Times New Roman" w:hAnsi="Times New Roman" w:cs="Times New Roman"/>
                <w:sz w:val="28"/>
                <w:szCs w:val="28"/>
              </w:rPr>
              <w:t>дети получили возможность удовлетворить присущую им любознате</w:t>
            </w:r>
            <w:r w:rsidR="008D6D68">
              <w:rPr>
                <w:rFonts w:ascii="Times New Roman" w:hAnsi="Times New Roman" w:cs="Times New Roman"/>
                <w:sz w:val="28"/>
                <w:szCs w:val="28"/>
              </w:rPr>
              <w:t>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D6D68">
              <w:rPr>
                <w:rFonts w:ascii="Times New Roman" w:hAnsi="Times New Roman" w:cs="Times New Roman"/>
                <w:sz w:val="28"/>
                <w:szCs w:val="28"/>
              </w:rPr>
              <w:t xml:space="preserve"> нашли ответы на вопросы.</w:t>
            </w:r>
          </w:p>
          <w:p w:rsidR="00370F3A" w:rsidRDefault="00370F3A" w:rsidP="0048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Проявляли активный интерес к лошадям и выполняли задания.</w:t>
            </w:r>
          </w:p>
          <w:p w:rsidR="008D6D68" w:rsidRPr="008D6D68" w:rsidRDefault="00C03686" w:rsidP="0048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узнали что животные могут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быть хищными и травоядными.</w:t>
            </w:r>
          </w:p>
        </w:tc>
        <w:tc>
          <w:tcPr>
            <w:tcW w:w="2440" w:type="dxa"/>
          </w:tcPr>
          <w:p w:rsidR="00FF3DEA" w:rsidRPr="00B63A3E" w:rsidRDefault="00FF3DEA" w:rsidP="0034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A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B63A3E" w:rsidRPr="00B63A3E">
              <w:rPr>
                <w:rFonts w:ascii="Times New Roman" w:hAnsi="Times New Roman" w:cs="Times New Roman"/>
                <w:sz w:val="28"/>
                <w:szCs w:val="28"/>
              </w:rPr>
              <w:t>Создание познавательной игры «Животные красной книги НСО»</w:t>
            </w:r>
          </w:p>
          <w:p w:rsidR="00B63A3E" w:rsidRPr="00B63A3E" w:rsidRDefault="00B63A3E" w:rsidP="0034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A3E">
              <w:rPr>
                <w:rFonts w:ascii="Times New Roman" w:hAnsi="Times New Roman" w:cs="Times New Roman"/>
                <w:sz w:val="28"/>
                <w:szCs w:val="28"/>
              </w:rPr>
              <w:t>Создание дидактической игры «Красная книга»</w:t>
            </w:r>
          </w:p>
          <w:p w:rsidR="00B63A3E" w:rsidRPr="00B63A3E" w:rsidRDefault="00B63A3E" w:rsidP="0034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A3E">
              <w:rPr>
                <w:rFonts w:ascii="Times New Roman" w:hAnsi="Times New Roman" w:cs="Times New Roman"/>
                <w:sz w:val="28"/>
                <w:szCs w:val="28"/>
              </w:rPr>
              <w:t>Презентация «Редкие виды животных»</w:t>
            </w:r>
          </w:p>
        </w:tc>
        <w:tc>
          <w:tcPr>
            <w:tcW w:w="2296" w:type="dxa"/>
            <w:gridSpan w:val="2"/>
          </w:tcPr>
          <w:p w:rsidR="00442C67" w:rsidRPr="00B63A3E" w:rsidRDefault="00B63A3E" w:rsidP="00B63A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A3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Дети узнали</w:t>
            </w:r>
            <w:r w:rsidR="00370F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B63A3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что такое красная книга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Pr="00B63A3E">
              <w:rPr>
                <w:rFonts w:ascii="Times New Roman" w:hAnsi="Times New Roman" w:cs="Times New Roman"/>
                <w:sz w:val="28"/>
                <w:szCs w:val="28"/>
              </w:rPr>
              <w:t xml:space="preserve">редких </w:t>
            </w:r>
            <w:r w:rsidR="00370F3A">
              <w:rPr>
                <w:rFonts w:ascii="Times New Roman" w:hAnsi="Times New Roman" w:cs="Times New Roman"/>
                <w:sz w:val="28"/>
                <w:szCs w:val="28"/>
              </w:rPr>
              <w:t>видах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B63A3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причинах занесения их </w:t>
            </w:r>
            <w:r w:rsidRPr="00B63A3E">
              <w:rPr>
                <w:rFonts w:ascii="Times New Roman" w:hAnsi="Times New Roman" w:cs="Times New Roman"/>
                <w:sz w:val="28"/>
                <w:szCs w:val="28"/>
              </w:rPr>
              <w:t>в красную книгу.</w:t>
            </w:r>
          </w:p>
        </w:tc>
        <w:tc>
          <w:tcPr>
            <w:tcW w:w="2662" w:type="dxa"/>
          </w:tcPr>
          <w:p w:rsidR="00FE5B60" w:rsidRDefault="00061894" w:rsidP="00193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748">
              <w:rPr>
                <w:rFonts w:ascii="Times New Roman" w:hAnsi="Times New Roman" w:cs="Times New Roman"/>
                <w:sz w:val="28"/>
                <w:szCs w:val="28"/>
              </w:rPr>
              <w:t xml:space="preserve">В группу жемчужинка был </w:t>
            </w:r>
            <w:r w:rsidR="00B57748" w:rsidRPr="00B57748">
              <w:rPr>
                <w:rFonts w:ascii="Times New Roman" w:hAnsi="Times New Roman" w:cs="Times New Roman"/>
                <w:sz w:val="28"/>
                <w:szCs w:val="28"/>
              </w:rPr>
              <w:t>приглашён</w:t>
            </w:r>
            <w:r w:rsidRPr="00B57748">
              <w:rPr>
                <w:rFonts w:ascii="Times New Roman" w:hAnsi="Times New Roman" w:cs="Times New Roman"/>
                <w:sz w:val="28"/>
                <w:szCs w:val="28"/>
              </w:rPr>
              <w:t xml:space="preserve"> волонтер из приюта «Права животных на жизнь» для беседы с детьми.</w:t>
            </w:r>
            <w:r w:rsidR="00B57748">
              <w:rPr>
                <w:rFonts w:ascii="Times New Roman" w:hAnsi="Times New Roman" w:cs="Times New Roman"/>
                <w:sz w:val="28"/>
                <w:szCs w:val="28"/>
              </w:rPr>
              <w:t xml:space="preserve"> Она рассказала детям о том</w:t>
            </w:r>
            <w:r w:rsidR="00370F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57748">
              <w:rPr>
                <w:rFonts w:ascii="Times New Roman" w:hAnsi="Times New Roman" w:cs="Times New Roman"/>
                <w:sz w:val="28"/>
                <w:szCs w:val="28"/>
              </w:rPr>
              <w:t xml:space="preserve"> где спят животные, почему они остались без дома, что едят.</w:t>
            </w:r>
          </w:p>
          <w:p w:rsidR="00B57748" w:rsidRDefault="00B57748" w:rsidP="00193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 родителями и воспитателями посетили приют бездомных собак.</w:t>
            </w:r>
          </w:p>
          <w:p w:rsidR="008B557E" w:rsidRPr="002F0499" w:rsidRDefault="008B557E" w:rsidP="00193FC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же, была орган</w:t>
            </w:r>
            <w:r w:rsidR="00987D94">
              <w:rPr>
                <w:rFonts w:ascii="Times New Roman" w:hAnsi="Times New Roman" w:cs="Times New Roman"/>
                <w:sz w:val="28"/>
                <w:szCs w:val="28"/>
              </w:rPr>
              <w:t>изована экскурсия в контактный зоопарк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куда 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 с родителями отвезл</w:t>
            </w:r>
            <w:r w:rsidR="00987D94">
              <w:rPr>
                <w:rFonts w:ascii="Times New Roman" w:hAnsi="Times New Roman" w:cs="Times New Roman"/>
                <w:sz w:val="28"/>
                <w:szCs w:val="28"/>
              </w:rPr>
              <w:t>и овощи для лошадей и других животных.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:rsidR="00FE5B60" w:rsidRPr="002F0499" w:rsidRDefault="00850A2E" w:rsidP="007F366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50A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общение с волонтером</w:t>
            </w:r>
            <w:r w:rsidR="00370F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0A2E">
              <w:rPr>
                <w:rFonts w:ascii="Times New Roman" w:hAnsi="Times New Roman" w:cs="Times New Roman"/>
                <w:sz w:val="28"/>
                <w:szCs w:val="28"/>
              </w:rPr>
              <w:t xml:space="preserve"> дети узнали </w:t>
            </w:r>
            <w:r w:rsidR="00370F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0A2E">
              <w:rPr>
                <w:rFonts w:ascii="Times New Roman" w:hAnsi="Times New Roman" w:cs="Times New Roman"/>
                <w:sz w:val="28"/>
                <w:szCs w:val="28"/>
              </w:rPr>
              <w:t>чем питаются животные в приюте</w:t>
            </w:r>
            <w:r w:rsidR="00370F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0A2E">
              <w:rPr>
                <w:rFonts w:ascii="Times New Roman" w:hAnsi="Times New Roman" w:cs="Times New Roman"/>
                <w:sz w:val="28"/>
                <w:szCs w:val="28"/>
              </w:rPr>
              <w:t xml:space="preserve"> и кто их кормит. А так же почему животные оказались в приюте и чем им можно помочь.</w:t>
            </w:r>
          </w:p>
        </w:tc>
      </w:tr>
      <w:tr w:rsidR="002D4EC9" w:rsidRPr="00E702A3" w:rsidTr="00E4334A">
        <w:tc>
          <w:tcPr>
            <w:tcW w:w="14786" w:type="dxa"/>
            <w:gridSpan w:val="8"/>
          </w:tcPr>
          <w:p w:rsidR="002D4EC9" w:rsidRPr="00B57748" w:rsidRDefault="002D4EC9" w:rsidP="002D4EC9">
            <w:pPr>
              <w:tabs>
                <w:tab w:val="left" w:pos="603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7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</w:t>
            </w:r>
            <w:r w:rsidR="008B5BAD" w:rsidRPr="00B5774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5774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577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Трансформация, </w:t>
            </w:r>
            <w:r w:rsidR="00FE5B60" w:rsidRPr="00B57748">
              <w:rPr>
                <w:rFonts w:ascii="Times New Roman" w:hAnsi="Times New Roman" w:cs="Times New Roman"/>
                <w:b/>
                <w:sz w:val="28"/>
                <w:szCs w:val="28"/>
              </w:rPr>
              <w:t>обогащение</w:t>
            </w:r>
            <w:r w:rsidRPr="00B577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развивающей среды</w:t>
            </w:r>
          </w:p>
        </w:tc>
      </w:tr>
      <w:tr w:rsidR="00BC110C" w:rsidRPr="00E702A3" w:rsidTr="00370F3A">
        <w:tc>
          <w:tcPr>
            <w:tcW w:w="4871" w:type="dxa"/>
            <w:gridSpan w:val="3"/>
          </w:tcPr>
          <w:p w:rsidR="001E4603" w:rsidRPr="00B57748" w:rsidRDefault="007F0870" w:rsidP="00B5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748">
              <w:rPr>
                <w:rFonts w:ascii="Times New Roman" w:hAnsi="Times New Roman" w:cs="Times New Roman"/>
                <w:sz w:val="28"/>
                <w:szCs w:val="28"/>
              </w:rPr>
              <w:t>Создания центра</w:t>
            </w:r>
            <w:r w:rsidR="00574689" w:rsidRPr="00B57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7748"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«безопасность на воде», ПДД. </w:t>
            </w:r>
            <w:r w:rsidR="002A40A2" w:rsidRPr="00B57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7748">
              <w:rPr>
                <w:rFonts w:ascii="Times New Roman" w:hAnsi="Times New Roman" w:cs="Times New Roman"/>
                <w:sz w:val="28"/>
                <w:szCs w:val="28"/>
              </w:rPr>
              <w:t>Создания центра «Океанариум», «Лесная  зона». Д.И «Чей хвостик», «Найди тень</w:t>
            </w:r>
            <w:r w:rsidR="00D012CE" w:rsidRPr="00B57748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B57748">
              <w:rPr>
                <w:rFonts w:ascii="Times New Roman" w:hAnsi="Times New Roman" w:cs="Times New Roman"/>
                <w:sz w:val="28"/>
                <w:szCs w:val="28"/>
              </w:rPr>
              <w:t xml:space="preserve"> «Четвертый лишний»,</w:t>
            </w:r>
            <w:r w:rsidR="00590D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12CE" w:rsidRPr="00B57748">
              <w:rPr>
                <w:rFonts w:ascii="Times New Roman" w:hAnsi="Times New Roman" w:cs="Times New Roman"/>
                <w:sz w:val="28"/>
                <w:szCs w:val="28"/>
              </w:rPr>
              <w:t xml:space="preserve">«Угадай </w:t>
            </w:r>
            <w:r w:rsidR="00590D3B">
              <w:rPr>
                <w:rFonts w:ascii="Times New Roman" w:hAnsi="Times New Roman" w:cs="Times New Roman"/>
                <w:sz w:val="28"/>
                <w:szCs w:val="28"/>
              </w:rPr>
              <w:t>п описанию», «Кому нужна вода», «Мама и детеныш». Макеты «Подводное дно», «Лесная зона», «Зоопарк», «Безопасность на воде».</w:t>
            </w:r>
          </w:p>
        </w:tc>
        <w:tc>
          <w:tcPr>
            <w:tcW w:w="4736" w:type="dxa"/>
            <w:gridSpan w:val="3"/>
          </w:tcPr>
          <w:p w:rsidR="00DC7D81" w:rsidRPr="00B57748" w:rsidRDefault="00590D3B" w:rsidP="00DC7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«Краеведения» оформлен в виде красной книги.</w:t>
            </w:r>
          </w:p>
          <w:p w:rsidR="00DC7D81" w:rsidRPr="00B57748" w:rsidRDefault="002A40A2" w:rsidP="00934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748">
              <w:rPr>
                <w:rFonts w:ascii="Times New Roman" w:hAnsi="Times New Roman" w:cs="Times New Roman"/>
                <w:sz w:val="28"/>
                <w:szCs w:val="28"/>
              </w:rPr>
              <w:t>Красна</w:t>
            </w:r>
            <w:r w:rsidR="00590D3B">
              <w:rPr>
                <w:rFonts w:ascii="Times New Roman" w:hAnsi="Times New Roman" w:cs="Times New Roman"/>
                <w:sz w:val="28"/>
                <w:szCs w:val="28"/>
              </w:rPr>
              <w:t>я книга Новосибирской области» (своими руками).Д.И «</w:t>
            </w:r>
            <w:r w:rsidR="00613426">
              <w:rPr>
                <w:rFonts w:ascii="Times New Roman" w:hAnsi="Times New Roman" w:cs="Times New Roman"/>
                <w:sz w:val="28"/>
                <w:szCs w:val="28"/>
              </w:rPr>
              <w:t>Красная книга</w:t>
            </w:r>
            <w:r w:rsidR="00590D3B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5179" w:type="dxa"/>
            <w:gridSpan w:val="2"/>
          </w:tcPr>
          <w:p w:rsidR="00E4334A" w:rsidRDefault="00D012CE" w:rsidP="00590D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748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  <w:r w:rsidR="00590D3B">
              <w:rPr>
                <w:rFonts w:ascii="Times New Roman" w:hAnsi="Times New Roman" w:cs="Times New Roman"/>
                <w:sz w:val="28"/>
                <w:szCs w:val="28"/>
              </w:rPr>
              <w:t xml:space="preserve">помощи животным в приемной </w:t>
            </w:r>
            <w:r w:rsidR="00850A2E">
              <w:rPr>
                <w:rFonts w:ascii="Times New Roman" w:hAnsi="Times New Roman" w:cs="Times New Roman"/>
                <w:sz w:val="28"/>
                <w:szCs w:val="28"/>
              </w:rPr>
              <w:t>детского сада.</w:t>
            </w:r>
          </w:p>
          <w:p w:rsidR="004D456B" w:rsidRPr="00B57748" w:rsidRDefault="004D456B" w:rsidP="00590D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EC9" w:rsidRPr="00E702A3" w:rsidTr="00E4334A">
        <w:tc>
          <w:tcPr>
            <w:tcW w:w="14786" w:type="dxa"/>
            <w:gridSpan w:val="8"/>
          </w:tcPr>
          <w:p w:rsidR="002D4EC9" w:rsidRPr="000C28E6" w:rsidRDefault="002D4EC9" w:rsidP="002D4E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8E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8B5BAD" w:rsidRPr="000C28E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0C28E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C28E6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родителями, социальными партнерами</w:t>
            </w:r>
          </w:p>
        </w:tc>
      </w:tr>
      <w:tr w:rsidR="00BC110C" w:rsidRPr="00E702A3" w:rsidTr="00370F3A">
        <w:tc>
          <w:tcPr>
            <w:tcW w:w="4871" w:type="dxa"/>
            <w:gridSpan w:val="3"/>
          </w:tcPr>
          <w:p w:rsidR="00282F79" w:rsidRPr="000C28E6" w:rsidRDefault="00590D3B" w:rsidP="00282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макетов, презентаций по теме проекта. Посещение контактного зоопарка. Участие в акции «Мы в ответе за тех</w:t>
            </w:r>
            <w:r w:rsidR="004D45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кого приручили».</w:t>
            </w:r>
          </w:p>
        </w:tc>
        <w:tc>
          <w:tcPr>
            <w:tcW w:w="4736" w:type="dxa"/>
            <w:gridSpan w:val="3"/>
          </w:tcPr>
          <w:p w:rsidR="001E4603" w:rsidRDefault="009E04C7" w:rsidP="00D32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21B3">
              <w:rPr>
                <w:rFonts w:ascii="Times New Roman" w:hAnsi="Times New Roman" w:cs="Times New Roman"/>
                <w:sz w:val="28"/>
                <w:szCs w:val="28"/>
              </w:rPr>
              <w:t xml:space="preserve">Создали альбом </w:t>
            </w:r>
            <w:r w:rsidR="004D456B">
              <w:rPr>
                <w:rFonts w:ascii="Times New Roman" w:hAnsi="Times New Roman" w:cs="Times New Roman"/>
                <w:sz w:val="28"/>
                <w:szCs w:val="28"/>
              </w:rPr>
              <w:t>«Океанариум»</w:t>
            </w:r>
          </w:p>
          <w:p w:rsidR="004D456B" w:rsidRPr="000C28E6" w:rsidRDefault="004D456B" w:rsidP="00D32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конного клуба в Кудряшовской з</w:t>
            </w:r>
            <w:r w:rsidR="005A2B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имки.</w:t>
            </w:r>
          </w:p>
        </w:tc>
        <w:tc>
          <w:tcPr>
            <w:tcW w:w="5179" w:type="dxa"/>
            <w:gridSpan w:val="2"/>
          </w:tcPr>
          <w:p w:rsidR="002D4EC9" w:rsidRDefault="00F66D37" w:rsidP="005E2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8E6">
              <w:rPr>
                <w:rFonts w:ascii="Times New Roman" w:hAnsi="Times New Roman" w:cs="Times New Roman"/>
                <w:sz w:val="28"/>
                <w:szCs w:val="28"/>
              </w:rPr>
              <w:t>Взаимодействие с</w:t>
            </w:r>
            <w:r w:rsidR="005E2B9A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социальным партнерам</w:t>
            </w:r>
            <w:r w:rsidR="009E04C7" w:rsidRPr="000C2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73FD">
              <w:rPr>
                <w:rFonts w:ascii="Times New Roman" w:hAnsi="Times New Roman" w:cs="Times New Roman"/>
                <w:sz w:val="28"/>
                <w:szCs w:val="28"/>
              </w:rPr>
              <w:t>Приют бездомных животных. Участие в акции «Мы в ответе за тех</w:t>
            </w:r>
            <w:r w:rsidR="004D45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673FD">
              <w:rPr>
                <w:rFonts w:ascii="Times New Roman" w:hAnsi="Times New Roman" w:cs="Times New Roman"/>
                <w:sz w:val="28"/>
                <w:szCs w:val="28"/>
              </w:rPr>
              <w:t xml:space="preserve"> кого приручили</w:t>
            </w:r>
            <w:r w:rsidR="00282F7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55845" w:rsidRPr="000C28E6" w:rsidRDefault="00655845" w:rsidP="005E2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запись для детей с обращением от</w:t>
            </w:r>
            <w:r w:rsidR="004D456B">
              <w:rPr>
                <w:rFonts w:ascii="Times New Roman" w:hAnsi="Times New Roman" w:cs="Times New Roman"/>
                <w:sz w:val="28"/>
                <w:szCs w:val="28"/>
              </w:rPr>
              <w:t xml:space="preserve"> основателя к</w:t>
            </w:r>
            <w:r w:rsidR="00850A2E">
              <w:rPr>
                <w:rFonts w:ascii="Times New Roman" w:hAnsi="Times New Roman" w:cs="Times New Roman"/>
                <w:sz w:val="28"/>
                <w:szCs w:val="28"/>
              </w:rPr>
              <w:t>луба контур.</w:t>
            </w:r>
          </w:p>
        </w:tc>
      </w:tr>
      <w:tr w:rsidR="00A30B57" w:rsidRPr="00E702A3" w:rsidTr="00E4334A">
        <w:tc>
          <w:tcPr>
            <w:tcW w:w="14786" w:type="dxa"/>
            <w:gridSpan w:val="8"/>
          </w:tcPr>
          <w:p w:rsidR="00A30B57" w:rsidRPr="000C28E6" w:rsidRDefault="00A30B57" w:rsidP="00A30B57">
            <w:pPr>
              <w:tabs>
                <w:tab w:val="left" w:pos="766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8E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</w:t>
            </w:r>
            <w:r w:rsidRPr="000C28E6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ресурсы</w:t>
            </w:r>
          </w:p>
        </w:tc>
      </w:tr>
      <w:tr w:rsidR="00A30B57" w:rsidRPr="00E702A3" w:rsidTr="00E4334A">
        <w:tc>
          <w:tcPr>
            <w:tcW w:w="14786" w:type="dxa"/>
            <w:gridSpan w:val="8"/>
          </w:tcPr>
          <w:p w:rsidR="00D012CE" w:rsidRPr="009673FD" w:rsidRDefault="00637789" w:rsidP="00D012CE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2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50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Беседы: </w:t>
            </w:r>
            <w:r w:rsidR="009673FD" w:rsidRPr="009673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9673FD" w:rsidRPr="009673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Домашние животные»; «Животные наших лесов»; Домашние -дикие животные-различия»;  «На ферме»; «В </w:t>
            </w:r>
            <w:r w:rsidR="009673FD" w:rsidRPr="009673F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зоопарке»,  «Травоядные  животные»; «Хищные животные».</w:t>
            </w:r>
            <w:r w:rsidR="00B35F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«Что такое подводное царство», «»</w:t>
            </w:r>
          </w:p>
          <w:p w:rsidR="006D0445" w:rsidRPr="00B35F23" w:rsidRDefault="006D0445" w:rsidP="007E245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E50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E50BA" w:rsidRPr="00AE50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Д.И</w:t>
            </w:r>
            <w:r w:rsidR="00B35F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B35F23" w:rsidRPr="00B35F23">
              <w:rPr>
                <w:rFonts w:ascii="Times New Roman" w:hAnsi="Times New Roman" w:cs="Times New Roman"/>
                <w:sz w:val="28"/>
                <w:szCs w:val="28"/>
              </w:rPr>
              <w:t>«Домино», «Найди тень», «Четвертый лишний», «Паутина», «Лото», «Чей хвостик», «Чей домик», «Где живет», «Что не так», «Большой маленький».</w:t>
            </w:r>
          </w:p>
          <w:p w:rsidR="00AE50BA" w:rsidRPr="006D0445" w:rsidRDefault="00AE50BA" w:rsidP="007E2459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0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Экспериментирование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B35F23">
              <w:rPr>
                <w:rFonts w:ascii="Times New Roman" w:hAnsi="Times New Roman" w:cs="Times New Roman"/>
                <w:bCs/>
                <w:sz w:val="28"/>
                <w:szCs w:val="28"/>
              </w:rPr>
              <w:t>«Как сделать морскую воду», «Почему заяц зимой белый», «Медведь сладкоежка», «Подои корову»</w:t>
            </w:r>
            <w:r w:rsidR="00560D97">
              <w:rPr>
                <w:rFonts w:ascii="Times New Roman" w:hAnsi="Times New Roman" w:cs="Times New Roman"/>
                <w:bCs/>
                <w:sz w:val="28"/>
                <w:szCs w:val="28"/>
              </w:rPr>
              <w:t>, «Как кошка языком чичтит себе шерсть»</w:t>
            </w:r>
          </w:p>
          <w:p w:rsidR="009673FD" w:rsidRPr="006E7477" w:rsidRDefault="007E2459" w:rsidP="009673FD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24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Чтение художественной литературы:</w:t>
            </w:r>
            <w:r w:rsidR="009444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673FD" w:rsidRPr="006E7477">
              <w:rPr>
                <w:rFonts w:ascii="Times New Roman" w:hAnsi="Times New Roman" w:cs="Times New Roman"/>
                <w:bCs/>
                <w:sz w:val="28"/>
                <w:szCs w:val="28"/>
              </w:rPr>
              <w:t>Пришвин  М. «Про птиц и зверей»; Чарушин  «Рассказы про зверей и птиц»;  Житков  Б. «Рассказы о животных»;  Сборник рассказов о животных  А. Барков; «Азбука  живой природы», «Кто чем поёт»  В. Бианки. «Познавательная энциклопедия».  «Сказки о животных»  Л. Толстой;  «Лучшие сказки» В. Бианки., Д.Мамин- Сибиряк «Сказка про храброго зайца Длинные Уши – Косые Глаза»; Сказки: «Гуси-лебеди», «Серая шейка», «Гадкий утенок» Г.Х.Ан</w:t>
            </w:r>
            <w:r w:rsidR="006E7477" w:rsidRPr="006E74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дерсен : ,«Хроменькая уточка» </w:t>
            </w:r>
            <w:r w:rsidR="009673FD" w:rsidRPr="006E7477">
              <w:rPr>
                <w:rFonts w:ascii="Times New Roman" w:hAnsi="Times New Roman" w:cs="Times New Roman"/>
                <w:bCs/>
                <w:sz w:val="28"/>
                <w:szCs w:val="28"/>
              </w:rPr>
              <w:t>«Кукушечка»</w:t>
            </w:r>
            <w:r w:rsidR="006E7477" w:rsidRPr="006E7477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9673FD" w:rsidRPr="006E74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М.Горький «Воробьишко» , Сутеев «Петушок и краски», «Петушок и бобовое зернышко»,  «Кот-ворюга»</w:t>
            </w:r>
          </w:p>
          <w:p w:rsidR="009673FD" w:rsidRPr="006E7477" w:rsidRDefault="009673FD" w:rsidP="009673FD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7477">
              <w:rPr>
                <w:rFonts w:ascii="Times New Roman" w:hAnsi="Times New Roman" w:cs="Times New Roman"/>
                <w:bCs/>
                <w:sz w:val="28"/>
                <w:szCs w:val="28"/>
              </w:rPr>
              <w:t>Пересказ В. Бианки «Купание медвежат»  развивать умение последовательно и выразительно передавать небольшой рассказ.</w:t>
            </w:r>
          </w:p>
          <w:p w:rsidR="007E2459" w:rsidRPr="00D307CA" w:rsidRDefault="009673FD" w:rsidP="004E32CA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7477">
              <w:rPr>
                <w:rFonts w:ascii="Times New Roman" w:hAnsi="Times New Roman" w:cs="Times New Roman"/>
                <w:bCs/>
                <w:sz w:val="28"/>
                <w:szCs w:val="28"/>
              </w:rPr>
              <w:t>В. Сутеев «Кот- рыболов» , «Лисичкин хлеб»  Г.Ганейзер «Про жаркую пустыню» </w:t>
            </w:r>
          </w:p>
          <w:p w:rsidR="007E2459" w:rsidRPr="007E2459" w:rsidRDefault="00A64B86" w:rsidP="007E245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A">
              <w:rPr>
                <w:rFonts w:ascii="Times New Roman" w:hAnsi="Times New Roman" w:cs="Times New Roman"/>
                <w:b/>
                <w:sz w:val="28"/>
                <w:szCs w:val="28"/>
              </w:rPr>
              <w:t>С.Р.И</w:t>
            </w:r>
            <w:r w:rsidR="006E74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E7477" w:rsidRPr="006E7477">
              <w:rPr>
                <w:rFonts w:ascii="Times New Roman" w:hAnsi="Times New Roman" w:cs="Times New Roman"/>
                <w:sz w:val="28"/>
                <w:szCs w:val="28"/>
              </w:rPr>
              <w:t>Мы идём в зоопарк!», «На сельском подворье», «Путешествие в теплые страны»</w:t>
            </w:r>
            <w:r w:rsidR="006E74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3093" w:rsidRDefault="007E2459" w:rsidP="00AE50B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2CA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</w:t>
            </w:r>
            <w:r w:rsidR="00AE50B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4E32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E3093" w:rsidRPr="00560D97" w:rsidRDefault="00D208D4" w:rsidP="00AE50BA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Коллективная аппликация</w:t>
            </w:r>
            <w:r w:rsidR="00A47F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A47F8E" w:rsidRPr="00560D97">
              <w:rPr>
                <w:rFonts w:ascii="Times New Roman" w:hAnsi="Times New Roman" w:cs="Times New Roman"/>
                <w:bCs/>
                <w:sz w:val="28"/>
                <w:szCs w:val="28"/>
              </w:rPr>
              <w:t>«Водное царство», «Лесная полянка ежики».</w:t>
            </w:r>
          </w:p>
          <w:p w:rsidR="00425F34" w:rsidRDefault="00D208D4" w:rsidP="00AE50B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093"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  <w:r w:rsidR="00A47F8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E30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47F8E" w:rsidRPr="00560D97">
              <w:rPr>
                <w:rFonts w:ascii="Times New Roman" w:hAnsi="Times New Roman" w:cs="Times New Roman"/>
                <w:bCs/>
                <w:sz w:val="28"/>
                <w:szCs w:val="28"/>
              </w:rPr>
              <w:t>«Ежики», «Рыбки»</w:t>
            </w:r>
            <w:r w:rsidR="00560D97" w:rsidRPr="00560D97">
              <w:rPr>
                <w:rFonts w:ascii="Times New Roman" w:hAnsi="Times New Roman" w:cs="Times New Roman"/>
                <w:bCs/>
                <w:sz w:val="28"/>
                <w:szCs w:val="28"/>
              </w:rPr>
              <w:t>, «Заяц».</w:t>
            </w:r>
          </w:p>
          <w:p w:rsidR="00A47F8E" w:rsidRPr="00A47F8E" w:rsidRDefault="00A47F8E" w:rsidP="00AE50BA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7F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Рисование</w:t>
            </w:r>
            <w:r w:rsidRPr="00560D97">
              <w:rPr>
                <w:rFonts w:ascii="Times New Roman" w:hAnsi="Times New Roman" w:cs="Times New Roman"/>
                <w:sz w:val="28"/>
                <w:szCs w:val="28"/>
              </w:rPr>
              <w:t xml:space="preserve">: «Море», «Лиса», </w:t>
            </w:r>
            <w:r w:rsidR="00560D97" w:rsidRPr="00560D97">
              <w:rPr>
                <w:rFonts w:ascii="Times New Roman" w:hAnsi="Times New Roman" w:cs="Times New Roman"/>
                <w:sz w:val="28"/>
                <w:szCs w:val="28"/>
              </w:rPr>
              <w:t>«У каждого свое жилище», «Запрещающие знаки», «Зоопарк», «Корова»</w:t>
            </w:r>
            <w:r w:rsidR="00560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08D4" w:rsidRPr="000C28E6" w:rsidRDefault="00D208D4" w:rsidP="009673FD">
            <w:pPr>
              <w:shd w:val="clear" w:color="auto" w:fill="FFFFFF"/>
              <w:rPr>
                <w:rFonts w:ascii="Calibri" w:hAnsi="Calibri"/>
                <w:color w:val="000000"/>
                <w:sz w:val="28"/>
                <w:szCs w:val="28"/>
              </w:rPr>
            </w:pPr>
            <w:r w:rsidRPr="006E3093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Конструирование:</w:t>
            </w:r>
            <w:r w:rsidR="009673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0D97">
              <w:rPr>
                <w:rFonts w:ascii="Times New Roman" w:hAnsi="Times New Roman" w:cs="Times New Roman"/>
                <w:sz w:val="28"/>
                <w:szCs w:val="28"/>
              </w:rPr>
              <w:t>«Нора», «Мордочка лисички»-оригами, «Зверинец», «Берлога для медведя».</w:t>
            </w:r>
          </w:p>
        </w:tc>
      </w:tr>
    </w:tbl>
    <w:p w:rsidR="00350D5B" w:rsidRPr="00FD7205" w:rsidRDefault="00595BF4" w:rsidP="00FD7205">
      <w:pPr>
        <w:pStyle w:val="c17"/>
        <w:shd w:val="clear" w:color="auto" w:fill="FFFFFF"/>
        <w:spacing w:after="0"/>
        <w:ind w:firstLine="708"/>
      </w:pPr>
      <w:r>
        <w:lastRenderedPageBreak/>
        <w:t xml:space="preserve">    </w:t>
      </w:r>
      <w:r w:rsidR="00142D7B" w:rsidRPr="00DE2A9F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>В результате</w:t>
      </w:r>
      <w:r w:rsidR="00807278">
        <w:rPr>
          <w:color w:val="000000"/>
          <w:sz w:val="28"/>
          <w:szCs w:val="28"/>
          <w:shd w:val="clear" w:color="auto" w:fill="FFFFFF"/>
        </w:rPr>
        <w:t> </w:t>
      </w:r>
      <w:r w:rsidR="00DC276F">
        <w:rPr>
          <w:sz w:val="28"/>
          <w:szCs w:val="28"/>
        </w:rPr>
        <w:t>:</w:t>
      </w:r>
      <w:r w:rsidR="00CF5571">
        <w:rPr>
          <w:sz w:val="28"/>
          <w:szCs w:val="28"/>
        </w:rPr>
        <w:t>В процессе работы над проектом дети проявили активный познавательный интерес. Проект представил каждому ребенку возможность не только получать знания, но и развивать творческие способности, формировать коммуникативные навыки, приобретать знания из различных источников, анализировать факты, высказывать собственные суждения, дети с удовольствием делились информацией со сверстниками.</w:t>
      </w:r>
      <w:r w:rsidR="00350D5B" w:rsidRPr="00350D5B">
        <w:rPr>
          <w:sz w:val="28"/>
          <w:szCs w:val="28"/>
        </w:rPr>
        <w:t xml:space="preserve"> </w:t>
      </w:r>
      <w:r w:rsidR="00350D5B">
        <w:rPr>
          <w:sz w:val="28"/>
          <w:szCs w:val="28"/>
        </w:rPr>
        <w:t>Полученные знания способствовали развитию у детей ответственности. Реализация этого проекта способствовала сближению родителей, детей и педагогов. Ведь не что так не сближает ,как совместное творчес</w:t>
      </w:r>
      <w:r w:rsidR="00FD7205">
        <w:rPr>
          <w:sz w:val="28"/>
          <w:szCs w:val="28"/>
        </w:rPr>
        <w:t>тво и открытие чего – то нового.</w:t>
      </w:r>
      <w:r w:rsidR="00744DBB">
        <w:rPr>
          <w:sz w:val="28"/>
          <w:szCs w:val="28"/>
        </w:rPr>
        <w:t xml:space="preserve"> </w:t>
      </w:r>
    </w:p>
    <w:p w:rsidR="00350D5B" w:rsidRDefault="00350D5B" w:rsidP="000D5B23">
      <w:pPr>
        <w:pStyle w:val="c17"/>
        <w:shd w:val="clear" w:color="auto" w:fill="FFFFFF"/>
        <w:spacing w:after="0"/>
        <w:ind w:firstLine="708"/>
        <w:rPr>
          <w:sz w:val="28"/>
          <w:szCs w:val="28"/>
        </w:rPr>
      </w:pPr>
    </w:p>
    <w:p w:rsidR="00F810D6" w:rsidRPr="009346A6" w:rsidRDefault="000A7B33" w:rsidP="00F810D6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810D6" w:rsidRPr="009346A6">
          <w:rPr>
            <w:rStyle w:val="a7"/>
            <w:rFonts w:ascii="Times New Roman" w:hAnsi="Times New Roman" w:cs="Times New Roman"/>
            <w:sz w:val="28"/>
            <w:szCs w:val="28"/>
          </w:rPr>
          <w:t>https://vk.com/video/@public215915000?z=video-215915000_456239021%2Fclub215915000%2Fpl_-215915000_-2</w:t>
        </w:r>
      </w:hyperlink>
      <w:r w:rsidR="00F810D6" w:rsidRPr="009346A6">
        <w:rPr>
          <w:rFonts w:ascii="Times New Roman" w:hAnsi="Times New Roman" w:cs="Times New Roman"/>
          <w:sz w:val="28"/>
          <w:szCs w:val="28"/>
        </w:rPr>
        <w:t xml:space="preserve"> презентация работ «Дикие животные»</w:t>
      </w:r>
    </w:p>
    <w:p w:rsidR="00F810D6" w:rsidRPr="009346A6" w:rsidRDefault="000A7B33" w:rsidP="00F810D6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810D6" w:rsidRPr="009346A6">
          <w:rPr>
            <w:rStyle w:val="a7"/>
            <w:rFonts w:ascii="Times New Roman" w:hAnsi="Times New Roman" w:cs="Times New Roman"/>
            <w:sz w:val="28"/>
            <w:szCs w:val="28"/>
          </w:rPr>
          <w:t>https://vk.com/video/@public215915000?z=video-215915000_456239023%2Fclub215915000%2Fpl_-215915000_-2</w:t>
        </w:r>
      </w:hyperlink>
      <w:r w:rsidR="00F810D6" w:rsidRPr="009346A6">
        <w:rPr>
          <w:rFonts w:ascii="Times New Roman" w:hAnsi="Times New Roman" w:cs="Times New Roman"/>
          <w:sz w:val="28"/>
          <w:szCs w:val="28"/>
        </w:rPr>
        <w:t xml:space="preserve">   спортивное мероприятие совместно с родителями «Хищники против травоядных»</w:t>
      </w:r>
    </w:p>
    <w:p w:rsidR="00F810D6" w:rsidRPr="009346A6" w:rsidRDefault="000A7B33" w:rsidP="00F810D6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F810D6" w:rsidRPr="009346A6">
          <w:rPr>
            <w:rStyle w:val="a7"/>
            <w:rFonts w:ascii="Times New Roman" w:hAnsi="Times New Roman" w:cs="Times New Roman"/>
            <w:sz w:val="28"/>
            <w:szCs w:val="28"/>
          </w:rPr>
          <w:t>https://vk.com/video/@public215915000?z=video-215915000_456239022%2Fclub215915000%2Fpl_-215915000_-2</w:t>
        </w:r>
      </w:hyperlink>
      <w:r w:rsidR="00F810D6" w:rsidRPr="009346A6">
        <w:rPr>
          <w:rFonts w:ascii="Times New Roman" w:hAnsi="Times New Roman" w:cs="Times New Roman"/>
          <w:sz w:val="28"/>
          <w:szCs w:val="28"/>
        </w:rPr>
        <w:t xml:space="preserve">    «Серебряная подкова»  контактный зоопарк </w:t>
      </w:r>
    </w:p>
    <w:p w:rsidR="00F810D6" w:rsidRPr="009346A6" w:rsidRDefault="000A7B33" w:rsidP="00F810D6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F810D6" w:rsidRPr="009346A6">
          <w:rPr>
            <w:rStyle w:val="a7"/>
            <w:rFonts w:ascii="Times New Roman" w:hAnsi="Times New Roman" w:cs="Times New Roman"/>
            <w:sz w:val="28"/>
            <w:szCs w:val="28"/>
          </w:rPr>
          <w:t>https://vk.com/video/@public215915000?z=video-215915000_456239024%2Fclub215915000%2Fpl_-215915000_-2</w:t>
        </w:r>
      </w:hyperlink>
      <w:r w:rsidR="00F810D6" w:rsidRPr="009346A6">
        <w:rPr>
          <w:rFonts w:ascii="Times New Roman" w:hAnsi="Times New Roman" w:cs="Times New Roman"/>
          <w:sz w:val="28"/>
          <w:szCs w:val="28"/>
        </w:rPr>
        <w:t xml:space="preserve"> конный клуб «Контур» рп Краснозерское </w:t>
      </w:r>
    </w:p>
    <w:p w:rsidR="00C44902" w:rsidRPr="009346A6" w:rsidRDefault="000A7B33" w:rsidP="00C44902">
      <w:pPr>
        <w:spacing w:after="0"/>
        <w:rPr>
          <w:rFonts w:ascii="Times New Roman" w:hAnsi="Times New Roman" w:cs="Times New Roman"/>
          <w:color w:val="5B9BD5" w:themeColor="accent1"/>
          <w:sz w:val="28"/>
          <w:szCs w:val="28"/>
          <w:u w:val="single"/>
          <w:shd w:val="clear" w:color="auto" w:fill="FFFFFF"/>
        </w:rPr>
      </w:pPr>
      <w:hyperlink r:id="rId13" w:history="1">
        <w:r w:rsidR="00FD7205" w:rsidRPr="009346A6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https://vk.com/video-215915000_456239026</w:t>
        </w:r>
      </w:hyperlink>
      <w:r w:rsidR="00C44902" w:rsidRPr="009346A6">
        <w:rPr>
          <w:rFonts w:ascii="Times New Roman" w:hAnsi="Times New Roman" w:cs="Times New Roman"/>
          <w:color w:val="5B9BD5" w:themeColor="accent1"/>
          <w:sz w:val="28"/>
          <w:szCs w:val="28"/>
          <w:u w:val="single"/>
          <w:shd w:val="clear" w:color="auto" w:fill="FFFFFF"/>
        </w:rPr>
        <w:t xml:space="preserve"> (</w:t>
      </w:r>
      <w:r w:rsidR="00C44902" w:rsidRPr="009346A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презентация Семейные истории»</w:t>
      </w:r>
    </w:p>
    <w:p w:rsidR="00711981" w:rsidRPr="009346A6" w:rsidRDefault="000A7B33" w:rsidP="008E6B1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4" w:tgtFrame="_blank" w:history="1">
        <w:r w:rsidR="00C44902" w:rsidRPr="009346A6">
          <w:rPr>
            <w:rStyle w:val="a7"/>
            <w:rFonts w:ascii="Times New Roman" w:hAnsi="Times New Roman" w:cs="Times New Roman"/>
            <w:sz w:val="28"/>
            <w:szCs w:val="28"/>
          </w:rPr>
          <w:t>https://vk.com/video-215915000_456239025</w:t>
        </w:r>
      </w:hyperlink>
      <w:r w:rsidR="00C44902" w:rsidRPr="009346A6">
        <w:rPr>
          <w:rFonts w:ascii="Times New Roman" w:hAnsi="Times New Roman" w:cs="Times New Roman"/>
          <w:color w:val="000000"/>
          <w:sz w:val="28"/>
          <w:szCs w:val="28"/>
        </w:rPr>
        <w:t> (Ответ клубу Контур)</w:t>
      </w:r>
      <w:r w:rsidR="00C20968" w:rsidRPr="009346A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11981" w:rsidRPr="009346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</w:t>
      </w:r>
      <w:hyperlink r:id="rId15" w:tgtFrame="_blank" w:history="1">
        <w:r w:rsidR="00C20968" w:rsidRPr="009346A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br/>
        </w:r>
        <w:r w:rsidR="00C20968" w:rsidRPr="009346A6">
          <w:rPr>
            <w:rStyle w:val="a7"/>
            <w:rFonts w:ascii="Times New Roman" w:hAnsi="Times New Roman" w:cs="Times New Roman"/>
            <w:sz w:val="28"/>
            <w:szCs w:val="28"/>
          </w:rPr>
          <w:t>https://vk.com/video-215915000_456239027?access_key=317797d39344733e98</w:t>
        </w:r>
      </w:hyperlink>
      <w:r w:rsidR="00C20968" w:rsidRPr="009346A6">
        <w:rPr>
          <w:rFonts w:ascii="Times New Roman" w:hAnsi="Times New Roman" w:cs="Times New Roman"/>
          <w:sz w:val="28"/>
          <w:szCs w:val="28"/>
        </w:rPr>
        <w:t>  </w:t>
      </w:r>
      <w:r w:rsidR="00711981" w:rsidRPr="009346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Новости животного мир</w:t>
      </w:r>
      <w:r w:rsidR="0058326F" w:rsidRPr="009346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B13" w:rsidRPr="009346A6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6" w:tgtFrame="_blank" w:history="1">
        <w:r w:rsidR="008E6B13" w:rsidRPr="009346A6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https://cloud.mail.ru/stock/75Pt17V5LaWTLTUdEaNcbMSu</w:t>
        </w:r>
      </w:hyperlink>
      <w:r w:rsidR="008E6B13" w:rsidRPr="009346A6">
        <w:rPr>
          <w:rFonts w:ascii="Times New Roman" w:hAnsi="Times New Roman" w:cs="Times New Roman"/>
          <w:sz w:val="28"/>
          <w:szCs w:val="28"/>
        </w:rPr>
        <w:t xml:space="preserve"> (видео от социального партнера)</w:t>
      </w:r>
    </w:p>
    <w:p w:rsidR="00684C3C" w:rsidRPr="00684C3C" w:rsidRDefault="00711981" w:rsidP="00684C3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gtFrame="_blank" w:history="1">
        <w:r w:rsidR="00684C3C">
          <w:rPr>
            <w:rStyle w:val="a7"/>
            <w:rFonts w:ascii="Arial" w:hAnsi="Arial" w:cs="Arial"/>
            <w:sz w:val="28"/>
            <w:szCs w:val="28"/>
          </w:rPr>
          <w:t>https://vk.com/video/@public215915000?z=video-215915000_456239030%2Fclub215915000%2Fpl_-215915000_-2</w:t>
        </w:r>
      </w:hyperlink>
    </w:p>
    <w:p w:rsidR="00C44902" w:rsidRPr="00711981" w:rsidRDefault="00711981" w:rsidP="00711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4C3C">
        <w:rPr>
          <w:rFonts w:ascii="Times New Roman" w:hAnsi="Times New Roman" w:cs="Times New Roman"/>
          <w:sz w:val="28"/>
          <w:szCs w:val="28"/>
        </w:rPr>
        <w:t xml:space="preserve">   </w:t>
      </w:r>
      <w:r w:rsidR="00744DBB">
        <w:rPr>
          <w:rFonts w:ascii="Times New Roman" w:hAnsi="Times New Roman" w:cs="Times New Roman"/>
          <w:sz w:val="28"/>
          <w:szCs w:val="28"/>
        </w:rPr>
        <w:t xml:space="preserve"> Театрализация «Мешок яблок»</w:t>
      </w:r>
    </w:p>
    <w:sectPr w:rsidR="00C44902" w:rsidRPr="00711981" w:rsidSect="00372F6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A6F" w:rsidRDefault="009C6A6F" w:rsidP="00A60434">
      <w:pPr>
        <w:spacing w:after="0" w:line="240" w:lineRule="auto"/>
      </w:pPr>
      <w:r>
        <w:separator/>
      </w:r>
    </w:p>
  </w:endnote>
  <w:endnote w:type="continuationSeparator" w:id="0">
    <w:p w:rsidR="009C6A6F" w:rsidRDefault="009C6A6F" w:rsidP="00A6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434" w:rsidRDefault="00A6043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434" w:rsidRDefault="00A6043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434" w:rsidRDefault="00A604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A6F" w:rsidRDefault="009C6A6F" w:rsidP="00A60434">
      <w:pPr>
        <w:spacing w:after="0" w:line="240" w:lineRule="auto"/>
      </w:pPr>
      <w:r>
        <w:separator/>
      </w:r>
    </w:p>
  </w:footnote>
  <w:footnote w:type="continuationSeparator" w:id="0">
    <w:p w:rsidR="009C6A6F" w:rsidRDefault="009C6A6F" w:rsidP="00A60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434" w:rsidRDefault="00A60434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434" w:rsidRDefault="00A60434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434" w:rsidRDefault="00A6043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17A63"/>
    <w:multiLevelType w:val="multilevel"/>
    <w:tmpl w:val="1776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E77914"/>
    <w:multiLevelType w:val="multilevel"/>
    <w:tmpl w:val="B0C2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D17FB"/>
    <w:multiLevelType w:val="multilevel"/>
    <w:tmpl w:val="5C5A6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0A2002"/>
    <w:multiLevelType w:val="multilevel"/>
    <w:tmpl w:val="3640A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462F21"/>
    <w:multiLevelType w:val="hybridMultilevel"/>
    <w:tmpl w:val="82EE8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64990"/>
    <w:multiLevelType w:val="multilevel"/>
    <w:tmpl w:val="9A8A3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D83277"/>
    <w:multiLevelType w:val="hybridMultilevel"/>
    <w:tmpl w:val="5276E0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96344"/>
    <w:multiLevelType w:val="multilevel"/>
    <w:tmpl w:val="DBF8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BE72F1"/>
    <w:multiLevelType w:val="hybridMultilevel"/>
    <w:tmpl w:val="CDAE3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02742"/>
    <w:multiLevelType w:val="hybridMultilevel"/>
    <w:tmpl w:val="A6FE0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612B9"/>
    <w:multiLevelType w:val="multilevel"/>
    <w:tmpl w:val="03AC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AB3A7B"/>
    <w:multiLevelType w:val="hybridMultilevel"/>
    <w:tmpl w:val="6C206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9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64" w:dllVersion="6" w:nlCheck="1" w:checkStyle="0"/>
  <w:activeWritingStyle w:appName="MSWord" w:lang="ru-RU" w:vendorID="64" w:dllVersion="4096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EBD"/>
    <w:rsid w:val="00002CDB"/>
    <w:rsid w:val="000135F8"/>
    <w:rsid w:val="000150D1"/>
    <w:rsid w:val="0002432C"/>
    <w:rsid w:val="00024FD6"/>
    <w:rsid w:val="00033E61"/>
    <w:rsid w:val="000346CD"/>
    <w:rsid w:val="0004667F"/>
    <w:rsid w:val="00061894"/>
    <w:rsid w:val="00061AA5"/>
    <w:rsid w:val="00074288"/>
    <w:rsid w:val="000810AE"/>
    <w:rsid w:val="00084142"/>
    <w:rsid w:val="00087AAD"/>
    <w:rsid w:val="000A19DF"/>
    <w:rsid w:val="000A7B33"/>
    <w:rsid w:val="000B1F27"/>
    <w:rsid w:val="000B7AF7"/>
    <w:rsid w:val="000C28E6"/>
    <w:rsid w:val="000D5B23"/>
    <w:rsid w:val="000D5CD3"/>
    <w:rsid w:val="000E0BBD"/>
    <w:rsid w:val="000E7E46"/>
    <w:rsid w:val="001103B2"/>
    <w:rsid w:val="001229E0"/>
    <w:rsid w:val="0012711B"/>
    <w:rsid w:val="00142D7B"/>
    <w:rsid w:val="0014444F"/>
    <w:rsid w:val="0015346E"/>
    <w:rsid w:val="00155FA0"/>
    <w:rsid w:val="001841AB"/>
    <w:rsid w:val="001859C3"/>
    <w:rsid w:val="00193FCE"/>
    <w:rsid w:val="001B1A74"/>
    <w:rsid w:val="001C1BF0"/>
    <w:rsid w:val="001C2DC4"/>
    <w:rsid w:val="001D1AF5"/>
    <w:rsid w:val="001D6185"/>
    <w:rsid w:val="001E4603"/>
    <w:rsid w:val="001F3358"/>
    <w:rsid w:val="001F648F"/>
    <w:rsid w:val="00202737"/>
    <w:rsid w:val="00207C05"/>
    <w:rsid w:val="00222B4C"/>
    <w:rsid w:val="00227AD5"/>
    <w:rsid w:val="002358CE"/>
    <w:rsid w:val="002469C3"/>
    <w:rsid w:val="00252B69"/>
    <w:rsid w:val="00264F7D"/>
    <w:rsid w:val="00282F79"/>
    <w:rsid w:val="00284A3F"/>
    <w:rsid w:val="002A3449"/>
    <w:rsid w:val="002A40A2"/>
    <w:rsid w:val="002B2EBD"/>
    <w:rsid w:val="002B5655"/>
    <w:rsid w:val="002C18EA"/>
    <w:rsid w:val="002C5F50"/>
    <w:rsid w:val="002D4EC9"/>
    <w:rsid w:val="002D7BC7"/>
    <w:rsid w:val="002F0499"/>
    <w:rsid w:val="002F28AF"/>
    <w:rsid w:val="003026C3"/>
    <w:rsid w:val="00311F0E"/>
    <w:rsid w:val="0032722D"/>
    <w:rsid w:val="00333891"/>
    <w:rsid w:val="00335F1C"/>
    <w:rsid w:val="00341019"/>
    <w:rsid w:val="00342F9B"/>
    <w:rsid w:val="00345BBB"/>
    <w:rsid w:val="00350D5B"/>
    <w:rsid w:val="00360F50"/>
    <w:rsid w:val="00370F3A"/>
    <w:rsid w:val="0037236E"/>
    <w:rsid w:val="00372F6E"/>
    <w:rsid w:val="00397CAB"/>
    <w:rsid w:val="003A5809"/>
    <w:rsid w:val="003B0E50"/>
    <w:rsid w:val="003B61C4"/>
    <w:rsid w:val="003C1E68"/>
    <w:rsid w:val="003C4DB7"/>
    <w:rsid w:val="003D3EBD"/>
    <w:rsid w:val="003E3021"/>
    <w:rsid w:val="003E71EB"/>
    <w:rsid w:val="00407074"/>
    <w:rsid w:val="00407C76"/>
    <w:rsid w:val="004112B3"/>
    <w:rsid w:val="00412858"/>
    <w:rsid w:val="00414DBF"/>
    <w:rsid w:val="00425F34"/>
    <w:rsid w:val="0043108E"/>
    <w:rsid w:val="00442C67"/>
    <w:rsid w:val="004522F3"/>
    <w:rsid w:val="00452BAE"/>
    <w:rsid w:val="0047198F"/>
    <w:rsid w:val="00480448"/>
    <w:rsid w:val="0048799C"/>
    <w:rsid w:val="00494B93"/>
    <w:rsid w:val="00494BF5"/>
    <w:rsid w:val="00497B68"/>
    <w:rsid w:val="00497F34"/>
    <w:rsid w:val="004A2A0C"/>
    <w:rsid w:val="004B1467"/>
    <w:rsid w:val="004B42EA"/>
    <w:rsid w:val="004D456B"/>
    <w:rsid w:val="004E018E"/>
    <w:rsid w:val="004E2F7D"/>
    <w:rsid w:val="004E32CA"/>
    <w:rsid w:val="00520EE7"/>
    <w:rsid w:val="00560AD4"/>
    <w:rsid w:val="00560D97"/>
    <w:rsid w:val="00574689"/>
    <w:rsid w:val="005806C4"/>
    <w:rsid w:val="00581CA7"/>
    <w:rsid w:val="0058326F"/>
    <w:rsid w:val="00590D3B"/>
    <w:rsid w:val="0059498C"/>
    <w:rsid w:val="00595BF4"/>
    <w:rsid w:val="005A0798"/>
    <w:rsid w:val="005A2BF4"/>
    <w:rsid w:val="005B11B2"/>
    <w:rsid w:val="005D48B6"/>
    <w:rsid w:val="005E2B9A"/>
    <w:rsid w:val="005F1C54"/>
    <w:rsid w:val="00613426"/>
    <w:rsid w:val="00622E7A"/>
    <w:rsid w:val="0063186D"/>
    <w:rsid w:val="00637789"/>
    <w:rsid w:val="006418B1"/>
    <w:rsid w:val="00651934"/>
    <w:rsid w:val="00655845"/>
    <w:rsid w:val="006716DB"/>
    <w:rsid w:val="00675B31"/>
    <w:rsid w:val="00676B92"/>
    <w:rsid w:val="00683D1C"/>
    <w:rsid w:val="00684C3C"/>
    <w:rsid w:val="00692C69"/>
    <w:rsid w:val="006934D8"/>
    <w:rsid w:val="00697B93"/>
    <w:rsid w:val="006A57EA"/>
    <w:rsid w:val="006B0177"/>
    <w:rsid w:val="006B5A63"/>
    <w:rsid w:val="006C451F"/>
    <w:rsid w:val="006D0445"/>
    <w:rsid w:val="006D733D"/>
    <w:rsid w:val="006E2228"/>
    <w:rsid w:val="006E3093"/>
    <w:rsid w:val="006E5100"/>
    <w:rsid w:val="006E7477"/>
    <w:rsid w:val="0070075C"/>
    <w:rsid w:val="00704F82"/>
    <w:rsid w:val="0070500E"/>
    <w:rsid w:val="0070592C"/>
    <w:rsid w:val="00711981"/>
    <w:rsid w:val="00721924"/>
    <w:rsid w:val="00732669"/>
    <w:rsid w:val="00740B84"/>
    <w:rsid w:val="00744DBB"/>
    <w:rsid w:val="007544B2"/>
    <w:rsid w:val="0075777B"/>
    <w:rsid w:val="0076067D"/>
    <w:rsid w:val="00783356"/>
    <w:rsid w:val="007A233F"/>
    <w:rsid w:val="007C297A"/>
    <w:rsid w:val="007D2EFF"/>
    <w:rsid w:val="007E2459"/>
    <w:rsid w:val="007E25B8"/>
    <w:rsid w:val="007E73CA"/>
    <w:rsid w:val="007F0870"/>
    <w:rsid w:val="007F1B15"/>
    <w:rsid w:val="007F31F4"/>
    <w:rsid w:val="007F366C"/>
    <w:rsid w:val="008039F7"/>
    <w:rsid w:val="00807278"/>
    <w:rsid w:val="008104E1"/>
    <w:rsid w:val="0081549D"/>
    <w:rsid w:val="00830D1A"/>
    <w:rsid w:val="008315AA"/>
    <w:rsid w:val="0083178C"/>
    <w:rsid w:val="00833CFB"/>
    <w:rsid w:val="00840A55"/>
    <w:rsid w:val="00841950"/>
    <w:rsid w:val="00844063"/>
    <w:rsid w:val="00850A2E"/>
    <w:rsid w:val="00854201"/>
    <w:rsid w:val="0087577B"/>
    <w:rsid w:val="008822A6"/>
    <w:rsid w:val="008B557E"/>
    <w:rsid w:val="008B55DA"/>
    <w:rsid w:val="008B5BAD"/>
    <w:rsid w:val="008C4997"/>
    <w:rsid w:val="008C4C59"/>
    <w:rsid w:val="008D0114"/>
    <w:rsid w:val="008D1B7C"/>
    <w:rsid w:val="008D3128"/>
    <w:rsid w:val="008D6D68"/>
    <w:rsid w:val="008E6B13"/>
    <w:rsid w:val="008E790B"/>
    <w:rsid w:val="009068C4"/>
    <w:rsid w:val="00912EBE"/>
    <w:rsid w:val="0091444D"/>
    <w:rsid w:val="00931AE4"/>
    <w:rsid w:val="00932FFE"/>
    <w:rsid w:val="009331F5"/>
    <w:rsid w:val="009346A6"/>
    <w:rsid w:val="00936B3C"/>
    <w:rsid w:val="00942B07"/>
    <w:rsid w:val="00942D83"/>
    <w:rsid w:val="00944415"/>
    <w:rsid w:val="00953F82"/>
    <w:rsid w:val="00957B11"/>
    <w:rsid w:val="009673FD"/>
    <w:rsid w:val="009706C4"/>
    <w:rsid w:val="00973ED7"/>
    <w:rsid w:val="009842B6"/>
    <w:rsid w:val="00987D94"/>
    <w:rsid w:val="00994BDA"/>
    <w:rsid w:val="00996874"/>
    <w:rsid w:val="009A01E3"/>
    <w:rsid w:val="009A05AE"/>
    <w:rsid w:val="009A25B2"/>
    <w:rsid w:val="009A5FCA"/>
    <w:rsid w:val="009C146B"/>
    <w:rsid w:val="009C6A6F"/>
    <w:rsid w:val="009D1107"/>
    <w:rsid w:val="009D4856"/>
    <w:rsid w:val="009D4CC0"/>
    <w:rsid w:val="009E04C7"/>
    <w:rsid w:val="009E5E4D"/>
    <w:rsid w:val="00A02D58"/>
    <w:rsid w:val="00A234B1"/>
    <w:rsid w:val="00A30B57"/>
    <w:rsid w:val="00A46106"/>
    <w:rsid w:val="00A47B53"/>
    <w:rsid w:val="00A47F8E"/>
    <w:rsid w:val="00A52218"/>
    <w:rsid w:val="00A60434"/>
    <w:rsid w:val="00A62392"/>
    <w:rsid w:val="00A64B86"/>
    <w:rsid w:val="00A70A19"/>
    <w:rsid w:val="00A96A2E"/>
    <w:rsid w:val="00AC2403"/>
    <w:rsid w:val="00AD6C3A"/>
    <w:rsid w:val="00AE50BA"/>
    <w:rsid w:val="00AF1605"/>
    <w:rsid w:val="00B24D20"/>
    <w:rsid w:val="00B24E06"/>
    <w:rsid w:val="00B27995"/>
    <w:rsid w:val="00B35E62"/>
    <w:rsid w:val="00B35F23"/>
    <w:rsid w:val="00B44FA6"/>
    <w:rsid w:val="00B474EA"/>
    <w:rsid w:val="00B52282"/>
    <w:rsid w:val="00B564C1"/>
    <w:rsid w:val="00B57748"/>
    <w:rsid w:val="00B60AB4"/>
    <w:rsid w:val="00B63A3E"/>
    <w:rsid w:val="00B82CC3"/>
    <w:rsid w:val="00B85BC1"/>
    <w:rsid w:val="00B91FD7"/>
    <w:rsid w:val="00B97CE9"/>
    <w:rsid w:val="00BA03E4"/>
    <w:rsid w:val="00BB6667"/>
    <w:rsid w:val="00BC110C"/>
    <w:rsid w:val="00BC17FC"/>
    <w:rsid w:val="00BC21FA"/>
    <w:rsid w:val="00BE3F06"/>
    <w:rsid w:val="00BF668B"/>
    <w:rsid w:val="00C03686"/>
    <w:rsid w:val="00C11691"/>
    <w:rsid w:val="00C16B2E"/>
    <w:rsid w:val="00C20968"/>
    <w:rsid w:val="00C34F17"/>
    <w:rsid w:val="00C44902"/>
    <w:rsid w:val="00C57B60"/>
    <w:rsid w:val="00C60F6D"/>
    <w:rsid w:val="00C66D2C"/>
    <w:rsid w:val="00C677AC"/>
    <w:rsid w:val="00C834BD"/>
    <w:rsid w:val="00C8726E"/>
    <w:rsid w:val="00CA524A"/>
    <w:rsid w:val="00CA71A6"/>
    <w:rsid w:val="00CB2425"/>
    <w:rsid w:val="00CB7C56"/>
    <w:rsid w:val="00CE0E9E"/>
    <w:rsid w:val="00CE5DD6"/>
    <w:rsid w:val="00CF5571"/>
    <w:rsid w:val="00D00688"/>
    <w:rsid w:val="00D012CE"/>
    <w:rsid w:val="00D06DE5"/>
    <w:rsid w:val="00D07FFA"/>
    <w:rsid w:val="00D10582"/>
    <w:rsid w:val="00D13D21"/>
    <w:rsid w:val="00D208D4"/>
    <w:rsid w:val="00D24174"/>
    <w:rsid w:val="00D260F9"/>
    <w:rsid w:val="00D307CA"/>
    <w:rsid w:val="00D321B3"/>
    <w:rsid w:val="00D53DA6"/>
    <w:rsid w:val="00D61FBB"/>
    <w:rsid w:val="00D63808"/>
    <w:rsid w:val="00D72A39"/>
    <w:rsid w:val="00D74E1E"/>
    <w:rsid w:val="00D81685"/>
    <w:rsid w:val="00DB6D8B"/>
    <w:rsid w:val="00DC276F"/>
    <w:rsid w:val="00DC590D"/>
    <w:rsid w:val="00DC7D81"/>
    <w:rsid w:val="00DD3D97"/>
    <w:rsid w:val="00DD65C2"/>
    <w:rsid w:val="00DE2A9F"/>
    <w:rsid w:val="00DF3F50"/>
    <w:rsid w:val="00DF6D53"/>
    <w:rsid w:val="00E001B6"/>
    <w:rsid w:val="00E06416"/>
    <w:rsid w:val="00E1034D"/>
    <w:rsid w:val="00E346F6"/>
    <w:rsid w:val="00E404B6"/>
    <w:rsid w:val="00E4334A"/>
    <w:rsid w:val="00E57157"/>
    <w:rsid w:val="00E702A3"/>
    <w:rsid w:val="00E82893"/>
    <w:rsid w:val="00E83ABE"/>
    <w:rsid w:val="00E90850"/>
    <w:rsid w:val="00EA03E1"/>
    <w:rsid w:val="00EA0A6D"/>
    <w:rsid w:val="00EA4BB8"/>
    <w:rsid w:val="00EC04BC"/>
    <w:rsid w:val="00EC2142"/>
    <w:rsid w:val="00EC55AD"/>
    <w:rsid w:val="00ED34AA"/>
    <w:rsid w:val="00ED60A6"/>
    <w:rsid w:val="00EE3C82"/>
    <w:rsid w:val="00F064BA"/>
    <w:rsid w:val="00F072A1"/>
    <w:rsid w:val="00F1335F"/>
    <w:rsid w:val="00F16E00"/>
    <w:rsid w:val="00F20891"/>
    <w:rsid w:val="00F257A3"/>
    <w:rsid w:val="00F274A1"/>
    <w:rsid w:val="00F32D8F"/>
    <w:rsid w:val="00F33635"/>
    <w:rsid w:val="00F33ABA"/>
    <w:rsid w:val="00F50F56"/>
    <w:rsid w:val="00F64B9C"/>
    <w:rsid w:val="00F6545D"/>
    <w:rsid w:val="00F66D37"/>
    <w:rsid w:val="00F810D6"/>
    <w:rsid w:val="00F8308E"/>
    <w:rsid w:val="00F97ADF"/>
    <w:rsid w:val="00FA60DC"/>
    <w:rsid w:val="00FD5D41"/>
    <w:rsid w:val="00FD7205"/>
    <w:rsid w:val="00FE5B60"/>
    <w:rsid w:val="00FF3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1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7C05"/>
    <w:pPr>
      <w:ind w:left="720"/>
      <w:contextualSpacing/>
    </w:pPr>
  </w:style>
  <w:style w:type="paragraph" w:styleId="a5">
    <w:name w:val="No Spacing"/>
    <w:uiPriority w:val="1"/>
    <w:qFormat/>
    <w:rsid w:val="0012711B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D06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8308E"/>
  </w:style>
  <w:style w:type="character" w:styleId="a7">
    <w:name w:val="Hyperlink"/>
    <w:basedOn w:val="a0"/>
    <w:uiPriority w:val="99"/>
    <w:unhideWhenUsed/>
    <w:rsid w:val="00497B68"/>
    <w:rPr>
      <w:color w:val="0563C1" w:themeColor="hyperlink"/>
      <w:u w:val="single"/>
    </w:rPr>
  </w:style>
  <w:style w:type="character" w:customStyle="1" w:styleId="c5">
    <w:name w:val="c5"/>
    <w:basedOn w:val="a0"/>
    <w:rsid w:val="00061AA5"/>
  </w:style>
  <w:style w:type="character" w:customStyle="1" w:styleId="c66">
    <w:name w:val="c66"/>
    <w:basedOn w:val="a0"/>
    <w:rsid w:val="00061AA5"/>
  </w:style>
  <w:style w:type="paragraph" w:customStyle="1" w:styleId="c6">
    <w:name w:val="c6"/>
    <w:basedOn w:val="a"/>
    <w:rsid w:val="0006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61AA5"/>
  </w:style>
  <w:style w:type="character" w:styleId="a8">
    <w:name w:val="Strong"/>
    <w:basedOn w:val="a0"/>
    <w:uiPriority w:val="22"/>
    <w:qFormat/>
    <w:rsid w:val="00142D7B"/>
    <w:rPr>
      <w:b/>
      <w:bCs/>
    </w:rPr>
  </w:style>
  <w:style w:type="paragraph" w:styleId="a9">
    <w:name w:val="header"/>
    <w:basedOn w:val="a"/>
    <w:link w:val="aa"/>
    <w:uiPriority w:val="99"/>
    <w:unhideWhenUsed/>
    <w:rsid w:val="00A60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0434"/>
  </w:style>
  <w:style w:type="paragraph" w:styleId="ab">
    <w:name w:val="footer"/>
    <w:basedOn w:val="a"/>
    <w:link w:val="ac"/>
    <w:uiPriority w:val="99"/>
    <w:unhideWhenUsed/>
    <w:rsid w:val="00A60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0434"/>
  </w:style>
  <w:style w:type="paragraph" w:customStyle="1" w:styleId="c1">
    <w:name w:val="c1"/>
    <w:basedOn w:val="a"/>
    <w:rsid w:val="00D74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74E1E"/>
  </w:style>
  <w:style w:type="paragraph" w:customStyle="1" w:styleId="c45">
    <w:name w:val="c45"/>
    <w:basedOn w:val="a"/>
    <w:rsid w:val="00D74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C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240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AC2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A5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C2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DC2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3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6179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2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video-215915000_456239026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vk.com/video/@public215915000?z=video-215915000_456239024%2Fclub215915000%2Fpl_-215915000_-2" TargetMode="External"/><Relationship Id="rId17" Type="http://schemas.openxmlformats.org/officeDocument/2006/relationships/hyperlink" Target="https://vk.com/video/@public215915000?z=video-215915000_456239030%2Fclub215915000%2Fpl_-215915000_-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loud.mail.ru/stock/75Pt17V5LaWTLTUdEaNcbMS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video/@public215915000?z=video-215915000_456239022%2Fclub215915000%2Fpl_-215915000_-2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vk.com/video-215915000_456239027?access_key=317797d39344733e98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vk.com/video/@public215915000?z=video-215915000_456239023%2Fclub215915000%2Fpl_-215915000_-2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vk.com/video/@public215915000?z=video-215915000_456239021%2Fclub215915000%2Fpl_-215915000_-2" TargetMode="External"/><Relationship Id="rId14" Type="http://schemas.openxmlformats.org/officeDocument/2006/relationships/hyperlink" Target="https://vk.com/video-215915000_456239025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7</Pages>
  <Words>1675</Words>
  <Characters>9552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89</cp:revision>
  <dcterms:created xsi:type="dcterms:W3CDTF">2022-02-26T12:16:00Z</dcterms:created>
  <dcterms:modified xsi:type="dcterms:W3CDTF">2022-11-16T06:23:00Z</dcterms:modified>
</cp:coreProperties>
</file>