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7C6" w:rsidRDefault="00977A3B" w:rsidP="00977A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открытого интегрированного занятия в подготовительной группе «</w:t>
      </w:r>
      <w:r w:rsidR="000A1134">
        <w:rPr>
          <w:rFonts w:ascii="Times New Roman" w:hAnsi="Times New Roman" w:cs="Times New Roman"/>
          <w:b/>
          <w:sz w:val="28"/>
          <w:szCs w:val="28"/>
        </w:rPr>
        <w:t>Зубы - мои помощники и друзья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522F0" w:rsidRDefault="00C522F0" w:rsidP="00977A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2F0" w:rsidRPr="00C522F0" w:rsidRDefault="00C522F0" w:rsidP="00C522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22F0">
        <w:rPr>
          <w:rFonts w:ascii="Times New Roman" w:hAnsi="Times New Roman" w:cs="Times New Roman"/>
          <w:sz w:val="28"/>
          <w:szCs w:val="28"/>
        </w:rPr>
        <w:t xml:space="preserve">Разработала и провела </w:t>
      </w:r>
    </w:p>
    <w:p w:rsidR="00C522F0" w:rsidRDefault="00C522F0" w:rsidP="00C522F0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 МБДОУ</w:t>
      </w:r>
    </w:p>
    <w:p w:rsidR="00C522F0" w:rsidRDefault="00C522F0" w:rsidP="00C522F0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D771A2">
        <w:rPr>
          <w:rFonts w:ascii="Times New Roman" w:hAnsi="Times New Roman"/>
          <w:sz w:val="28"/>
          <w:szCs w:val="28"/>
        </w:rPr>
        <w:t>«</w:t>
      </w:r>
      <w:proofErr w:type="spellStart"/>
      <w:r w:rsidRPr="00D771A2">
        <w:rPr>
          <w:rFonts w:ascii="Times New Roman" w:hAnsi="Times New Roman"/>
          <w:sz w:val="28"/>
          <w:szCs w:val="28"/>
        </w:rPr>
        <w:t>Новоторъяльский</w:t>
      </w:r>
      <w:proofErr w:type="spellEnd"/>
      <w:r w:rsidRPr="00D771A2">
        <w:rPr>
          <w:rFonts w:ascii="Times New Roman" w:hAnsi="Times New Roman"/>
          <w:sz w:val="28"/>
          <w:szCs w:val="28"/>
        </w:rPr>
        <w:t xml:space="preserve"> детский сад «Улыбка»</w:t>
      </w:r>
    </w:p>
    <w:p w:rsidR="00C522F0" w:rsidRPr="00D771A2" w:rsidRDefault="00C522F0" w:rsidP="00C522F0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Бушуева Л.А.</w:t>
      </w:r>
    </w:p>
    <w:p w:rsidR="006669C4" w:rsidRPr="000A1134" w:rsidRDefault="006669C4" w:rsidP="003428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8F7" w:rsidRPr="000A1134" w:rsidRDefault="001057C6" w:rsidP="003428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3428F7"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занятия</w:t>
      </w: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428F7" w:rsidRPr="000A1134" w:rsidRDefault="003428F7" w:rsidP="00666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 знаний </w:t>
      </w:r>
      <w:r w:rsidR="00005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о зубах, сохранении здоровья зубов.</w:t>
      </w:r>
    </w:p>
    <w:p w:rsidR="006669C4" w:rsidRPr="000A1134" w:rsidRDefault="006669C4" w:rsidP="003428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57C6" w:rsidRPr="000A1134" w:rsidRDefault="001057C6" w:rsidP="003428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1057C6" w:rsidRPr="000A1134" w:rsidRDefault="003428F7" w:rsidP="00666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57C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заботиться о своем здоровье,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со строением зубов, их видами.</w:t>
      </w:r>
    </w:p>
    <w:p w:rsidR="000A1134" w:rsidRPr="000A1134" w:rsidRDefault="003428F7" w:rsidP="006669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57C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</w:t>
      </w:r>
      <w:r w:rsidR="00005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о </w:t>
      </w:r>
      <w:r w:rsidR="001057C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</w:t>
      </w:r>
      <w:r w:rsidR="00005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="001057C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05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способах </w:t>
      </w:r>
      <w:r w:rsidR="006669C4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57C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ухода за зубами</w:t>
      </w:r>
      <w:r w:rsidR="006669C4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9C4" w:rsidRPr="000A1134">
        <w:rPr>
          <w:rStyle w:val="c0"/>
          <w:rFonts w:ascii="Times New Roman" w:hAnsi="Times New Roman" w:cs="Times New Roman"/>
          <w:sz w:val="28"/>
          <w:szCs w:val="28"/>
        </w:rPr>
        <w:t>(чистка зубов, полоскание полости рта после еды, посещение стоматолога в целях профилактики зубных болезней)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A1134" w:rsidRPr="000A11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8F7" w:rsidRPr="000A1134" w:rsidRDefault="000A1134" w:rsidP="00666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hAnsi="Times New Roman" w:cs="Times New Roman"/>
          <w:sz w:val="28"/>
          <w:szCs w:val="28"/>
        </w:rPr>
        <w:t>- р</w:t>
      </w:r>
      <w:r w:rsidR="000050DA">
        <w:rPr>
          <w:rFonts w:ascii="Times New Roman" w:hAnsi="Times New Roman" w:cs="Times New Roman"/>
          <w:sz w:val="28"/>
          <w:szCs w:val="28"/>
        </w:rPr>
        <w:t xml:space="preserve">азвивать умение детей применять имеющиеся </w:t>
      </w:r>
      <w:r w:rsidRPr="000A1134">
        <w:rPr>
          <w:rFonts w:ascii="Times New Roman" w:hAnsi="Times New Roman" w:cs="Times New Roman"/>
          <w:sz w:val="28"/>
          <w:szCs w:val="28"/>
        </w:rPr>
        <w:t xml:space="preserve">знания в решении </w:t>
      </w:r>
      <w:r w:rsidR="000050DA">
        <w:rPr>
          <w:rFonts w:ascii="Times New Roman" w:hAnsi="Times New Roman" w:cs="Times New Roman"/>
          <w:sz w:val="28"/>
          <w:szCs w:val="28"/>
        </w:rPr>
        <w:t xml:space="preserve">устных и  </w:t>
      </w:r>
      <w:r w:rsidRPr="000A1134">
        <w:rPr>
          <w:rFonts w:ascii="Times New Roman" w:hAnsi="Times New Roman" w:cs="Times New Roman"/>
          <w:sz w:val="28"/>
          <w:szCs w:val="28"/>
        </w:rPr>
        <w:t>практических заданий.</w:t>
      </w:r>
    </w:p>
    <w:p w:rsidR="000050DA" w:rsidRPr="000A1134" w:rsidRDefault="000050DA" w:rsidP="000050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умение делать умозаключения на основе проведенных опытов.</w:t>
      </w:r>
    </w:p>
    <w:p w:rsidR="000A1134" w:rsidRDefault="000050DA" w:rsidP="00666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134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логическое  </w:t>
      </w:r>
      <w:r w:rsidR="000A1134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мышление,  память, речь, воображение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A1134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A1134" w:rsidRPr="000A1134" w:rsidRDefault="000A1134" w:rsidP="000A11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57C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сознательное,</w:t>
      </w:r>
      <w:r w:rsidR="003428F7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бережное </w:t>
      </w:r>
      <w:r w:rsidR="001057C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отношение к </w:t>
      </w:r>
      <w:r w:rsidR="003428F7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6669C4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доровью зубов и всего организма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A11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8F7" w:rsidRPr="000A1134" w:rsidRDefault="003428F7" w:rsidP="003428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7C6" w:rsidRPr="000A1134" w:rsidRDefault="001057C6" w:rsidP="003428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Доминирующая образовательная деятельность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A11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«Познавательное развитие»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11E8" w:rsidRPr="000A1134" w:rsidRDefault="009611E8" w:rsidP="009611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1E8" w:rsidRPr="000A1134" w:rsidRDefault="001057C6" w:rsidP="0096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детской деятельности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611E8" w:rsidRPr="000A1134" w:rsidRDefault="009611E8" w:rsidP="0096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57C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игровая, 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познавательно-исследовательская;</w:t>
      </w:r>
    </w:p>
    <w:p w:rsidR="0074483E" w:rsidRPr="000A1134" w:rsidRDefault="009611E8" w:rsidP="0096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57C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продуктивная, коммуникативная, музыкально-художественная</w:t>
      </w:r>
      <w:r w:rsidR="000A1134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1134" w:rsidRPr="000A1134" w:rsidRDefault="000A1134" w:rsidP="009611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83E" w:rsidRPr="000A1134" w:rsidRDefault="001057C6" w:rsidP="0096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оборудование: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483E" w:rsidRPr="000A1134" w:rsidRDefault="0074483E" w:rsidP="0096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57C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убная паста, детская и взрослая;</w:t>
      </w:r>
    </w:p>
    <w:p w:rsidR="0074483E" w:rsidRPr="000A1134" w:rsidRDefault="0074483E" w:rsidP="0096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57C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зубные щетки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057C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и взрослые;</w:t>
      </w:r>
    </w:p>
    <w:p w:rsidR="0074483E" w:rsidRPr="000A1134" w:rsidRDefault="0074483E" w:rsidP="007448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слайды  с изображениями зубов, их строения, видов;</w:t>
      </w:r>
    </w:p>
    <w:p w:rsidR="001057C6" w:rsidRPr="000A1134" w:rsidRDefault="0074483E" w:rsidP="0096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57C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продукты: 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нарезанные на дольки </w:t>
      </w:r>
      <w:r w:rsidR="001057C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яблоко, 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хлеб;</w:t>
      </w:r>
    </w:p>
    <w:p w:rsidR="0074483E" w:rsidRPr="000A1134" w:rsidRDefault="0074483E" w:rsidP="0096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- зубочистки, зубная нить;</w:t>
      </w:r>
    </w:p>
    <w:p w:rsidR="0074483E" w:rsidRPr="000A1134" w:rsidRDefault="0074483E" w:rsidP="0096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A1134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зубной протез;</w:t>
      </w:r>
    </w:p>
    <w:p w:rsidR="00A45225" w:rsidRPr="000A1134" w:rsidRDefault="0074483E" w:rsidP="0096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картинки </w:t>
      </w:r>
      <w:r w:rsidR="000A1134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игры 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изображениями полезных и вредных для зубов продуктов. </w:t>
      </w:r>
    </w:p>
    <w:p w:rsidR="00A45225" w:rsidRPr="000A1134" w:rsidRDefault="00A45225" w:rsidP="0096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иголка, </w:t>
      </w:r>
      <w:r w:rsidR="000A1134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камушки.</w:t>
      </w:r>
    </w:p>
    <w:p w:rsidR="0074483E" w:rsidRPr="000A1134" w:rsidRDefault="000A1134" w:rsidP="0096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расческа с намотанными на нее нитками, зубная щетка.</w:t>
      </w:r>
    </w:p>
    <w:p w:rsidR="000A1134" w:rsidRPr="000A1134" w:rsidRDefault="000A1134" w:rsidP="0096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83E" w:rsidRPr="000A1134" w:rsidRDefault="0074483E" w:rsidP="007448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Словарная работа</w:t>
      </w:r>
      <w:r w:rsidR="001057C6"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057C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57C6" w:rsidRPr="000A1134" w:rsidRDefault="0074483E" w:rsidP="007448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1057C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эмаль, челюсть, 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кариес, зубная нить, зубочистки, стоматолог.</w:t>
      </w:r>
    </w:p>
    <w:p w:rsidR="00A45225" w:rsidRPr="000A1134" w:rsidRDefault="00A45225" w:rsidP="007448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83E" w:rsidRPr="000A1134" w:rsidRDefault="0074483E" w:rsidP="007448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645787" w:rsidRPr="000A1134" w:rsidRDefault="00645787" w:rsidP="007448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фрагмент песни </w:t>
      </w:r>
      <w:r w:rsidRPr="000A11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«От улыбки»</w:t>
      </w:r>
      <w:r w:rsidRPr="000A11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45787" w:rsidRPr="000A1134" w:rsidRDefault="00645787" w:rsidP="007448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песня прозвучала?</w:t>
      </w:r>
    </w:p>
    <w:p w:rsidR="00645787" w:rsidRPr="000A1134" w:rsidRDefault="00645787" w:rsidP="007448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этой песне есть такие слова </w:t>
      </w:r>
      <w:r w:rsidRPr="000A11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«От улыбки станет всем светлей»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вы</w:t>
      </w:r>
    </w:p>
    <w:p w:rsidR="00645787" w:rsidRPr="000A1134" w:rsidRDefault="00645787" w:rsidP="007448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понимаете смысл этих слов? </w:t>
      </w:r>
      <w:r w:rsidRPr="000A11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(улыбка дарит радость, поднимает настроение)</w:t>
      </w:r>
      <w:r w:rsidR="008802A9" w:rsidRPr="000A11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0A1134" w:rsidRDefault="00645787" w:rsidP="005B5F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а какую улыбку можно назвать красивой? </w:t>
      </w:r>
      <w:r w:rsidR="008802A9" w:rsidRPr="000A11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(добрую, радостную, нежную</w:t>
      </w:r>
      <w:r w:rsidRPr="000A11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с красивыми зубами)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5FAF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A1134" w:rsidRDefault="000A1134" w:rsidP="005B5F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FAF" w:rsidRPr="000A1134" w:rsidRDefault="005B5FAF" w:rsidP="005B5F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1. Улыбка.</w:t>
      </w:r>
      <w:r w:rsidR="00645787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Улыбнитесь, какие вы красивые.</w:t>
      </w:r>
      <w:r w:rsidR="008802A9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Улыбнитесь друг другу</w:t>
      </w:r>
      <w:r w:rsidR="002E0446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улыбнитесь нашим гостям. Теперь посмотрите в наш телевизор</w:t>
      </w:r>
      <w:r w:rsidR="001501E2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вы там видите?</w:t>
      </w:r>
      <w:r w:rsidR="00E12616" w:rsidRPr="00E12616">
        <w:t xml:space="preserve"> </w:t>
      </w:r>
      <w:r w:rsidR="00E12616">
        <w:rPr>
          <w:noProof/>
          <w:lang w:eastAsia="ru-RU"/>
        </w:rPr>
        <w:drawing>
          <wp:inline distT="0" distB="0" distL="0" distR="0">
            <wp:extent cx="2820218" cy="2255520"/>
            <wp:effectExtent l="19050" t="0" r="0" b="0"/>
            <wp:docPr id="1" name="Рисунок 1" descr="C:\Users\User\AppData\Local\Microsoft\Windows\Temporary Internet Files\Content.Word\DSC0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03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90" cy="225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6DA" w:rsidRPr="000A1134" w:rsidRDefault="00F636DA" w:rsidP="008802A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 мы с вами поговорим</w:t>
      </w:r>
      <w:r w:rsidR="00150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зубах, 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 </w:t>
      </w:r>
      <w:r w:rsidR="008802A9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изменениях происходящими с  зубами</w:t>
      </w:r>
      <w:r w:rsidR="001501E2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Скажите, а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150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интересного 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происходит с вашими зубами? </w:t>
      </w:r>
      <w:r w:rsidRPr="000A11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(молочные зубы выпадают, вместо них вырастают новые, постоянные).</w:t>
      </w:r>
    </w:p>
    <w:p w:rsidR="005B5FAF" w:rsidRPr="000A1134" w:rsidRDefault="005B5FAF" w:rsidP="008802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69C4" w:rsidRPr="000A1134" w:rsidRDefault="00F636DA" w:rsidP="008802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слайд.</w:t>
      </w:r>
      <w:r w:rsidR="006735F5"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Челюсть.</w:t>
      </w:r>
    </w:p>
    <w:p w:rsidR="006669C4" w:rsidRPr="000A1134" w:rsidRDefault="00F636DA" w:rsidP="008802A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где живут зубы? </w:t>
      </w:r>
      <w:r w:rsidRPr="000A11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(Во рту). </w:t>
      </w:r>
      <w:r w:rsidR="006669C4" w:rsidRPr="000A11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6669C4" w:rsidRPr="000A1134" w:rsidRDefault="006669C4" w:rsidP="006669C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зачем нам нужны зубы</w:t>
      </w:r>
      <w:proofErr w:type="gramStart"/>
      <w:r w:rsidRPr="000A11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  <w:r w:rsidRPr="000A113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proofErr w:type="gramEnd"/>
      <w:r w:rsidRPr="000A113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Зубы</w:t>
      </w:r>
      <w:r w:rsidRPr="000A11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откусывают и пережевывают пищу,</w:t>
      </w:r>
    </w:p>
    <w:p w:rsidR="00F636DA" w:rsidRPr="000A1134" w:rsidRDefault="006669C4" w:rsidP="002477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помогают правильно говорить).</w:t>
      </w:r>
    </w:p>
    <w:p w:rsidR="005B5FAF" w:rsidRPr="000A1134" w:rsidRDefault="005B5FAF" w:rsidP="002477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77BB" w:rsidRPr="000A1134" w:rsidRDefault="002477BB" w:rsidP="002477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слайд. Виды зубов. </w:t>
      </w:r>
    </w:p>
    <w:p w:rsidR="002477BB" w:rsidRPr="000A1134" w:rsidRDefault="002477BB" w:rsidP="002477BB">
      <w:pPr>
        <w:pStyle w:val="c3"/>
        <w:spacing w:before="0" w:after="0"/>
        <w:rPr>
          <w:rStyle w:val="c0"/>
          <w:sz w:val="28"/>
          <w:szCs w:val="28"/>
        </w:rPr>
      </w:pPr>
      <w:r w:rsidRPr="000A1134">
        <w:rPr>
          <w:sz w:val="28"/>
          <w:szCs w:val="28"/>
        </w:rPr>
        <w:t>- Все ли зубы во рту одинаковой формы?</w:t>
      </w:r>
      <w:r w:rsidRPr="000A1134">
        <w:rPr>
          <w:rStyle w:val="c0"/>
          <w:sz w:val="28"/>
          <w:szCs w:val="28"/>
        </w:rPr>
        <w:t xml:space="preserve"> </w:t>
      </w:r>
      <w:r w:rsidR="008D5B41" w:rsidRPr="000A1134">
        <w:rPr>
          <w:rStyle w:val="c0"/>
          <w:sz w:val="28"/>
          <w:szCs w:val="28"/>
        </w:rPr>
        <w:t xml:space="preserve"> Посмотрите на зубы друг друга. </w:t>
      </w:r>
    </w:p>
    <w:p w:rsidR="008D5B41" w:rsidRPr="000A1134" w:rsidRDefault="002477BB" w:rsidP="008D5B41">
      <w:pPr>
        <w:spacing w:after="0" w:line="240" w:lineRule="auto"/>
        <w:ind w:firstLine="360"/>
        <w:rPr>
          <w:rStyle w:val="c0"/>
          <w:rFonts w:ascii="Times New Roman" w:hAnsi="Times New Roman" w:cs="Times New Roman"/>
          <w:sz w:val="28"/>
          <w:szCs w:val="28"/>
        </w:rPr>
      </w:pPr>
      <w:r w:rsidRPr="000A1134">
        <w:rPr>
          <w:rStyle w:val="c0"/>
          <w:rFonts w:ascii="Times New Roman" w:hAnsi="Times New Roman" w:cs="Times New Roman"/>
          <w:sz w:val="28"/>
          <w:szCs w:val="28"/>
        </w:rPr>
        <w:t>Спереди сверху и снизу по четыре острых резца</w:t>
      </w:r>
      <w:r w:rsidR="00F72C52" w:rsidRPr="000A1134">
        <w:rPr>
          <w:rStyle w:val="c0"/>
          <w:rFonts w:ascii="Times New Roman" w:hAnsi="Times New Roman" w:cs="Times New Roman"/>
          <w:sz w:val="28"/>
          <w:szCs w:val="28"/>
        </w:rPr>
        <w:t>. Как думаете, что они делают с пищей</w:t>
      </w:r>
      <w:proofErr w:type="gramStart"/>
      <w:r w:rsidR="00F72C52" w:rsidRPr="000A1134">
        <w:rPr>
          <w:rStyle w:val="c0"/>
          <w:rFonts w:ascii="Times New Roman" w:hAnsi="Times New Roman" w:cs="Times New Roman"/>
          <w:i/>
          <w:sz w:val="28"/>
          <w:szCs w:val="28"/>
        </w:rPr>
        <w:t>?(</w:t>
      </w:r>
      <w:proofErr w:type="gramEnd"/>
      <w:r w:rsidR="00F72C52" w:rsidRPr="000A11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резцы откусывают кусочки пищи</w:t>
      </w:r>
      <w:r w:rsidR="00F72C52" w:rsidRPr="000A1134">
        <w:rPr>
          <w:rFonts w:ascii="Times New Roman" w:hAnsi="Times New Roman" w:cs="Times New Roman"/>
          <w:i/>
          <w:sz w:val="28"/>
          <w:szCs w:val="28"/>
        </w:rPr>
        <w:t>).</w:t>
      </w:r>
      <w:r w:rsidR="00F72C52" w:rsidRPr="000A1134">
        <w:rPr>
          <w:rFonts w:ascii="Times New Roman" w:hAnsi="Times New Roman" w:cs="Times New Roman"/>
          <w:sz w:val="28"/>
          <w:szCs w:val="28"/>
        </w:rPr>
        <w:t xml:space="preserve">  </w:t>
      </w:r>
      <w:r w:rsidR="00F72C52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Рядом с ними находятся клыки.  Слышали такое слово? </w:t>
      </w:r>
      <w:r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F72C52" w:rsidRPr="000A1134">
        <w:rPr>
          <w:rFonts w:ascii="Times New Roman" w:hAnsi="Times New Roman" w:cs="Times New Roman"/>
          <w:sz w:val="28"/>
          <w:szCs w:val="28"/>
        </w:rPr>
        <w:t xml:space="preserve">  К</w:t>
      </w:r>
      <w:r w:rsidR="00F72C52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лыки разрывают </w:t>
      </w:r>
      <w:r w:rsidR="00F72C52" w:rsidRPr="000A1134">
        <w:rPr>
          <w:rFonts w:ascii="Times New Roman" w:hAnsi="Times New Roman" w:cs="Times New Roman"/>
          <w:sz w:val="28"/>
          <w:szCs w:val="28"/>
        </w:rPr>
        <w:t>пищу</w:t>
      </w:r>
      <w:r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. За </w:t>
      </w:r>
      <w:r w:rsidR="00F72C52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клыками  </w:t>
      </w:r>
      <w:r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сверху и снизу </w:t>
      </w:r>
      <w:r w:rsidR="00F72C52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по обе стороны </w:t>
      </w:r>
      <w:r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 идут малые и большие </w:t>
      </w:r>
      <w:r w:rsidR="00F72C52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коренные зубы. </w:t>
      </w:r>
      <w:r w:rsidR="00045383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F72C52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Они </w:t>
      </w:r>
      <w:r w:rsidRPr="000A1134">
        <w:rPr>
          <w:rStyle w:val="c0"/>
          <w:rFonts w:ascii="Times New Roman" w:hAnsi="Times New Roman" w:cs="Times New Roman"/>
          <w:sz w:val="28"/>
          <w:szCs w:val="28"/>
        </w:rPr>
        <w:t>пережёвывают, измельчают, перемалывают</w:t>
      </w:r>
      <w:r w:rsidR="00045383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, перетирают </w:t>
      </w:r>
      <w:r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  пищу. </w:t>
      </w:r>
      <w:r w:rsidR="00F72C52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У них </w:t>
      </w:r>
      <w:r w:rsidR="00045383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широкие жевательные поверхности. </w:t>
      </w:r>
      <w:r w:rsidR="005B5FAF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045383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Крайние </w:t>
      </w:r>
      <w:r w:rsidR="005B5FAF" w:rsidRPr="000A1134">
        <w:rPr>
          <w:rStyle w:val="c0"/>
          <w:rFonts w:ascii="Times New Roman" w:hAnsi="Times New Roman" w:cs="Times New Roman"/>
          <w:sz w:val="28"/>
          <w:szCs w:val="28"/>
        </w:rPr>
        <w:t>зубы</w:t>
      </w:r>
      <w:r w:rsidR="00045383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 называют еще зубами </w:t>
      </w:r>
      <w:r w:rsidR="005B5FAF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 мудрости. </w:t>
      </w:r>
      <w:r w:rsidR="00045383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 Они у вас появятся самыми последними, когда уже школу закончите.</w:t>
      </w:r>
    </w:p>
    <w:p w:rsidR="008D5B41" w:rsidRPr="000A1134" w:rsidRDefault="008D5B41" w:rsidP="000011FC">
      <w:pPr>
        <w:pStyle w:val="c3"/>
        <w:spacing w:before="0" w:after="0"/>
        <w:rPr>
          <w:sz w:val="28"/>
          <w:szCs w:val="28"/>
        </w:rPr>
      </w:pPr>
      <w:r w:rsidRPr="000A1134">
        <w:rPr>
          <w:sz w:val="28"/>
          <w:szCs w:val="28"/>
        </w:rPr>
        <w:t xml:space="preserve"> - А сколько у взрослого человека зубов?(32). </w:t>
      </w:r>
      <w:r w:rsidR="000011FC" w:rsidRPr="000A1134">
        <w:rPr>
          <w:rStyle w:val="c0"/>
          <w:sz w:val="28"/>
          <w:szCs w:val="28"/>
        </w:rPr>
        <w:t xml:space="preserve">У вас  зубы сейчас молочные,    но они начали уже выпадать, а на их месте у некоторых выросли  постоянные, крепкие зубы на всю жизнь.  </w:t>
      </w:r>
    </w:p>
    <w:p w:rsidR="002477BB" w:rsidRPr="000A1134" w:rsidRDefault="002477BB" w:rsidP="005B5FAF">
      <w:pPr>
        <w:pStyle w:val="c3"/>
        <w:spacing w:before="0" w:after="0"/>
        <w:rPr>
          <w:rStyle w:val="c0"/>
          <w:sz w:val="28"/>
          <w:szCs w:val="28"/>
        </w:rPr>
      </w:pPr>
    </w:p>
    <w:p w:rsidR="00E9415B" w:rsidRPr="000A1134" w:rsidRDefault="00E9415B" w:rsidP="005B5FAF">
      <w:pPr>
        <w:pStyle w:val="c3"/>
        <w:spacing w:before="0" w:after="0"/>
        <w:rPr>
          <w:rStyle w:val="c0"/>
          <w:b/>
          <w:sz w:val="28"/>
          <w:szCs w:val="28"/>
        </w:rPr>
      </w:pPr>
      <w:r w:rsidRPr="000A1134">
        <w:rPr>
          <w:rStyle w:val="c0"/>
          <w:b/>
          <w:sz w:val="28"/>
          <w:szCs w:val="28"/>
        </w:rPr>
        <w:t>4 слайд. Строение зуба.</w:t>
      </w:r>
    </w:p>
    <w:p w:rsidR="007D52AD" w:rsidRPr="000A1134" w:rsidRDefault="00E9415B" w:rsidP="00317829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0A1134">
        <w:rPr>
          <w:rStyle w:val="c0"/>
          <w:rFonts w:ascii="Times New Roman" w:hAnsi="Times New Roman" w:cs="Times New Roman"/>
          <w:sz w:val="28"/>
          <w:szCs w:val="28"/>
        </w:rPr>
        <w:t>- А вы хотите посмотреть и узнать, как устроен зуб?</w:t>
      </w:r>
      <w:r w:rsidR="00045383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045383" w:rsidRPr="000A1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Зубы</w:t>
      </w:r>
      <w:r w:rsidR="00045383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рту сидят на </w:t>
      </w:r>
      <w:r w:rsidR="00317829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челюстях, покрытых десной.</w:t>
      </w:r>
      <w:r w:rsidR="00045383" w:rsidRPr="000A1134">
        <w:rPr>
          <w:rFonts w:ascii="Times New Roman" w:hAnsi="Times New Roman" w:cs="Times New Roman"/>
          <w:sz w:val="28"/>
          <w:szCs w:val="28"/>
        </w:rPr>
        <w:t xml:space="preserve"> </w:t>
      </w:r>
      <w:r w:rsidR="00045383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0A1134">
        <w:rPr>
          <w:rStyle w:val="c0"/>
          <w:rFonts w:ascii="Times New Roman" w:hAnsi="Times New Roman" w:cs="Times New Roman"/>
          <w:sz w:val="28"/>
          <w:szCs w:val="28"/>
        </w:rPr>
        <w:t>Зуб</w:t>
      </w:r>
      <w:r w:rsidR="00F72C52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7D52AD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F72C52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состоит из коронки, </w:t>
      </w:r>
      <w:r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F72C52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шейки зуба и корневой части.</w:t>
      </w:r>
      <w:r w:rsidR="00045383"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r w:rsidR="005B5FAF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Коронка зуба выступает над десной и покрыта </w:t>
      </w:r>
      <w:r w:rsidR="00045383" w:rsidRPr="000A1134">
        <w:rPr>
          <w:rFonts w:ascii="Times New Roman" w:hAnsi="Times New Roman" w:cs="Times New Roman"/>
          <w:sz w:val="28"/>
          <w:szCs w:val="28"/>
        </w:rPr>
        <w:t xml:space="preserve">белой и прочной  </w:t>
      </w:r>
      <w:r w:rsidR="005B5FAF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эмалью – самым твёрдым веществом в организме</w:t>
      </w:r>
      <w:r w:rsidR="00045383" w:rsidRPr="000A1134">
        <w:rPr>
          <w:rFonts w:ascii="Times New Roman" w:hAnsi="Times New Roman" w:cs="Times New Roman"/>
          <w:sz w:val="28"/>
          <w:szCs w:val="28"/>
        </w:rPr>
        <w:t xml:space="preserve">. </w:t>
      </w:r>
      <w:r w:rsidR="00954DC2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Пощупайте язычком  свои </w:t>
      </w:r>
      <w:r w:rsidR="00954DC2" w:rsidRPr="000A1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зубы и десны</w:t>
      </w:r>
      <w:r w:rsidR="00954DC2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вы почувствовали? </w:t>
      </w:r>
      <w:r w:rsidR="00317829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4DC2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они?</w:t>
      </w:r>
      <w:r w:rsidR="00317829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4DC2" w:rsidRPr="000A11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(гладкие, твердые, острые</w:t>
      </w:r>
      <w:r w:rsidR="00317829" w:rsidRPr="000A11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). </w:t>
      </w:r>
      <w:r w:rsidR="005B5FAF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</w:t>
      </w:r>
      <w:r w:rsidR="00317829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зуба </w:t>
      </w:r>
      <w:r w:rsidR="005B5FAF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 кальций</w:t>
      </w:r>
      <w:r w:rsidR="00045383" w:rsidRPr="000A1134">
        <w:rPr>
          <w:rFonts w:ascii="Times New Roman" w:hAnsi="Times New Roman" w:cs="Times New Roman"/>
          <w:sz w:val="28"/>
          <w:szCs w:val="28"/>
        </w:rPr>
        <w:t xml:space="preserve">. </w:t>
      </w:r>
      <w:r w:rsidR="007D52AD" w:rsidRPr="000A113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D52AD" w:rsidRPr="000A1134" w:rsidRDefault="007D52AD" w:rsidP="007D52AD">
      <w:pPr>
        <w:pStyle w:val="c3"/>
        <w:spacing w:before="0" w:after="0"/>
        <w:rPr>
          <w:rStyle w:val="c0"/>
          <w:sz w:val="28"/>
          <w:szCs w:val="28"/>
        </w:rPr>
      </w:pPr>
      <w:r w:rsidRPr="000A1134">
        <w:rPr>
          <w:sz w:val="28"/>
          <w:szCs w:val="28"/>
        </w:rPr>
        <w:t xml:space="preserve">       Под слоем эмали  находится</w:t>
      </w:r>
      <w:r w:rsidRPr="000A1134">
        <w:rPr>
          <w:rStyle w:val="c0"/>
          <w:sz w:val="28"/>
          <w:szCs w:val="28"/>
        </w:rPr>
        <w:t xml:space="preserve">  более мягкая часть, которая называется дентин.  </w:t>
      </w:r>
    </w:p>
    <w:p w:rsidR="007D52AD" w:rsidRPr="000A1134" w:rsidRDefault="007D52AD" w:rsidP="007D52AD">
      <w:pPr>
        <w:pStyle w:val="c3"/>
        <w:spacing w:before="0" w:after="0"/>
        <w:rPr>
          <w:rStyle w:val="c0"/>
          <w:sz w:val="28"/>
          <w:szCs w:val="28"/>
        </w:rPr>
      </w:pPr>
      <w:r w:rsidRPr="000A1134">
        <w:rPr>
          <w:rStyle w:val="c0"/>
          <w:sz w:val="28"/>
          <w:szCs w:val="28"/>
        </w:rPr>
        <w:t xml:space="preserve">      Корень зуба размещается в десне. Он у</w:t>
      </w:r>
      <w:r w:rsidR="008D5B41" w:rsidRPr="000A1134">
        <w:rPr>
          <w:rStyle w:val="c0"/>
          <w:sz w:val="28"/>
          <w:szCs w:val="28"/>
        </w:rPr>
        <w:t xml:space="preserve">креплён в костной лунке - ямке </w:t>
      </w:r>
      <w:r w:rsidRPr="000A1134">
        <w:rPr>
          <w:rStyle w:val="c0"/>
          <w:sz w:val="28"/>
          <w:szCs w:val="28"/>
        </w:rPr>
        <w:t xml:space="preserve">челюсти мощными связками. </w:t>
      </w:r>
    </w:p>
    <w:p w:rsidR="007D52AD" w:rsidRPr="000A1134" w:rsidRDefault="007D52AD" w:rsidP="007D52AD">
      <w:pPr>
        <w:pStyle w:val="c3"/>
        <w:spacing w:before="0" w:after="0"/>
        <w:rPr>
          <w:sz w:val="28"/>
          <w:szCs w:val="28"/>
        </w:rPr>
      </w:pPr>
      <w:r w:rsidRPr="000A1134">
        <w:rPr>
          <w:rStyle w:val="c0"/>
          <w:sz w:val="28"/>
          <w:szCs w:val="28"/>
        </w:rPr>
        <w:t xml:space="preserve">       Внутренность зуба заполнена мягкой тканью – пульпой, </w:t>
      </w:r>
      <w:r w:rsidR="00E152DB" w:rsidRPr="000A1134">
        <w:rPr>
          <w:rStyle w:val="c0"/>
          <w:sz w:val="28"/>
          <w:szCs w:val="28"/>
        </w:rPr>
        <w:t xml:space="preserve"> </w:t>
      </w:r>
      <w:r w:rsidRPr="000A1134">
        <w:rPr>
          <w:rStyle w:val="c0"/>
          <w:sz w:val="28"/>
          <w:szCs w:val="28"/>
        </w:rPr>
        <w:t xml:space="preserve">которую  пронизывают нервы, они  обеспечивают чувствительность </w:t>
      </w:r>
      <w:proofErr w:type="gramStart"/>
      <w:r w:rsidRPr="000A1134">
        <w:rPr>
          <w:rStyle w:val="c0"/>
          <w:sz w:val="28"/>
          <w:szCs w:val="28"/>
        </w:rPr>
        <w:t>зуба</w:t>
      </w:r>
      <w:proofErr w:type="gramEnd"/>
      <w:r w:rsidRPr="000A1134">
        <w:rPr>
          <w:rStyle w:val="c0"/>
          <w:sz w:val="28"/>
          <w:szCs w:val="28"/>
        </w:rPr>
        <w:t xml:space="preserve"> и кровеносные сосуды через которые поступают к зубу питательные вещества.</w:t>
      </w:r>
    </w:p>
    <w:p w:rsidR="002477BB" w:rsidRPr="000A1134" w:rsidRDefault="002477BB" w:rsidP="002477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7BB" w:rsidRPr="000A1134" w:rsidRDefault="006D7AB7" w:rsidP="002477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 слайд. </w:t>
      </w:r>
      <w:r w:rsidR="00E152DB"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Появление к</w:t>
      </w: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ариес</w:t>
      </w:r>
      <w:r w:rsidR="00E152DB"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45787" w:rsidRPr="000A1134" w:rsidRDefault="00132543" w:rsidP="001325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Хоть зуб и выглядит </w:t>
      </w:r>
      <w:r w:rsidR="00E152DB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блестящим гладким 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камешком, но он живой и требует питания и правильного ухода. Если за зубами неправильно ухаживать и неправильно питаться, то верхний слой истончается, в зубах появляются дырочки – кариес.  </w:t>
      </w:r>
      <w:r w:rsidR="00A07305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болезнь зубов. Посмотрите</w:t>
      </w:r>
      <w:proofErr w:type="gramStart"/>
      <w:r w:rsidR="00A07305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A07305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кариес пробирается все глубже и глубже в зуб. </w:t>
      </w:r>
    </w:p>
    <w:p w:rsidR="00E152DB" w:rsidRPr="000A1134" w:rsidRDefault="00E152DB" w:rsidP="001325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1FC" w:rsidRPr="000A1134" w:rsidRDefault="00E152DB" w:rsidP="001325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слайд. Кариес.</w:t>
      </w:r>
      <w:r w:rsidR="00A07305"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A07305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здесь кариес дошел до пульпы, где находятся нервы.</w:t>
      </w:r>
      <w:r w:rsidR="00A07305"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07305" w:rsidRPr="000A1134" w:rsidRDefault="00A07305" w:rsidP="001325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7C6" w:rsidRPr="000A1134" w:rsidRDefault="00E152DB" w:rsidP="00E152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слайд. </w:t>
      </w:r>
      <w:proofErr w:type="spellStart"/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Кариесные</w:t>
      </w:r>
      <w:proofErr w:type="spellEnd"/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зубы нижней челюсти. </w:t>
      </w:r>
      <w:r w:rsidR="00A07305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огромные дырки появились  от кариеса  в зубах.</w:t>
      </w:r>
    </w:p>
    <w:p w:rsidR="00A07305" w:rsidRPr="000A1134" w:rsidRDefault="00A07305" w:rsidP="00E152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A16" w:rsidRPr="000A1134" w:rsidRDefault="00A07305" w:rsidP="00E77A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 слайд.  Кариес шейки зубов.  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кариес </w:t>
      </w:r>
      <w:r w:rsidR="00E77A1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разрушает  шейку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зубов.</w:t>
      </w: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B1F5B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больные  з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убы кричат от боли, зовут маму на помощь. Но мама бессильна.</w:t>
      </w: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6B1F5B"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77A16" w:rsidRPr="000A1134" w:rsidRDefault="00E77A16" w:rsidP="00E77A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7A16" w:rsidRPr="000A1134" w:rsidRDefault="006F3ABC" w:rsidP="00E77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9, 10, 11 слайд. Лечение зубов.</w:t>
      </w:r>
      <w:r w:rsidR="00E77A16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3ABC" w:rsidRPr="000A1134" w:rsidRDefault="00E77A16" w:rsidP="00E152D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же быть, кто поможет зубам. </w:t>
      </w:r>
      <w:r w:rsidRPr="000A11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(Врач </w:t>
      </w:r>
      <w:proofErr w:type="gramStart"/>
      <w:r w:rsidRPr="000A11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–с</w:t>
      </w:r>
      <w:proofErr w:type="gramEnd"/>
      <w:r w:rsidRPr="000A11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томатолог).</w:t>
      </w:r>
    </w:p>
    <w:p w:rsidR="006F3ABC" w:rsidRPr="000A1134" w:rsidRDefault="006F3ABC" w:rsidP="00E152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Лечением зубов занимается врач-стоматолог. </w:t>
      </w:r>
      <w:r w:rsidR="00CE0999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знает, что он делает с больным зубом?</w:t>
      </w:r>
      <w:r w:rsidR="00033747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="00033747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 бор</w:t>
      </w:r>
      <w:r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машины вычистит больной зуб от кариеса, успокоит зуб лечебным раствором, потом  законопатит </w:t>
      </w:r>
      <w:r w:rsidR="00CE0999" w:rsidRPr="000A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дырку пломбой. </w:t>
      </w:r>
    </w:p>
    <w:p w:rsidR="00CE0999" w:rsidRPr="000A1134" w:rsidRDefault="00CE0999" w:rsidP="00E152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64C" w:rsidRPr="000A1134" w:rsidRDefault="00CE0999" w:rsidP="00A6564C">
      <w:pPr>
        <w:pStyle w:val="c6"/>
        <w:spacing w:before="0" w:after="0"/>
        <w:rPr>
          <w:rStyle w:val="c0"/>
          <w:sz w:val="28"/>
          <w:szCs w:val="28"/>
        </w:rPr>
      </w:pPr>
      <w:r w:rsidRPr="000A1134">
        <w:rPr>
          <w:b/>
          <w:sz w:val="28"/>
          <w:szCs w:val="28"/>
        </w:rPr>
        <w:t>12 слайд.  Уход за зубами.</w:t>
      </w:r>
      <w:r w:rsidR="00A6564C" w:rsidRPr="000A1134">
        <w:rPr>
          <w:rStyle w:val="c0"/>
          <w:sz w:val="28"/>
          <w:szCs w:val="28"/>
        </w:rPr>
        <w:t xml:space="preserve"> </w:t>
      </w:r>
    </w:p>
    <w:p w:rsidR="00974030" w:rsidRPr="000A1134" w:rsidRDefault="00A6564C" w:rsidP="00974030">
      <w:pPr>
        <w:pStyle w:val="c6"/>
        <w:spacing w:before="0" w:after="0"/>
        <w:rPr>
          <w:rStyle w:val="c0"/>
          <w:sz w:val="28"/>
          <w:szCs w:val="28"/>
        </w:rPr>
      </w:pPr>
      <w:r w:rsidRPr="000A1134">
        <w:rPr>
          <w:rStyle w:val="c0"/>
          <w:sz w:val="28"/>
          <w:szCs w:val="28"/>
        </w:rPr>
        <w:t>Кто знает, как правильно чистить зубы? (Рассказы детей)</w:t>
      </w:r>
      <w:r w:rsidR="00974030" w:rsidRPr="000A1134">
        <w:rPr>
          <w:rStyle w:val="c0"/>
          <w:sz w:val="28"/>
          <w:szCs w:val="28"/>
        </w:rPr>
        <w:t xml:space="preserve"> </w:t>
      </w:r>
    </w:p>
    <w:p w:rsidR="00974030" w:rsidRPr="00E12616" w:rsidRDefault="00974030" w:rsidP="00974030">
      <w:pPr>
        <w:pStyle w:val="c6"/>
        <w:spacing w:before="0" w:after="0"/>
        <w:rPr>
          <w:sz w:val="28"/>
          <w:szCs w:val="28"/>
        </w:rPr>
      </w:pPr>
      <w:r w:rsidRPr="000A1134">
        <w:rPr>
          <w:rStyle w:val="c0"/>
          <w:sz w:val="28"/>
          <w:szCs w:val="28"/>
        </w:rPr>
        <w:t>Практическая часть. «Учимся правильно чистить зубы».</w:t>
      </w:r>
      <w:r w:rsidR="00E12616" w:rsidRPr="00E1261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12616">
        <w:rPr>
          <w:noProof/>
          <w:sz w:val="28"/>
          <w:szCs w:val="28"/>
        </w:rPr>
        <w:drawing>
          <wp:inline distT="0" distB="0" distL="0" distR="0">
            <wp:extent cx="2449830" cy="1837373"/>
            <wp:effectExtent l="19050" t="0" r="7620" b="0"/>
            <wp:docPr id="4" name="Рисунок 4" descr="E:\Занятие зубы\DSC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нятие зубы\DSC03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21" cy="183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61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E1261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47290" cy="1835468"/>
            <wp:effectExtent l="19050" t="0" r="0" b="0"/>
            <wp:docPr id="5" name="Рисунок 5" descr="E:\Занятие зубы\DSC0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нятие зубы\DSC03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83" cy="183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61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16810" cy="1942148"/>
            <wp:effectExtent l="19050" t="0" r="2540" b="0"/>
            <wp:docPr id="6" name="Рисунок 6" descr="E:\Занятие зубы\DSC0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нятие зубы\DSC03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84" cy="194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61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86990" cy="1940243"/>
            <wp:effectExtent l="19050" t="0" r="3810" b="0"/>
            <wp:docPr id="7" name="Рисунок 7" descr="E:\Занятие зубы\DSC0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нятие зубы\DSC03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08" cy="19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030" w:rsidRPr="000A1134" w:rsidRDefault="00974030" w:rsidP="009740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564C" w:rsidRPr="000A1134" w:rsidRDefault="00974030" w:rsidP="00A6564C">
      <w:pPr>
        <w:pStyle w:val="c6"/>
        <w:spacing w:before="0" w:after="0"/>
        <w:rPr>
          <w:rStyle w:val="c0"/>
          <w:sz w:val="28"/>
          <w:szCs w:val="28"/>
        </w:rPr>
      </w:pPr>
      <w:r w:rsidRPr="000A1134">
        <w:rPr>
          <w:rStyle w:val="c0"/>
          <w:sz w:val="28"/>
          <w:szCs w:val="28"/>
        </w:rPr>
        <w:t xml:space="preserve"> Что делать, чтобы зубы всегда были здоровыми. </w:t>
      </w:r>
      <w:proofErr w:type="spellStart"/>
      <w:r w:rsidRPr="000A1134">
        <w:rPr>
          <w:rStyle w:val="c0"/>
          <w:sz w:val="28"/>
          <w:szCs w:val="28"/>
        </w:rPr>
        <w:t>Мнемотаблица</w:t>
      </w:r>
      <w:proofErr w:type="spellEnd"/>
      <w:proofErr w:type="gramStart"/>
      <w:r w:rsidRPr="000A1134">
        <w:rPr>
          <w:rStyle w:val="c0"/>
          <w:sz w:val="28"/>
          <w:szCs w:val="28"/>
        </w:rPr>
        <w:t xml:space="preserve"> .</w:t>
      </w:r>
      <w:proofErr w:type="gramEnd"/>
    </w:p>
    <w:p w:rsidR="00E77A16" w:rsidRPr="000A1134" w:rsidRDefault="00A6564C" w:rsidP="00A6564C">
      <w:pPr>
        <w:pStyle w:val="c6"/>
        <w:numPr>
          <w:ilvl w:val="0"/>
          <w:numId w:val="7"/>
        </w:numPr>
        <w:spacing w:before="0" w:after="0"/>
        <w:rPr>
          <w:rStyle w:val="c0"/>
          <w:sz w:val="28"/>
          <w:szCs w:val="28"/>
        </w:rPr>
      </w:pPr>
      <w:r w:rsidRPr="000A1134">
        <w:rPr>
          <w:rStyle w:val="c0"/>
          <w:sz w:val="28"/>
          <w:szCs w:val="28"/>
        </w:rPr>
        <w:t>Чистить зубы 2 раза в день утром и вечером</w:t>
      </w:r>
      <w:r w:rsidR="00E77A16" w:rsidRPr="000A1134">
        <w:rPr>
          <w:rStyle w:val="c0"/>
          <w:sz w:val="28"/>
          <w:szCs w:val="28"/>
        </w:rPr>
        <w:t xml:space="preserve"> перед сном.</w:t>
      </w:r>
    </w:p>
    <w:p w:rsidR="00A6564C" w:rsidRPr="000A1134" w:rsidRDefault="00974030" w:rsidP="00A6564C">
      <w:pPr>
        <w:pStyle w:val="c6"/>
        <w:numPr>
          <w:ilvl w:val="0"/>
          <w:numId w:val="7"/>
        </w:numPr>
        <w:spacing w:before="0" w:after="0"/>
        <w:rPr>
          <w:rStyle w:val="c0"/>
          <w:sz w:val="28"/>
          <w:szCs w:val="28"/>
        </w:rPr>
      </w:pPr>
      <w:r w:rsidRPr="000A1134">
        <w:rPr>
          <w:rStyle w:val="c0"/>
          <w:sz w:val="28"/>
          <w:szCs w:val="28"/>
        </w:rPr>
        <w:t xml:space="preserve"> Полоскать рот после каждого приема пищи. </w:t>
      </w:r>
    </w:p>
    <w:p w:rsidR="00974030" w:rsidRPr="000A1134" w:rsidRDefault="00974030" w:rsidP="00A6564C">
      <w:pPr>
        <w:pStyle w:val="c6"/>
        <w:numPr>
          <w:ilvl w:val="0"/>
          <w:numId w:val="7"/>
        </w:numPr>
        <w:spacing w:before="0" w:after="0"/>
        <w:rPr>
          <w:rStyle w:val="c0"/>
          <w:sz w:val="28"/>
          <w:szCs w:val="28"/>
        </w:rPr>
      </w:pPr>
      <w:r w:rsidRPr="000A1134">
        <w:rPr>
          <w:rStyle w:val="c0"/>
          <w:sz w:val="28"/>
          <w:szCs w:val="28"/>
        </w:rPr>
        <w:t xml:space="preserve">2 раза в год посещать врача – стоматолога. </w:t>
      </w:r>
    </w:p>
    <w:p w:rsidR="008A210E" w:rsidRPr="000A1134" w:rsidRDefault="008A210E" w:rsidP="00033747">
      <w:pPr>
        <w:pStyle w:val="c6"/>
        <w:spacing w:before="0" w:after="0"/>
        <w:ind w:left="720"/>
        <w:rPr>
          <w:rStyle w:val="c0"/>
          <w:sz w:val="28"/>
          <w:szCs w:val="28"/>
        </w:rPr>
      </w:pPr>
    </w:p>
    <w:p w:rsidR="00A45225" w:rsidRPr="000A1134" w:rsidRDefault="008A210E" w:rsidP="002671A4">
      <w:pPr>
        <w:pStyle w:val="c6"/>
        <w:spacing w:before="0" w:after="0"/>
        <w:rPr>
          <w:rStyle w:val="c0"/>
          <w:sz w:val="28"/>
          <w:szCs w:val="28"/>
        </w:rPr>
      </w:pPr>
      <w:r w:rsidRPr="000A1134">
        <w:rPr>
          <w:rStyle w:val="c0"/>
          <w:sz w:val="28"/>
          <w:szCs w:val="28"/>
        </w:rPr>
        <w:t>Что вредит здоровью зубов?</w:t>
      </w:r>
    </w:p>
    <w:p w:rsidR="00A45225" w:rsidRPr="000A1134" w:rsidRDefault="00A45225" w:rsidP="002671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34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0A1134">
        <w:rPr>
          <w:rStyle w:val="c0"/>
          <w:rFonts w:ascii="Times New Roman" w:hAnsi="Times New Roman" w:cs="Times New Roman"/>
          <w:b/>
          <w:sz w:val="28"/>
          <w:szCs w:val="28"/>
        </w:rPr>
        <w:t xml:space="preserve">Зубные вопросы    </w:t>
      </w:r>
      <w:r w:rsidRPr="000A1134">
        <w:rPr>
          <w:rFonts w:ascii="Times New Roman" w:hAnsi="Times New Roman" w:cs="Times New Roman"/>
          <w:sz w:val="28"/>
          <w:szCs w:val="28"/>
        </w:rPr>
        <w:t xml:space="preserve">«Найди ошибки» Дидактические задачи: закрепить умение детей применять знания в решении практических заданий. </w:t>
      </w:r>
    </w:p>
    <w:p w:rsidR="00A45225" w:rsidRPr="000A1134" w:rsidRDefault="00A45225" w:rsidP="002671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34">
        <w:rPr>
          <w:rFonts w:ascii="Times New Roman" w:hAnsi="Times New Roman" w:cs="Times New Roman"/>
          <w:sz w:val="28"/>
          <w:szCs w:val="28"/>
        </w:rPr>
        <w:t xml:space="preserve">1.  Утром Таня проснулась, сделала зарядку, умылась, позавтракала и отправилась в  детский сад. Какие правила не выполнила Таня? </w:t>
      </w:r>
    </w:p>
    <w:p w:rsidR="00A45225" w:rsidRDefault="00A45225" w:rsidP="002671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34">
        <w:rPr>
          <w:rFonts w:ascii="Times New Roman" w:hAnsi="Times New Roman" w:cs="Times New Roman"/>
          <w:sz w:val="28"/>
          <w:szCs w:val="28"/>
        </w:rPr>
        <w:t xml:space="preserve">2. После обеда Коля сразу же съел мороженое. В чем его  ошибка? </w:t>
      </w:r>
    </w:p>
    <w:p w:rsidR="002671A4" w:rsidRDefault="002671A4" w:rsidP="00A45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0159" cy="1912620"/>
            <wp:effectExtent l="19050" t="0" r="2541" b="0"/>
            <wp:docPr id="10" name="Рисунок 10" descr="E:\Занятие зубы\DSC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нятие зубы\DSC03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23" cy="191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1A4" w:rsidRPr="002671A4" w:rsidRDefault="002671A4" w:rsidP="00A45225">
      <w:pPr>
        <w:rPr>
          <w:rFonts w:ascii="Times New Roman" w:hAnsi="Times New Roman" w:cs="Times New Roman"/>
          <w:i/>
          <w:sz w:val="28"/>
          <w:szCs w:val="28"/>
        </w:rPr>
      </w:pPr>
      <w:r w:rsidRPr="002671A4">
        <w:rPr>
          <w:rFonts w:ascii="Times New Roman" w:hAnsi="Times New Roman" w:cs="Times New Roman"/>
          <w:i/>
          <w:sz w:val="28"/>
          <w:szCs w:val="28"/>
        </w:rPr>
        <w:t xml:space="preserve">Опыт </w:t>
      </w:r>
      <w:r>
        <w:rPr>
          <w:rFonts w:ascii="Times New Roman" w:hAnsi="Times New Roman" w:cs="Times New Roman"/>
          <w:i/>
          <w:sz w:val="28"/>
          <w:szCs w:val="28"/>
        </w:rPr>
        <w:t>с камнем</w:t>
      </w:r>
      <w:r w:rsidRPr="002671A4">
        <w:rPr>
          <w:rFonts w:ascii="Times New Roman" w:hAnsi="Times New Roman" w:cs="Times New Roman"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sz w:val="28"/>
          <w:szCs w:val="28"/>
        </w:rPr>
        <w:t xml:space="preserve">Горячий </w:t>
      </w:r>
      <w:r w:rsidRPr="002671A4">
        <w:rPr>
          <w:rFonts w:ascii="Times New Roman" w:hAnsi="Times New Roman" w:cs="Times New Roman"/>
          <w:i/>
          <w:sz w:val="28"/>
          <w:szCs w:val="28"/>
        </w:rPr>
        <w:t xml:space="preserve"> –</w:t>
      </w:r>
      <w:r>
        <w:rPr>
          <w:rFonts w:ascii="Times New Roman" w:hAnsi="Times New Roman" w:cs="Times New Roman"/>
          <w:i/>
          <w:sz w:val="28"/>
          <w:szCs w:val="28"/>
        </w:rPr>
        <w:t xml:space="preserve"> холодный</w:t>
      </w:r>
      <w:r w:rsidRPr="002671A4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45225" w:rsidRDefault="00A45225" w:rsidP="00A45225">
      <w:pPr>
        <w:rPr>
          <w:rFonts w:ascii="Times New Roman" w:hAnsi="Times New Roman" w:cs="Times New Roman"/>
          <w:sz w:val="28"/>
          <w:szCs w:val="28"/>
        </w:rPr>
      </w:pPr>
      <w:r w:rsidRPr="000A1134">
        <w:rPr>
          <w:rFonts w:ascii="Times New Roman" w:hAnsi="Times New Roman" w:cs="Times New Roman"/>
          <w:sz w:val="28"/>
          <w:szCs w:val="28"/>
        </w:rPr>
        <w:t>3. После ужина Сережа лег в постель и стал читать книгу. Ему захотелось конфет. Он взял карамель, а чтобы быстро съ</w:t>
      </w:r>
      <w:r w:rsidR="00A44B77">
        <w:rPr>
          <w:rFonts w:ascii="Times New Roman" w:hAnsi="Times New Roman" w:cs="Times New Roman"/>
          <w:sz w:val="28"/>
          <w:szCs w:val="28"/>
        </w:rPr>
        <w:t xml:space="preserve">есть ее, он грыз ее зубами. </w:t>
      </w:r>
      <w:r w:rsidRPr="000A1134">
        <w:rPr>
          <w:rFonts w:ascii="Times New Roman" w:hAnsi="Times New Roman" w:cs="Times New Roman"/>
          <w:sz w:val="28"/>
          <w:szCs w:val="28"/>
        </w:rPr>
        <w:t xml:space="preserve">Какие правила нарушил Сережа? </w:t>
      </w:r>
    </w:p>
    <w:p w:rsidR="00A44B77" w:rsidRDefault="00A44B77" w:rsidP="00A45225">
      <w:pPr>
        <w:rPr>
          <w:rFonts w:ascii="Times New Roman" w:hAnsi="Times New Roman" w:cs="Times New Roman"/>
          <w:sz w:val="28"/>
          <w:szCs w:val="28"/>
        </w:rPr>
      </w:pPr>
      <w:r w:rsidRPr="00A44B7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46960" cy="1760220"/>
            <wp:effectExtent l="19050" t="0" r="0" b="0"/>
            <wp:docPr id="3" name="Рисунок 14" descr="E:\Занятие зубы\DSC0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Занятие зубы\DSC03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36" cy="176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6010" cy="1774508"/>
            <wp:effectExtent l="19050" t="0" r="0" b="0"/>
            <wp:docPr id="15" name="Рисунок 15" descr="E:\Занятие зубы\DSC0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Занятие зубы\DSC03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6" cy="177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77" w:rsidRPr="00A44B77" w:rsidRDefault="00A44B77" w:rsidP="00A45225">
      <w:pPr>
        <w:rPr>
          <w:rFonts w:ascii="Times New Roman" w:hAnsi="Times New Roman" w:cs="Times New Roman"/>
          <w:i/>
          <w:sz w:val="28"/>
          <w:szCs w:val="28"/>
        </w:rPr>
      </w:pPr>
      <w:r w:rsidRPr="00A44B77">
        <w:rPr>
          <w:rFonts w:ascii="Times New Roman" w:hAnsi="Times New Roman" w:cs="Times New Roman"/>
          <w:i/>
          <w:sz w:val="28"/>
          <w:szCs w:val="28"/>
        </w:rPr>
        <w:t>Рассматривание  зубных протезов</w:t>
      </w:r>
      <w:r>
        <w:rPr>
          <w:rFonts w:ascii="Times New Roman" w:hAnsi="Times New Roman" w:cs="Times New Roman"/>
          <w:i/>
          <w:sz w:val="28"/>
          <w:szCs w:val="28"/>
        </w:rPr>
        <w:t xml:space="preserve"> от знакомого врача –стоматолога.</w:t>
      </w:r>
    </w:p>
    <w:p w:rsidR="002671A4" w:rsidRPr="000A1134" w:rsidRDefault="00A45225" w:rsidP="002671A4">
      <w:pPr>
        <w:rPr>
          <w:rStyle w:val="c0"/>
          <w:rFonts w:ascii="Times New Roman" w:hAnsi="Times New Roman" w:cs="Times New Roman"/>
          <w:sz w:val="28"/>
          <w:szCs w:val="28"/>
        </w:rPr>
      </w:pPr>
      <w:r w:rsidRPr="000A1134">
        <w:rPr>
          <w:rFonts w:ascii="Times New Roman" w:hAnsi="Times New Roman" w:cs="Times New Roman"/>
          <w:sz w:val="28"/>
          <w:szCs w:val="28"/>
        </w:rPr>
        <w:t xml:space="preserve">4. На завтрак мама подала сардельки. После еды Лена почувствовала застрявшую между зубов пищу. Она взяла иголку и прочистила ей зубы. </w:t>
      </w:r>
      <w:r w:rsidR="002671A4" w:rsidRPr="000A1134">
        <w:rPr>
          <w:rFonts w:ascii="Times New Roman" w:hAnsi="Times New Roman" w:cs="Times New Roman"/>
          <w:sz w:val="28"/>
          <w:szCs w:val="28"/>
        </w:rPr>
        <w:t xml:space="preserve">Какие ошибки сделала девочка? </w:t>
      </w:r>
    </w:p>
    <w:p w:rsidR="002671A4" w:rsidRDefault="002671A4" w:rsidP="00A45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6030" cy="1894523"/>
            <wp:effectExtent l="19050" t="0" r="7620" b="0"/>
            <wp:docPr id="2" name="Рисунок 8" descr="E:\Занятие зубы\DSC0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нятие зубы\DSC03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81" cy="189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9840" cy="1897380"/>
            <wp:effectExtent l="19050" t="0" r="3810" b="0"/>
            <wp:docPr id="11" name="Рисунок 11" descr="E:\Занятие зубы\DSC0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анятие зубы\DSC03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89" cy="189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1A4" w:rsidRPr="002671A4" w:rsidRDefault="002671A4" w:rsidP="008A210E">
      <w:pPr>
        <w:pStyle w:val="c6"/>
        <w:spacing w:before="0" w:after="0"/>
        <w:rPr>
          <w:rStyle w:val="c0"/>
          <w:i/>
          <w:sz w:val="28"/>
          <w:szCs w:val="28"/>
        </w:rPr>
      </w:pPr>
      <w:r w:rsidRPr="002671A4">
        <w:rPr>
          <w:rStyle w:val="c0"/>
          <w:i/>
          <w:sz w:val="28"/>
          <w:szCs w:val="28"/>
        </w:rPr>
        <w:t>Опыт «Процарапывание иголкой на камне»</w:t>
      </w:r>
    </w:p>
    <w:p w:rsidR="002671A4" w:rsidRDefault="002671A4" w:rsidP="008A210E">
      <w:pPr>
        <w:pStyle w:val="c6"/>
        <w:spacing w:before="0" w:after="0"/>
        <w:rPr>
          <w:rStyle w:val="c0"/>
          <w:b/>
          <w:sz w:val="28"/>
          <w:szCs w:val="28"/>
        </w:rPr>
      </w:pPr>
    </w:p>
    <w:p w:rsidR="008A210E" w:rsidRPr="002671A4" w:rsidRDefault="008A210E" w:rsidP="008A210E">
      <w:pPr>
        <w:pStyle w:val="c6"/>
        <w:spacing w:before="0" w:after="0"/>
        <w:rPr>
          <w:rStyle w:val="c0"/>
          <w:sz w:val="28"/>
          <w:szCs w:val="28"/>
        </w:rPr>
      </w:pPr>
      <w:r w:rsidRPr="000A1134">
        <w:rPr>
          <w:rStyle w:val="c0"/>
          <w:b/>
          <w:sz w:val="28"/>
          <w:szCs w:val="28"/>
        </w:rPr>
        <w:t xml:space="preserve">Игра </w:t>
      </w:r>
      <w:r w:rsidRPr="000A1134">
        <w:rPr>
          <w:rStyle w:val="c0"/>
          <w:sz w:val="28"/>
          <w:szCs w:val="28"/>
        </w:rPr>
        <w:t>« Полезные и вредные предметы и продукты для зубов»</w:t>
      </w:r>
      <w:r w:rsidR="002671A4" w:rsidRPr="002671A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671A4">
        <w:rPr>
          <w:noProof/>
          <w:sz w:val="28"/>
          <w:szCs w:val="28"/>
        </w:rPr>
        <w:drawing>
          <wp:inline distT="0" distB="0" distL="0" distR="0">
            <wp:extent cx="2834640" cy="2125980"/>
            <wp:effectExtent l="19050" t="0" r="3810" b="0"/>
            <wp:docPr id="12" name="Рисунок 12" descr="E:\Занятие зубы\DSC0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анятие зубы\DSC03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26" cy="212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1A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34639" cy="2125980"/>
            <wp:effectExtent l="19050" t="0" r="3811" b="0"/>
            <wp:docPr id="13" name="Рисунок 13" descr="E:\Занятие зубы\DSC0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Занятие зубы\DSC03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25" cy="212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25" w:rsidRPr="000A1134" w:rsidRDefault="00A45225" w:rsidP="00A4522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1134">
        <w:rPr>
          <w:rFonts w:ascii="Times New Roman" w:hAnsi="Times New Roman" w:cs="Times New Roman"/>
          <w:b/>
          <w:sz w:val="28"/>
          <w:szCs w:val="28"/>
        </w:rPr>
        <w:t>Правила</w:t>
      </w:r>
    </w:p>
    <w:p w:rsidR="00A45225" w:rsidRPr="000A1134" w:rsidRDefault="00A45225" w:rsidP="00A452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34">
        <w:rPr>
          <w:rFonts w:ascii="Times New Roman" w:hAnsi="Times New Roman" w:cs="Times New Roman"/>
          <w:sz w:val="28"/>
          <w:szCs w:val="28"/>
        </w:rPr>
        <w:t xml:space="preserve">Как поел, почисти зубки. </w:t>
      </w:r>
    </w:p>
    <w:p w:rsidR="00A45225" w:rsidRPr="000A1134" w:rsidRDefault="00A45225" w:rsidP="00A452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34">
        <w:rPr>
          <w:rFonts w:ascii="Times New Roman" w:hAnsi="Times New Roman" w:cs="Times New Roman"/>
          <w:sz w:val="28"/>
          <w:szCs w:val="28"/>
        </w:rPr>
        <w:t xml:space="preserve">Делай так два раза в сутки. </w:t>
      </w:r>
    </w:p>
    <w:p w:rsidR="00A45225" w:rsidRPr="000A1134" w:rsidRDefault="00A45225" w:rsidP="00A452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34">
        <w:rPr>
          <w:rFonts w:ascii="Times New Roman" w:hAnsi="Times New Roman" w:cs="Times New Roman"/>
          <w:sz w:val="28"/>
          <w:szCs w:val="28"/>
        </w:rPr>
        <w:t>Предпочти конфетам фрукты,</w:t>
      </w:r>
    </w:p>
    <w:p w:rsidR="00A45225" w:rsidRPr="000A1134" w:rsidRDefault="00A45225" w:rsidP="00A452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34">
        <w:rPr>
          <w:rFonts w:ascii="Times New Roman" w:hAnsi="Times New Roman" w:cs="Times New Roman"/>
          <w:sz w:val="28"/>
          <w:szCs w:val="28"/>
        </w:rPr>
        <w:t xml:space="preserve"> Очень важные продукты. </w:t>
      </w:r>
    </w:p>
    <w:p w:rsidR="00A45225" w:rsidRPr="000A1134" w:rsidRDefault="00A45225" w:rsidP="00A452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34">
        <w:rPr>
          <w:rFonts w:ascii="Times New Roman" w:hAnsi="Times New Roman" w:cs="Times New Roman"/>
          <w:sz w:val="28"/>
          <w:szCs w:val="28"/>
        </w:rPr>
        <w:t xml:space="preserve">Чтобы зуб не беспокоил,  </w:t>
      </w:r>
    </w:p>
    <w:p w:rsidR="00A45225" w:rsidRPr="000A1134" w:rsidRDefault="00A45225" w:rsidP="00A452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34">
        <w:rPr>
          <w:rFonts w:ascii="Times New Roman" w:hAnsi="Times New Roman" w:cs="Times New Roman"/>
          <w:sz w:val="28"/>
          <w:szCs w:val="28"/>
        </w:rPr>
        <w:t xml:space="preserve">Помни правило такое: </w:t>
      </w:r>
    </w:p>
    <w:p w:rsidR="00A45225" w:rsidRPr="000A1134" w:rsidRDefault="00A45225" w:rsidP="00A452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34">
        <w:rPr>
          <w:rFonts w:ascii="Times New Roman" w:hAnsi="Times New Roman" w:cs="Times New Roman"/>
          <w:sz w:val="28"/>
          <w:szCs w:val="28"/>
        </w:rPr>
        <w:t xml:space="preserve">К стоматологу идем </w:t>
      </w:r>
    </w:p>
    <w:p w:rsidR="008A210E" w:rsidRPr="000A1134" w:rsidRDefault="00A45225" w:rsidP="00A45225">
      <w:pPr>
        <w:pStyle w:val="c6"/>
        <w:spacing w:before="0" w:after="0"/>
        <w:rPr>
          <w:rStyle w:val="c0"/>
          <w:sz w:val="28"/>
          <w:szCs w:val="28"/>
        </w:rPr>
      </w:pPr>
      <w:r w:rsidRPr="000A1134">
        <w:rPr>
          <w:sz w:val="28"/>
          <w:szCs w:val="28"/>
        </w:rPr>
        <w:t>В год два раза на прием.</w:t>
      </w:r>
    </w:p>
    <w:p w:rsidR="00033747" w:rsidRPr="000A1134" w:rsidRDefault="00033747" w:rsidP="00033747">
      <w:pPr>
        <w:pStyle w:val="c6"/>
        <w:spacing w:before="0" w:after="0"/>
        <w:ind w:left="720"/>
        <w:rPr>
          <w:rStyle w:val="c0"/>
          <w:sz w:val="28"/>
          <w:szCs w:val="28"/>
        </w:rPr>
      </w:pPr>
    </w:p>
    <w:p w:rsidR="00974030" w:rsidRPr="000A1134" w:rsidRDefault="00974030" w:rsidP="00974030">
      <w:pPr>
        <w:pStyle w:val="c6"/>
        <w:spacing w:before="0" w:after="0"/>
        <w:ind w:left="720"/>
        <w:rPr>
          <w:sz w:val="28"/>
          <w:szCs w:val="28"/>
        </w:rPr>
      </w:pPr>
    </w:p>
    <w:p w:rsidR="0089208B" w:rsidRDefault="0089208B" w:rsidP="000E61D4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proofErr w:type="gramStart"/>
      <w:r w:rsidRPr="00F72D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Использованные источники:</w:t>
      </w:r>
      <w:r w:rsidR="000E61D4" w:rsidRPr="000E61D4">
        <w:t xml:space="preserve"> </w:t>
      </w:r>
      <w:hyperlink r:id="rId18" w:history="1">
        <w:r w:rsidR="000E61D4" w:rsidRPr="00783CA1">
          <w:rPr>
            <w:rStyle w:val="a7"/>
            <w:rFonts w:ascii="Times New Roman" w:eastAsia="Calibri" w:hAnsi="Times New Roman" w:cs="Times New Roman"/>
            <w:noProof/>
            <w:sz w:val="28"/>
            <w:szCs w:val="28"/>
            <w:lang w:eastAsia="ru-RU"/>
          </w:rPr>
          <w:t>https://go.mail.ru/search?rf=9516&amp;fm=1&amp;us=14&amp;usln=2&amp;usstr=%D0%B7%D1%83%D0%B1%D1%8B%20%20%D0%BA%D0%B0%D1%80%D1%82%D0%B8%D0%BD%D0%BA%D0%B8&amp;usqid=f672823e7aaa2367&amp;hasnavig=0&amp;sbmt=1541000515620&amp;q=%D0%B7%D1%83%D0%B1%D1%8B%20%D0%BA</w:t>
        </w:r>
        <w:proofErr w:type="gramEnd"/>
        <w:r w:rsidR="000E61D4" w:rsidRPr="00783CA1">
          <w:rPr>
            <w:rStyle w:val="a7"/>
            <w:rFonts w:ascii="Times New Roman" w:eastAsia="Calibri" w:hAnsi="Times New Roman" w:cs="Times New Roman"/>
            <w:noProof/>
            <w:sz w:val="28"/>
            <w:szCs w:val="28"/>
            <w:lang w:eastAsia="ru-RU"/>
          </w:rPr>
          <w:t>%D0%B0%D1%80%D1%82%D0%B8%D0%BD%D0%BA%D0%B8%20%D0%B4%D0%BB%D1%8F%20%D0%B4%D0%B5%D1%82%D0%B5%D0%B9&amp;src=go</w:t>
        </w:r>
      </w:hyperlink>
    </w:p>
    <w:p w:rsidR="000E61D4" w:rsidRPr="00F72D69" w:rsidRDefault="0090542C" w:rsidP="0089208B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hyperlink r:id="rId19" w:history="1">
        <w:r w:rsidR="000E61D4" w:rsidRPr="00783CA1">
          <w:rPr>
            <w:rStyle w:val="a7"/>
            <w:rFonts w:ascii="Times New Roman" w:eastAsia="Calibri" w:hAnsi="Times New Roman" w:cs="Times New Roman"/>
            <w:noProof/>
            <w:sz w:val="28"/>
            <w:szCs w:val="28"/>
            <w:lang w:eastAsia="ru-RU"/>
          </w:rPr>
          <w:t>http://razvivash-ka.ru/tematicheskoe-zanyatie-zdorovye-zubki/</w:t>
        </w:r>
      </w:hyperlink>
    </w:p>
    <w:p w:rsidR="0089208B" w:rsidRPr="00F72D69" w:rsidRDefault="0090542C" w:rsidP="0089208B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hyperlink r:id="rId20" w:history="1">
        <w:r w:rsidR="0089208B" w:rsidRPr="00F72D69">
          <w:rPr>
            <w:rFonts w:ascii="Times New Roman" w:eastAsia="Calibri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http://www.maam.ru/detskijsad</w:t>
        </w:r>
      </w:hyperlink>
    </w:p>
    <w:p w:rsidR="0089208B" w:rsidRPr="00F72D69" w:rsidRDefault="0090542C" w:rsidP="0089208B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hyperlink r:id="rId21" w:history="1">
        <w:r w:rsidR="0089208B" w:rsidRPr="00F72D69">
          <w:rPr>
            <w:rFonts w:ascii="Times New Roman" w:eastAsia="Calibri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https://nsportal.ru</w:t>
        </w:r>
      </w:hyperlink>
    </w:p>
    <w:p w:rsidR="0089208B" w:rsidRPr="00F72D69" w:rsidRDefault="0090542C" w:rsidP="0089208B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hyperlink r:id="rId22" w:history="1">
        <w:r w:rsidR="0089208B" w:rsidRPr="00F72D69">
          <w:rPr>
            <w:rFonts w:ascii="Times New Roman" w:eastAsia="Calibri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https://pedportal.net/doshkolnoe-obrazovanie/</w:t>
        </w:r>
      </w:hyperlink>
    </w:p>
    <w:p w:rsidR="006F3ABC" w:rsidRPr="000A1134" w:rsidRDefault="006F3ABC" w:rsidP="00E152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57C6" w:rsidRPr="000A1134" w:rsidRDefault="001057C6" w:rsidP="003428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415B" w:rsidRPr="000A1134" w:rsidRDefault="00E9415B" w:rsidP="003428F7">
      <w:pPr>
        <w:pStyle w:val="c3"/>
        <w:spacing w:before="0" w:after="0"/>
        <w:rPr>
          <w:rStyle w:val="c0"/>
          <w:sz w:val="28"/>
          <w:szCs w:val="28"/>
        </w:rPr>
      </w:pPr>
    </w:p>
    <w:p w:rsidR="00E9415B" w:rsidRPr="000A1134" w:rsidRDefault="00E9415B" w:rsidP="003428F7">
      <w:pPr>
        <w:pStyle w:val="c6"/>
        <w:spacing w:before="0" w:after="0"/>
        <w:rPr>
          <w:rStyle w:val="c0"/>
          <w:sz w:val="28"/>
          <w:szCs w:val="28"/>
        </w:rPr>
      </w:pPr>
    </w:p>
    <w:p w:rsidR="00E9415B" w:rsidRPr="000A1134" w:rsidRDefault="00E9415B" w:rsidP="00E941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15B" w:rsidRPr="000A1134" w:rsidRDefault="00E9415B" w:rsidP="00E941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13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057C6" w:rsidRPr="000A1134" w:rsidRDefault="001057C6" w:rsidP="003428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057C6" w:rsidRPr="000A1134" w:rsidSect="003A3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A2A67"/>
    <w:multiLevelType w:val="multilevel"/>
    <w:tmpl w:val="D02820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BF39C9"/>
    <w:multiLevelType w:val="multilevel"/>
    <w:tmpl w:val="45BA6C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3F2C45"/>
    <w:multiLevelType w:val="multilevel"/>
    <w:tmpl w:val="21FE6B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10364C"/>
    <w:multiLevelType w:val="multilevel"/>
    <w:tmpl w:val="971A2C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F464A3"/>
    <w:multiLevelType w:val="multilevel"/>
    <w:tmpl w:val="0C940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1530B8"/>
    <w:multiLevelType w:val="multilevel"/>
    <w:tmpl w:val="6A2A3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2A5DA9"/>
    <w:multiLevelType w:val="hybridMultilevel"/>
    <w:tmpl w:val="3AEA8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C1B6C"/>
    <w:rsid w:val="000011FC"/>
    <w:rsid w:val="000050DA"/>
    <w:rsid w:val="00033747"/>
    <w:rsid w:val="00045383"/>
    <w:rsid w:val="000A1134"/>
    <w:rsid w:val="000E61D4"/>
    <w:rsid w:val="001057C6"/>
    <w:rsid w:val="00127506"/>
    <w:rsid w:val="00132543"/>
    <w:rsid w:val="001451F1"/>
    <w:rsid w:val="001501E2"/>
    <w:rsid w:val="002477BB"/>
    <w:rsid w:val="002671A4"/>
    <w:rsid w:val="002C28EA"/>
    <w:rsid w:val="002E0446"/>
    <w:rsid w:val="00317829"/>
    <w:rsid w:val="003428F7"/>
    <w:rsid w:val="003A3B99"/>
    <w:rsid w:val="00540F49"/>
    <w:rsid w:val="005B5FAF"/>
    <w:rsid w:val="00645787"/>
    <w:rsid w:val="006669C4"/>
    <w:rsid w:val="006735F5"/>
    <w:rsid w:val="006B1F5B"/>
    <w:rsid w:val="006D7AB7"/>
    <w:rsid w:val="006F3ABC"/>
    <w:rsid w:val="0074483E"/>
    <w:rsid w:val="007D52AD"/>
    <w:rsid w:val="00801635"/>
    <w:rsid w:val="008802A9"/>
    <w:rsid w:val="0089208B"/>
    <w:rsid w:val="008A210E"/>
    <w:rsid w:val="008D5B41"/>
    <w:rsid w:val="0090542C"/>
    <w:rsid w:val="00940A1C"/>
    <w:rsid w:val="00954DC2"/>
    <w:rsid w:val="009611E8"/>
    <w:rsid w:val="00974030"/>
    <w:rsid w:val="00977A3B"/>
    <w:rsid w:val="00A07305"/>
    <w:rsid w:val="00A44B77"/>
    <w:rsid w:val="00A45225"/>
    <w:rsid w:val="00A6564C"/>
    <w:rsid w:val="00AB19BA"/>
    <w:rsid w:val="00B80496"/>
    <w:rsid w:val="00C522F0"/>
    <w:rsid w:val="00CE0999"/>
    <w:rsid w:val="00D014D1"/>
    <w:rsid w:val="00D91A12"/>
    <w:rsid w:val="00DA6A4F"/>
    <w:rsid w:val="00E12616"/>
    <w:rsid w:val="00E152DB"/>
    <w:rsid w:val="00E77A16"/>
    <w:rsid w:val="00E9415B"/>
    <w:rsid w:val="00F036BC"/>
    <w:rsid w:val="00F636DA"/>
    <w:rsid w:val="00F72C52"/>
    <w:rsid w:val="00FC1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B99"/>
  </w:style>
  <w:style w:type="paragraph" w:styleId="2">
    <w:name w:val="heading 2"/>
    <w:basedOn w:val="a"/>
    <w:link w:val="20"/>
    <w:uiPriority w:val="9"/>
    <w:qFormat/>
    <w:rsid w:val="00E941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941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057C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057C6"/>
  </w:style>
  <w:style w:type="paragraph" w:customStyle="1" w:styleId="c6">
    <w:name w:val="c6"/>
    <w:basedOn w:val="a"/>
    <w:rsid w:val="001057C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4578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5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78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941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941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E9415B"/>
    <w:rPr>
      <w:b/>
      <w:bCs/>
    </w:rPr>
  </w:style>
  <w:style w:type="character" w:styleId="a7">
    <w:name w:val="Hyperlink"/>
    <w:basedOn w:val="a0"/>
    <w:uiPriority w:val="99"/>
    <w:unhideWhenUsed/>
    <w:rsid w:val="000E61D4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A44B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1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91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70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5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2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793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87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879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740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546718">
                          <w:marLeft w:val="75"/>
                          <w:marRight w:val="7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3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05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6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622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6" w:space="8" w:color="CCCCC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3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9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2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970711">
                          <w:marLeft w:val="75"/>
                          <w:marRight w:val="7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58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1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95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217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6" w:space="8" w:color="CCCCC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go.mail.ru/search?rf=9516&amp;fm=1&amp;us=14&amp;usln=2&amp;usstr=%D0%B7%D1%83%D0%B1%D1%8B%20%20%D0%BA%D0%B0%D1%80%D1%82%D0%B8%D0%BD%D0%BA%D0%B8&amp;usqid=f672823e7aaa2367&amp;hasnavig=0&amp;sbmt=1541000515620&amp;q=%D0%B7%D1%83%D0%B1%D1%8B%20%D0%BA%D0%B0%D1%80%D1%82%D0%B8%D0%BD%D0%BA%D0%B8%20%D0%B4%D0%BB%D1%8F%20%D0%B4%D0%B5%D1%82%D0%B5%D0%B9&amp;src=go" TargetMode="External"/><Relationship Id="rId3" Type="http://schemas.openxmlformats.org/officeDocument/2006/relationships/styles" Target="styles.xml"/><Relationship Id="rId21" Type="http://schemas.openxmlformats.org/officeDocument/2006/relationships/hyperlink" Target="https://nsportal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www.maam.ru/detskijsa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razvivash-ka.ru/tematicheskoe-zanyatie-zdorovye-zubk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edportal.net/doshkolnoe-obrazovani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765F6F-0540-4159-886F-44F31FCC1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6</Pages>
  <Words>1111</Words>
  <Characters>6337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2018-02-23T04:53:00Z</dcterms:created>
  <dcterms:modified xsi:type="dcterms:W3CDTF">2018-11-02T12:48:00Z</dcterms:modified>
</cp:coreProperties>
</file>