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3E" w:rsidRPr="00FA4084" w:rsidRDefault="00FA4084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4955E4" w:rsidRPr="00FA4084">
        <w:rPr>
          <w:sz w:val="36"/>
          <w:szCs w:val="36"/>
        </w:rPr>
        <w:t>Как в игровой форме прививать вежливость детям?</w:t>
      </w:r>
    </w:p>
    <w:p w:rsidR="00614E9F" w:rsidRPr="00DB1814" w:rsidRDefault="00FA4084" w:rsidP="00614E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sz w:val="32"/>
          <w:szCs w:val="32"/>
        </w:rPr>
        <w:t>Когда встал вопрос</w:t>
      </w:r>
      <w:r w:rsidR="004955E4" w:rsidRPr="004955E4">
        <w:rPr>
          <w:sz w:val="32"/>
          <w:szCs w:val="32"/>
        </w:rPr>
        <w:t>: какую же тему взять для</w:t>
      </w:r>
      <w:r w:rsidR="003B3070">
        <w:rPr>
          <w:sz w:val="32"/>
          <w:szCs w:val="32"/>
        </w:rPr>
        <w:t xml:space="preserve"> занятий по дополнительному образованию </w:t>
      </w:r>
      <w:r w:rsidR="004955E4" w:rsidRPr="004955E4">
        <w:rPr>
          <w:sz w:val="32"/>
          <w:szCs w:val="32"/>
        </w:rPr>
        <w:t xml:space="preserve"> с детьми старшего дошкольного возраста, то я недолго размышляла. И, уже в процессе работы</w:t>
      </w:r>
      <w:r w:rsidR="00CD58A9">
        <w:rPr>
          <w:sz w:val="32"/>
          <w:szCs w:val="32"/>
        </w:rPr>
        <w:t>,</w:t>
      </w:r>
      <w:r w:rsidR="002967E6">
        <w:rPr>
          <w:sz w:val="32"/>
          <w:szCs w:val="32"/>
        </w:rPr>
        <w:t xml:space="preserve"> поняла</w:t>
      </w:r>
      <w:proofErr w:type="gramStart"/>
      <w:r w:rsidR="002967E6">
        <w:rPr>
          <w:sz w:val="32"/>
          <w:szCs w:val="32"/>
        </w:rPr>
        <w:t>,ч</w:t>
      </w:r>
      <w:proofErr w:type="gramEnd"/>
      <w:r w:rsidR="002967E6">
        <w:rPr>
          <w:sz w:val="32"/>
          <w:szCs w:val="32"/>
        </w:rPr>
        <w:t xml:space="preserve">то </w:t>
      </w:r>
      <w:r w:rsidR="003B3070">
        <w:rPr>
          <w:sz w:val="32"/>
          <w:szCs w:val="32"/>
        </w:rPr>
        <w:t xml:space="preserve">она </w:t>
      </w:r>
      <w:r w:rsidR="004955E4" w:rsidRPr="004955E4">
        <w:rPr>
          <w:sz w:val="32"/>
          <w:szCs w:val="32"/>
        </w:rPr>
        <w:t>наиболее актуальна на сегодняшний день</w:t>
      </w:r>
      <w:r w:rsidR="00CD58A9">
        <w:rPr>
          <w:sz w:val="32"/>
          <w:szCs w:val="32"/>
        </w:rPr>
        <w:t>.</w:t>
      </w:r>
      <w:r w:rsidR="00C11610">
        <w:rPr>
          <w:sz w:val="32"/>
          <w:szCs w:val="32"/>
        </w:rPr>
        <w:t xml:space="preserve"> </w:t>
      </w:r>
      <w:r w:rsidR="00CD58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4955E4" w:rsidRPr="00DB1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дна из составляющих социально-личностного развития детей </w:t>
      </w:r>
      <w:r w:rsidR="00CD58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это усвоение норм вежливости.</w:t>
      </w:r>
      <w:r w:rsidR="00C116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D58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</w:t>
      </w:r>
      <w:r w:rsidR="004955E4" w:rsidRPr="00DB1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D58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регулярно</w:t>
      </w:r>
      <w:r w:rsidR="004955E4" w:rsidRPr="00DB1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посещают детский сад, появляется возможность упражнять их в хорошем поведении многократно, и это способствует выработке качеств культурного человека</w:t>
      </w:r>
      <w:r w:rsidR="00CD58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CD58A9" w:rsidRPr="00CD58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D58A9" w:rsidRPr="00DB1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Вежливость</w:t>
      </w:r>
      <w:r w:rsidR="00CD58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 все времена украшала человека, делала его привлекательным, вызывала</w:t>
      </w:r>
      <w:r w:rsidR="00CD58A9" w:rsidRPr="00DB1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окру</w:t>
      </w:r>
      <w:r w:rsidR="00CD58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жающих чувство симпатии. «</w:t>
      </w:r>
      <w:r w:rsidR="00ED19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Ничто не ценится так дорого и не стоит так дёшево,как вежливость.» Эти слова знаменитого испанского писателя Сервантеса очень часто цитируют авторы книг по этике</w:t>
      </w:r>
      <w:proofErr w:type="gramStart"/>
      <w:r w:rsidR="00ED19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CD58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proofErr w:type="gramEnd"/>
      <w:r w:rsidR="00CD58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ез </w:t>
      </w:r>
      <w:r w:rsidR="00CD58A9" w:rsidRPr="00DB1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нее </w:t>
      </w:r>
      <w:r w:rsidR="00CD58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трудно </w:t>
      </w:r>
      <w:r w:rsidR="00CD58A9" w:rsidRPr="00DB1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представить</w:t>
      </w:r>
      <w:r w:rsidR="00CD58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нормальные</w:t>
      </w:r>
      <w:r w:rsidR="00CD58A9" w:rsidRPr="00DB1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взаимоотношения людей. Вежливость детей должна основыв</w:t>
      </w:r>
      <w:r w:rsidR="00ED19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аться на уважении к окружающим, доброжелательности. И</w:t>
      </w:r>
      <w:r w:rsidR="003B3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E0F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D19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</w:t>
      </w:r>
      <w:r w:rsidR="003B3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D19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бесценна, если проявляется ребёнком по велению сердца.</w:t>
      </w:r>
      <w:r w:rsidR="00614E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Какие же задачи преследовала я</w:t>
      </w:r>
      <w:proofErr w:type="gramStart"/>
      <w:r w:rsidR="00614E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="00614E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начиная работу с детьми .</w:t>
      </w:r>
      <w:r w:rsidR="00614E9F" w:rsidRPr="00DB1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614E9F" w:rsidRPr="00DB1814" w:rsidRDefault="00614E9F" w:rsidP="00614E9F">
      <w:pPr>
        <w:numPr>
          <w:ilvl w:val="0"/>
          <w:numId w:val="1"/>
        </w:numPr>
        <w:shd w:val="clear" w:color="auto" w:fill="FFFFFF"/>
        <w:spacing w:before="59" w:after="59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1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прививать навыки вежливого поведения;</w:t>
      </w:r>
    </w:p>
    <w:p w:rsidR="00614E9F" w:rsidRPr="00DB1814" w:rsidRDefault="00614E9F" w:rsidP="00614E9F">
      <w:pPr>
        <w:numPr>
          <w:ilvl w:val="0"/>
          <w:numId w:val="1"/>
        </w:numPr>
        <w:shd w:val="clear" w:color="auto" w:fill="FFFFFF"/>
        <w:spacing w:before="59" w:after="59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1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доброте, умению осознавать свои поступки, видеть различия между тем "что такое хорошо" и "что такое плохо";</w:t>
      </w:r>
    </w:p>
    <w:p w:rsidR="00614E9F" w:rsidRPr="00DB1814" w:rsidRDefault="00614E9F" w:rsidP="00614E9F">
      <w:pPr>
        <w:numPr>
          <w:ilvl w:val="0"/>
          <w:numId w:val="1"/>
        </w:numPr>
        <w:shd w:val="clear" w:color="auto" w:fill="FFFFFF"/>
        <w:spacing w:before="59" w:after="59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1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приучать </w:t>
      </w:r>
      <w:proofErr w:type="gramStart"/>
      <w:r w:rsidRPr="00DB1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творчески</w:t>
      </w:r>
      <w:proofErr w:type="gramEnd"/>
      <w:r w:rsidRPr="00DB1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относиться к миру, в котором мы живем;</w:t>
      </w:r>
    </w:p>
    <w:p w:rsidR="00614E9F" w:rsidRPr="00DB1814" w:rsidRDefault="00614E9F" w:rsidP="00614E9F">
      <w:pPr>
        <w:numPr>
          <w:ilvl w:val="0"/>
          <w:numId w:val="1"/>
        </w:numPr>
        <w:shd w:val="clear" w:color="auto" w:fill="FFFFFF"/>
        <w:spacing w:before="59" w:after="59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1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детей быть вежливыми;</w:t>
      </w:r>
    </w:p>
    <w:p w:rsidR="00614E9F" w:rsidRPr="00DB1814" w:rsidRDefault="00614E9F" w:rsidP="00614E9F">
      <w:pPr>
        <w:numPr>
          <w:ilvl w:val="0"/>
          <w:numId w:val="1"/>
        </w:numPr>
        <w:shd w:val="clear" w:color="auto" w:fill="FFFFFF"/>
        <w:spacing w:before="59" w:after="59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1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упражнять в употреблении вежливых слов, в умении правильно, вежливо поступать в разных ситуациях;</w:t>
      </w:r>
    </w:p>
    <w:p w:rsidR="00614E9F" w:rsidRPr="00DB1814" w:rsidRDefault="00614E9F" w:rsidP="00614E9F">
      <w:pPr>
        <w:numPr>
          <w:ilvl w:val="0"/>
          <w:numId w:val="1"/>
        </w:numPr>
        <w:shd w:val="clear" w:color="auto" w:fill="FFFFFF"/>
        <w:spacing w:before="59" w:after="59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1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расширять словарный запас вежливых слов;</w:t>
      </w:r>
    </w:p>
    <w:p w:rsidR="00614E9F" w:rsidRPr="00DB1814" w:rsidRDefault="00614E9F" w:rsidP="00614E9F">
      <w:pPr>
        <w:numPr>
          <w:ilvl w:val="0"/>
          <w:numId w:val="1"/>
        </w:numPr>
        <w:shd w:val="clear" w:color="auto" w:fill="FFFFFF"/>
        <w:spacing w:before="59" w:after="59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1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активную личность.</w:t>
      </w:r>
    </w:p>
    <w:p w:rsidR="00614E9F" w:rsidRDefault="00614E9F" w:rsidP="00CD58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58A9" w:rsidRDefault="001E0FE9" w:rsidP="0061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 не интересны монотонные разговоры о том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ак нужно себя вести, чтобы прослыть вежливым человеком. Поэтому и занятия по основным правилам общения людей, нормам речевого этикета им предлагались в виде развёрнутого сценария. И проходить весь курс занятий им помогали основные герои: феи Добра и </w:t>
      </w:r>
      <w:r w:rsidR="00BD7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Зла</w:t>
      </w:r>
      <w:proofErr w:type="gramStart"/>
      <w:r w:rsidR="00BD7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,к</w:t>
      </w:r>
      <w:proofErr w:type="gramEnd"/>
      <w:r w:rsidR="00BD7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оторые жили в своих замках. 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альчик Вихрастик,который </w:t>
      </w:r>
      <w:r w:rsidR="00BD7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занятия к занятию взрослел,умнел и внешне изменялся</w:t>
      </w:r>
      <w:proofErr w:type="gramStart"/>
      <w:r w:rsidR="00BD7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.П</w:t>
      </w:r>
      <w:proofErr w:type="gramEnd"/>
      <w:r w:rsidR="00BD7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ревращался из </w:t>
      </w:r>
      <w:r w:rsidR="00BD7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непоседливого,неряшливого хулигана</w:t>
      </w:r>
      <w:r w:rsidR="00176C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воспитанного, </w:t>
      </w:r>
      <w:r w:rsidR="00BD7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доброжелательного мальчика. Эти герои задавали</w:t>
      </w:r>
      <w:r w:rsidR="00EC55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D7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сюжет каждому занятию, привлекали других персонажей.</w:t>
      </w:r>
    </w:p>
    <w:p w:rsidR="00EC55FB" w:rsidRDefault="00EC55FB" w:rsidP="00EC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Уже на первых занятиях я предложила детям сделать «волшебную» коробочку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уда будут складываться все волшебные слова,с которыми они будут знакомиться. Эти слова я отпечатала на ярких листочках. Например :слово ЗДРАВСТВУЙТЕ и его детки –</w:t>
      </w:r>
      <w:r w:rsidR="00BB5A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ДОБРОЕ УТРО, ДОБРЫЙ ДЕНЬ, ДОБРЫЙ ВЕЧЕР, ПРИВЕТ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BB5A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="00BB5A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ознакомились с торжественным приветствием –ПРИВЕТСТВУЮ ВАС ,его дети назвали королевским и с удовольствием демонстрировали,встав на стульчики и пожимая обе руки у себя над головой.</w:t>
      </w:r>
      <w:r w:rsidR="008770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как громогласно они здоровались по- военному, п</w:t>
      </w:r>
      <w:r w:rsidR="00176C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риставив руку</w:t>
      </w:r>
      <w:r w:rsidR="001B3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770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виску «ЗДРАВИЯ ЖЕЛАЮ.» </w:t>
      </w:r>
      <w:r w:rsidR="00BB5A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Ну а фея Добра приходила с неизменным «РАДА ВАС ВИДЕТЬ</w:t>
      </w:r>
      <w:proofErr w:type="gramStart"/>
      <w:r w:rsidR="00BB5A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.» </w:t>
      </w:r>
      <w:proofErr w:type="gramEnd"/>
    </w:p>
    <w:p w:rsidR="00ED19A3" w:rsidRDefault="00877089" w:rsidP="008C5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Дальше наступил черёд </w:t>
      </w:r>
      <w:r w:rsidR="008C50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знакомства с такими словами</w:t>
      </w:r>
      <w:proofErr w:type="gramStart"/>
      <w:r w:rsidR="008C50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,к</w:t>
      </w:r>
      <w:proofErr w:type="gramEnd"/>
      <w:r w:rsidR="008C50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 – «ПРОСТИТЕ», «ИЗВИНИТЕ»; «СПАСИБО», «БЛАГОДАРЮ», «ПОЖАЛУЙСТА»; «ДО СВИДАНИЯ», «ДО ВСТРЕЧИ», «ДОБРОГО ПУТИ», «СЧАСТЛИВО ОСТАВАТЬСЯ».</w:t>
      </w:r>
    </w:p>
    <w:p w:rsidR="008C5046" w:rsidRDefault="008C5046" w:rsidP="008C5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кажлом занятии дети вместе с кукольными героями рассужда</w:t>
      </w:r>
      <w:r w:rsidR="001B3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 о Добре и Зле, об отношении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друг</w:t>
      </w:r>
      <w:r w:rsidR="001B3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другу, к себе, к окружающим. Вместе с героем Вихрастиком читали </w:t>
      </w:r>
      <w:r w:rsidR="009A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обсуждали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сказки</w:t>
      </w:r>
      <w:r w:rsidR="009A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стихи, решали проблемные ситуации, например</w:t>
      </w:r>
      <w:proofErr w:type="gramStart"/>
      <w:r w:rsidR="009A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="003B3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A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 с собачкой танцуют. Нечаянно Карлсон наступил собачке на лапку. Она скулит, но Карлсон настаивает, чтобы</w:t>
      </w:r>
      <w:r w:rsidR="001B3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A4A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она продолжала танцевать. Собачка плачет и отходит в сторону. Карлсон называет её плаксой и уходит. </w:t>
      </w:r>
    </w:p>
    <w:p w:rsidR="009A4AE5" w:rsidRPr="00DB1814" w:rsidRDefault="009A4AE5" w:rsidP="008C5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обсуждении дети высказывали мысли, что надо извиниться</w:t>
      </w:r>
      <w:r w:rsidR="003B30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посочувствовать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ожалеть, отвести домой.</w:t>
      </w:r>
    </w:p>
    <w:p w:rsidR="008602DB" w:rsidRDefault="00176C38">
      <w:pPr>
        <w:rPr>
          <w:sz w:val="32"/>
          <w:szCs w:val="32"/>
        </w:rPr>
      </w:pPr>
      <w:r w:rsidRPr="00176C38">
        <w:rPr>
          <w:sz w:val="32"/>
          <w:szCs w:val="32"/>
        </w:rPr>
        <w:t>Предположили, что его могла заколдовать фея Зла</w:t>
      </w:r>
      <w:r>
        <w:rPr>
          <w:sz w:val="32"/>
          <w:szCs w:val="32"/>
        </w:rPr>
        <w:t xml:space="preserve"> и вместе</w:t>
      </w:r>
      <w:r w:rsidR="001B33CE">
        <w:rPr>
          <w:sz w:val="32"/>
          <w:szCs w:val="32"/>
        </w:rPr>
        <w:t>,</w:t>
      </w:r>
      <w:r>
        <w:rPr>
          <w:sz w:val="32"/>
          <w:szCs w:val="32"/>
        </w:rPr>
        <w:t xml:space="preserve"> расколдов</w:t>
      </w:r>
      <w:r w:rsidR="003B3070">
        <w:rPr>
          <w:sz w:val="32"/>
          <w:szCs w:val="32"/>
        </w:rPr>
        <w:t>ав Карлсона</w:t>
      </w:r>
      <w:proofErr w:type="gramStart"/>
      <w:r w:rsidR="003B3070">
        <w:rPr>
          <w:sz w:val="32"/>
          <w:szCs w:val="32"/>
        </w:rPr>
        <w:t>,о</w:t>
      </w:r>
      <w:proofErr w:type="gramEnd"/>
      <w:r w:rsidR="003B3070">
        <w:rPr>
          <w:sz w:val="32"/>
          <w:szCs w:val="32"/>
        </w:rPr>
        <w:t xml:space="preserve">быграли ситуацию </w:t>
      </w:r>
      <w:r>
        <w:rPr>
          <w:sz w:val="32"/>
          <w:szCs w:val="32"/>
        </w:rPr>
        <w:t xml:space="preserve"> по- доброму. Детям очень нравится инсценировать диалоги с игрушками, ведь тогда они могут придумать свои версии того или иного сюжета</w:t>
      </w:r>
      <w:r w:rsidR="001B33CE">
        <w:rPr>
          <w:sz w:val="32"/>
          <w:szCs w:val="32"/>
        </w:rPr>
        <w:t>.</w:t>
      </w:r>
      <w:r w:rsidR="002967E6">
        <w:rPr>
          <w:sz w:val="32"/>
          <w:szCs w:val="32"/>
        </w:rPr>
        <w:t xml:space="preserve"> </w:t>
      </w:r>
      <w:r w:rsidR="00614E9F">
        <w:rPr>
          <w:sz w:val="32"/>
          <w:szCs w:val="32"/>
        </w:rPr>
        <w:t xml:space="preserve">                              Так как наша группа - это группа компенсирующей направленности, то</w:t>
      </w:r>
      <w:r w:rsidR="00F656FC">
        <w:rPr>
          <w:sz w:val="32"/>
          <w:szCs w:val="32"/>
        </w:rPr>
        <w:t xml:space="preserve"> на каждом занятии предусмотрены пальчиковые игры, физминутки, дидактические и подвижные игры.</w:t>
      </w:r>
      <w:r w:rsidR="00614E9F">
        <w:rPr>
          <w:sz w:val="32"/>
          <w:szCs w:val="32"/>
        </w:rPr>
        <w:t xml:space="preserve"> </w:t>
      </w:r>
      <w:r w:rsidR="00F656FC">
        <w:rPr>
          <w:sz w:val="32"/>
          <w:szCs w:val="32"/>
        </w:rPr>
        <w:t>Например, дети  полюбили физминутку «Мы за руки возьмёмся»</w:t>
      </w:r>
      <w:proofErr w:type="gramStart"/>
      <w:r w:rsidR="00614E9F">
        <w:rPr>
          <w:sz w:val="32"/>
          <w:szCs w:val="32"/>
        </w:rPr>
        <w:t xml:space="preserve"> </w:t>
      </w:r>
      <w:r w:rsidR="00D50C47">
        <w:rPr>
          <w:sz w:val="32"/>
          <w:szCs w:val="32"/>
        </w:rPr>
        <w:t>,</w:t>
      </w:r>
      <w:proofErr w:type="gramEnd"/>
      <w:r w:rsidR="00D50C47">
        <w:rPr>
          <w:sz w:val="32"/>
          <w:szCs w:val="32"/>
        </w:rPr>
        <w:t xml:space="preserve"> ведь тактильный контакт очень важен для ребёнка в любом возрасте.</w:t>
      </w:r>
      <w:r w:rsidR="00614E9F">
        <w:rPr>
          <w:sz w:val="32"/>
          <w:szCs w:val="32"/>
        </w:rPr>
        <w:t xml:space="preserve"> </w:t>
      </w:r>
      <w:r w:rsidR="00092541">
        <w:rPr>
          <w:sz w:val="32"/>
          <w:szCs w:val="32"/>
        </w:rPr>
        <w:t xml:space="preserve">Тренинги «Комплименты», «Ласка», «Свечечка» помогли </w:t>
      </w:r>
      <w:r w:rsidR="00092541">
        <w:rPr>
          <w:sz w:val="32"/>
          <w:szCs w:val="32"/>
        </w:rPr>
        <w:lastRenderedPageBreak/>
        <w:t>детям  раскрыть</w:t>
      </w:r>
      <w:r w:rsidR="00614E9F">
        <w:rPr>
          <w:sz w:val="32"/>
          <w:szCs w:val="32"/>
        </w:rPr>
        <w:t xml:space="preserve"> </w:t>
      </w:r>
      <w:r w:rsidR="00092541">
        <w:rPr>
          <w:sz w:val="32"/>
          <w:szCs w:val="32"/>
        </w:rPr>
        <w:t>свою индивидуальность</w:t>
      </w:r>
      <w:proofErr w:type="gramStart"/>
      <w:r w:rsidR="00092541">
        <w:rPr>
          <w:sz w:val="32"/>
          <w:szCs w:val="32"/>
        </w:rPr>
        <w:t xml:space="preserve"> ,</w:t>
      </w:r>
      <w:proofErr w:type="gramEnd"/>
      <w:r w:rsidR="00092541">
        <w:rPr>
          <w:sz w:val="32"/>
          <w:szCs w:val="32"/>
        </w:rPr>
        <w:t>получить полезные навыки.</w:t>
      </w:r>
      <w:r w:rsidR="00614E9F">
        <w:rPr>
          <w:sz w:val="32"/>
          <w:szCs w:val="32"/>
        </w:rPr>
        <w:t xml:space="preserve"> </w:t>
      </w:r>
      <w:r w:rsidR="00092541">
        <w:rPr>
          <w:sz w:val="32"/>
          <w:szCs w:val="32"/>
        </w:rPr>
        <w:t>Есть дети застенчивые</w:t>
      </w:r>
      <w:proofErr w:type="gramStart"/>
      <w:r w:rsidR="00092541">
        <w:rPr>
          <w:sz w:val="32"/>
          <w:szCs w:val="32"/>
        </w:rPr>
        <w:t xml:space="preserve"> ,</w:t>
      </w:r>
      <w:proofErr w:type="gramEnd"/>
      <w:r w:rsidR="00092541">
        <w:rPr>
          <w:sz w:val="32"/>
          <w:szCs w:val="32"/>
        </w:rPr>
        <w:t>нерешительные,стремящиеся к одиночеству. И тренинг «Комплименты» помогает преодолевать робость</w:t>
      </w:r>
      <w:r w:rsidR="00847826">
        <w:rPr>
          <w:sz w:val="32"/>
          <w:szCs w:val="32"/>
        </w:rPr>
        <w:t>. Проговаривая комплимент ребёнок берёт в свои руки ручку соседа, гладит её</w:t>
      </w:r>
      <w:proofErr w:type="gramStart"/>
      <w:r w:rsidR="00847826">
        <w:rPr>
          <w:sz w:val="32"/>
          <w:szCs w:val="32"/>
        </w:rPr>
        <w:t xml:space="preserve"> ,</w:t>
      </w:r>
      <w:proofErr w:type="gramEnd"/>
      <w:r w:rsidR="00847826">
        <w:rPr>
          <w:sz w:val="32"/>
          <w:szCs w:val="32"/>
        </w:rPr>
        <w:t xml:space="preserve"> как бы вкладывая в неё со словами свою доброту.                                                                                                                    Каждое  занятие пропитано</w:t>
      </w:r>
      <w:r w:rsidR="00614E9F">
        <w:rPr>
          <w:sz w:val="32"/>
          <w:szCs w:val="32"/>
        </w:rPr>
        <w:t xml:space="preserve"> </w:t>
      </w:r>
      <w:r w:rsidR="00847826">
        <w:rPr>
          <w:sz w:val="32"/>
          <w:szCs w:val="32"/>
        </w:rPr>
        <w:t xml:space="preserve"> основными правилами: поступай с другими так, как ты бы хотел</w:t>
      </w:r>
      <w:proofErr w:type="gramStart"/>
      <w:r w:rsidR="00847826">
        <w:rPr>
          <w:sz w:val="32"/>
          <w:szCs w:val="32"/>
        </w:rPr>
        <w:t>,ч</w:t>
      </w:r>
      <w:proofErr w:type="gramEnd"/>
      <w:r w:rsidR="00847826">
        <w:rPr>
          <w:sz w:val="32"/>
          <w:szCs w:val="32"/>
        </w:rPr>
        <w:t>тобы поступали с тобой; чего в других не любишь, того и сам не делай.                                                                 Таким образом</w:t>
      </w:r>
      <w:r w:rsidR="00FA4084">
        <w:rPr>
          <w:sz w:val="32"/>
          <w:szCs w:val="32"/>
        </w:rPr>
        <w:t xml:space="preserve">, </w:t>
      </w:r>
      <w:r w:rsidR="00847826">
        <w:rPr>
          <w:sz w:val="32"/>
          <w:szCs w:val="32"/>
        </w:rPr>
        <w:t xml:space="preserve"> проводимая нами работа способствует воспитанию вежливости у детей</w:t>
      </w:r>
      <w:r w:rsidR="00614E9F">
        <w:rPr>
          <w:sz w:val="32"/>
          <w:szCs w:val="32"/>
        </w:rPr>
        <w:t xml:space="preserve">  </w:t>
      </w:r>
      <w:r w:rsidR="00FA4084" w:rsidRPr="00DB18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Эти качества потребуются не только в детском саду, не только в школе для успешного обучения, но и в жизни: на производстве, в общественной деятельности и в семье</w:t>
      </w:r>
      <w:proofErr w:type="gramStart"/>
      <w:r w:rsidR="00614E9F">
        <w:rPr>
          <w:sz w:val="32"/>
          <w:szCs w:val="32"/>
        </w:rPr>
        <w:t xml:space="preserve">  </w:t>
      </w:r>
      <w:r w:rsidR="00FA4084">
        <w:rPr>
          <w:sz w:val="32"/>
          <w:szCs w:val="32"/>
        </w:rPr>
        <w:t>.</w:t>
      </w:r>
      <w:proofErr w:type="gramEnd"/>
      <w:r w:rsidR="00614E9F">
        <w:rPr>
          <w:sz w:val="32"/>
          <w:szCs w:val="32"/>
        </w:rPr>
        <w:t xml:space="preserve">               </w:t>
      </w:r>
      <w:r w:rsidR="002967E6">
        <w:rPr>
          <w:sz w:val="32"/>
          <w:szCs w:val="32"/>
        </w:rPr>
        <w:t xml:space="preserve"> </w:t>
      </w:r>
      <w:r w:rsidR="008602DB">
        <w:rPr>
          <w:sz w:val="32"/>
          <w:szCs w:val="32"/>
        </w:rPr>
        <w:t xml:space="preserve">                                                                                                        </w:t>
      </w:r>
      <w:r w:rsidR="008465FA">
        <w:rPr>
          <w:sz w:val="32"/>
          <w:szCs w:val="32"/>
        </w:rPr>
        <w:t xml:space="preserve">  </w:t>
      </w:r>
    </w:p>
    <w:p w:rsidR="002967E6" w:rsidRPr="00176C38" w:rsidRDefault="002967E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</w:t>
      </w:r>
    </w:p>
    <w:sectPr w:rsidR="002967E6" w:rsidRPr="00176C38" w:rsidSect="0063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E50"/>
    <w:multiLevelType w:val="multilevel"/>
    <w:tmpl w:val="908A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DB1A34"/>
    <w:rsid w:val="00092541"/>
    <w:rsid w:val="001526DD"/>
    <w:rsid w:val="00176C38"/>
    <w:rsid w:val="001B33CE"/>
    <w:rsid w:val="001E0522"/>
    <w:rsid w:val="001E0FE9"/>
    <w:rsid w:val="002967E6"/>
    <w:rsid w:val="002F79B5"/>
    <w:rsid w:val="003B3070"/>
    <w:rsid w:val="004955E4"/>
    <w:rsid w:val="00504D98"/>
    <w:rsid w:val="00530257"/>
    <w:rsid w:val="00614E9F"/>
    <w:rsid w:val="006367DC"/>
    <w:rsid w:val="007F49BB"/>
    <w:rsid w:val="008465FA"/>
    <w:rsid w:val="00847826"/>
    <w:rsid w:val="008602DB"/>
    <w:rsid w:val="00877089"/>
    <w:rsid w:val="008C5046"/>
    <w:rsid w:val="009A4AE5"/>
    <w:rsid w:val="00A70476"/>
    <w:rsid w:val="00AE00AA"/>
    <w:rsid w:val="00BB5A21"/>
    <w:rsid w:val="00BD76F8"/>
    <w:rsid w:val="00C11610"/>
    <w:rsid w:val="00CD58A9"/>
    <w:rsid w:val="00D50C47"/>
    <w:rsid w:val="00DB1A34"/>
    <w:rsid w:val="00DB6198"/>
    <w:rsid w:val="00DD7868"/>
    <w:rsid w:val="00DE496C"/>
    <w:rsid w:val="00EC55FB"/>
    <w:rsid w:val="00ED19A3"/>
    <w:rsid w:val="00F52498"/>
    <w:rsid w:val="00F656FC"/>
    <w:rsid w:val="00FA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</dc:creator>
  <cp:keywords/>
  <dc:description/>
  <cp:lastModifiedBy>Пользователь Windows</cp:lastModifiedBy>
  <cp:revision>7</cp:revision>
  <dcterms:created xsi:type="dcterms:W3CDTF">2023-02-23T18:48:00Z</dcterms:created>
  <dcterms:modified xsi:type="dcterms:W3CDTF">2023-02-28T14:08:00Z</dcterms:modified>
</cp:coreProperties>
</file>