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22" w:rsidRDefault="00556A22" w:rsidP="00556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нейропсихологических игр и упражнений в работе с дошкольниками с ЗПР»</w:t>
      </w:r>
    </w:p>
    <w:p w:rsidR="00647037" w:rsidRPr="00E53CE7" w:rsidRDefault="00647037" w:rsidP="0064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помощи детям с задержкой психического развития приобрела в последние годы особую актуальность. В последнее время отмеч</w:t>
      </w:r>
      <w:r w:rsidRPr="00E53CE7">
        <w:rPr>
          <w:rFonts w:ascii="Times New Roman" w:hAnsi="Times New Roman" w:cs="Times New Roman"/>
          <w:sz w:val="28"/>
          <w:szCs w:val="28"/>
          <w:lang w:eastAsia="ru-RU"/>
        </w:rPr>
        <w:t>ается значительный рост до</w:t>
      </w:r>
      <w:r w:rsidRPr="00E5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школьников, страдающих задержкой психического развития. </w:t>
      </w:r>
      <w:r w:rsidRPr="00E53CE7">
        <w:rPr>
          <w:rFonts w:ascii="Times New Roman" w:eastAsia="Times New Roman" w:hAnsi="Times New Roman" w:cs="Times New Roman"/>
          <w:sz w:val="28"/>
          <w:szCs w:val="28"/>
        </w:rPr>
        <w:t>Нейропсихологическая</w:t>
      </w:r>
      <w:r w:rsidRPr="00E53C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CE7">
        <w:rPr>
          <w:rFonts w:ascii="Times New Roman" w:eastAsia="Times New Roman" w:hAnsi="Times New Roman" w:cs="Times New Roman"/>
          <w:sz w:val="28"/>
          <w:szCs w:val="28"/>
        </w:rPr>
        <w:t>коррекция</w:t>
      </w:r>
      <w:r w:rsidRPr="00E53C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CE7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E53C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CE7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E53C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CE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3C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CE7">
        <w:rPr>
          <w:rFonts w:ascii="Times New Roman" w:eastAsia="Times New Roman" w:hAnsi="Times New Roman" w:cs="Times New Roman"/>
          <w:sz w:val="28"/>
          <w:szCs w:val="28"/>
        </w:rPr>
        <w:t>первопричинами</w:t>
      </w:r>
      <w:r w:rsidRPr="00E53C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3CE7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 w:rsidRPr="00E53C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3C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3C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3CE7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E53C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3CE7">
        <w:rPr>
          <w:rFonts w:ascii="Times New Roman" w:eastAsia="Times New Roman" w:hAnsi="Times New Roman" w:cs="Times New Roman"/>
          <w:sz w:val="28"/>
          <w:szCs w:val="28"/>
        </w:rPr>
        <w:t xml:space="preserve">программы в ДОУ, одна из которых недоразвитие познавательной деятельности. </w:t>
      </w:r>
    </w:p>
    <w:p w:rsidR="00647037" w:rsidRPr="00E53CE7" w:rsidRDefault="00647037" w:rsidP="00647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поведения, особенностям познавательной деятельности дошкольники с ЗПР значительно отличаются от нормально развивающихся сверстников и требуют специальных коррекционных воздействий для компенсации нарушений, которые должны основываться в первую очередь на нейропсихологическом подходе.</w:t>
      </w:r>
      <w:r w:rsidRPr="00E5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7037" w:rsidRPr="00647037" w:rsidRDefault="00647037" w:rsidP="00647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037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Нейропсихология - это наука о взаимосвязи психических процессов с работой головного мозга, его отделов, правого и левого полушария.</w:t>
      </w:r>
    </w:p>
    <w:p w:rsidR="00647037" w:rsidRPr="00647037" w:rsidRDefault="00647037" w:rsidP="0064703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7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CFF"/>
        </w:rPr>
        <w:t>Нейропсихологический подход предполагает коррекцию нарушенных психических процессов эмоционально-волевой сферы ребёнка через движение.</w:t>
      </w:r>
    </w:p>
    <w:p w:rsidR="00647037" w:rsidRPr="00647037" w:rsidRDefault="00647037" w:rsidP="0064703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7037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</w:t>
      </w:r>
      <w:r w:rsidR="00556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психологические </w:t>
      </w:r>
      <w:r w:rsidRPr="0064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</w:t>
      </w:r>
      <w:proofErr w:type="gramStart"/>
      <w:r w:rsidRPr="00647037">
        <w:rPr>
          <w:rFonts w:ascii="Times New Roman" w:hAnsi="Times New Roman" w:cs="Times New Roman"/>
          <w:sz w:val="28"/>
          <w:szCs w:val="28"/>
          <w:shd w:val="clear" w:color="auto" w:fill="FFFFFF"/>
        </w:rPr>
        <w:t>-э</w:t>
      </w:r>
      <w:proofErr w:type="gramEnd"/>
      <w:r w:rsidRPr="00647037">
        <w:rPr>
          <w:rFonts w:ascii="Times New Roman" w:hAnsi="Times New Roman" w:cs="Times New Roman"/>
          <w:sz w:val="28"/>
          <w:szCs w:val="28"/>
          <w:shd w:val="clear" w:color="auto" w:fill="FFFFFF"/>
        </w:rPr>
        <w:t>то различные телесно-ориентированные упражнения, которые позволяют через тело воздействовать на моз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говые структуры. Основной целью, является</w:t>
      </w:r>
      <w:r w:rsidRPr="0064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активизация различных отделов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коры головного мозга</w:t>
      </w:r>
      <w:r w:rsidRPr="0064703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позволяет развивать высшие психические функции, контроль и регуляцию поведения, межполушарное взаимодействие.</w:t>
      </w:r>
    </w:p>
    <w:p w:rsidR="00647037" w:rsidRDefault="00647037" w:rsidP="006470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37">
        <w:rPr>
          <w:rFonts w:ascii="Times New Roman" w:hAnsi="Times New Roman" w:cs="Times New Roman"/>
          <w:sz w:val="28"/>
          <w:szCs w:val="28"/>
        </w:rPr>
        <w:t>Особенно актуально применение</w:t>
      </w:r>
      <w:r>
        <w:rPr>
          <w:rFonts w:ascii="Times New Roman" w:hAnsi="Times New Roman" w:cs="Times New Roman"/>
          <w:sz w:val="28"/>
          <w:szCs w:val="28"/>
        </w:rPr>
        <w:t xml:space="preserve"> нейропсихологических упражнений</w:t>
      </w:r>
      <w:r w:rsidRPr="00E53CE7">
        <w:rPr>
          <w:rFonts w:ascii="Times New Roman" w:hAnsi="Times New Roman" w:cs="Times New Roman"/>
          <w:sz w:val="28"/>
          <w:szCs w:val="28"/>
        </w:rPr>
        <w:t xml:space="preserve"> у детей с проблемами в развитии.</w:t>
      </w:r>
    </w:p>
    <w:p w:rsidR="00556A22" w:rsidRPr="00556A22" w:rsidRDefault="00556A22" w:rsidP="00556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5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Дети с задержкой психического развития</w:t>
      </w:r>
      <w:r w:rsidRPr="003E0F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3E0F56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отличаются повышенной утомляемостью, неспособностью сосредоточиться на деятельности. В их деятельности преобладает игровой мотив, а не познавательный. </w:t>
      </w:r>
      <w:r w:rsidRPr="003E0F56">
        <w:rPr>
          <w:rFonts w:ascii="Times New Roman" w:hAnsi="Times New Roman" w:cs="Times New Roman"/>
          <w:sz w:val="28"/>
          <w:szCs w:val="28"/>
        </w:rPr>
        <w:t>В этом случае очень успешным становится применение </w:t>
      </w:r>
      <w:r w:rsidRPr="003E0F56">
        <w:rPr>
          <w:rStyle w:val="a4"/>
          <w:rFonts w:ascii="Times New Roman" w:hAnsi="Times New Roman" w:cs="Times New Roman"/>
          <w:i w:val="0"/>
          <w:sz w:val="28"/>
          <w:szCs w:val="28"/>
        </w:rPr>
        <w:t>нейропсихологических игр и упражнений</w:t>
      </w:r>
      <w:r w:rsidRPr="003E0F56">
        <w:rPr>
          <w:rFonts w:ascii="Times New Roman" w:hAnsi="Times New Roman" w:cs="Times New Roman"/>
          <w:i/>
          <w:sz w:val="28"/>
          <w:szCs w:val="28"/>
        </w:rPr>
        <w:t>,</w:t>
      </w:r>
      <w:r w:rsidRPr="003E0F56">
        <w:rPr>
          <w:rFonts w:ascii="Times New Roman" w:hAnsi="Times New Roman" w:cs="Times New Roman"/>
          <w:sz w:val="28"/>
          <w:szCs w:val="28"/>
        </w:rPr>
        <w:t xml:space="preserve"> выполнение которых под силу любому малышу</w:t>
      </w:r>
      <w:r w:rsidRPr="00556A2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647037" w:rsidRDefault="00647037" w:rsidP="0064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7">
        <w:rPr>
          <w:rFonts w:ascii="Times New Roman" w:hAnsi="Times New Roman" w:cs="Times New Roman"/>
          <w:sz w:val="28"/>
          <w:szCs w:val="28"/>
        </w:rPr>
        <w:t>Упражнения облегчают все виды обучения и особенно эффективны для оптимизации интеллектуальных процессов и повышения у</w:t>
      </w:r>
      <w:r>
        <w:rPr>
          <w:rFonts w:ascii="Times New Roman" w:hAnsi="Times New Roman" w:cs="Times New Roman"/>
          <w:sz w:val="28"/>
          <w:szCs w:val="28"/>
        </w:rPr>
        <w:t>мственной работоспособности,</w:t>
      </w:r>
      <w:r w:rsidRPr="00E53CE7">
        <w:rPr>
          <w:rFonts w:ascii="Times New Roman" w:hAnsi="Times New Roman" w:cs="Times New Roman"/>
          <w:sz w:val="28"/>
          <w:szCs w:val="28"/>
        </w:rPr>
        <w:t xml:space="preserve"> улучшают мыслительную деятельность, синхронизируют работу полушарий, способствуют запоминанию, </w:t>
      </w:r>
      <w:r>
        <w:rPr>
          <w:rFonts w:ascii="Times New Roman" w:hAnsi="Times New Roman" w:cs="Times New Roman"/>
          <w:sz w:val="28"/>
          <w:szCs w:val="28"/>
        </w:rPr>
        <w:t>повышают устойчивость внимания.</w:t>
      </w:r>
    </w:p>
    <w:p w:rsidR="00647037" w:rsidRDefault="00647037" w:rsidP="0064703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1A16D4">
        <w:rPr>
          <w:color w:val="000000"/>
          <w:sz w:val="28"/>
          <w:szCs w:val="28"/>
          <w:shd w:val="clear" w:color="auto" w:fill="FFFFFF"/>
        </w:rPr>
        <w:t>В своей работе я широко применяю нейропсихологические упр</w:t>
      </w:r>
      <w:r w:rsidR="00556A22">
        <w:rPr>
          <w:color w:val="000000"/>
          <w:sz w:val="28"/>
          <w:szCs w:val="28"/>
          <w:shd w:val="clear" w:color="auto" w:fill="FFFFFF"/>
        </w:rPr>
        <w:t>ажнения и хочу поделиться</w:t>
      </w:r>
      <w:r w:rsidRPr="001A16D4">
        <w:rPr>
          <w:color w:val="000000"/>
          <w:sz w:val="28"/>
          <w:szCs w:val="28"/>
          <w:shd w:val="clear" w:color="auto" w:fill="FFFFFF"/>
        </w:rPr>
        <w:t xml:space="preserve"> некоторыми, которые использую как на индивидуальных, так и на групповых занятиях с детьми.</w:t>
      </w:r>
    </w:p>
    <w:p w:rsidR="00647037" w:rsidRDefault="00647037" w:rsidP="0064703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A16D4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A16D4">
        <w:rPr>
          <w:sz w:val="28"/>
          <w:szCs w:val="28"/>
        </w:rPr>
        <w:t>Нейро</w:t>
      </w:r>
      <w:r>
        <w:rPr>
          <w:sz w:val="28"/>
          <w:szCs w:val="28"/>
        </w:rPr>
        <w:t xml:space="preserve">психологическая </w:t>
      </w:r>
      <w:r w:rsidRPr="001A16D4">
        <w:rPr>
          <w:sz w:val="28"/>
          <w:szCs w:val="28"/>
        </w:rPr>
        <w:t xml:space="preserve">игра  «Умные дорожки» позволяет задействовать ребенку обе руки для одновременного </w:t>
      </w:r>
      <w:r>
        <w:rPr>
          <w:sz w:val="28"/>
          <w:szCs w:val="28"/>
        </w:rPr>
        <w:t>проведен</w:t>
      </w:r>
      <w:r w:rsidRPr="001A16D4">
        <w:rPr>
          <w:sz w:val="28"/>
          <w:szCs w:val="28"/>
        </w:rPr>
        <w:t>ия пальцами по заданной дорожке. Игра развивает координацию движений, синхронизирует работу глаз и рук, развивает мелкую моторику, мышл</w:t>
      </w:r>
      <w:r>
        <w:rPr>
          <w:sz w:val="28"/>
          <w:szCs w:val="28"/>
        </w:rPr>
        <w:t>ение, концентрацию внимания. </w:t>
      </w:r>
    </w:p>
    <w:p w:rsidR="00647037" w:rsidRPr="001A16D4" w:rsidRDefault="00647037" w:rsidP="0064703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1A16D4">
        <w:rPr>
          <w:sz w:val="28"/>
          <w:szCs w:val="28"/>
        </w:rPr>
        <w:t xml:space="preserve"> </w:t>
      </w:r>
    </w:p>
    <w:p w:rsidR="00647037" w:rsidRPr="001A16D4" w:rsidRDefault="00647037" w:rsidP="0064703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1A16D4">
        <w:rPr>
          <w:sz w:val="28"/>
          <w:szCs w:val="28"/>
        </w:rPr>
        <w:lastRenderedPageBreak/>
        <w:t>Игры «Кулак-ребро-ладонь» суть этой игры заключается в  последовательной смене положения рук, развивают  саморегуляцию и самоконтроль.</w:t>
      </w:r>
    </w:p>
    <w:p w:rsidR="00647037" w:rsidRDefault="00647037" w:rsidP="0064703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1A16D4">
        <w:rPr>
          <w:sz w:val="28"/>
          <w:szCs w:val="28"/>
        </w:rPr>
        <w:t>Так же использование многообразных упражнений с  балансировочной доской,</w:t>
      </w:r>
      <w:r>
        <w:rPr>
          <w:sz w:val="28"/>
          <w:szCs w:val="28"/>
        </w:rPr>
        <w:t xml:space="preserve"> очень ценный тренажер для развития межполушарных связей, когда дети осваивают балансировочный тренажер,  мы начинаем включать в занятия дополнительное оборудование, это могут быть кольцебросы, мешочки, мячики. Именно совокупность балансира и дополнительного оборудования оно воздействует на все дефицитарные участки головного мозга и происходит компенсация в развитии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этот тренажер мы стараемся очень часто использовать в своих занятиях.</w:t>
      </w:r>
      <w:r w:rsidRPr="001A16D4">
        <w:rPr>
          <w:sz w:val="28"/>
          <w:szCs w:val="28"/>
        </w:rPr>
        <w:t xml:space="preserve"> </w:t>
      </w:r>
    </w:p>
    <w:p w:rsidR="00647037" w:rsidRDefault="00647037" w:rsidP="006470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037" w:rsidRPr="00E53CE7" w:rsidRDefault="00647037" w:rsidP="006470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FDD" w:rsidRDefault="00137FDD"/>
    <w:sectPr w:rsidR="00137FDD" w:rsidSect="0013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7037"/>
    <w:rsid w:val="00051BE2"/>
    <w:rsid w:val="00064DBB"/>
    <w:rsid w:val="0011637E"/>
    <w:rsid w:val="00137FDD"/>
    <w:rsid w:val="0024417E"/>
    <w:rsid w:val="002C04CD"/>
    <w:rsid w:val="002D5197"/>
    <w:rsid w:val="00335CEC"/>
    <w:rsid w:val="003543E6"/>
    <w:rsid w:val="00362E22"/>
    <w:rsid w:val="003A4ABA"/>
    <w:rsid w:val="003E0F56"/>
    <w:rsid w:val="00456637"/>
    <w:rsid w:val="004675D7"/>
    <w:rsid w:val="0047781A"/>
    <w:rsid w:val="00556A22"/>
    <w:rsid w:val="00647037"/>
    <w:rsid w:val="00696541"/>
    <w:rsid w:val="00764E2F"/>
    <w:rsid w:val="007B7570"/>
    <w:rsid w:val="00826870"/>
    <w:rsid w:val="00860A19"/>
    <w:rsid w:val="009335D3"/>
    <w:rsid w:val="009B0FD8"/>
    <w:rsid w:val="009E480B"/>
    <w:rsid w:val="00A504AF"/>
    <w:rsid w:val="00A565B1"/>
    <w:rsid w:val="00A65DC3"/>
    <w:rsid w:val="00A833CC"/>
    <w:rsid w:val="00C034FA"/>
    <w:rsid w:val="00C25C2B"/>
    <w:rsid w:val="00C5201C"/>
    <w:rsid w:val="00CD7785"/>
    <w:rsid w:val="00D2621F"/>
    <w:rsid w:val="00D75728"/>
    <w:rsid w:val="00E36A8E"/>
    <w:rsid w:val="00E63DEE"/>
    <w:rsid w:val="00EC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6A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2023-11-19T09:37:00Z</dcterms:created>
  <dcterms:modified xsi:type="dcterms:W3CDTF">2023-11-27T14:49:00Z</dcterms:modified>
</cp:coreProperties>
</file>