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0E" w:rsidRPr="00FB63B7" w:rsidRDefault="00A91102" w:rsidP="00E35C3E">
      <w:pPr>
        <w:spacing w:line="240" w:lineRule="auto"/>
        <w:ind w:firstLine="708"/>
        <w:jc w:val="both"/>
        <w:rPr>
          <w:rStyle w:val="fontstyle21"/>
          <w:b w:val="0"/>
          <w:color w:val="auto"/>
          <w:sz w:val="24"/>
          <w:szCs w:val="24"/>
        </w:rPr>
      </w:pPr>
      <w:r w:rsidRPr="00FB63B7">
        <w:rPr>
          <w:rStyle w:val="fontstyle01"/>
          <w:i w:val="0"/>
          <w:color w:val="auto"/>
          <w:sz w:val="24"/>
          <w:szCs w:val="24"/>
        </w:rPr>
        <w:t xml:space="preserve"> </w:t>
      </w:r>
      <w:r w:rsidR="003E3E0E" w:rsidRPr="00FB63B7">
        <w:rPr>
          <w:rStyle w:val="fontstyle01"/>
          <w:i w:val="0"/>
          <w:color w:val="auto"/>
          <w:sz w:val="24"/>
          <w:szCs w:val="24"/>
        </w:rPr>
        <w:t>«Нет случайно родившихся детей. Ни один Путник Вечности</w:t>
      </w:r>
      <w:r w:rsidR="003E3E0E" w:rsidRPr="00FB63B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E3E0E" w:rsidRPr="00FB63B7">
        <w:rPr>
          <w:rStyle w:val="fontstyle01"/>
          <w:i w:val="0"/>
          <w:color w:val="auto"/>
          <w:sz w:val="24"/>
          <w:szCs w:val="24"/>
        </w:rPr>
        <w:t>случайно не рождается. Каждый ребенок есть явление в земной жизни.</w:t>
      </w:r>
      <w:r w:rsidR="003E3E0E" w:rsidRPr="00FB63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3E0E" w:rsidRPr="00FB63B7">
        <w:rPr>
          <w:rStyle w:val="fontstyle01"/>
          <w:i w:val="0"/>
          <w:color w:val="auto"/>
          <w:sz w:val="24"/>
          <w:szCs w:val="24"/>
        </w:rPr>
        <w:t>Он родился потому, что должен был родиться. Родился потому, что</w:t>
      </w:r>
      <w:r w:rsidR="003E3E0E" w:rsidRPr="00FB63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3E0E" w:rsidRPr="00FB63B7">
        <w:rPr>
          <w:rStyle w:val="fontstyle01"/>
          <w:i w:val="0"/>
          <w:color w:val="auto"/>
          <w:sz w:val="24"/>
          <w:szCs w:val="24"/>
        </w:rPr>
        <w:t>именно его не хватало миру» (</w:t>
      </w:r>
      <w:r w:rsidR="003E3E0E" w:rsidRPr="00FB63B7">
        <w:rPr>
          <w:rStyle w:val="fontstyle21"/>
          <w:b w:val="0"/>
          <w:i w:val="0"/>
          <w:color w:val="auto"/>
          <w:sz w:val="24"/>
          <w:szCs w:val="24"/>
        </w:rPr>
        <w:t xml:space="preserve">из книги Ш. </w:t>
      </w:r>
      <w:proofErr w:type="spellStart"/>
      <w:r w:rsidR="003E3E0E" w:rsidRPr="00FB63B7">
        <w:rPr>
          <w:rStyle w:val="fontstyle21"/>
          <w:b w:val="0"/>
          <w:i w:val="0"/>
          <w:color w:val="auto"/>
          <w:sz w:val="24"/>
          <w:szCs w:val="24"/>
        </w:rPr>
        <w:t>Амонашвили</w:t>
      </w:r>
      <w:proofErr w:type="spellEnd"/>
      <w:r w:rsidR="003E3E0E" w:rsidRPr="00FB63B7">
        <w:rPr>
          <w:rStyle w:val="fontstyle21"/>
          <w:b w:val="0"/>
          <w:i w:val="0"/>
          <w:color w:val="auto"/>
          <w:sz w:val="24"/>
          <w:szCs w:val="24"/>
        </w:rPr>
        <w:t xml:space="preserve"> «Спешите, дети,</w:t>
      </w:r>
      <w:r w:rsidR="003E3E0E" w:rsidRPr="00FB6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3E0E" w:rsidRPr="00FB63B7">
        <w:rPr>
          <w:rStyle w:val="fontstyle21"/>
          <w:b w:val="0"/>
          <w:i w:val="0"/>
          <w:color w:val="auto"/>
          <w:sz w:val="24"/>
          <w:szCs w:val="24"/>
        </w:rPr>
        <w:t>будем учиться летать!»)</w:t>
      </w:r>
    </w:p>
    <w:p w:rsidR="00EC34FB" w:rsidRPr="00FB63B7" w:rsidRDefault="00A33D82" w:rsidP="00E3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B7">
        <w:rPr>
          <w:rFonts w:ascii="Times New Roman" w:hAnsi="Times New Roman" w:cs="Times New Roman"/>
          <w:bCs/>
          <w:iCs/>
          <w:sz w:val="24"/>
          <w:szCs w:val="24"/>
        </w:rPr>
        <w:t xml:space="preserve">Дети с ограниченными возможностями здоровья (ОВЗ) - это дети, имеющие различные отклонения психического </w:t>
      </w:r>
      <w:r w:rsidR="00A40618" w:rsidRPr="00FB63B7">
        <w:rPr>
          <w:rFonts w:ascii="Times New Roman" w:hAnsi="Times New Roman" w:cs="Times New Roman"/>
          <w:bCs/>
          <w:iCs/>
          <w:sz w:val="24"/>
          <w:szCs w:val="24"/>
        </w:rPr>
        <w:t>и (</w:t>
      </w:r>
      <w:r w:rsidRPr="00FB63B7">
        <w:rPr>
          <w:rFonts w:ascii="Times New Roman" w:hAnsi="Times New Roman" w:cs="Times New Roman"/>
          <w:bCs/>
          <w:iCs/>
          <w:sz w:val="24"/>
          <w:szCs w:val="24"/>
        </w:rPr>
        <w:t>или</w:t>
      </w:r>
      <w:r w:rsidR="00A40618" w:rsidRPr="00FB63B7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FB63B7">
        <w:rPr>
          <w:rFonts w:ascii="Times New Roman" w:hAnsi="Times New Roman" w:cs="Times New Roman"/>
          <w:bCs/>
          <w:iCs/>
          <w:sz w:val="24"/>
          <w:szCs w:val="24"/>
        </w:rPr>
        <w:t xml:space="preserve"> физического плана,</w:t>
      </w:r>
      <w:r w:rsidR="00B57A77" w:rsidRPr="00FB63B7">
        <w:rPr>
          <w:rFonts w:ascii="Times New Roman" w:hAnsi="Times New Roman" w:cs="Times New Roman"/>
          <w:bCs/>
          <w:iCs/>
          <w:sz w:val="24"/>
          <w:szCs w:val="24"/>
        </w:rPr>
        <w:t xml:space="preserve"> подтвержденные психолого-медико-педагогической комиссией,</w:t>
      </w:r>
      <w:r w:rsidRPr="00FB63B7">
        <w:rPr>
          <w:rFonts w:ascii="Times New Roman" w:hAnsi="Times New Roman" w:cs="Times New Roman"/>
          <w:bCs/>
          <w:iCs/>
          <w:sz w:val="24"/>
          <w:szCs w:val="24"/>
        </w:rPr>
        <w:t xml:space="preserve"> которые не позволяют им вести полноценную жизнь. </w:t>
      </w:r>
      <w:r w:rsidR="00CB0A82" w:rsidRPr="00FB63B7">
        <w:rPr>
          <w:rFonts w:ascii="Times New Roman" w:hAnsi="Times New Roman" w:cs="Times New Roman"/>
          <w:bCs/>
          <w:iCs/>
          <w:sz w:val="24"/>
          <w:szCs w:val="24"/>
        </w:rPr>
        <w:t>Проблемы воспитания такого ребенка чаще</w:t>
      </w:r>
      <w:r w:rsidR="00CB0A82" w:rsidRPr="00FB63B7">
        <w:rPr>
          <w:rFonts w:ascii="Times New Roman" w:hAnsi="Times New Roman" w:cs="Times New Roman"/>
          <w:sz w:val="24"/>
          <w:szCs w:val="24"/>
        </w:rPr>
        <w:t xml:space="preserve"> всего становя</w:t>
      </w:r>
      <w:r w:rsidR="00EC34FB" w:rsidRPr="00FB63B7">
        <w:rPr>
          <w:rFonts w:ascii="Times New Roman" w:hAnsi="Times New Roman" w:cs="Times New Roman"/>
          <w:sz w:val="24"/>
          <w:szCs w:val="24"/>
        </w:rPr>
        <w:t xml:space="preserve">тся </w:t>
      </w:r>
      <w:r w:rsidR="00CB0A82" w:rsidRPr="00FB63B7">
        <w:rPr>
          <w:rFonts w:ascii="Times New Roman" w:hAnsi="Times New Roman" w:cs="Times New Roman"/>
          <w:sz w:val="24"/>
          <w:szCs w:val="24"/>
        </w:rPr>
        <w:t xml:space="preserve">причиной </w:t>
      </w:r>
      <w:r w:rsidR="00EC34FB" w:rsidRPr="00FB63B7">
        <w:rPr>
          <w:rFonts w:ascii="Times New Roman" w:hAnsi="Times New Roman" w:cs="Times New Roman"/>
          <w:sz w:val="24"/>
          <w:szCs w:val="24"/>
        </w:rPr>
        <w:t xml:space="preserve">социальной </w:t>
      </w:r>
      <w:proofErr w:type="spellStart"/>
      <w:r w:rsidR="00EC34FB" w:rsidRPr="00FB63B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EC34FB" w:rsidRPr="00FB63B7">
        <w:rPr>
          <w:rFonts w:ascii="Times New Roman" w:hAnsi="Times New Roman" w:cs="Times New Roman"/>
          <w:sz w:val="24"/>
          <w:szCs w:val="24"/>
        </w:rPr>
        <w:t xml:space="preserve"> все</w:t>
      </w:r>
      <w:r w:rsidR="00CB0A82" w:rsidRPr="00FB63B7">
        <w:rPr>
          <w:rFonts w:ascii="Times New Roman" w:hAnsi="Times New Roman" w:cs="Times New Roman"/>
          <w:sz w:val="24"/>
          <w:szCs w:val="24"/>
        </w:rPr>
        <w:t>х членов</w:t>
      </w:r>
      <w:r w:rsidR="00EC34FB" w:rsidRPr="00FB63B7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CB0A82" w:rsidRPr="00FB63B7">
        <w:rPr>
          <w:rFonts w:ascii="Times New Roman" w:hAnsi="Times New Roman" w:cs="Times New Roman"/>
          <w:sz w:val="24"/>
          <w:szCs w:val="24"/>
        </w:rPr>
        <w:t>, так как</w:t>
      </w:r>
      <w:r w:rsidR="00EC34FB" w:rsidRPr="00FB63B7">
        <w:rPr>
          <w:rStyle w:val="fontstyle01"/>
          <w:color w:val="auto"/>
          <w:sz w:val="24"/>
          <w:szCs w:val="24"/>
        </w:rPr>
        <w:t xml:space="preserve"> </w:t>
      </w:r>
      <w:r w:rsidR="00CB0A82" w:rsidRPr="00FB63B7">
        <w:rPr>
          <w:rFonts w:ascii="Times New Roman" w:hAnsi="Times New Roman" w:cs="Times New Roman"/>
          <w:bCs/>
          <w:iCs/>
          <w:sz w:val="24"/>
          <w:szCs w:val="24"/>
        </w:rPr>
        <w:t xml:space="preserve">в современном </w:t>
      </w:r>
      <w:r w:rsidR="00A40618" w:rsidRPr="00FB63B7">
        <w:rPr>
          <w:rFonts w:ascii="Times New Roman" w:hAnsi="Times New Roman" w:cs="Times New Roman"/>
          <w:bCs/>
          <w:iCs/>
          <w:sz w:val="24"/>
          <w:szCs w:val="24"/>
        </w:rPr>
        <w:t>обществе ребенку с ОВЗ</w:t>
      </w:r>
      <w:r w:rsidR="00EC34FB" w:rsidRPr="00FB63B7">
        <w:rPr>
          <w:rFonts w:ascii="Times New Roman" w:hAnsi="Times New Roman" w:cs="Times New Roman"/>
          <w:bCs/>
          <w:iCs/>
          <w:sz w:val="24"/>
          <w:szCs w:val="24"/>
        </w:rPr>
        <w:t xml:space="preserve"> трудно войти в социум, а социуму</w:t>
      </w:r>
      <w:r w:rsidR="00CB0A82" w:rsidRPr="00FB63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34FB" w:rsidRPr="00FB63B7">
        <w:rPr>
          <w:rFonts w:ascii="Times New Roman" w:hAnsi="Times New Roman" w:cs="Times New Roman"/>
          <w:bCs/>
          <w:iCs/>
          <w:sz w:val="24"/>
          <w:szCs w:val="24"/>
        </w:rPr>
        <w:t>трудно его принять</w:t>
      </w:r>
      <w:r w:rsidR="009E60DB" w:rsidRPr="00FB63B7">
        <w:rPr>
          <w:rFonts w:ascii="Times New Roman" w:hAnsi="Times New Roman" w:cs="Times New Roman"/>
          <w:bCs/>
          <w:iCs/>
          <w:sz w:val="24"/>
          <w:szCs w:val="24"/>
        </w:rPr>
        <w:t xml:space="preserve"> и понять</w:t>
      </w:r>
      <w:r w:rsidR="00EC34FB" w:rsidRPr="00FB63B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C34FB" w:rsidRPr="00FB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632" w:rsidRPr="00FB63B7" w:rsidRDefault="00EC34FB" w:rsidP="00E35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hAnsi="Times New Roman" w:cs="Times New Roman"/>
          <w:sz w:val="24"/>
          <w:szCs w:val="24"/>
        </w:rPr>
        <w:t xml:space="preserve"> Школьный возраст – кризисный период</w:t>
      </w:r>
      <w:r w:rsidR="009E60DB" w:rsidRPr="00FB63B7">
        <w:rPr>
          <w:rFonts w:ascii="Times New Roman" w:hAnsi="Times New Roman" w:cs="Times New Roman"/>
          <w:sz w:val="24"/>
          <w:szCs w:val="24"/>
        </w:rPr>
        <w:t>,</w:t>
      </w:r>
      <w:r w:rsidRPr="00FB63B7">
        <w:rPr>
          <w:rFonts w:ascii="Times New Roman" w:hAnsi="Times New Roman" w:cs="Times New Roman"/>
          <w:sz w:val="24"/>
          <w:szCs w:val="24"/>
        </w:rPr>
        <w:t xml:space="preserve"> </w:t>
      </w:r>
      <w:r w:rsidR="009E60DB" w:rsidRPr="00FB63B7">
        <w:rPr>
          <w:rFonts w:ascii="Times New Roman" w:hAnsi="Times New Roman" w:cs="Times New Roman"/>
          <w:sz w:val="24"/>
          <w:szCs w:val="24"/>
        </w:rPr>
        <w:t xml:space="preserve">в </w:t>
      </w:r>
      <w:r w:rsidR="003F7A8F" w:rsidRPr="00FB63B7">
        <w:rPr>
          <w:rFonts w:ascii="Times New Roman" w:hAnsi="Times New Roman" w:cs="Times New Roman"/>
          <w:sz w:val="24"/>
          <w:szCs w:val="24"/>
        </w:rPr>
        <w:t>нем</w:t>
      </w:r>
      <w:r w:rsidRPr="00FB63B7">
        <w:rPr>
          <w:rFonts w:ascii="Times New Roman" w:hAnsi="Times New Roman" w:cs="Times New Roman"/>
          <w:sz w:val="24"/>
          <w:szCs w:val="24"/>
        </w:rPr>
        <w:t xml:space="preserve"> происходит решение вопросов, связанных с</w:t>
      </w:r>
      <w:r w:rsidR="00CB0A82" w:rsidRPr="00FB63B7">
        <w:rPr>
          <w:rFonts w:ascii="Times New Roman" w:hAnsi="Times New Roman" w:cs="Times New Roman"/>
          <w:sz w:val="24"/>
          <w:szCs w:val="24"/>
        </w:rPr>
        <w:t xml:space="preserve"> </w:t>
      </w:r>
      <w:r w:rsidRPr="00FB63B7">
        <w:rPr>
          <w:rFonts w:ascii="Times New Roman" w:hAnsi="Times New Roman" w:cs="Times New Roman"/>
          <w:sz w:val="24"/>
          <w:szCs w:val="24"/>
        </w:rPr>
        <w:t>поступлением в школу, в</w:t>
      </w:r>
      <w:r w:rsidR="009E60DB" w:rsidRPr="00FB63B7">
        <w:rPr>
          <w:rFonts w:ascii="Times New Roman" w:hAnsi="Times New Roman" w:cs="Times New Roman"/>
          <w:sz w:val="24"/>
          <w:szCs w:val="24"/>
        </w:rPr>
        <w:t>нешкольной деятельностью</w:t>
      </w:r>
      <w:r w:rsidRPr="00FB63B7">
        <w:rPr>
          <w:rFonts w:ascii="Times New Roman" w:hAnsi="Times New Roman" w:cs="Times New Roman"/>
          <w:sz w:val="24"/>
          <w:szCs w:val="24"/>
        </w:rPr>
        <w:t>,</w:t>
      </w:r>
      <w:r w:rsidR="00CB0A82" w:rsidRPr="00FB63B7">
        <w:rPr>
          <w:rFonts w:ascii="Times New Roman" w:hAnsi="Times New Roman" w:cs="Times New Roman"/>
          <w:sz w:val="24"/>
          <w:szCs w:val="24"/>
        </w:rPr>
        <w:t xml:space="preserve"> </w:t>
      </w:r>
      <w:r w:rsidRPr="00FB63B7">
        <w:rPr>
          <w:rFonts w:ascii="Times New Roman" w:hAnsi="Times New Roman" w:cs="Times New Roman"/>
          <w:sz w:val="24"/>
          <w:szCs w:val="24"/>
        </w:rPr>
        <w:t xml:space="preserve">переживанием </w:t>
      </w:r>
      <w:r w:rsidR="003F7A8F" w:rsidRPr="00FB63B7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FB63B7">
        <w:rPr>
          <w:rFonts w:ascii="Times New Roman" w:hAnsi="Times New Roman" w:cs="Times New Roman"/>
          <w:sz w:val="24"/>
          <w:szCs w:val="24"/>
        </w:rPr>
        <w:t>по поводу реакций сверстников на особенности</w:t>
      </w:r>
      <w:r w:rsidR="003F7A8F" w:rsidRPr="00FB63B7">
        <w:rPr>
          <w:rFonts w:ascii="Times New Roman" w:hAnsi="Times New Roman" w:cs="Times New Roman"/>
          <w:sz w:val="24"/>
          <w:szCs w:val="24"/>
        </w:rPr>
        <w:t xml:space="preserve"> его </w:t>
      </w:r>
      <w:r w:rsidR="00C32525" w:rsidRPr="00FB63B7">
        <w:rPr>
          <w:rFonts w:ascii="Times New Roman" w:hAnsi="Times New Roman" w:cs="Times New Roman"/>
          <w:sz w:val="24"/>
          <w:szCs w:val="24"/>
        </w:rPr>
        <w:t xml:space="preserve">поведения и </w:t>
      </w:r>
      <w:r w:rsidRPr="00FB63B7">
        <w:rPr>
          <w:rFonts w:ascii="Times New Roman" w:hAnsi="Times New Roman" w:cs="Times New Roman"/>
          <w:sz w:val="24"/>
          <w:szCs w:val="24"/>
        </w:rPr>
        <w:t xml:space="preserve">внешности. </w:t>
      </w:r>
      <w:r w:rsidR="008F2632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Суть инклюзивного образования заключается в том, что </w:t>
      </w:r>
      <w:r w:rsidR="00C32525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школа должна учитывать потребности детей, а не дети должны подходить под те или иные рамки, установленные школой, т</w:t>
      </w:r>
      <w:r w:rsidR="00A33D82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C32525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</w:t>
      </w:r>
      <w:r w:rsidR="00A33D82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сть </w:t>
      </w:r>
      <w:r w:rsidR="008F2632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дети созданы для </w:t>
      </w:r>
      <w:r w:rsidR="008A1683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школы, а школа создана для них</w:t>
      </w:r>
      <w:r w:rsidR="00C32525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B43A6" w:rsidRPr="00FB63B7" w:rsidRDefault="00351409" w:rsidP="00E35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hAnsi="Times New Roman" w:cs="Times New Roman"/>
          <w:sz w:val="24"/>
          <w:szCs w:val="24"/>
        </w:rPr>
        <w:t>Главная задача учителя начальных классов в работе с родителями</w:t>
      </w:r>
      <w:r w:rsidR="00A40618" w:rsidRPr="00FB63B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FB63B7">
        <w:rPr>
          <w:rFonts w:ascii="Times New Roman" w:hAnsi="Times New Roman" w:cs="Times New Roman"/>
          <w:sz w:val="24"/>
          <w:szCs w:val="24"/>
        </w:rPr>
        <w:t xml:space="preserve"> – помочь семье </w:t>
      </w:r>
      <w:r w:rsidRPr="00FB63B7">
        <w:rPr>
          <w:rFonts w:ascii="Times New Roman" w:hAnsi="Times New Roman" w:cs="Times New Roman"/>
          <w:sz w:val="24"/>
          <w:szCs w:val="24"/>
        </w:rPr>
        <w:t>справиться с трудной задач</w:t>
      </w:r>
      <w:r w:rsidR="00FB63B7">
        <w:rPr>
          <w:rFonts w:ascii="Times New Roman" w:hAnsi="Times New Roman" w:cs="Times New Roman"/>
          <w:sz w:val="24"/>
          <w:szCs w:val="24"/>
        </w:rPr>
        <w:t xml:space="preserve">ей воспитания ребенка с ОВЗ. </w:t>
      </w:r>
      <w:r w:rsidRPr="00FB63B7">
        <w:rPr>
          <w:rFonts w:ascii="Times New Roman" w:hAnsi="Times New Roman" w:cs="Times New Roman"/>
          <w:sz w:val="24"/>
          <w:szCs w:val="24"/>
        </w:rPr>
        <w:t>Учитель выступает посредником между ребёнком и взрослым, ребёнком и его окружением, а также в роли наставника при общении с ребёнком и его</w:t>
      </w:r>
      <w:r w:rsidR="00FB63B7">
        <w:rPr>
          <w:rFonts w:ascii="Times New Roman" w:hAnsi="Times New Roman" w:cs="Times New Roman"/>
          <w:sz w:val="24"/>
          <w:szCs w:val="24"/>
        </w:rPr>
        <w:t xml:space="preserve"> окружением.  Именно от работы учителя зависит, </w:t>
      </w:r>
      <w:r w:rsidRPr="00FB63B7">
        <w:rPr>
          <w:rFonts w:ascii="Times New Roman" w:hAnsi="Times New Roman" w:cs="Times New Roman"/>
          <w:sz w:val="24"/>
          <w:szCs w:val="24"/>
        </w:rPr>
        <w:t xml:space="preserve">насколько такие семьи понимают </w:t>
      </w:r>
      <w:r w:rsidR="003F7A8F" w:rsidRPr="00FB63B7">
        <w:rPr>
          <w:rFonts w:ascii="Times New Roman" w:hAnsi="Times New Roman" w:cs="Times New Roman"/>
          <w:sz w:val="24"/>
          <w:szCs w:val="24"/>
        </w:rPr>
        <w:t xml:space="preserve">задачи </w:t>
      </w:r>
      <w:bookmarkStart w:id="0" w:name="_GoBack"/>
      <w:bookmarkEnd w:id="0"/>
      <w:r w:rsidRPr="00FB63B7">
        <w:rPr>
          <w:rFonts w:ascii="Times New Roman" w:hAnsi="Times New Roman" w:cs="Times New Roman"/>
          <w:sz w:val="24"/>
          <w:szCs w:val="24"/>
        </w:rPr>
        <w:t>школ</w:t>
      </w:r>
      <w:r w:rsidR="003F7A8F" w:rsidRPr="00FB63B7">
        <w:rPr>
          <w:rFonts w:ascii="Times New Roman" w:hAnsi="Times New Roman" w:cs="Times New Roman"/>
          <w:sz w:val="24"/>
          <w:szCs w:val="24"/>
        </w:rPr>
        <w:t xml:space="preserve">ы, направленные на </w:t>
      </w:r>
      <w:r w:rsidRPr="00FB63B7">
        <w:rPr>
          <w:rFonts w:ascii="Times New Roman" w:hAnsi="Times New Roman" w:cs="Times New Roman"/>
          <w:sz w:val="24"/>
          <w:szCs w:val="24"/>
        </w:rPr>
        <w:t>воспитани</w:t>
      </w:r>
      <w:r w:rsidR="003F7A8F" w:rsidRPr="00FB63B7">
        <w:rPr>
          <w:rFonts w:ascii="Times New Roman" w:hAnsi="Times New Roman" w:cs="Times New Roman"/>
          <w:sz w:val="24"/>
          <w:szCs w:val="24"/>
        </w:rPr>
        <w:t>е</w:t>
      </w:r>
      <w:r w:rsidRPr="00FB63B7">
        <w:rPr>
          <w:rFonts w:ascii="Times New Roman" w:hAnsi="Times New Roman" w:cs="Times New Roman"/>
          <w:sz w:val="24"/>
          <w:szCs w:val="24"/>
        </w:rPr>
        <w:t>, обучени</w:t>
      </w:r>
      <w:r w:rsidR="003F7A8F" w:rsidRPr="00FB63B7">
        <w:rPr>
          <w:rFonts w:ascii="Times New Roman" w:hAnsi="Times New Roman" w:cs="Times New Roman"/>
          <w:sz w:val="24"/>
          <w:szCs w:val="24"/>
        </w:rPr>
        <w:t>е</w:t>
      </w:r>
      <w:r w:rsidRPr="00FB63B7">
        <w:rPr>
          <w:rFonts w:ascii="Times New Roman" w:hAnsi="Times New Roman" w:cs="Times New Roman"/>
          <w:sz w:val="24"/>
          <w:szCs w:val="24"/>
        </w:rPr>
        <w:t xml:space="preserve"> детей, и участвуют в </w:t>
      </w:r>
      <w:r w:rsidR="003F7A8F" w:rsidRPr="00FB63B7">
        <w:rPr>
          <w:rFonts w:ascii="Times New Roman" w:hAnsi="Times New Roman" w:cs="Times New Roman"/>
          <w:sz w:val="24"/>
          <w:szCs w:val="24"/>
        </w:rPr>
        <w:t>их</w:t>
      </w:r>
      <w:r w:rsidRPr="00FB63B7">
        <w:rPr>
          <w:rFonts w:ascii="Times New Roman" w:hAnsi="Times New Roman" w:cs="Times New Roman"/>
          <w:sz w:val="24"/>
          <w:szCs w:val="24"/>
        </w:rPr>
        <w:t xml:space="preserve"> реализации. </w:t>
      </w:r>
      <w:r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обучении детей в условиях инклюзии родители</w:t>
      </w:r>
      <w:r w:rsidR="003F7A8F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(законные представители)</w:t>
      </w:r>
      <w:r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видят необходимость образования в школе не столько для получения детьми новых знаний, сколько для социализации в </w:t>
      </w:r>
      <w:r w:rsidR="008B43A6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коллективе сверстников и </w:t>
      </w:r>
      <w:r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обществе.</w:t>
      </w:r>
    </w:p>
    <w:p w:rsidR="00236921" w:rsidRPr="00FB63B7" w:rsidRDefault="00F17787" w:rsidP="00A9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школе есть классы, в которых обучаются дети с ограниченными возможностями здоровья</w:t>
      </w:r>
      <w:r w:rsidR="008B43A6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. В связи с этим</w:t>
      </w:r>
      <w:r w:rsidR="00351409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43A6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возникла </w:t>
      </w:r>
      <w:r w:rsidR="00351409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8B43A6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сть</w:t>
      </w:r>
      <w:r w:rsidR="00351409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1409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</w:t>
      </w:r>
      <w:r w:rsidR="008B43A6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ния</w:t>
      </w:r>
      <w:r w:rsidR="00351409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един</w:t>
      </w:r>
      <w:r w:rsidR="008B43A6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="00351409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психологически комфортн</w:t>
      </w:r>
      <w:r w:rsidR="008B43A6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="00351409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</w:t>
      </w:r>
      <w:r w:rsidR="008B43A6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="00351409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</w:t>
      </w:r>
      <w:r w:rsidR="008B43A6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351409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</w:t>
      </w:r>
      <w:r w:rsidR="008B43A6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351409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разными возможностями усвоения знаний</w:t>
      </w:r>
      <w:r w:rsidR="00CF1962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746B8A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Положительный результат этой работы напрямую зависит от того, насколько тесно взаимодействует школа и семья. </w:t>
      </w:r>
      <w:r w:rsidR="00236921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В каждом реальном случае педагог выбирает разные формы взаимодействия с родителями, учитывая их потребности и предложения. Главное - сделать родителей своими союзниками.</w:t>
      </w:r>
    </w:p>
    <w:p w:rsidR="00746B8A" w:rsidRPr="00FB63B7" w:rsidRDefault="00351409" w:rsidP="00A911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орг</w:t>
      </w:r>
      <w:r w:rsid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анизации работы школы с семьей </w:t>
      </w:r>
      <w:r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 вовлекать родителей</w:t>
      </w:r>
      <w:r w:rsidR="00746B8A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(законных представителей)</w:t>
      </w:r>
      <w:r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образовательный и воспитательный процесс в качестве активных участников через</w:t>
      </w:r>
      <w:r w:rsidR="00B55B6F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различные формы.</w:t>
      </w:r>
    </w:p>
    <w:p w:rsidR="00B55B6F" w:rsidRPr="00FB63B7" w:rsidRDefault="00B55B6F" w:rsidP="00E35C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 работы</w:t>
      </w:r>
      <w:r w:rsidR="00236921"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родителями обучающихся с ОВЗ</w:t>
      </w:r>
    </w:p>
    <w:p w:rsidR="00351409" w:rsidRPr="00FB63B7" w:rsidRDefault="00B55B6F" w:rsidP="00E35C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1409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</w:t>
      </w:r>
      <w:r w:rsidR="008A1683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практическая помощь родителям детей с ограниченными возможностями здоровья, суть которой заключается в поиске решений проблемных ситуаций психологического, воспитательно-педагогического, медико-социального характера</w:t>
      </w: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5B6F" w:rsidRPr="00FB63B7" w:rsidRDefault="00B55B6F" w:rsidP="00E35C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семьи на дому;</w:t>
      </w:r>
    </w:p>
    <w:p w:rsidR="00B55B6F" w:rsidRPr="00FB63B7" w:rsidRDefault="00B55B6F" w:rsidP="00E35C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B55B6F" w:rsidRPr="00FB63B7" w:rsidRDefault="008A1683" w:rsidP="00E35C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и консультации;</w:t>
      </w:r>
      <w:r w:rsidR="00B55B6F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BDF" w:rsidRPr="00FB63B7" w:rsidRDefault="00814BDF" w:rsidP="00E35C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индивидуальные занятия с ребенком в присутствии родителей (законных представителей)</w:t>
      </w:r>
      <w:r w:rsidR="008A1683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683" w:rsidRPr="00FB63B7" w:rsidRDefault="008A1683" w:rsidP="00E35C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переписка с родителями.</w:t>
      </w:r>
    </w:p>
    <w:p w:rsidR="00577884" w:rsidRPr="00FB63B7" w:rsidRDefault="00814BDF" w:rsidP="00E35C3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r w:rsidR="008A1683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7884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- это</w:t>
      </w:r>
      <w:r w:rsidR="008A1683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7884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взаимодействия, обусловленные</w:t>
      </w:r>
      <w:r w:rsidR="008A1683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выделением определенных групп родителей</w:t>
      </w:r>
      <w:r w:rsidR="00577884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7884" w:rsidRPr="00FB63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(законных представителей)</w:t>
      </w:r>
      <w:r w:rsidR="008A1683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различным признакам</w:t>
      </w:r>
      <w:r w:rsidR="00577884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77884" w:rsidRPr="00FB63B7">
        <w:rPr>
          <w:rFonts w:ascii="Times New Roman" w:hAnsi="Times New Roman" w:cs="Times New Roman"/>
          <w:sz w:val="24"/>
          <w:szCs w:val="24"/>
        </w:rPr>
        <w:t xml:space="preserve"> Альтернативным вариантом может стать использование программы «Скайп» для организации работы в режиме онлайн</w:t>
      </w:r>
      <w:r w:rsidR="00577884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A1683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14BDF" w:rsidRPr="00FB63B7" w:rsidRDefault="00814BDF" w:rsidP="00E35C3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лекторий</w:t>
      </w:r>
      <w:r w:rsidR="00577884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DF" w:rsidRPr="00FB63B7" w:rsidRDefault="00814BDF" w:rsidP="00E35C3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консультации</w:t>
      </w:r>
      <w:r w:rsidR="00577884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DF" w:rsidRPr="00FB63B7" w:rsidRDefault="00814BDF" w:rsidP="00E35C3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детские мероприятия</w:t>
      </w:r>
      <w:r w:rsidR="00577884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DF" w:rsidRPr="00FB63B7" w:rsidRDefault="00814BDF" w:rsidP="00E35C3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вечера</w:t>
      </w:r>
      <w:r w:rsidR="00577884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DF" w:rsidRPr="00FB63B7" w:rsidRDefault="00577884" w:rsidP="00E35C3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привлечением специалистов</w:t>
      </w:r>
      <w:r w:rsidR="00457B48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BDF" w:rsidRPr="00FB63B7" w:rsidRDefault="00814BDF" w:rsidP="00E35C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Коллективные</w:t>
      </w:r>
      <w:r w:rsidR="00261BF3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57B48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7A727F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</w:t>
      </w:r>
      <w:r w:rsidR="00457B48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ы взаимодействия школы с семьями</w:t>
      </w:r>
      <w:r w:rsidR="007A727F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пропаганды </w:t>
      </w:r>
      <w:proofErr w:type="spellStart"/>
      <w:r w:rsidR="007A727F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57B48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сихолого</w:t>
      </w:r>
      <w:proofErr w:type="spellEnd"/>
      <w:r w:rsidR="00457B48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педагогических знаний, которые повышают у родителей (законных представителей) компетентность</w:t>
      </w:r>
      <w:r w:rsidR="007A727F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вопросах обучения</w:t>
      </w:r>
      <w:r w:rsidR="00457B48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воспитания ребёнка, формируют</w:t>
      </w:r>
      <w:r w:rsidR="007A727F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7B48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родительский коллектив. Эти форм</w:t>
      </w:r>
      <w:r w:rsidR="00A3473B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ы должны давать</w:t>
      </w:r>
      <w:r w:rsidR="007A727F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родителям</w:t>
      </w:r>
      <w:r w:rsidR="00457B48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(законным представителям)</w:t>
      </w:r>
      <w:r w:rsidR="00A3473B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</w:t>
      </w:r>
      <w:r w:rsidR="007A727F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</w:t>
      </w:r>
      <w:r w:rsidR="00A3473B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азмышлений</w:t>
      </w:r>
      <w:r w:rsid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которую можно использовать</w:t>
      </w:r>
      <w:r w:rsidR="007A727F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благо ребенку</w:t>
      </w:r>
      <w:r w:rsidR="00A3473B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, и</w:t>
      </w:r>
      <w:r w:rsidR="007A727F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</w:t>
      </w:r>
      <w:r w:rsidR="00A3473B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ть увидеть реальные успехи в учебе, творчестве</w:t>
      </w: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4BDF" w:rsidRPr="00FB63B7" w:rsidRDefault="00814BDF" w:rsidP="00E35C3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родительские собрания</w:t>
      </w:r>
      <w:r w:rsidR="00A3473B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DF" w:rsidRPr="00FB63B7" w:rsidRDefault="00814BDF" w:rsidP="00E35C3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родительские собрания</w:t>
      </w:r>
      <w:r w:rsidR="00A3473B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DF" w:rsidRPr="00FB63B7" w:rsidRDefault="00814BDF" w:rsidP="00E35C3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</w:t>
      </w:r>
      <w:r w:rsidR="00A3473B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DF" w:rsidRPr="00FB63B7" w:rsidRDefault="00814BDF" w:rsidP="00E35C3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</w:t>
      </w:r>
      <w:r w:rsidR="00A3473B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DF" w:rsidRPr="00FB63B7" w:rsidRDefault="00814BDF" w:rsidP="00E35C3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учебных работ</w:t>
      </w:r>
      <w:r w:rsidR="00A3473B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DF" w:rsidRPr="00FB63B7" w:rsidRDefault="00814BDF" w:rsidP="00E35C3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</w:t>
      </w:r>
      <w:r w:rsidR="00A3473B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73B" w:rsidRPr="00FB63B7" w:rsidRDefault="00FB63B7" w:rsidP="00E35C3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- информационные</w:t>
      </w:r>
      <w:r w:rsidR="00261BF3"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формы</w:t>
      </w:r>
      <w:r w:rsidR="00261BF3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 наиболее востребованной </w:t>
      </w:r>
      <w:r w:rsidR="00261BF3" w:rsidRPr="00FB6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информации</w:t>
      </w:r>
      <w:r w:rsidR="00261BF3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> для </w:t>
      </w:r>
      <w:r w:rsidR="00261BF3" w:rsidRPr="00FB6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родителей</w:t>
      </w:r>
      <w:r w:rsidR="00261BF3" w:rsidRPr="00FB6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(законных представителей):</w:t>
      </w:r>
    </w:p>
    <w:p w:rsidR="00261BF3" w:rsidRPr="00FB63B7" w:rsidRDefault="008E15F5" w:rsidP="00E35C3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hAnsi="Times New Roman" w:cs="Times New Roman"/>
          <w:sz w:val="24"/>
          <w:szCs w:val="24"/>
        </w:rPr>
        <w:t>информационные стенды;</w:t>
      </w:r>
    </w:p>
    <w:p w:rsidR="008E15F5" w:rsidRPr="00FB63B7" w:rsidRDefault="008E15F5" w:rsidP="00E35C3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– передвижки;</w:t>
      </w:r>
    </w:p>
    <w:p w:rsidR="00236921" w:rsidRPr="00FB63B7" w:rsidRDefault="00236921" w:rsidP="00E35C3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выставки;</w:t>
      </w:r>
    </w:p>
    <w:p w:rsidR="008E15F5" w:rsidRPr="00FB63B7" w:rsidRDefault="008E15F5" w:rsidP="00E35C3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творческих и фоторабот;</w:t>
      </w:r>
    </w:p>
    <w:p w:rsidR="00B55B6F" w:rsidRPr="00FB63B7" w:rsidRDefault="00236921" w:rsidP="00A9110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буклеты, памятки.</w:t>
      </w:r>
    </w:p>
    <w:p w:rsidR="00973832" w:rsidRPr="00FB63B7" w:rsidRDefault="00814BDF" w:rsidP="00A91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B7">
        <w:rPr>
          <w:rFonts w:ascii="Times New Roman" w:hAnsi="Times New Roman" w:cs="Times New Roman"/>
          <w:sz w:val="24"/>
          <w:szCs w:val="24"/>
        </w:rPr>
        <w:t>Таким образом, все индивидуальные, групповые и коллективные формы работы с родителями</w:t>
      </w:r>
      <w:r w:rsidR="008B43A6" w:rsidRPr="00FB63B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FB63B7">
        <w:rPr>
          <w:rFonts w:ascii="Times New Roman" w:hAnsi="Times New Roman" w:cs="Times New Roman"/>
          <w:sz w:val="24"/>
          <w:szCs w:val="24"/>
        </w:rPr>
        <w:t xml:space="preserve"> </w:t>
      </w:r>
      <w:r w:rsidR="008B43A6" w:rsidRPr="00FB63B7">
        <w:rPr>
          <w:rFonts w:ascii="Times New Roman" w:hAnsi="Times New Roman" w:cs="Times New Roman"/>
          <w:sz w:val="24"/>
          <w:szCs w:val="24"/>
        </w:rPr>
        <w:t>обучающихся</w:t>
      </w:r>
      <w:r w:rsidRPr="00FB63B7">
        <w:rPr>
          <w:rFonts w:ascii="Times New Roman" w:hAnsi="Times New Roman" w:cs="Times New Roman"/>
          <w:sz w:val="24"/>
          <w:szCs w:val="24"/>
        </w:rPr>
        <w:t xml:space="preserve"> с </w:t>
      </w:r>
      <w:r w:rsidR="00C52358" w:rsidRPr="00FB63B7">
        <w:rPr>
          <w:rFonts w:ascii="Times New Roman" w:hAnsi="Times New Roman" w:cs="Times New Roman"/>
          <w:sz w:val="24"/>
          <w:szCs w:val="24"/>
        </w:rPr>
        <w:t>ОВЗ в начальной школе</w:t>
      </w:r>
      <w:r w:rsidRPr="00FB63B7">
        <w:rPr>
          <w:rFonts w:ascii="Times New Roman" w:hAnsi="Times New Roman" w:cs="Times New Roman"/>
          <w:sz w:val="24"/>
          <w:szCs w:val="24"/>
        </w:rPr>
        <w:t xml:space="preserve"> призваны </w:t>
      </w:r>
      <w:r w:rsidR="00CF1962" w:rsidRPr="00FB63B7">
        <w:rPr>
          <w:rFonts w:ascii="Times New Roman" w:hAnsi="Times New Roman" w:cs="Times New Roman"/>
          <w:sz w:val="24"/>
          <w:szCs w:val="24"/>
        </w:rPr>
        <w:t xml:space="preserve">повысить эффективность процесса воспитания и обучения, </w:t>
      </w:r>
      <w:r w:rsidR="00D27A41" w:rsidRPr="00FB63B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B63B7">
        <w:rPr>
          <w:rFonts w:ascii="Times New Roman" w:hAnsi="Times New Roman" w:cs="Times New Roman"/>
          <w:sz w:val="24"/>
          <w:szCs w:val="24"/>
        </w:rPr>
        <w:t>взаимодействи</w:t>
      </w:r>
      <w:r w:rsidR="00C52358" w:rsidRPr="00FB63B7">
        <w:rPr>
          <w:rFonts w:ascii="Times New Roman" w:hAnsi="Times New Roman" w:cs="Times New Roman"/>
          <w:sz w:val="24"/>
          <w:szCs w:val="24"/>
        </w:rPr>
        <w:t>е</w:t>
      </w:r>
      <w:r w:rsidRPr="00FB63B7">
        <w:rPr>
          <w:rFonts w:ascii="Times New Roman" w:hAnsi="Times New Roman" w:cs="Times New Roman"/>
          <w:sz w:val="24"/>
          <w:szCs w:val="24"/>
        </w:rPr>
        <w:t xml:space="preserve"> между школой и семьей</w:t>
      </w:r>
      <w:r w:rsidR="00CF1962" w:rsidRPr="00FB63B7">
        <w:rPr>
          <w:rFonts w:ascii="Times New Roman" w:hAnsi="Times New Roman" w:cs="Times New Roman"/>
          <w:sz w:val="24"/>
          <w:szCs w:val="24"/>
        </w:rPr>
        <w:t>.</w:t>
      </w:r>
      <w:r w:rsidRPr="00FB63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1409" w:rsidRPr="00FB63B7" w:rsidRDefault="00236921" w:rsidP="00E35C3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63B7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973832" w:rsidRPr="00FB63B7" w:rsidRDefault="00973832" w:rsidP="00E35C3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Зыкова Н. В. Взаимодействие семьи и школы при обучении детей с ОВЗ в процессе инклюзивного образования // Научно-методический электронный журнал «Концепт». – 2016. – Т. 20. – С. 35–38.</w:t>
      </w:r>
    </w:p>
    <w:p w:rsidR="00973832" w:rsidRPr="00FB63B7" w:rsidRDefault="00973832" w:rsidP="00E35C3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Инклюзивное образование: ключевые понятия / сост. Н.В. Борисова, С. А. </w:t>
      </w:r>
      <w:proofErr w:type="spellStart"/>
      <w:r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Прушинский</w:t>
      </w:r>
      <w:proofErr w:type="spellEnd"/>
      <w:r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М. - Владимир: Транзит – ИКС, 2009.  – С. 48.</w:t>
      </w:r>
    </w:p>
    <w:p w:rsidR="00973832" w:rsidRPr="00FB63B7" w:rsidRDefault="00973832" w:rsidP="00E35C3E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6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 ресурсы</w:t>
      </w:r>
    </w:p>
    <w:p w:rsidR="00973832" w:rsidRPr="00FB63B7" w:rsidRDefault="00FB63B7" w:rsidP="00E35C3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73832" w:rsidRPr="00FB63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https://rosuchebnik.ru/material/rabota-s-roditelyami-detey-s-ovz/</w:t>
        </w:r>
      </w:hyperlink>
    </w:p>
    <w:p w:rsidR="00973832" w:rsidRPr="00FB63B7" w:rsidRDefault="00FB63B7" w:rsidP="00E35C3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73832" w:rsidRPr="00FB63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https://www.pedm.ru/categories/3/articles/1682</w:t>
        </w:r>
      </w:hyperlink>
    </w:p>
    <w:p w:rsidR="00330A34" w:rsidRPr="00FB63B7" w:rsidRDefault="00330A34" w:rsidP="00E35C3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B7">
        <w:rPr>
          <w:rFonts w:ascii="Times New Roman" w:hAnsi="Times New Roman" w:cs="Times New Roman"/>
          <w:sz w:val="24"/>
          <w:szCs w:val="24"/>
        </w:rPr>
        <w:t>https://kopilkaurokov.ru/vsemUchitelam/prochee/formy-i-mietody-raboty-s-roditieliami-obuchaiushchikhsia-s-ovz</w:t>
      </w:r>
    </w:p>
    <w:p w:rsidR="00973832" w:rsidRPr="00FB63B7" w:rsidRDefault="00973832" w:rsidP="00E35C3E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7F" w:rsidRPr="00FB63B7" w:rsidRDefault="007A727F" w:rsidP="00C034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38D6" w:rsidRPr="00FB63B7" w:rsidRDefault="001838D6" w:rsidP="003E3E0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38D6" w:rsidRPr="00FB63B7" w:rsidRDefault="001838D6" w:rsidP="003E3E0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38D6" w:rsidRPr="00FB63B7" w:rsidRDefault="001838D6" w:rsidP="003E3E0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38D6" w:rsidRPr="00FB63B7" w:rsidRDefault="001838D6" w:rsidP="003E3E0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38D6" w:rsidRPr="00FB63B7" w:rsidRDefault="001838D6" w:rsidP="003E3E0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38D6" w:rsidRPr="00FB63B7" w:rsidRDefault="001838D6" w:rsidP="001838D6">
      <w:pPr>
        <w:rPr>
          <w:sz w:val="24"/>
          <w:szCs w:val="24"/>
        </w:rPr>
      </w:pPr>
      <w:r w:rsidRPr="00FB63B7">
        <w:rPr>
          <w:sz w:val="24"/>
          <w:szCs w:val="24"/>
        </w:rPr>
        <w:t xml:space="preserve">    </w:t>
      </w:r>
    </w:p>
    <w:p w:rsidR="001838D6" w:rsidRPr="00FB63B7" w:rsidRDefault="001838D6" w:rsidP="003E3E0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838D6" w:rsidRPr="00FB63B7" w:rsidSect="00FB63B7">
      <w:pgSz w:w="11906" w:h="16838" w:code="9"/>
      <w:pgMar w:top="70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CF"/>
    <w:multiLevelType w:val="hybridMultilevel"/>
    <w:tmpl w:val="459A935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0C05250"/>
    <w:multiLevelType w:val="hybridMultilevel"/>
    <w:tmpl w:val="2C2E5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8452D"/>
    <w:multiLevelType w:val="hybridMultilevel"/>
    <w:tmpl w:val="015C6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41D3C"/>
    <w:multiLevelType w:val="multilevel"/>
    <w:tmpl w:val="70A4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756B9"/>
    <w:multiLevelType w:val="hybridMultilevel"/>
    <w:tmpl w:val="001E0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412EF"/>
    <w:multiLevelType w:val="hybridMultilevel"/>
    <w:tmpl w:val="64CAFA02"/>
    <w:lvl w:ilvl="0" w:tplc="B180F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0A55F1"/>
    <w:multiLevelType w:val="hybridMultilevel"/>
    <w:tmpl w:val="99DE7730"/>
    <w:lvl w:ilvl="0" w:tplc="B180F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B6565"/>
    <w:multiLevelType w:val="multilevel"/>
    <w:tmpl w:val="5FB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40FF5"/>
    <w:multiLevelType w:val="multilevel"/>
    <w:tmpl w:val="9492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9917E6"/>
    <w:multiLevelType w:val="hybridMultilevel"/>
    <w:tmpl w:val="F98E4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0B4057"/>
    <w:multiLevelType w:val="hybridMultilevel"/>
    <w:tmpl w:val="062631EC"/>
    <w:lvl w:ilvl="0" w:tplc="B180F89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50B420D"/>
    <w:multiLevelType w:val="multilevel"/>
    <w:tmpl w:val="60CA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0F7D45"/>
    <w:multiLevelType w:val="hybridMultilevel"/>
    <w:tmpl w:val="44EE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F5952"/>
    <w:multiLevelType w:val="hybridMultilevel"/>
    <w:tmpl w:val="03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E0E"/>
    <w:rsid w:val="00034F9A"/>
    <w:rsid w:val="00064A3D"/>
    <w:rsid w:val="000D2143"/>
    <w:rsid w:val="00150365"/>
    <w:rsid w:val="001838D6"/>
    <w:rsid w:val="00184D73"/>
    <w:rsid w:val="00236921"/>
    <w:rsid w:val="00261BF3"/>
    <w:rsid w:val="00330A34"/>
    <w:rsid w:val="00351409"/>
    <w:rsid w:val="00390206"/>
    <w:rsid w:val="003E3E0E"/>
    <w:rsid w:val="003F7A8F"/>
    <w:rsid w:val="00457B48"/>
    <w:rsid w:val="004A2E8C"/>
    <w:rsid w:val="00526101"/>
    <w:rsid w:val="00555A7E"/>
    <w:rsid w:val="00577884"/>
    <w:rsid w:val="00746B8A"/>
    <w:rsid w:val="007A727F"/>
    <w:rsid w:val="00814BDF"/>
    <w:rsid w:val="008A1683"/>
    <w:rsid w:val="008B43A6"/>
    <w:rsid w:val="008E15F5"/>
    <w:rsid w:val="008F2632"/>
    <w:rsid w:val="00973832"/>
    <w:rsid w:val="009E60DB"/>
    <w:rsid w:val="00A33D82"/>
    <w:rsid w:val="00A3473B"/>
    <w:rsid w:val="00A3480C"/>
    <w:rsid w:val="00A40618"/>
    <w:rsid w:val="00A91102"/>
    <w:rsid w:val="00B55B6F"/>
    <w:rsid w:val="00B57A77"/>
    <w:rsid w:val="00C034E8"/>
    <w:rsid w:val="00C32525"/>
    <w:rsid w:val="00C52358"/>
    <w:rsid w:val="00C73F08"/>
    <w:rsid w:val="00CB0A82"/>
    <w:rsid w:val="00CF1962"/>
    <w:rsid w:val="00D27A41"/>
    <w:rsid w:val="00E35C3E"/>
    <w:rsid w:val="00E6087C"/>
    <w:rsid w:val="00EC34FB"/>
    <w:rsid w:val="00ED4572"/>
    <w:rsid w:val="00F17787"/>
    <w:rsid w:val="00F506B2"/>
    <w:rsid w:val="00FA4233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D3D4"/>
  <w15:docId w15:val="{3F21821A-130F-4579-90C1-D2CA5EC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3E0E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3E3E0E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fontstyle31">
    <w:name w:val="fontstyle31"/>
    <w:basedOn w:val="a0"/>
    <w:rsid w:val="0039020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B55B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3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m.ru/categories/3/articles/1682" TargetMode="External"/><Relationship Id="rId5" Type="http://schemas.openxmlformats.org/officeDocument/2006/relationships/hyperlink" Target="https://rosuchebnik.ru/material/rabota-s-roditelyami-detey-s-ov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</cp:lastModifiedBy>
  <cp:revision>12</cp:revision>
  <dcterms:created xsi:type="dcterms:W3CDTF">2021-04-19T09:28:00Z</dcterms:created>
  <dcterms:modified xsi:type="dcterms:W3CDTF">2024-04-29T17:01:00Z</dcterms:modified>
</cp:coreProperties>
</file>