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24" w:rsidRPr="00911D7A" w:rsidRDefault="00007024" w:rsidP="00911D7A">
      <w:pPr>
        <w:spacing w:after="0" w:line="360" w:lineRule="auto"/>
        <w:ind w:firstLine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 </w:t>
      </w:r>
    </w:p>
    <w:p w:rsidR="00007024" w:rsidRPr="00911D7A" w:rsidRDefault="00157135" w:rsidP="00911D7A">
      <w:pPr>
        <w:spacing w:after="0" w:line="36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Юлия Игоревна</w:t>
      </w:r>
      <w:r w:rsidR="002B0FEA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Подгороднепокровская</w:t>
      </w:r>
      <w:proofErr w:type="spellEnd"/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Оренбургского района</w:t>
      </w:r>
    </w:p>
    <w:p w:rsidR="00007024" w:rsidRPr="00911D7A" w:rsidRDefault="000D0A7D" w:rsidP="00911D7A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</w:t>
      </w:r>
      <w:r w:rsidR="00007024"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</w:t>
      </w:r>
      <w:r w:rsidR="00EC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(разработка)</w:t>
      </w:r>
      <w:r w:rsidR="00007024"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 истории </w:t>
      </w:r>
      <w:r w:rsidR="000B6D38"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класс </w:t>
      </w:r>
      <w:r w:rsidR="00007024"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«Русь и Золотая Орда».</w:t>
      </w:r>
    </w:p>
    <w:p w:rsidR="00007024" w:rsidRPr="00911D7A" w:rsidRDefault="00E0410D" w:rsidP="00911D7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деятельности </w:t>
      </w:r>
      <w:r w:rsidR="00FF7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</w:t>
      </w:r>
      <w:r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F7EB0" w:rsidRPr="00FF7E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передать ученику определенный объем новой информации, а так же организовать его самостоятельную познавательную </w:t>
      </w:r>
      <w:r w:rsidR="00FF7EB0" w:rsidRPr="00FF7EB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деятельность</w:t>
      </w:r>
      <w:r w:rsidR="00FF7EB0" w:rsidRPr="00FF7E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научить его самостоятельно добывать знания и применять их на практике.</w:t>
      </w:r>
      <w:r w:rsidR="00FF7E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FF7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B3DEA" w:rsidRPr="00FF7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</w:t>
      </w:r>
      <w:r w:rsidR="00FF4721" w:rsidRPr="00FF7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</w:t>
      </w:r>
      <w:r w:rsidRPr="00FF7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="004B3DEA" w:rsidRPr="00FF7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всестороннего </w:t>
      </w:r>
      <w:r w:rsidRPr="00FF7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r w:rsidR="004B3DEA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самостоятельного </w:t>
      </w:r>
      <w:r w:rsidR="004B3DEA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исследования 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 при</w:t>
      </w:r>
      <w:r w:rsidR="004B3DEA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</w:t>
      </w:r>
      <w:r w:rsidR="00514EC6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вляющей деятельности учителя </w:t>
      </w:r>
      <w:r w:rsidR="004B3DEA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изучения новой темы.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007024" w:rsidRPr="00911D7A" w:rsidRDefault="005E50EA" w:rsidP="00911D7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D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образовательные</w:t>
      </w:r>
      <w:r w:rsidR="00007024" w:rsidRPr="00911D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="00E216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Охарактеризовать </w:t>
      </w:r>
      <w:r w:rsidR="0000702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состояние русских земель во времена монгол</w:t>
      </w:r>
      <w:r w:rsidR="00E216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о-татарского нашествия; определить</w:t>
      </w:r>
      <w:r w:rsidR="0000702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D16A23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причину политической и экономической</w:t>
      </w:r>
      <w:r w:rsidR="001E1F95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зависимост</w:t>
      </w:r>
      <w:r w:rsidR="00D16A23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</w:t>
      </w:r>
      <w:r w:rsidR="00007024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B27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Руси от Орды; </w:t>
      </w:r>
      <w:r w:rsidR="00007024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</w:t>
      </w:r>
      <w:r w:rsidR="001E1F95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борьбу русского народа против </w:t>
      </w:r>
      <w:r w:rsidR="00D16A23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порабощения Ордынским ханством</w:t>
      </w:r>
      <w:r w:rsidR="00007024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A23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учащихся к рассуждению</w:t>
      </w:r>
      <w:r w:rsidR="00007024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1E1F95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</w:t>
      </w:r>
      <w:r w:rsidR="00FF66C3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E1F95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ордынского завоевания для Руси</w:t>
      </w:r>
      <w:r w:rsidR="00007024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="00FF4721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</w:t>
      </w:r>
      <w:r w:rsidR="003056A7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учеников</w:t>
      </w:r>
      <w:r w:rsidR="00FF4721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</w:t>
      </w:r>
      <w:r w:rsidR="00FF4721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рические </w:t>
      </w:r>
      <w:r w:rsidR="003056A7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исследовать документальные данные</w:t>
      </w:r>
      <w:r w:rsidR="00FF4721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способности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 различные версии и оценки исторических событий и личностей, аргументировано отстаивать свою точку зрения, </w:t>
      </w:r>
      <w:r w:rsidR="003056A7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организация при работе в группе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воспитывающие:</w:t>
      </w:r>
      <w:r w:rsidR="00FF4721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чувства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</w:t>
      </w:r>
      <w:r w:rsidR="00FF4721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тизма, толерантности, трудолюбие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личностного отношения к истории .</w:t>
      </w:r>
      <w:r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AC2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195AC2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нового материала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проходит в виде </w:t>
      </w:r>
      <w:r w:rsidR="004F27D1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работы с учебником и при помощи слайдов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CE8" w:rsidRDefault="00007024" w:rsidP="00911D7A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понятия: </w:t>
      </w:r>
      <w:r w:rsidR="00351B27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2C3CE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ярлык, баскаки, выход.</w:t>
      </w:r>
    </w:p>
    <w:p w:rsidR="00007024" w:rsidRPr="00911D7A" w:rsidRDefault="002C3CE8" w:rsidP="00911D7A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7024"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007024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ПК,</w:t>
      </w:r>
      <w:r w:rsidR="00063CA6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</w:t>
      </w:r>
      <w:r w:rsidR="00007024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351B27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учебник (Данилов А.А., История России: с древнейших времен до конца XVI века. – М., Просвещение, 2004); карта</w:t>
      </w:r>
      <w:r w:rsidR="00063CA6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презентации </w:t>
      </w:r>
      <w:r w:rsidR="002315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«Русь в XII -</w:t>
      </w:r>
      <w:r w:rsidR="00351B27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XIII в.»; иллюстрации по теме</w:t>
      </w:r>
      <w:r w:rsidR="00063CA6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урока.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Ключевые компетенции, которые формируются в ходе урока: </w:t>
      </w:r>
      <w:r w:rsidR="00FD3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информационная, 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</w:t>
      </w:r>
      <w:r w:rsidR="00FD3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ознавательная, коммуникативная.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УУД, которые формируются в ходе урока: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регулятивные: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целеполагание, планирование;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познавательные: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6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6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выделение нужной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информации, осознан</w:t>
      </w:r>
      <w:r w:rsidR="005A3DEF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A3DEF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6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выделение </w:t>
      </w:r>
      <w:r w:rsidR="005A3DEF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высказывания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DEF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различных 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формах, рефлексия способов и условий </w:t>
      </w:r>
      <w:r w:rsidR="005A3DEF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занятия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оценка </w:t>
      </w:r>
      <w:r w:rsidR="005A3DEF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контроль процесса, а так же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деятельности</w:t>
      </w:r>
      <w:r w:rsidR="005A3DEF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учащихся, самостоятельное построение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5A3DEF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лгоритмов деятельности в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решении проблем </w:t>
      </w:r>
      <w:r w:rsidR="005A3DEF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различного информативного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характера, анализ объектов с целью выделения признаков (существенных, несущественных); </w:t>
      </w:r>
      <w:r w:rsidR="00E250B8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составления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целого из частей, восполнение недостающих компонентов, установление причинно-следственных связей</w:t>
      </w:r>
      <w:r w:rsidR="00E250B8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ходе выполнения задания и изучения материала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коммуникативные: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планирование учебного сотрудничества с учителем и сверстниками – определение целей, функций участников, способов взаимодействия,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024" w:rsidRPr="00911D7A" w:rsidRDefault="00007024" w:rsidP="00911D7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этап урока построен по схеме: «задача</w:t>
      </w:r>
      <w:r w:rsidR="00546D13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поставленная учителем – деятельность ученика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выполнению задачи – итог деятельности</w:t>
      </w:r>
      <w:r w:rsidR="00546D13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виде опроса и записи схемы)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контроль уровня  выполнения</w:t>
      </w:r>
      <w:r w:rsidR="00546D13"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</w:t>
      </w:r>
      <w:r w:rsidRPr="00911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E1F95" w:rsidRPr="00911D7A" w:rsidRDefault="001E1F95" w:rsidP="00911D7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B14" w:rsidRPr="00911D7A" w:rsidRDefault="001E1F95" w:rsidP="00911D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1D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1D7A">
        <w:rPr>
          <w:rFonts w:ascii="Times New Roman" w:hAnsi="Times New Roman" w:cs="Times New Roman"/>
          <w:b/>
          <w:sz w:val="24"/>
          <w:szCs w:val="24"/>
        </w:rPr>
        <w:t xml:space="preserve"> этап – </w:t>
      </w:r>
      <w:proofErr w:type="spellStart"/>
      <w:r w:rsidRPr="00911D7A">
        <w:rPr>
          <w:rFonts w:ascii="Times New Roman" w:hAnsi="Times New Roman" w:cs="Times New Roman"/>
          <w:b/>
          <w:sz w:val="24"/>
          <w:szCs w:val="24"/>
        </w:rPr>
        <w:t>мотивационно-целевой</w:t>
      </w:r>
      <w:proofErr w:type="spellEnd"/>
      <w:r w:rsidRPr="00911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D87" w:rsidRPr="00911D7A">
        <w:rPr>
          <w:rFonts w:ascii="Times New Roman" w:hAnsi="Times New Roman" w:cs="Times New Roman"/>
          <w:b/>
          <w:sz w:val="24"/>
          <w:szCs w:val="24"/>
        </w:rPr>
        <w:t>.</w:t>
      </w:r>
    </w:p>
    <w:p w:rsidR="000E6B14" w:rsidRPr="00911D7A" w:rsidRDefault="000E6B14" w:rsidP="00911D7A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1237 год.</w:t>
      </w:r>
      <w:r w:rsidR="001D2C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Русь.</w:t>
      </w: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1D2C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</w:t>
      </w: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усский</w:t>
      </w:r>
      <w:r w:rsidR="001D2C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дозорный </w:t>
      </w: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воин в </w:t>
      </w:r>
      <w:r w:rsidR="001D2C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тишине, настороженно прислушивается к  посторонним звукам </w:t>
      </w: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0E6B14" w:rsidRPr="00911D7A" w:rsidRDefault="00540E96" w:rsidP="00911D7A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Вокруг звенящая т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ишина. Глаза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предательски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слипаются. 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Спокойное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дыхание спящего наруш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ает вдруг чьё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-то прикосновение. 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Дозорный 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вздрагивает,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пока 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 понимая ничего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первую секунду хватает меч. Нет,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выдохнул, всё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спокойно. 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Просто лё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гкий осенний ветерок принес паутинку, которая и по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тревожила его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Но откуда 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оно, 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это 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странное 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чувство тревоги? Вглядываясь вдаль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 рези в глазах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он пытается отогнать тревогу. И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вдруг</w:t>
      </w:r>
      <w:r w:rsidR="007B0E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он заметил на горизонте чё</w:t>
      </w:r>
      <w:r w:rsidR="000E6B14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рные точки. Они двигались, пребывали, ползли торопливо, точно муравьи на белой холстине. Они уже разделились потоками, отклоняясь в разные стороны. Вскоре можно было различить мчавшихся всадников. «Татары! Они! Татары! Большим валом валят!»</w:t>
      </w:r>
    </w:p>
    <w:p w:rsidR="00A10CD1" w:rsidRPr="00911D7A" w:rsidRDefault="000E6B14" w:rsidP="00911D7A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Вопрос классу: Что мы уже знаем о татарах? (татары – кочевое монгольское племя; предводителем был Чингисхан, мечтавший завоевать всю вселенную; жестокость – характерная черта военных походов, они завоевали Русь).</w:t>
      </w:r>
      <w:r w:rsidR="00D36318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</w:t>
      </w:r>
      <w:r w:rsidR="00A10CD1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 что было после завоевания между моголами и Русью</w:t>
      </w:r>
      <w:r w:rsidR="006E5B1F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A10CD1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знаем? </w:t>
      </w:r>
    </w:p>
    <w:p w:rsidR="000E6B14" w:rsidRPr="00911D7A" w:rsidRDefault="00D36318" w:rsidP="00911D7A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Как результат завоевания</w:t>
      </w:r>
      <w:r w:rsidR="006E5B1F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мо</w:t>
      </w:r>
      <w:r w:rsidR="002756BB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</w:t>
      </w:r>
      <w:r w:rsidR="006E5B1F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голами Руси</w:t>
      </w: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6E5B1F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следует тема нашего урока </w:t>
      </w:r>
      <w:r w:rsidR="002756BB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параграф </w:t>
      </w:r>
      <w:r w:rsidR="006E5B1F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Как звучит тема урока</w:t>
      </w:r>
      <w:r w:rsidR="002756BB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2756BB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урока</w:t>
      </w:r>
      <w:proofErr w:type="spellEnd"/>
      <w:r w:rsidR="006E5B1F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? (Русь и Золотая Орда). Какие задачи мы </w:t>
      </w:r>
      <w:r w:rsidR="002756BB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можем поставить при изучении нового материала</w:t>
      </w:r>
      <w:r w:rsidR="006E5B1F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?  Что мы</w:t>
      </w:r>
      <w:r w:rsidR="002756BB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 вами </w:t>
      </w:r>
      <w:r w:rsidR="006E5B1F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можем </w:t>
      </w:r>
      <w:r w:rsidR="002756BB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выделить нового для себя</w:t>
      </w:r>
      <w:r w:rsidR="006E5B1F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?</w:t>
      </w:r>
    </w:p>
    <w:p w:rsidR="006E5B1F" w:rsidRPr="00911D7A" w:rsidRDefault="006E5B1F" w:rsidP="00911D7A">
      <w:pPr>
        <w:spacing w:line="36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911D7A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Задачи: </w:t>
      </w:r>
    </w:p>
    <w:p w:rsidR="006E5B1F" w:rsidRPr="00911D7A" w:rsidRDefault="006E5B1F" w:rsidP="00911D7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r w:rsidR="0076446A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Золотой Орды</w:t>
      </w:r>
      <w:r w:rsidR="00552A96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? </w:t>
      </w:r>
      <w:r w:rsidR="003D46A6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изучит</w:t>
      </w:r>
      <w:r w:rsidR="00552A96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ь в чем </w:t>
      </w:r>
      <w:proofErr w:type="spellStart"/>
      <w:r w:rsidR="00552A96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проявио</w:t>
      </w: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сь</w:t>
      </w:r>
      <w:proofErr w:type="spellEnd"/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552A96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владычество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</w:t>
      </w:r>
      <w:r w:rsidR="00552A96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Руси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B1F" w:rsidRPr="00911D7A" w:rsidRDefault="006E5B1F" w:rsidP="00911D7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3D46A6"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изуч</w:t>
      </w:r>
      <w:r w:rsidRPr="00911D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ить в чем проявилась экономическая зависимость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 от Орды;</w:t>
      </w:r>
    </w:p>
    <w:p w:rsidR="006E5B1F" w:rsidRPr="00911D7A" w:rsidRDefault="006E5B1F" w:rsidP="00911D7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борьбу русского народа против установления ордынского владычества;</w:t>
      </w:r>
    </w:p>
    <w:p w:rsidR="006E5B1F" w:rsidRPr="00911D7A" w:rsidRDefault="006E5B1F" w:rsidP="00911D7A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6A6"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последствия ордынского завоевания.</w:t>
      </w:r>
    </w:p>
    <w:p w:rsidR="003E67B1" w:rsidRPr="00911D7A" w:rsidRDefault="003E67B1" w:rsidP="00911D7A">
      <w:pPr>
        <w:pStyle w:val="a3"/>
        <w:spacing w:before="0" w:beforeAutospacing="0" w:after="0" w:afterAutospacing="0" w:line="360" w:lineRule="auto"/>
        <w:rPr>
          <w:b/>
        </w:rPr>
      </w:pPr>
      <w:r w:rsidRPr="00911D7A">
        <w:rPr>
          <w:b/>
        </w:rPr>
        <w:t xml:space="preserve">План </w:t>
      </w:r>
    </w:p>
    <w:p w:rsidR="0076446A" w:rsidRPr="00911D7A" w:rsidRDefault="0076446A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 xml:space="preserve">1. Образование Золотой Орды. </w:t>
      </w:r>
    </w:p>
    <w:p w:rsidR="00F80395" w:rsidRPr="00911D7A" w:rsidRDefault="00F80395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2. Владычество Орды на Руси.</w:t>
      </w:r>
    </w:p>
    <w:p w:rsidR="001E1F95" w:rsidRPr="00911D7A" w:rsidRDefault="00F80395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t>3</w:t>
      </w:r>
      <w:r w:rsidR="0076446A" w:rsidRPr="00911D7A">
        <w:t>.</w:t>
      </w:r>
      <w:r w:rsidR="0076446A" w:rsidRPr="00911D7A">
        <w:rPr>
          <w:color w:val="262626"/>
          <w:shd w:val="clear" w:color="auto" w:fill="FFFFFF"/>
        </w:rPr>
        <w:t xml:space="preserve"> </w:t>
      </w:r>
      <w:r w:rsidRPr="00911D7A">
        <w:rPr>
          <w:color w:val="262626"/>
          <w:shd w:val="clear" w:color="auto" w:fill="FFFFFF"/>
        </w:rPr>
        <w:t>Экономика .</w:t>
      </w:r>
    </w:p>
    <w:p w:rsidR="0076446A" w:rsidRPr="00911D7A" w:rsidRDefault="00F80395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4</w:t>
      </w:r>
      <w:r w:rsidR="0076446A" w:rsidRPr="00911D7A">
        <w:rPr>
          <w:color w:val="262626"/>
          <w:shd w:val="clear" w:color="auto" w:fill="FFFFFF"/>
        </w:rPr>
        <w:t xml:space="preserve">. </w:t>
      </w:r>
      <w:r w:rsidRPr="00911D7A">
        <w:rPr>
          <w:color w:val="262626"/>
          <w:shd w:val="clear" w:color="auto" w:fill="FFFFFF"/>
        </w:rPr>
        <w:t>Борьба населения Руси</w:t>
      </w:r>
      <w:r w:rsidR="0076446A" w:rsidRPr="00911D7A">
        <w:rPr>
          <w:color w:val="262626"/>
          <w:shd w:val="clear" w:color="auto" w:fill="FFFFFF"/>
        </w:rPr>
        <w:t xml:space="preserve"> против ордынского </w:t>
      </w:r>
      <w:r w:rsidRPr="00911D7A">
        <w:rPr>
          <w:color w:val="262626"/>
          <w:shd w:val="clear" w:color="auto" w:fill="FFFFFF"/>
        </w:rPr>
        <w:t>ханства.</w:t>
      </w:r>
    </w:p>
    <w:p w:rsidR="0076446A" w:rsidRPr="00911D7A" w:rsidRDefault="00F80395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5</w:t>
      </w:r>
      <w:r w:rsidR="0076446A" w:rsidRPr="00911D7A">
        <w:rPr>
          <w:color w:val="262626"/>
          <w:shd w:val="clear" w:color="auto" w:fill="FFFFFF"/>
        </w:rPr>
        <w:t>. Последствия Ордынского владычества</w:t>
      </w:r>
    </w:p>
    <w:p w:rsidR="0076446A" w:rsidRPr="00911D7A" w:rsidRDefault="0076446A" w:rsidP="00911D7A">
      <w:pPr>
        <w:pStyle w:val="a3"/>
        <w:spacing w:before="0" w:beforeAutospacing="0" w:after="0" w:afterAutospacing="0" w:line="360" w:lineRule="auto"/>
      </w:pPr>
    </w:p>
    <w:p w:rsidR="003E67B1" w:rsidRPr="00911D7A" w:rsidRDefault="001E1F95" w:rsidP="00911D7A">
      <w:pPr>
        <w:pStyle w:val="a3"/>
        <w:spacing w:before="0" w:beforeAutospacing="0" w:after="0" w:afterAutospacing="0" w:line="360" w:lineRule="auto"/>
      </w:pPr>
      <w:r w:rsidRPr="00911D7A">
        <w:rPr>
          <w:b/>
          <w:lang w:val="en-US"/>
        </w:rPr>
        <w:t>II</w:t>
      </w:r>
      <w:r w:rsidRPr="00911D7A">
        <w:rPr>
          <w:b/>
        </w:rPr>
        <w:t xml:space="preserve"> э</w:t>
      </w:r>
      <w:r w:rsidR="00195AC2" w:rsidRPr="00911D7A">
        <w:rPr>
          <w:b/>
        </w:rPr>
        <w:t>тап – содержательный</w:t>
      </w:r>
      <w:bookmarkStart w:id="0" w:name="_GoBack"/>
      <w:bookmarkEnd w:id="0"/>
      <w:r w:rsidRPr="00911D7A">
        <w:rPr>
          <w:b/>
        </w:rPr>
        <w:t xml:space="preserve">. </w:t>
      </w:r>
      <w:r w:rsidRPr="00911D7A">
        <w:t xml:space="preserve">Работа ведется </w:t>
      </w:r>
      <w:r w:rsidR="006472B6" w:rsidRPr="00911D7A">
        <w:t xml:space="preserve">индивидуально (в </w:t>
      </w:r>
      <w:proofErr w:type="spellStart"/>
      <w:r w:rsidR="006472B6" w:rsidRPr="00911D7A">
        <w:t>онлайн</w:t>
      </w:r>
      <w:proofErr w:type="spellEnd"/>
      <w:r w:rsidR="006472B6" w:rsidRPr="00911D7A">
        <w:t xml:space="preserve"> формате)</w:t>
      </w:r>
      <w:r w:rsidRPr="00911D7A">
        <w:t xml:space="preserve">. Организация </w:t>
      </w:r>
      <w:r w:rsidR="006472B6" w:rsidRPr="00911D7A">
        <w:t>индивидуальной</w:t>
      </w:r>
      <w:r w:rsidRPr="00911D7A">
        <w:t xml:space="preserve"> работы </w:t>
      </w:r>
      <w:r w:rsidR="006472B6" w:rsidRPr="00911D7A">
        <w:t>учащихся</w:t>
      </w:r>
      <w:r w:rsidRPr="00911D7A">
        <w:t>.</w:t>
      </w:r>
      <w:r w:rsidR="003E67B1" w:rsidRPr="00911D7A">
        <w:t xml:space="preserve"> </w:t>
      </w:r>
    </w:p>
    <w:p w:rsidR="003E67B1" w:rsidRPr="00911D7A" w:rsidRDefault="0000056D" w:rsidP="00911D7A">
      <w:pPr>
        <w:pStyle w:val="a3"/>
        <w:spacing w:before="0" w:beforeAutospacing="0" w:after="0" w:afterAutospacing="0" w:line="360" w:lineRule="auto"/>
      </w:pPr>
      <w:r w:rsidRPr="00911D7A">
        <w:t>Ребята, р</w:t>
      </w:r>
      <w:r w:rsidR="003E67B1" w:rsidRPr="00911D7A">
        <w:t xml:space="preserve">аботать мы с вами будем </w:t>
      </w:r>
      <w:r w:rsidRPr="00911D7A">
        <w:t>индивидуально, каждый</w:t>
      </w:r>
      <w:r w:rsidR="003E67B1" w:rsidRPr="00911D7A">
        <w:t xml:space="preserve"> из</w:t>
      </w:r>
      <w:r w:rsidRPr="00911D7A">
        <w:t xml:space="preserve"> вас </w:t>
      </w:r>
      <w:r w:rsidR="003E67B1" w:rsidRPr="00911D7A">
        <w:t xml:space="preserve"> получает свое задание.</w:t>
      </w:r>
    </w:p>
    <w:p w:rsidR="003E67B1" w:rsidRPr="00911D7A" w:rsidRDefault="0000056D" w:rsidP="00911D7A">
      <w:pPr>
        <w:pStyle w:val="a3"/>
        <w:spacing w:before="0" w:beforeAutospacing="0" w:after="0" w:afterAutospacing="0" w:line="360" w:lineRule="auto"/>
      </w:pPr>
      <w:r w:rsidRPr="00911D7A">
        <w:t xml:space="preserve">Ваша индивидуальная работа </w:t>
      </w:r>
      <w:proofErr w:type="spellStart"/>
      <w:r w:rsidRPr="00911D7A">
        <w:t>расчитана</w:t>
      </w:r>
      <w:proofErr w:type="spellEnd"/>
      <w:r w:rsidR="003E67B1" w:rsidRPr="00911D7A">
        <w:t xml:space="preserve"> </w:t>
      </w:r>
      <w:r w:rsidRPr="00911D7A">
        <w:t>на</w:t>
      </w:r>
      <w:r w:rsidR="003E67B1" w:rsidRPr="00911D7A">
        <w:t xml:space="preserve"> 10-12 </w:t>
      </w:r>
      <w:r w:rsidR="00EB71E3" w:rsidRPr="00911D7A">
        <w:t>минут. В процессе работы вы используете текст учебника параграфа 25.  Вы</w:t>
      </w:r>
      <w:r w:rsidR="003E67B1" w:rsidRPr="00911D7A">
        <w:t xml:space="preserve">  должны </w:t>
      </w:r>
      <w:r w:rsidR="00EB71E3" w:rsidRPr="00911D7A">
        <w:t xml:space="preserve">составить схему по полученному вопросу и определить решение проблемы данного вопроса </w:t>
      </w:r>
      <w:r w:rsidR="003E67B1" w:rsidRPr="00911D7A">
        <w:t>.</w:t>
      </w:r>
    </w:p>
    <w:p w:rsidR="001E1F95" w:rsidRPr="00911D7A" w:rsidRDefault="001E1F95" w:rsidP="00911D7A">
      <w:pPr>
        <w:pStyle w:val="a3"/>
        <w:spacing w:before="0" w:beforeAutospacing="0" w:after="0" w:afterAutospacing="0" w:line="360" w:lineRule="auto"/>
      </w:pPr>
    </w:p>
    <w:p w:rsidR="00F2577C" w:rsidRPr="00911D7A" w:rsidRDefault="00F2577C" w:rsidP="00911D7A">
      <w:pPr>
        <w:pStyle w:val="a3"/>
        <w:spacing w:before="0" w:beforeAutospacing="0" w:after="0" w:afterAutospacing="0" w:line="360" w:lineRule="auto"/>
      </w:pPr>
    </w:p>
    <w:p w:rsidR="001E1F95" w:rsidRPr="00911D7A" w:rsidRDefault="00FD30EB" w:rsidP="00911D7A">
      <w:pPr>
        <w:pStyle w:val="a3"/>
        <w:spacing w:before="0" w:beforeAutospacing="0" w:after="0" w:afterAutospacing="0" w:line="360" w:lineRule="auto"/>
        <w:rPr>
          <w:b/>
          <w:bCs/>
          <w:i/>
          <w:iCs/>
        </w:rPr>
      </w:pPr>
      <w:r w:rsidRPr="00911D7A">
        <w:rPr>
          <w:b/>
          <w:bCs/>
          <w:i/>
          <w:iCs/>
        </w:rPr>
        <w:t>Индивидуальные задания (номер вопроса каждому</w:t>
      </w:r>
      <w:r w:rsidR="001049A7" w:rsidRPr="00911D7A">
        <w:rPr>
          <w:b/>
          <w:bCs/>
          <w:i/>
          <w:iCs/>
        </w:rPr>
        <w:t xml:space="preserve"> у</w:t>
      </w:r>
      <w:r w:rsidRPr="00911D7A">
        <w:rPr>
          <w:b/>
          <w:bCs/>
          <w:i/>
          <w:iCs/>
        </w:rPr>
        <w:t>ченику определяет учитель</w:t>
      </w:r>
      <w:r w:rsidR="005B04E4" w:rsidRPr="00911D7A">
        <w:rPr>
          <w:b/>
          <w:bCs/>
          <w:i/>
          <w:iCs/>
        </w:rPr>
        <w:t>, каждый вопрос из списка получают не более 2х учащихся</w:t>
      </w:r>
      <w:r w:rsidRPr="00911D7A">
        <w:rPr>
          <w:b/>
          <w:bCs/>
          <w:i/>
          <w:iCs/>
        </w:rPr>
        <w:t>)</w:t>
      </w:r>
    </w:p>
    <w:p w:rsidR="00FD30EB" w:rsidRPr="00911D7A" w:rsidRDefault="00FD30EB" w:rsidP="00911D7A">
      <w:pPr>
        <w:pStyle w:val="a3"/>
        <w:spacing w:before="0" w:beforeAutospacing="0" w:after="0" w:afterAutospacing="0" w:line="360" w:lineRule="auto"/>
        <w:rPr>
          <w:b/>
          <w:bCs/>
          <w:i/>
          <w:iCs/>
        </w:rPr>
      </w:pPr>
    </w:p>
    <w:p w:rsidR="005B04E4" w:rsidRPr="00911D7A" w:rsidRDefault="005B04E4" w:rsidP="00911D7A">
      <w:pPr>
        <w:pStyle w:val="a3"/>
        <w:spacing w:before="0" w:beforeAutospacing="0" w:after="0" w:afterAutospacing="0" w:line="360" w:lineRule="auto"/>
        <w:rPr>
          <w:b/>
          <w:bCs/>
          <w:i/>
          <w:iCs/>
        </w:rPr>
      </w:pPr>
    </w:p>
    <w:p w:rsidR="00271E26" w:rsidRPr="00911D7A" w:rsidRDefault="00271E26" w:rsidP="00911D7A">
      <w:pPr>
        <w:pStyle w:val="a3"/>
        <w:spacing w:before="0" w:beforeAutospacing="0" w:after="0" w:afterAutospacing="0" w:line="360" w:lineRule="auto"/>
        <w:rPr>
          <w:b/>
          <w:bCs/>
          <w:i/>
          <w:iCs/>
        </w:rPr>
      </w:pPr>
      <w:r w:rsidRPr="00911D7A">
        <w:rPr>
          <w:b/>
          <w:bCs/>
          <w:i/>
          <w:iCs/>
        </w:rPr>
        <w:t>Вопросы:</w:t>
      </w:r>
    </w:p>
    <w:p w:rsidR="00F2577C" w:rsidRPr="00911D7A" w:rsidRDefault="00552A96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bCs/>
          <w:iCs/>
        </w:rPr>
        <w:lastRenderedPageBreak/>
        <w:t>1</w:t>
      </w:r>
      <w:r w:rsidR="00FD30EB" w:rsidRPr="00911D7A">
        <w:rPr>
          <w:bCs/>
          <w:iCs/>
        </w:rPr>
        <w:t>)</w:t>
      </w:r>
      <w:r w:rsidRPr="00911D7A">
        <w:rPr>
          <w:color w:val="262626"/>
          <w:shd w:val="clear" w:color="auto" w:fill="FFFFFF"/>
        </w:rPr>
        <w:t xml:space="preserve"> </w:t>
      </w:r>
      <w:r w:rsidR="009C269B" w:rsidRPr="00911D7A">
        <w:rPr>
          <w:color w:val="262626"/>
          <w:shd w:val="clear" w:color="auto" w:fill="FFFFFF"/>
        </w:rPr>
        <w:t>Образование Золотой Орды</w:t>
      </w:r>
      <w:r w:rsidRPr="00911D7A">
        <w:rPr>
          <w:color w:val="262626"/>
          <w:shd w:val="clear" w:color="auto" w:fill="FFFFFF"/>
        </w:rPr>
        <w:t>.</w:t>
      </w:r>
      <w:r w:rsidR="009C269B" w:rsidRPr="00911D7A">
        <w:rPr>
          <w:color w:val="262626"/>
          <w:shd w:val="clear" w:color="auto" w:fill="FFFFFF"/>
        </w:rPr>
        <w:t xml:space="preserve"> Народы и религия (работа с текстом учебника стр.58-59 </w:t>
      </w:r>
      <w:r w:rsidR="0076446A" w:rsidRPr="00911D7A">
        <w:rPr>
          <w:color w:val="262626"/>
          <w:shd w:val="clear" w:color="auto" w:fill="FFFFFF"/>
        </w:rPr>
        <w:t>)</w:t>
      </w:r>
    </w:p>
    <w:p w:rsidR="009C269B" w:rsidRPr="00911D7A" w:rsidRDefault="009C269B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2) Ордынское владычество на Руси (работа с текстом учебника стр.61</w:t>
      </w:r>
    </w:p>
    <w:p w:rsidR="009C269B" w:rsidRPr="00911D7A" w:rsidRDefault="009C269B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3)Экономика Орды (стр.60)</w:t>
      </w:r>
    </w:p>
    <w:p w:rsidR="009C269B" w:rsidRPr="00911D7A" w:rsidRDefault="009C269B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4) Повинности населения</w:t>
      </w:r>
      <w:r w:rsidR="002A06C6" w:rsidRPr="00911D7A">
        <w:rPr>
          <w:color w:val="262626"/>
          <w:shd w:val="clear" w:color="auto" w:fill="FFFFFF"/>
        </w:rPr>
        <w:t>, привести обобщение</w:t>
      </w:r>
      <w:r w:rsidRPr="00911D7A">
        <w:rPr>
          <w:color w:val="262626"/>
          <w:shd w:val="clear" w:color="auto" w:fill="FFFFFF"/>
        </w:rPr>
        <w:t xml:space="preserve"> (стр.61-62)</w:t>
      </w:r>
    </w:p>
    <w:p w:rsidR="009C269B" w:rsidRPr="00911D7A" w:rsidRDefault="009C269B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5) Борьба Русского народа против Ордынского владычества( стр.62-63)</w:t>
      </w:r>
    </w:p>
    <w:p w:rsidR="00DE72E2" w:rsidRPr="00911D7A" w:rsidRDefault="009C269B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6)Последствия ордынского владычества ( стр.63-64)</w:t>
      </w:r>
    </w:p>
    <w:p w:rsidR="00D34A6A" w:rsidRPr="00911D7A" w:rsidRDefault="00D34A6A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7)Что такое ЯРЛЫК  и  ВЫХОД (дайте объяснение) (стр. 61-62)</w:t>
      </w:r>
    </w:p>
    <w:p w:rsidR="005B04E4" w:rsidRPr="00911D7A" w:rsidRDefault="002A06C6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8) Объясните кто такие «баскаки»?</w:t>
      </w:r>
    </w:p>
    <w:p w:rsidR="005B04E4" w:rsidRPr="00911D7A" w:rsidRDefault="005B04E4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9)</w:t>
      </w:r>
      <w:r w:rsidRPr="00911D7A">
        <w:t xml:space="preserve"> последствия ордынского владычества разделите на: политические, экономические,  социальные, культурные. (подпишите на листках). Поясните их.</w:t>
      </w:r>
    </w:p>
    <w:p w:rsidR="005B04E4" w:rsidRPr="00911D7A" w:rsidRDefault="005B04E4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color w:val="262626"/>
          <w:shd w:val="clear" w:color="auto" w:fill="FFFFFF"/>
        </w:rPr>
        <w:t>10) Подумайте почему Александр Невский, сумевший разгромить немцев и шведов, не стал бороться против Орды?</w:t>
      </w:r>
    </w:p>
    <w:p w:rsidR="0069681E" w:rsidRPr="00911D7A" w:rsidRDefault="0069681E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</w:p>
    <w:p w:rsidR="0069681E" w:rsidRPr="00911D7A" w:rsidRDefault="0069681E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  <w:r w:rsidRPr="00911D7A">
        <w:rPr>
          <w:b/>
          <w:color w:val="262626"/>
          <w:shd w:val="clear" w:color="auto" w:fill="FFFFFF"/>
        </w:rPr>
        <w:t>Проверка выполненной работы и обобщение знаний.</w:t>
      </w:r>
      <w:r w:rsidRPr="00911D7A">
        <w:rPr>
          <w:color w:val="262626"/>
          <w:shd w:val="clear" w:color="auto" w:fill="FFFFFF"/>
        </w:rPr>
        <w:t xml:space="preserve"> (Учащиеся произносят ответ на вопрос, анализируем, делаем вывод по каждому вопросу)</w:t>
      </w:r>
    </w:p>
    <w:p w:rsidR="005B04E4" w:rsidRPr="00911D7A" w:rsidRDefault="005B04E4" w:rsidP="00911D7A">
      <w:pPr>
        <w:pStyle w:val="a3"/>
        <w:spacing w:before="0" w:beforeAutospacing="0" w:after="0" w:afterAutospacing="0" w:line="360" w:lineRule="auto"/>
        <w:rPr>
          <w:color w:val="262626"/>
          <w:shd w:val="clear" w:color="auto" w:fill="FFFFFF"/>
        </w:rPr>
      </w:pPr>
    </w:p>
    <w:p w:rsidR="00F81A30" w:rsidRPr="00911D7A" w:rsidRDefault="00F81A30" w:rsidP="00911D7A">
      <w:pPr>
        <w:pStyle w:val="a3"/>
        <w:spacing w:before="0" w:beforeAutospacing="0" w:after="0" w:afterAutospacing="0" w:line="360" w:lineRule="auto"/>
      </w:pPr>
      <w:r w:rsidRPr="00911D7A">
        <w:rPr>
          <w:b/>
          <w:iCs/>
        </w:rPr>
        <w:t>Решение теста.</w:t>
      </w:r>
      <w:r w:rsidR="004264FC" w:rsidRPr="00911D7A">
        <w:rPr>
          <w:iCs/>
        </w:rPr>
        <w:t xml:space="preserve"> После выполнения теста</w:t>
      </w:r>
      <w:r w:rsidR="00845E4D" w:rsidRPr="00911D7A">
        <w:rPr>
          <w:iCs/>
        </w:rPr>
        <w:t xml:space="preserve"> (после урока)</w:t>
      </w:r>
      <w:r w:rsidR="004264FC" w:rsidRPr="00911D7A">
        <w:rPr>
          <w:iCs/>
        </w:rPr>
        <w:t xml:space="preserve"> </w:t>
      </w:r>
      <w:r w:rsidR="00D87899" w:rsidRPr="00911D7A">
        <w:rPr>
          <w:iCs/>
        </w:rPr>
        <w:t>учащиеся</w:t>
      </w:r>
      <w:r w:rsidR="004264FC" w:rsidRPr="00911D7A">
        <w:rPr>
          <w:iCs/>
        </w:rPr>
        <w:t xml:space="preserve"> </w:t>
      </w:r>
      <w:r w:rsidR="001D27AC" w:rsidRPr="00911D7A">
        <w:t xml:space="preserve">присылают фото работы по </w:t>
      </w:r>
      <w:proofErr w:type="spellStart"/>
      <w:r w:rsidR="001D27AC" w:rsidRPr="00911D7A">
        <w:t>эл.почте</w:t>
      </w:r>
      <w:proofErr w:type="spellEnd"/>
      <w:r w:rsidR="001D27AC" w:rsidRPr="00911D7A">
        <w:t xml:space="preserve"> учителю и учитель проверяет работу учащихся</w:t>
      </w:r>
      <w:r w:rsidR="00845E4D" w:rsidRPr="00911D7A">
        <w:t>, оценивает</w:t>
      </w:r>
      <w:r w:rsidR="001D27AC" w:rsidRPr="00911D7A">
        <w:t>)</w:t>
      </w:r>
      <w:r w:rsidR="003E2E96" w:rsidRPr="00911D7A">
        <w:t>.</w:t>
      </w:r>
    </w:p>
    <w:p w:rsidR="003E2E96" w:rsidRPr="00911D7A" w:rsidRDefault="003E2E96" w:rsidP="00911D7A">
      <w:pPr>
        <w:pStyle w:val="a3"/>
        <w:spacing w:before="0" w:beforeAutospacing="0" w:after="0" w:afterAutospacing="0" w:line="360" w:lineRule="auto"/>
      </w:pPr>
    </w:p>
    <w:p w:rsidR="00136257" w:rsidRPr="00911D7A" w:rsidRDefault="00136257" w:rsidP="00911D7A">
      <w:pPr>
        <w:pStyle w:val="a3"/>
        <w:spacing w:before="0" w:beforeAutospacing="0" w:after="0" w:afterAutospacing="0" w:line="360" w:lineRule="auto"/>
      </w:pPr>
      <w:r w:rsidRPr="00911D7A">
        <w:rPr>
          <w:b/>
        </w:rPr>
        <w:t>Тест</w:t>
      </w:r>
      <w:r w:rsidR="001F3FB3" w:rsidRPr="00911D7A">
        <w:rPr>
          <w:b/>
        </w:rPr>
        <w:t>овые задания</w:t>
      </w:r>
      <w:r w:rsidRPr="00911D7A">
        <w:rPr>
          <w:b/>
        </w:rPr>
        <w:t>:</w:t>
      </w:r>
      <w:r w:rsidRPr="00911D7A">
        <w:t xml:space="preserve"> Золотая Орда.</w:t>
      </w:r>
    </w:p>
    <w:p w:rsidR="00136257" w:rsidRPr="00911D7A" w:rsidRDefault="00136257" w:rsidP="00911D7A">
      <w:pPr>
        <w:pStyle w:val="a3"/>
        <w:spacing w:before="0" w:beforeAutospacing="0" w:after="0" w:afterAutospacing="0" w:line="360" w:lineRule="auto"/>
        <w:rPr>
          <w:b/>
          <w:iCs/>
        </w:rPr>
      </w:pP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1. Какие </w:t>
      </w:r>
      <w:r w:rsidRPr="00911D7A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Pr="00911D7A">
        <w:rPr>
          <w:rFonts w:ascii="Times New Roman" w:hAnsi="Times New Roman" w:cs="Times New Roman"/>
          <w:sz w:val="24"/>
          <w:szCs w:val="24"/>
        </w:rPr>
        <w:t xml:space="preserve">территории из перечисленных входили в состав государства Золотая Орда? 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    Запишите цифры, под которыми они указаны.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      1) Западная Сибирь       2) Среднее и Нижнее Поволжье     3) Северная Европа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      4) Пиренейский п-ов     5) территория Япония                      6) Урал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>2. Создатель и правитель государства Золотая Орда: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       1) Чингисхан            2) </w:t>
      </w:r>
      <w:proofErr w:type="spellStart"/>
      <w:r w:rsidRPr="00911D7A">
        <w:rPr>
          <w:rFonts w:ascii="Times New Roman" w:hAnsi="Times New Roman" w:cs="Times New Roman"/>
          <w:sz w:val="24"/>
          <w:szCs w:val="24"/>
        </w:rPr>
        <w:t>Угедей</w:t>
      </w:r>
      <w:proofErr w:type="spellEnd"/>
      <w:r w:rsidRPr="00911D7A">
        <w:rPr>
          <w:rFonts w:ascii="Times New Roman" w:hAnsi="Times New Roman" w:cs="Times New Roman"/>
          <w:sz w:val="24"/>
          <w:szCs w:val="24"/>
        </w:rPr>
        <w:t xml:space="preserve">        3) Батый         4) Мамай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>3. На картах Европы государство Золотая Орда чаще называлось: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      1) Монголией       2) </w:t>
      </w:r>
      <w:proofErr w:type="spellStart"/>
      <w:r w:rsidRPr="00911D7A">
        <w:rPr>
          <w:rFonts w:ascii="Times New Roman" w:hAnsi="Times New Roman" w:cs="Times New Roman"/>
          <w:sz w:val="24"/>
          <w:szCs w:val="24"/>
        </w:rPr>
        <w:t>Тартарией</w:t>
      </w:r>
      <w:proofErr w:type="spellEnd"/>
      <w:r w:rsidRPr="00911D7A">
        <w:rPr>
          <w:rFonts w:ascii="Times New Roman" w:hAnsi="Times New Roman" w:cs="Times New Roman"/>
          <w:sz w:val="24"/>
          <w:szCs w:val="24"/>
        </w:rPr>
        <w:t xml:space="preserve">      3) </w:t>
      </w:r>
      <w:proofErr w:type="spellStart"/>
      <w:r w:rsidRPr="00911D7A">
        <w:rPr>
          <w:rFonts w:ascii="Times New Roman" w:hAnsi="Times New Roman" w:cs="Times New Roman"/>
          <w:sz w:val="24"/>
          <w:szCs w:val="24"/>
        </w:rPr>
        <w:t>Улусией</w:t>
      </w:r>
      <w:proofErr w:type="spellEnd"/>
      <w:r w:rsidRPr="00911D7A">
        <w:rPr>
          <w:rFonts w:ascii="Times New Roman" w:hAnsi="Times New Roman" w:cs="Times New Roman"/>
          <w:sz w:val="24"/>
          <w:szCs w:val="24"/>
        </w:rPr>
        <w:t xml:space="preserve">     4) Казахстаном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>4. Когда ислам стал государственной религией Золотой Орды?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              1) в начале </w:t>
      </w:r>
      <w:r w:rsidRPr="00911D7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11D7A">
        <w:rPr>
          <w:rFonts w:ascii="Times New Roman" w:hAnsi="Times New Roman" w:cs="Times New Roman"/>
          <w:sz w:val="24"/>
          <w:szCs w:val="24"/>
        </w:rPr>
        <w:t xml:space="preserve"> в.                2) в начале </w:t>
      </w:r>
      <w:r w:rsidRPr="00911D7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11D7A">
        <w:rPr>
          <w:rFonts w:ascii="Times New Roman" w:hAnsi="Times New Roman" w:cs="Times New Roman"/>
          <w:sz w:val="24"/>
          <w:szCs w:val="24"/>
        </w:rPr>
        <w:t xml:space="preserve"> в.    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              3) во 2-й пол. </w:t>
      </w:r>
      <w:r w:rsidRPr="00911D7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11D7A">
        <w:rPr>
          <w:rFonts w:ascii="Times New Roman" w:hAnsi="Times New Roman" w:cs="Times New Roman"/>
          <w:sz w:val="24"/>
          <w:szCs w:val="24"/>
        </w:rPr>
        <w:t xml:space="preserve"> в.            4) в конце </w:t>
      </w:r>
      <w:r w:rsidRPr="00911D7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11D7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>5. Назовите титул правителя Золотой Орды, потомка Чингисхана. ___________________.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6. Какой город стал центром русских земель в конце </w:t>
      </w:r>
      <w:r w:rsidRPr="00911D7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11D7A">
        <w:rPr>
          <w:rFonts w:ascii="Times New Roman" w:hAnsi="Times New Roman" w:cs="Times New Roman"/>
          <w:sz w:val="24"/>
          <w:szCs w:val="24"/>
        </w:rPr>
        <w:t xml:space="preserve"> в. и резиденцией митрополита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   Киевского и всея Руси?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7A">
        <w:rPr>
          <w:rFonts w:ascii="Times New Roman" w:hAnsi="Times New Roman" w:cs="Times New Roman"/>
          <w:sz w:val="24"/>
          <w:szCs w:val="24"/>
        </w:rPr>
        <w:t xml:space="preserve">            1) Киев          2) Владимир       3) Москва        4) Рязань</w:t>
      </w:r>
    </w:p>
    <w:p w:rsidR="00136257" w:rsidRPr="00911D7A" w:rsidRDefault="00136257" w:rsidP="00911D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A30" w:rsidRPr="00911D7A" w:rsidRDefault="00F81A30" w:rsidP="00911D7A">
      <w:pPr>
        <w:pStyle w:val="a3"/>
        <w:spacing w:before="0" w:beforeAutospacing="0" w:after="0" w:afterAutospacing="0" w:line="360" w:lineRule="auto"/>
        <w:rPr>
          <w:b/>
        </w:rPr>
      </w:pPr>
    </w:p>
    <w:p w:rsidR="000B7F88" w:rsidRPr="00911D7A" w:rsidRDefault="000B7F88" w:rsidP="00911D7A">
      <w:pPr>
        <w:pStyle w:val="a3"/>
        <w:spacing w:before="0" w:beforeAutospacing="0" w:after="0" w:afterAutospacing="0" w:line="360" w:lineRule="auto"/>
        <w:rPr>
          <w:b/>
        </w:rPr>
      </w:pPr>
      <w:r w:rsidRPr="00911D7A">
        <w:rPr>
          <w:b/>
          <w:lang w:val="en-US"/>
        </w:rPr>
        <w:t>III</w:t>
      </w:r>
      <w:r w:rsidR="00E0410D" w:rsidRPr="00911D7A">
        <w:rPr>
          <w:b/>
        </w:rPr>
        <w:t xml:space="preserve"> этап – оценочно-рефлексивный</w:t>
      </w:r>
      <w:r w:rsidRPr="00911D7A">
        <w:rPr>
          <w:b/>
        </w:rPr>
        <w:t xml:space="preserve">. </w:t>
      </w:r>
    </w:p>
    <w:p w:rsidR="00BC5630" w:rsidRPr="00911D7A" w:rsidRDefault="00BC5630" w:rsidP="00911D7A">
      <w:pPr>
        <w:pStyle w:val="a3"/>
        <w:spacing w:before="0" w:beforeAutospacing="0" w:after="0" w:afterAutospacing="0" w:line="360" w:lineRule="auto"/>
      </w:pPr>
      <w:r w:rsidRPr="00911D7A">
        <w:t>Учащиеся оце</w:t>
      </w:r>
      <w:r w:rsidR="002A4601">
        <w:t>нивают свою работу на уроке по 10</w:t>
      </w:r>
      <w:r w:rsidRPr="00911D7A">
        <w:t>-бальной шкале.</w:t>
      </w:r>
    </w:p>
    <w:p w:rsidR="00BC5630" w:rsidRPr="00911D7A" w:rsidRDefault="00BC5630" w:rsidP="00911D7A">
      <w:pPr>
        <w:pStyle w:val="a3"/>
        <w:spacing w:before="0" w:beforeAutospacing="0" w:after="0" w:afterAutospacing="0" w:line="360" w:lineRule="auto"/>
      </w:pPr>
      <w:r w:rsidRPr="00911D7A">
        <w:rPr>
          <w:b/>
          <w:bCs/>
          <w:i/>
          <w:iCs/>
        </w:rPr>
        <w:t>Как я усвоил материал?</w:t>
      </w:r>
    </w:p>
    <w:p w:rsidR="00BC5630" w:rsidRPr="00911D7A" w:rsidRDefault="00B20C93" w:rsidP="00911D7A">
      <w:pPr>
        <w:pStyle w:val="a3"/>
        <w:spacing w:before="0" w:beforeAutospacing="0" w:after="0" w:afterAutospacing="0" w:line="360" w:lineRule="auto"/>
      </w:pPr>
      <w:r>
        <w:t>П</w:t>
      </w:r>
      <w:r>
        <w:rPr>
          <w:lang w:val="en-US"/>
        </w:rPr>
        <w:t>o</w:t>
      </w:r>
      <w:r w:rsidR="00BC5630" w:rsidRPr="00911D7A">
        <w:t xml:space="preserve">лучил </w:t>
      </w:r>
      <w:proofErr w:type="spellStart"/>
      <w:r w:rsidR="002B24E1">
        <w:t>глуб</w:t>
      </w:r>
      <w:proofErr w:type="spellEnd"/>
      <w:r w:rsidR="002B24E1">
        <w:rPr>
          <w:lang w:val="en-US"/>
        </w:rPr>
        <w:t>o</w:t>
      </w:r>
      <w:r>
        <w:t>кие</w:t>
      </w:r>
      <w:r w:rsidR="002B24E1">
        <w:t xml:space="preserve"> знания, </w:t>
      </w:r>
      <w:proofErr w:type="spellStart"/>
      <w:r w:rsidR="002B24E1">
        <w:t>усв</w:t>
      </w:r>
      <w:proofErr w:type="spellEnd"/>
      <w:r w:rsidR="002B24E1">
        <w:rPr>
          <w:lang w:val="en-US"/>
        </w:rPr>
        <w:t>o</w:t>
      </w:r>
      <w:r w:rsidR="00BC5630" w:rsidRPr="00911D7A">
        <w:t xml:space="preserve">ил </w:t>
      </w:r>
      <w:r>
        <w:t>пройденный</w:t>
      </w:r>
      <w:r w:rsidR="00BC5630" w:rsidRPr="00911D7A">
        <w:t xml:space="preserve"> материал – </w:t>
      </w:r>
      <w:r w:rsidR="002A4601">
        <w:rPr>
          <w:b/>
          <w:bCs/>
        </w:rPr>
        <w:t>10</w:t>
      </w:r>
      <w:r w:rsidR="00BC5630" w:rsidRPr="00911D7A">
        <w:rPr>
          <w:b/>
          <w:bCs/>
        </w:rPr>
        <w:t xml:space="preserve"> баллов</w:t>
      </w:r>
      <w:r w:rsidR="00BC5630" w:rsidRPr="00911D7A">
        <w:t>.</w:t>
      </w:r>
    </w:p>
    <w:p w:rsidR="00BC5630" w:rsidRPr="00911D7A" w:rsidRDefault="00BC5630" w:rsidP="00911D7A">
      <w:pPr>
        <w:pStyle w:val="a3"/>
        <w:spacing w:before="0" w:beforeAutospacing="0" w:after="0" w:afterAutospacing="0" w:line="360" w:lineRule="auto"/>
      </w:pPr>
      <w:r w:rsidRPr="00911D7A">
        <w:t xml:space="preserve">Усвоил новый материал частично – </w:t>
      </w:r>
      <w:r w:rsidR="002A4601">
        <w:rPr>
          <w:b/>
          <w:bCs/>
        </w:rPr>
        <w:t>5-7</w:t>
      </w:r>
      <w:r w:rsidRPr="00911D7A">
        <w:rPr>
          <w:b/>
          <w:bCs/>
        </w:rPr>
        <w:t xml:space="preserve"> баллов.</w:t>
      </w:r>
    </w:p>
    <w:p w:rsidR="00BC5630" w:rsidRPr="00911D7A" w:rsidRDefault="00BC5630" w:rsidP="00911D7A">
      <w:pPr>
        <w:pStyle w:val="a3"/>
        <w:spacing w:before="0" w:beforeAutospacing="0" w:after="0" w:afterAutospacing="0" w:line="360" w:lineRule="auto"/>
      </w:pPr>
      <w:r w:rsidRPr="00911D7A">
        <w:t xml:space="preserve">Мало что понял, необходимо еще </w:t>
      </w:r>
      <w:r w:rsidR="002733B4">
        <w:t>проработать материал</w:t>
      </w:r>
      <w:r w:rsidRPr="00911D7A">
        <w:t xml:space="preserve"> – </w:t>
      </w:r>
      <w:r w:rsidR="002A4601">
        <w:rPr>
          <w:b/>
          <w:bCs/>
        </w:rPr>
        <w:t>2-4 балла</w:t>
      </w:r>
      <w:r w:rsidRPr="00911D7A">
        <w:rPr>
          <w:b/>
          <w:bCs/>
        </w:rPr>
        <w:t>.</w:t>
      </w:r>
    </w:p>
    <w:p w:rsidR="00BC5630" w:rsidRPr="00911D7A" w:rsidRDefault="00B746BE" w:rsidP="00911D7A">
      <w:pPr>
        <w:pStyle w:val="a3"/>
        <w:spacing w:before="0" w:beforeAutospacing="0" w:after="0" w:afterAutospacing="0" w:line="360" w:lineRule="auto"/>
      </w:pPr>
      <w:r>
        <w:rPr>
          <w:b/>
          <w:bCs/>
          <w:i/>
          <w:iCs/>
        </w:rPr>
        <w:t>Как я оцениваю свою работу</w:t>
      </w:r>
      <w:r w:rsidR="00BC5630" w:rsidRPr="00911D7A">
        <w:rPr>
          <w:b/>
          <w:bCs/>
          <w:i/>
          <w:iCs/>
        </w:rPr>
        <w:t xml:space="preserve">? Где </w:t>
      </w:r>
      <w:r>
        <w:rPr>
          <w:b/>
          <w:bCs/>
          <w:i/>
          <w:iCs/>
        </w:rPr>
        <w:t>я совершил ошибки</w:t>
      </w:r>
      <w:r w:rsidR="00BC5630" w:rsidRPr="00911D7A">
        <w:rPr>
          <w:b/>
          <w:bCs/>
          <w:i/>
          <w:iCs/>
        </w:rPr>
        <w:t xml:space="preserve">? </w:t>
      </w:r>
      <w:r>
        <w:rPr>
          <w:b/>
          <w:bCs/>
          <w:i/>
          <w:iCs/>
        </w:rPr>
        <w:t>Понравилась</w:t>
      </w:r>
      <w:r w:rsidR="00BC5630" w:rsidRPr="00911D7A">
        <w:rPr>
          <w:b/>
          <w:bCs/>
          <w:i/>
          <w:iCs/>
        </w:rPr>
        <w:t xml:space="preserve"> ли </w:t>
      </w:r>
      <w:r>
        <w:rPr>
          <w:b/>
          <w:bCs/>
          <w:i/>
          <w:iCs/>
        </w:rPr>
        <w:t xml:space="preserve"> мне как я работал на уроке</w:t>
      </w:r>
      <w:r w:rsidR="00BC5630" w:rsidRPr="00911D7A">
        <w:rPr>
          <w:b/>
          <w:bCs/>
          <w:i/>
          <w:iCs/>
        </w:rPr>
        <w:t>?</w:t>
      </w:r>
    </w:p>
    <w:p w:rsidR="00BC5630" w:rsidRPr="00911D7A" w:rsidRDefault="00791B59" w:rsidP="00911D7A">
      <w:pPr>
        <w:pStyle w:val="a3"/>
        <w:spacing w:before="0" w:beforeAutospacing="0" w:after="0" w:afterAutospacing="0" w:line="360" w:lineRule="auto"/>
      </w:pPr>
      <w:r>
        <w:t>Все задания выполнил сам</w:t>
      </w:r>
      <w:r w:rsidR="00BC5630" w:rsidRPr="00911D7A">
        <w:t xml:space="preserve">, </w:t>
      </w:r>
      <w:r>
        <w:t>доволен</w:t>
      </w:r>
      <w:r w:rsidR="00BC5630" w:rsidRPr="00911D7A">
        <w:t xml:space="preserve"> своей работой – </w:t>
      </w:r>
      <w:r w:rsidR="00BC5630" w:rsidRPr="00911D7A">
        <w:rPr>
          <w:b/>
          <w:bCs/>
        </w:rPr>
        <w:t>5 баллов.</w:t>
      </w:r>
    </w:p>
    <w:p w:rsidR="00BC5630" w:rsidRPr="00911D7A" w:rsidRDefault="00B20C93" w:rsidP="00911D7A">
      <w:pPr>
        <w:pStyle w:val="a3"/>
        <w:spacing w:before="0" w:beforeAutospacing="0" w:after="0" w:afterAutospacing="0" w:line="360" w:lineRule="auto"/>
      </w:pPr>
      <w:r>
        <w:t xml:space="preserve">Я </w:t>
      </w:r>
      <w:proofErr w:type="spellStart"/>
      <w:r>
        <w:t>д</w:t>
      </w:r>
      <w:proofErr w:type="spellEnd"/>
      <w:r>
        <w:rPr>
          <w:lang w:val="en-US"/>
        </w:rPr>
        <w:t>o</w:t>
      </w:r>
      <w:r w:rsidR="00BC5630" w:rsidRPr="00911D7A">
        <w:t xml:space="preserve">пустил ошибки – </w:t>
      </w:r>
      <w:r w:rsidR="00BC5630" w:rsidRPr="00911D7A">
        <w:rPr>
          <w:b/>
          <w:bCs/>
        </w:rPr>
        <w:t>3-4 баллов.</w:t>
      </w:r>
    </w:p>
    <w:p w:rsidR="00BC5630" w:rsidRPr="00911D7A" w:rsidRDefault="00BC5630" w:rsidP="00911D7A">
      <w:pPr>
        <w:pStyle w:val="a3"/>
        <w:spacing w:before="0" w:beforeAutospacing="0" w:after="0" w:afterAutospacing="0" w:line="360" w:lineRule="auto"/>
      </w:pPr>
      <w:r w:rsidRPr="00911D7A">
        <w:t xml:space="preserve">Не справился – </w:t>
      </w:r>
      <w:r w:rsidRPr="00911D7A">
        <w:rPr>
          <w:b/>
          <w:bCs/>
        </w:rPr>
        <w:t>1-2 баллов.</w:t>
      </w:r>
    </w:p>
    <w:p w:rsidR="00BC5630" w:rsidRPr="00911D7A" w:rsidRDefault="00B746BE" w:rsidP="00911D7A">
      <w:pPr>
        <w:pStyle w:val="a3"/>
        <w:spacing w:before="0" w:beforeAutospacing="0" w:after="0" w:afterAutospacing="0" w:line="360" w:lineRule="auto"/>
      </w:pPr>
      <w:r>
        <w:rPr>
          <w:b/>
          <w:bCs/>
          <w:i/>
          <w:iCs/>
        </w:rPr>
        <w:t>Как работали учащиеся</w:t>
      </w:r>
      <w:r w:rsidR="00BC5630" w:rsidRPr="00911D7A">
        <w:rPr>
          <w:b/>
          <w:bCs/>
          <w:i/>
          <w:iCs/>
        </w:rPr>
        <w:t>?</w:t>
      </w:r>
    </w:p>
    <w:p w:rsidR="00BC5630" w:rsidRPr="00911D7A" w:rsidRDefault="00F55F2D" w:rsidP="00911D7A">
      <w:pPr>
        <w:pStyle w:val="a3"/>
        <w:spacing w:before="0" w:beforeAutospacing="0" w:after="0" w:afterAutospacing="0" w:line="360" w:lineRule="auto"/>
      </w:pPr>
      <w:r>
        <w:t>Организованно,</w:t>
      </w:r>
      <w:r w:rsidR="00BC5630" w:rsidRPr="00911D7A">
        <w:t xml:space="preserve"> совместно разбирали задания – </w:t>
      </w:r>
      <w:r w:rsidR="00BC5630" w:rsidRPr="00911D7A">
        <w:rPr>
          <w:b/>
          <w:bCs/>
        </w:rPr>
        <w:t>5 баллов.</w:t>
      </w:r>
    </w:p>
    <w:p w:rsidR="00BC5630" w:rsidRPr="00911D7A" w:rsidRDefault="00F55F2D" w:rsidP="00911D7A">
      <w:pPr>
        <w:pStyle w:val="a3"/>
        <w:spacing w:before="0" w:beforeAutospacing="0" w:after="0" w:afterAutospacing="0" w:line="360" w:lineRule="auto"/>
      </w:pPr>
      <w:r>
        <w:t>Не все учащиеся</w:t>
      </w:r>
      <w:r w:rsidR="00BC5630" w:rsidRPr="00911D7A">
        <w:t xml:space="preserve"> </w:t>
      </w:r>
      <w:r>
        <w:t>принимали участие</w:t>
      </w:r>
      <w:r w:rsidR="00BC5630" w:rsidRPr="00911D7A">
        <w:t xml:space="preserve"> в обсуждении – </w:t>
      </w:r>
      <w:r w:rsidR="00BC5630" w:rsidRPr="00911D7A">
        <w:rPr>
          <w:b/>
          <w:bCs/>
        </w:rPr>
        <w:t>3-4 баллов.</w:t>
      </w:r>
    </w:p>
    <w:p w:rsidR="00BC5630" w:rsidRPr="00911D7A" w:rsidRDefault="00BC5630" w:rsidP="00911D7A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911D7A">
        <w:t xml:space="preserve">Работа </w:t>
      </w:r>
      <w:r w:rsidR="0086691C">
        <w:t>прошла не активно, неинтересно</w:t>
      </w:r>
      <w:r w:rsidRPr="00911D7A">
        <w:t xml:space="preserve">, много ошибок – </w:t>
      </w:r>
      <w:r w:rsidR="000D0A7D">
        <w:rPr>
          <w:b/>
          <w:bCs/>
        </w:rPr>
        <w:t>1-2 балла</w:t>
      </w:r>
      <w:r w:rsidRPr="00911D7A">
        <w:rPr>
          <w:b/>
          <w:bCs/>
        </w:rPr>
        <w:t>.</w:t>
      </w:r>
    </w:p>
    <w:p w:rsidR="00BC5630" w:rsidRPr="00911D7A" w:rsidRDefault="00BC5630" w:rsidP="00911D7A">
      <w:pPr>
        <w:pStyle w:val="a3"/>
        <w:spacing w:before="0" w:beforeAutospacing="0" w:after="0" w:afterAutospacing="0" w:line="360" w:lineRule="auto"/>
        <w:rPr>
          <w:b/>
          <w:bCs/>
        </w:rPr>
      </w:pPr>
    </w:p>
    <w:p w:rsidR="00BC5630" w:rsidRPr="00911D7A" w:rsidRDefault="00BC5630" w:rsidP="00911D7A">
      <w:pPr>
        <w:pStyle w:val="a3"/>
        <w:spacing w:before="0" w:beforeAutospacing="0" w:after="0" w:afterAutospacing="0" w:line="360" w:lineRule="auto"/>
        <w:rPr>
          <w:bCs/>
        </w:rPr>
      </w:pPr>
      <w:r w:rsidRPr="00911D7A">
        <w:rPr>
          <w:bCs/>
        </w:rPr>
        <w:t>Учитель организует процедуру рефлексии. Учащиеся осуществляют рефлексию своей деятельности.</w:t>
      </w:r>
      <w:r w:rsidR="00966993" w:rsidRPr="00911D7A">
        <w:rPr>
          <w:bCs/>
        </w:rPr>
        <w:t xml:space="preserve"> Оценивают полученные знания в ходе урока, определяют, на сколько интересен был урок.</w:t>
      </w:r>
    </w:p>
    <w:p w:rsidR="00DF3F20" w:rsidRPr="00911D7A" w:rsidRDefault="00DF3F20" w:rsidP="00911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4F6F" w:rsidRPr="00911D7A" w:rsidRDefault="004D4F6F" w:rsidP="00911D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1D7A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4D4F6F" w:rsidRPr="00911D7A" w:rsidRDefault="004D4F6F" w:rsidP="00911D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1D7A">
        <w:rPr>
          <w:rFonts w:ascii="Times New Roman" w:hAnsi="Times New Roman" w:cs="Times New Roman"/>
          <w:b/>
          <w:sz w:val="24"/>
          <w:szCs w:val="24"/>
        </w:rPr>
        <w:t>1)Параграф 25 читать (подготовить ответы на вопросы в конце параграфа)</w:t>
      </w:r>
    </w:p>
    <w:p w:rsidR="004D4F6F" w:rsidRPr="00911D7A" w:rsidRDefault="004D4F6F" w:rsidP="00911D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1D7A">
        <w:rPr>
          <w:rFonts w:ascii="Times New Roman" w:hAnsi="Times New Roman" w:cs="Times New Roman"/>
          <w:b/>
          <w:sz w:val="24"/>
          <w:szCs w:val="24"/>
        </w:rPr>
        <w:t xml:space="preserve">2)Тестовые задания высылаем мне (фотографию) на адрес </w:t>
      </w:r>
      <w:proofErr w:type="spellStart"/>
      <w:r w:rsidRPr="00911D7A">
        <w:rPr>
          <w:rFonts w:ascii="Times New Roman" w:hAnsi="Times New Roman" w:cs="Times New Roman"/>
          <w:b/>
          <w:sz w:val="24"/>
          <w:szCs w:val="24"/>
        </w:rPr>
        <w:t>эл.почты</w:t>
      </w:r>
      <w:proofErr w:type="spellEnd"/>
      <w:r w:rsidRPr="00911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D7A">
        <w:rPr>
          <w:rFonts w:ascii="Times New Roman" w:hAnsi="Times New Roman" w:cs="Times New Roman"/>
          <w:b/>
          <w:sz w:val="24"/>
          <w:szCs w:val="24"/>
          <w:lang w:val="en-US"/>
        </w:rPr>
        <w:t>tikhonova</w:t>
      </w:r>
      <w:proofErr w:type="spellEnd"/>
      <w:r w:rsidRPr="00911D7A">
        <w:rPr>
          <w:rFonts w:ascii="Times New Roman" w:hAnsi="Times New Roman" w:cs="Times New Roman"/>
          <w:b/>
          <w:sz w:val="24"/>
          <w:szCs w:val="24"/>
        </w:rPr>
        <w:t>-16@</w:t>
      </w:r>
      <w:r w:rsidRPr="00911D7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11D7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11D7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4D4F6F" w:rsidRPr="00911D7A" w:rsidSect="0097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8A7"/>
    <w:multiLevelType w:val="hybridMultilevel"/>
    <w:tmpl w:val="E05A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41CD"/>
    <w:multiLevelType w:val="hybridMultilevel"/>
    <w:tmpl w:val="8D26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651D0"/>
    <w:multiLevelType w:val="hybridMultilevel"/>
    <w:tmpl w:val="95A6AF3A"/>
    <w:lvl w:ilvl="0" w:tplc="A4E8D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13BE"/>
    <w:rsid w:val="0000056D"/>
    <w:rsid w:val="000028FD"/>
    <w:rsid w:val="00007024"/>
    <w:rsid w:val="00063CA6"/>
    <w:rsid w:val="000B047F"/>
    <w:rsid w:val="000B6D38"/>
    <w:rsid w:val="000B7F88"/>
    <w:rsid w:val="000D0A7D"/>
    <w:rsid w:val="000E6B14"/>
    <w:rsid w:val="001049A7"/>
    <w:rsid w:val="00136257"/>
    <w:rsid w:val="00157135"/>
    <w:rsid w:val="00195AC2"/>
    <w:rsid w:val="001D27AC"/>
    <w:rsid w:val="001D2C4E"/>
    <w:rsid w:val="001E1F95"/>
    <w:rsid w:val="001F3FB3"/>
    <w:rsid w:val="00231567"/>
    <w:rsid w:val="00271E26"/>
    <w:rsid w:val="002733B4"/>
    <w:rsid w:val="002756BB"/>
    <w:rsid w:val="002A06C6"/>
    <w:rsid w:val="002A4601"/>
    <w:rsid w:val="002B0FEA"/>
    <w:rsid w:val="002B24E1"/>
    <w:rsid w:val="002C3CE8"/>
    <w:rsid w:val="003056A7"/>
    <w:rsid w:val="003411DB"/>
    <w:rsid w:val="00351B27"/>
    <w:rsid w:val="003D46A6"/>
    <w:rsid w:val="003E2E96"/>
    <w:rsid w:val="003E4249"/>
    <w:rsid w:val="003E67B1"/>
    <w:rsid w:val="004168E2"/>
    <w:rsid w:val="004264FC"/>
    <w:rsid w:val="00454759"/>
    <w:rsid w:val="004B3DEA"/>
    <w:rsid w:val="004D4F6F"/>
    <w:rsid w:val="004D5B63"/>
    <w:rsid w:val="004F27D1"/>
    <w:rsid w:val="00514EC6"/>
    <w:rsid w:val="00540E96"/>
    <w:rsid w:val="00546D13"/>
    <w:rsid w:val="00552A96"/>
    <w:rsid w:val="005A3DEF"/>
    <w:rsid w:val="005B04E4"/>
    <w:rsid w:val="005C38E5"/>
    <w:rsid w:val="005E50EA"/>
    <w:rsid w:val="006472B6"/>
    <w:rsid w:val="0069681E"/>
    <w:rsid w:val="006E5B1F"/>
    <w:rsid w:val="007019DA"/>
    <w:rsid w:val="0076446A"/>
    <w:rsid w:val="00791B59"/>
    <w:rsid w:val="007B0EB2"/>
    <w:rsid w:val="00837EA7"/>
    <w:rsid w:val="00845E4D"/>
    <w:rsid w:val="0086691C"/>
    <w:rsid w:val="00911D7A"/>
    <w:rsid w:val="00932453"/>
    <w:rsid w:val="00966993"/>
    <w:rsid w:val="00973A32"/>
    <w:rsid w:val="009C269B"/>
    <w:rsid w:val="00A10CD1"/>
    <w:rsid w:val="00AB13BE"/>
    <w:rsid w:val="00AD1353"/>
    <w:rsid w:val="00AD6D87"/>
    <w:rsid w:val="00B20C93"/>
    <w:rsid w:val="00B32BE6"/>
    <w:rsid w:val="00B746BE"/>
    <w:rsid w:val="00BA35C0"/>
    <w:rsid w:val="00BC5630"/>
    <w:rsid w:val="00CE266A"/>
    <w:rsid w:val="00D16A23"/>
    <w:rsid w:val="00D34A6A"/>
    <w:rsid w:val="00D36318"/>
    <w:rsid w:val="00D86061"/>
    <w:rsid w:val="00D87899"/>
    <w:rsid w:val="00DE72E2"/>
    <w:rsid w:val="00DF3F20"/>
    <w:rsid w:val="00E0410D"/>
    <w:rsid w:val="00E216BC"/>
    <w:rsid w:val="00E250B8"/>
    <w:rsid w:val="00E3624D"/>
    <w:rsid w:val="00EB71E3"/>
    <w:rsid w:val="00EC5ABB"/>
    <w:rsid w:val="00F2577C"/>
    <w:rsid w:val="00F55F2D"/>
    <w:rsid w:val="00F80395"/>
    <w:rsid w:val="00F81A30"/>
    <w:rsid w:val="00F833DA"/>
    <w:rsid w:val="00FD30EB"/>
    <w:rsid w:val="00FD3EED"/>
    <w:rsid w:val="00FF4721"/>
    <w:rsid w:val="00FF66C3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047F"/>
    <w:pPr>
      <w:ind w:left="720"/>
      <w:contextualSpacing/>
    </w:pPr>
  </w:style>
  <w:style w:type="paragraph" w:styleId="a5">
    <w:name w:val="No Spacing"/>
    <w:uiPriority w:val="1"/>
    <w:qFormat/>
    <w:rsid w:val="00136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0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12</cp:lastModifiedBy>
  <cp:revision>77</cp:revision>
  <dcterms:created xsi:type="dcterms:W3CDTF">2014-03-17T23:33:00Z</dcterms:created>
  <dcterms:modified xsi:type="dcterms:W3CDTF">2021-03-19T07:59:00Z</dcterms:modified>
</cp:coreProperties>
</file>