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0EB6" w14:textId="11D6CFCD" w:rsidR="00E54933" w:rsidRDefault="00E54933" w:rsidP="00E5493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Конспект НОД по физическому развитию</w:t>
      </w:r>
    </w:p>
    <w:p w14:paraId="1A697860" w14:textId="2A468C9A" w:rsidR="00E54933" w:rsidRPr="00E54933" w:rsidRDefault="00E54933" w:rsidP="00E54933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 xml:space="preserve"> (с использованием </w:t>
      </w:r>
      <w:proofErr w:type="spellStart"/>
      <w:r w:rsidRPr="00E5493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54933">
        <w:rPr>
          <w:rFonts w:ascii="Times New Roman" w:hAnsi="Times New Roman" w:cs="Times New Roman"/>
          <w:sz w:val="24"/>
          <w:szCs w:val="24"/>
        </w:rPr>
        <w:t xml:space="preserve"> технологий)</w:t>
      </w:r>
    </w:p>
    <w:p w14:paraId="4600A646" w14:textId="77777777" w:rsidR="00E54933" w:rsidRDefault="00E54933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397EB" w14:textId="5808004E" w:rsidR="0076228C" w:rsidRPr="00E54933" w:rsidRDefault="0076228C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Тема занятия: «Детский сад. Игрушки»</w:t>
      </w:r>
      <w:r w:rsidR="00E54933" w:rsidRPr="00E549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64FFC6" w14:textId="372B115F" w:rsidR="00E54933" w:rsidRPr="00E54933" w:rsidRDefault="00E5493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группа: </w:t>
      </w:r>
      <w:r w:rsidRPr="00E54933">
        <w:rPr>
          <w:rFonts w:ascii="Times New Roman" w:hAnsi="Times New Roman" w:cs="Times New Roman"/>
          <w:sz w:val="24"/>
          <w:szCs w:val="24"/>
        </w:rPr>
        <w:t>старшая.</w:t>
      </w:r>
    </w:p>
    <w:p w14:paraId="7B65EF67" w14:textId="41AA3C99" w:rsidR="0076228C" w:rsidRPr="00E54933" w:rsidRDefault="0076228C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Вид занятия:</w:t>
      </w:r>
      <w:r w:rsidRPr="00E54933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физкультурно-оздоровительного характера.</w:t>
      </w:r>
    </w:p>
    <w:p w14:paraId="31C89B34" w14:textId="77270542" w:rsidR="00CE03E3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247AC0" w:rsidRPr="00E54933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детей.</w:t>
      </w:r>
    </w:p>
    <w:p w14:paraId="361BD77F" w14:textId="5E0078CB" w:rsidR="00DC22A1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326EA79" w14:textId="7D795C6A" w:rsidR="00E6328A" w:rsidRPr="00E54933" w:rsidRDefault="00E6328A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14:paraId="590093F5" w14:textId="1869E6D8" w:rsidR="00C13A86" w:rsidRPr="00E54933" w:rsidRDefault="00C13A86" w:rsidP="006E0AE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9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6328A" w:rsidRPr="00E5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детей ведению мяча </w:t>
      </w:r>
      <w:r w:rsidR="00FC1832" w:rsidRPr="00E54933">
        <w:rPr>
          <w:rFonts w:ascii="Times New Roman" w:hAnsi="Times New Roman" w:cs="Times New Roman"/>
          <w:color w:val="000000" w:themeColor="text1"/>
          <w:sz w:val="24"/>
          <w:szCs w:val="24"/>
        </w:rPr>
        <w:t>с продвижением вперед</w:t>
      </w:r>
      <w:r w:rsidRPr="00E549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69C4D2" w14:textId="33E8EE04" w:rsidR="00CE03E3" w:rsidRPr="00E54933" w:rsidRDefault="00247AC0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</w:t>
      </w:r>
      <w:r w:rsidR="00E6328A" w:rsidRPr="00E54933">
        <w:rPr>
          <w:rFonts w:ascii="Times New Roman" w:hAnsi="Times New Roman" w:cs="Times New Roman"/>
          <w:sz w:val="24"/>
          <w:szCs w:val="24"/>
        </w:rPr>
        <w:t xml:space="preserve"> </w:t>
      </w:r>
      <w:r w:rsidRPr="00E54933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E6328A" w:rsidRPr="00E54933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54933">
        <w:rPr>
          <w:rFonts w:ascii="Times New Roman" w:hAnsi="Times New Roman" w:cs="Times New Roman"/>
          <w:sz w:val="24"/>
          <w:szCs w:val="24"/>
        </w:rPr>
        <w:t xml:space="preserve">в непрерывном беге до 1,5 мин., </w:t>
      </w:r>
      <w:r w:rsidR="00CD1B8E" w:rsidRPr="00E54933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Pr="00E54933">
        <w:rPr>
          <w:rFonts w:ascii="Times New Roman" w:hAnsi="Times New Roman" w:cs="Times New Roman"/>
          <w:sz w:val="24"/>
          <w:szCs w:val="24"/>
        </w:rPr>
        <w:t xml:space="preserve">в ползании по </w:t>
      </w:r>
      <w:r w:rsidR="00CD1B8E" w:rsidRPr="00E54933">
        <w:rPr>
          <w:rFonts w:ascii="Times New Roman" w:hAnsi="Times New Roman" w:cs="Times New Roman"/>
          <w:sz w:val="24"/>
          <w:szCs w:val="24"/>
        </w:rPr>
        <w:t xml:space="preserve">гимнастической </w:t>
      </w:r>
      <w:r w:rsidRPr="00E54933">
        <w:rPr>
          <w:rFonts w:ascii="Times New Roman" w:hAnsi="Times New Roman" w:cs="Times New Roman"/>
          <w:sz w:val="24"/>
          <w:szCs w:val="24"/>
        </w:rPr>
        <w:t xml:space="preserve">скамейке на животе; </w:t>
      </w:r>
      <w:r w:rsidR="00CD1B8E" w:rsidRPr="00E54933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E6328A" w:rsidRPr="00E54933">
        <w:rPr>
          <w:rFonts w:ascii="Times New Roman" w:hAnsi="Times New Roman" w:cs="Times New Roman"/>
          <w:sz w:val="24"/>
          <w:szCs w:val="24"/>
        </w:rPr>
        <w:t>прыжкам ноги вместе ноги врозь;</w:t>
      </w:r>
    </w:p>
    <w:p w14:paraId="147CE24B" w14:textId="22D5B487" w:rsidR="00247AC0" w:rsidRPr="00E54933" w:rsidRDefault="00247AC0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</w:t>
      </w:r>
      <w:r w:rsidR="00E6328A" w:rsidRPr="00E54933">
        <w:rPr>
          <w:rFonts w:ascii="Times New Roman" w:hAnsi="Times New Roman" w:cs="Times New Roman"/>
          <w:sz w:val="24"/>
          <w:szCs w:val="24"/>
        </w:rPr>
        <w:t xml:space="preserve"> </w:t>
      </w:r>
      <w:r w:rsidRPr="00E5493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6328A" w:rsidRPr="00E54933">
        <w:rPr>
          <w:rFonts w:ascii="Times New Roman" w:hAnsi="Times New Roman" w:cs="Times New Roman"/>
          <w:sz w:val="24"/>
          <w:szCs w:val="24"/>
        </w:rPr>
        <w:t>у детей умение ходить и бегать в колонне по одному, с выполнением различных заданий</w:t>
      </w:r>
      <w:r w:rsidR="00FC1832" w:rsidRPr="00E54933">
        <w:rPr>
          <w:rFonts w:ascii="Times New Roman" w:hAnsi="Times New Roman" w:cs="Times New Roman"/>
          <w:sz w:val="24"/>
          <w:szCs w:val="24"/>
        </w:rPr>
        <w:t xml:space="preserve">; развивать </w:t>
      </w:r>
      <w:r w:rsidRPr="00E54933">
        <w:rPr>
          <w:rFonts w:ascii="Times New Roman" w:hAnsi="Times New Roman" w:cs="Times New Roman"/>
          <w:sz w:val="24"/>
          <w:szCs w:val="24"/>
        </w:rPr>
        <w:t>глазомер</w:t>
      </w:r>
      <w:r w:rsidR="002D5602" w:rsidRPr="00E54933">
        <w:rPr>
          <w:rFonts w:ascii="Times New Roman" w:hAnsi="Times New Roman" w:cs="Times New Roman"/>
          <w:sz w:val="24"/>
          <w:szCs w:val="24"/>
        </w:rPr>
        <w:t>.</w:t>
      </w:r>
    </w:p>
    <w:p w14:paraId="6E179D59" w14:textId="7F93B0B9" w:rsidR="00E6328A" w:rsidRPr="00E54933" w:rsidRDefault="00E6328A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14:paraId="5FEFB4B9" w14:textId="61234871" w:rsidR="00E6328A" w:rsidRPr="00E54933" w:rsidRDefault="00E6328A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2D660F" w:rsidRPr="00E5493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E54933">
        <w:rPr>
          <w:rFonts w:ascii="Times New Roman" w:hAnsi="Times New Roman" w:cs="Times New Roman"/>
          <w:sz w:val="24"/>
          <w:szCs w:val="24"/>
        </w:rPr>
        <w:t xml:space="preserve">ответственное отношение к выполнению правил и различных заданий, формировать устойчивую мотивацию к здоровому образу жизни посредством </w:t>
      </w:r>
      <w:proofErr w:type="spellStart"/>
      <w:r w:rsidRPr="00E5493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54933">
        <w:rPr>
          <w:rFonts w:ascii="Times New Roman" w:hAnsi="Times New Roman" w:cs="Times New Roman"/>
          <w:sz w:val="24"/>
          <w:szCs w:val="24"/>
        </w:rPr>
        <w:t xml:space="preserve"> технологий, содействовать развитию положительных эмоций, взаимопонимания и сопереживания.</w:t>
      </w:r>
    </w:p>
    <w:p w14:paraId="5DE9532B" w14:textId="0CF051B4" w:rsidR="00E6328A" w:rsidRPr="00E54933" w:rsidRDefault="00E6328A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Оздоровительные:</w:t>
      </w:r>
    </w:p>
    <w:p w14:paraId="7A7B146E" w14:textId="07AA0369" w:rsidR="00E6328A" w:rsidRPr="00E54933" w:rsidRDefault="00E6328A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 формировать</w:t>
      </w:r>
      <w:r w:rsidR="002D660F" w:rsidRPr="00E54933">
        <w:rPr>
          <w:rFonts w:ascii="Times New Roman" w:hAnsi="Times New Roman" w:cs="Times New Roman"/>
          <w:sz w:val="24"/>
          <w:szCs w:val="24"/>
        </w:rPr>
        <w:t xml:space="preserve"> у детей правильную осанку;</w:t>
      </w:r>
    </w:p>
    <w:p w14:paraId="7CB7A138" w14:textId="322FE623" w:rsidR="00CE03E3" w:rsidRPr="00E54933" w:rsidRDefault="002D660F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 укреплять и формировать свод стопы у детей.</w:t>
      </w:r>
    </w:p>
    <w:p w14:paraId="3BE3685E" w14:textId="61BBB966" w:rsidR="00CE03E3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Интеграция областей:</w:t>
      </w:r>
      <w:r w:rsidRPr="00E54933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79C46E5E" w14:textId="65BB069D" w:rsidR="00CE03E3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Место проведения занятия</w:t>
      </w:r>
      <w:r w:rsidRPr="00E54933">
        <w:rPr>
          <w:rFonts w:ascii="Times New Roman" w:hAnsi="Times New Roman" w:cs="Times New Roman"/>
          <w:sz w:val="24"/>
          <w:szCs w:val="24"/>
        </w:rPr>
        <w:t>: музыкально-спортивный зал.</w:t>
      </w:r>
    </w:p>
    <w:p w14:paraId="52F9A62D" w14:textId="6AFA84F7" w:rsidR="00CE03E3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Форма организация детей на занятии:</w:t>
      </w:r>
      <w:r w:rsidRPr="00E54933">
        <w:rPr>
          <w:rFonts w:ascii="Times New Roman" w:hAnsi="Times New Roman" w:cs="Times New Roman"/>
          <w:sz w:val="24"/>
          <w:szCs w:val="24"/>
        </w:rPr>
        <w:t xml:space="preserve"> групповая, подгрупповая, индивидуальная.</w:t>
      </w:r>
    </w:p>
    <w:p w14:paraId="50B6BAB6" w14:textId="2266FECA" w:rsidR="00CE03E3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Физкультурное оборудование:</w:t>
      </w:r>
      <w:r w:rsidR="00FC1832" w:rsidRPr="00E54933">
        <w:rPr>
          <w:rFonts w:ascii="Times New Roman" w:hAnsi="Times New Roman" w:cs="Times New Roman"/>
          <w:sz w:val="24"/>
          <w:szCs w:val="24"/>
        </w:rPr>
        <w:t xml:space="preserve"> конусы, </w:t>
      </w:r>
      <w:r w:rsidR="00FB33BA">
        <w:rPr>
          <w:rFonts w:ascii="Times New Roman" w:hAnsi="Times New Roman" w:cs="Times New Roman"/>
          <w:sz w:val="24"/>
          <w:szCs w:val="24"/>
        </w:rPr>
        <w:t xml:space="preserve">мячи большого диаметра на каждого ребенка, </w:t>
      </w:r>
      <w:r w:rsidR="00D07C9C" w:rsidRPr="00E54933">
        <w:rPr>
          <w:rFonts w:ascii="Times New Roman" w:hAnsi="Times New Roman" w:cs="Times New Roman"/>
          <w:sz w:val="24"/>
          <w:szCs w:val="24"/>
        </w:rPr>
        <w:t>набивные мешочки</w:t>
      </w:r>
      <w:r w:rsidR="00FC1832" w:rsidRPr="00E54933">
        <w:rPr>
          <w:rFonts w:ascii="Times New Roman" w:hAnsi="Times New Roman" w:cs="Times New Roman"/>
          <w:sz w:val="24"/>
          <w:szCs w:val="24"/>
        </w:rPr>
        <w:t xml:space="preserve"> </w:t>
      </w:r>
      <w:r w:rsidR="00D07C9C" w:rsidRPr="00E54933">
        <w:rPr>
          <w:rFonts w:ascii="Times New Roman" w:hAnsi="Times New Roman" w:cs="Times New Roman"/>
          <w:sz w:val="24"/>
          <w:szCs w:val="24"/>
        </w:rPr>
        <w:t xml:space="preserve">по два </w:t>
      </w:r>
      <w:r w:rsidR="00FC1832" w:rsidRPr="00E54933">
        <w:rPr>
          <w:rFonts w:ascii="Times New Roman" w:hAnsi="Times New Roman" w:cs="Times New Roman"/>
          <w:sz w:val="24"/>
          <w:szCs w:val="24"/>
        </w:rPr>
        <w:t>на каждого ребенка</w:t>
      </w:r>
      <w:r w:rsidR="00D07C9C" w:rsidRPr="00E54933">
        <w:rPr>
          <w:rFonts w:ascii="Times New Roman" w:hAnsi="Times New Roman" w:cs="Times New Roman"/>
          <w:sz w:val="24"/>
          <w:szCs w:val="24"/>
        </w:rPr>
        <w:t xml:space="preserve"> (150г. – для девочек, 200г. – для мальчиков)</w:t>
      </w:r>
      <w:r w:rsidR="00FC1832" w:rsidRPr="00E54933">
        <w:rPr>
          <w:rFonts w:ascii="Times New Roman" w:hAnsi="Times New Roman" w:cs="Times New Roman"/>
          <w:sz w:val="24"/>
          <w:szCs w:val="24"/>
        </w:rPr>
        <w:t>, гимнастическая скамейке, плоские обручи, массажная дорожка «Здоровье», массажный коврик</w:t>
      </w:r>
      <w:r w:rsidR="004A750B" w:rsidRPr="00E54933">
        <w:rPr>
          <w:rFonts w:ascii="Times New Roman" w:hAnsi="Times New Roman" w:cs="Times New Roman"/>
          <w:sz w:val="24"/>
          <w:szCs w:val="24"/>
        </w:rPr>
        <w:t>.</w:t>
      </w:r>
    </w:p>
    <w:p w14:paraId="2116FBD1" w14:textId="39571AF3" w:rsidR="00C13A86" w:rsidRPr="00E54933" w:rsidRDefault="00CE03E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средства:</w:t>
      </w:r>
      <w:r w:rsidRPr="00E54933">
        <w:rPr>
          <w:rFonts w:ascii="Times New Roman" w:hAnsi="Times New Roman" w:cs="Times New Roman"/>
          <w:sz w:val="24"/>
          <w:szCs w:val="24"/>
        </w:rPr>
        <w:t xml:space="preserve"> музыкальное сопровождение (фортепьяно), магнитофон.</w:t>
      </w:r>
    </w:p>
    <w:p w14:paraId="5DB1A601" w14:textId="77777777" w:rsidR="00FC1832" w:rsidRPr="00E54933" w:rsidRDefault="00FC1832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BEE9BF1" w14:textId="033A6A61" w:rsidR="0076228C" w:rsidRPr="00E54933" w:rsidRDefault="0076228C" w:rsidP="006E0AE6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2B3F6A6F" w14:textId="7416F67D" w:rsidR="0076228C" w:rsidRPr="005F28B2" w:rsidRDefault="0076228C" w:rsidP="006E0AE6">
      <w:pPr>
        <w:pStyle w:val="a3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8B2">
        <w:rPr>
          <w:rFonts w:ascii="Times New Roman" w:hAnsi="Times New Roman" w:cs="Times New Roman"/>
          <w:b/>
          <w:bCs/>
          <w:i/>
          <w:sz w:val="24"/>
          <w:szCs w:val="24"/>
        </w:rPr>
        <w:t>Вводно-подготовительная часть</w:t>
      </w:r>
      <w:r w:rsidRPr="005F28B2">
        <w:rPr>
          <w:rFonts w:ascii="Times New Roman" w:hAnsi="Times New Roman" w:cs="Times New Roman"/>
          <w:i/>
          <w:sz w:val="24"/>
          <w:szCs w:val="24"/>
        </w:rPr>
        <w:t xml:space="preserve"> (4-5 мин)</w:t>
      </w:r>
    </w:p>
    <w:p w14:paraId="48DD6C34" w14:textId="77777777" w:rsidR="00247AC0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933">
        <w:rPr>
          <w:rFonts w:ascii="Times New Roman" w:hAnsi="Times New Roman" w:cs="Times New Roman"/>
          <w:sz w:val="24"/>
          <w:szCs w:val="24"/>
        </w:rPr>
        <w:t>Построение в шеренгу, равнение (команды:</w:t>
      </w:r>
      <w:proofErr w:type="gramEnd"/>
      <w:r w:rsidRPr="00E54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933">
        <w:rPr>
          <w:rFonts w:ascii="Times New Roman" w:hAnsi="Times New Roman" w:cs="Times New Roman"/>
          <w:sz w:val="24"/>
          <w:szCs w:val="24"/>
        </w:rPr>
        <w:t>«Равняйсь!», «Смирно!»).</w:t>
      </w:r>
      <w:proofErr w:type="gramEnd"/>
    </w:p>
    <w:p w14:paraId="73D79CD6" w14:textId="66C25901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Гимнастика для глаз «Собираемся в детский сад»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3543"/>
        <w:gridCol w:w="5387"/>
      </w:tblGrid>
      <w:tr w:rsidR="00336295" w:rsidRPr="00E54933" w14:paraId="5D028E90" w14:textId="77777777" w:rsidTr="000A6C3F">
        <w:tc>
          <w:tcPr>
            <w:tcW w:w="3543" w:type="dxa"/>
          </w:tcPr>
          <w:p w14:paraId="248F1CFB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</w:rPr>
              <w:t>Много разных дел с утра</w:t>
            </w:r>
          </w:p>
          <w:p w14:paraId="215799F5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</w:rPr>
              <w:t>Выполняет детвора.</w:t>
            </w:r>
          </w:p>
          <w:p w14:paraId="38BA1E80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</w:rPr>
              <w:t>Нужно быстро умываться,</w:t>
            </w:r>
          </w:p>
          <w:p w14:paraId="5730EDD0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</w:rPr>
              <w:t>В детский садик собираться:</w:t>
            </w:r>
          </w:p>
          <w:p w14:paraId="0B203230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</w:rPr>
              <w:t>Быстро свой рюкзак сложить,</w:t>
            </w:r>
          </w:p>
          <w:p w14:paraId="32F4A9E2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8EC3" w14:textId="6F26013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</w:rPr>
              <w:t>Все, что нужно не забыть.</w:t>
            </w:r>
          </w:p>
        </w:tc>
        <w:tc>
          <w:tcPr>
            <w:tcW w:w="5387" w:type="dxa"/>
          </w:tcPr>
          <w:p w14:paraId="2BBDF646" w14:textId="054432E9" w:rsidR="002F70E5" w:rsidRPr="00E54933" w:rsidRDefault="002F70E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вперед.</w:t>
            </w:r>
          </w:p>
          <w:p w14:paraId="53D27984" w14:textId="6C3D431A" w:rsidR="00336295" w:rsidRPr="00E54933" w:rsidRDefault="00336295" w:rsidP="002F70E5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i/>
                <w:sz w:val="24"/>
                <w:szCs w:val="24"/>
              </w:rPr>
              <w:t>Моргают глазами.</w:t>
            </w:r>
          </w:p>
          <w:p w14:paraId="2ADF2949" w14:textId="1048CC4E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вверх.</w:t>
            </w:r>
          </w:p>
          <w:p w14:paraId="4E3F9FEC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i/>
                <w:sz w:val="24"/>
                <w:szCs w:val="24"/>
              </w:rPr>
              <w:t>Смотрят вниз.</w:t>
            </w:r>
          </w:p>
          <w:p w14:paraId="79E708BB" w14:textId="77777777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i/>
                <w:sz w:val="24"/>
                <w:szCs w:val="24"/>
              </w:rPr>
              <w:t>Круговые движения глазами влево-вверх, вправо-вниз.</w:t>
            </w:r>
          </w:p>
          <w:p w14:paraId="16E4A7B5" w14:textId="2F46F2A2" w:rsidR="00336295" w:rsidRPr="00E54933" w:rsidRDefault="00336295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hAnsi="Times New Roman" w:cs="Times New Roman"/>
                <w:i/>
                <w:sz w:val="24"/>
                <w:szCs w:val="24"/>
              </w:rPr>
              <w:t>Круговые движения глазами вправо-вверх, влево-вниз.</w:t>
            </w:r>
          </w:p>
        </w:tc>
      </w:tr>
    </w:tbl>
    <w:p w14:paraId="002D2DDE" w14:textId="1B0C4F37" w:rsidR="00247AC0" w:rsidRPr="00E54933" w:rsidRDefault="00247AC0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Повороты: «Направо», «Налево», «Направо».</w:t>
      </w:r>
    </w:p>
    <w:p w14:paraId="13C08861" w14:textId="20733E63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Ходьба в колонне по одному.</w:t>
      </w:r>
    </w:p>
    <w:p w14:paraId="57577EA9" w14:textId="619858B0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Разновидности ходьбы:</w:t>
      </w:r>
    </w:p>
    <w:p w14:paraId="2C8F2FD4" w14:textId="0EDEEF01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-на носках, руки в стороны, за голову;</w:t>
      </w:r>
    </w:p>
    <w:p w14:paraId="5F5A3A49" w14:textId="0E5EED7B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-обычная;</w:t>
      </w:r>
    </w:p>
    <w:p w14:paraId="01743B2D" w14:textId="7554A43E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-на пятках, руки на поясе;</w:t>
      </w:r>
    </w:p>
    <w:p w14:paraId="4B2DD4AF" w14:textId="197CC1A2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-обычная;</w:t>
      </w:r>
    </w:p>
    <w:p w14:paraId="76A9293D" w14:textId="26BF2848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E54933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E54933">
        <w:rPr>
          <w:rFonts w:ascii="Times New Roman" w:hAnsi="Times New Roman" w:cs="Times New Roman"/>
          <w:sz w:val="24"/>
          <w:szCs w:val="24"/>
        </w:rPr>
        <w:t>, руки на поясе;</w:t>
      </w:r>
    </w:p>
    <w:p w14:paraId="0E790D81" w14:textId="23578A0A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-обычная;</w:t>
      </w:r>
    </w:p>
    <w:p w14:paraId="72ABEC99" w14:textId="4BB96A81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lastRenderedPageBreak/>
        <w:t>-быстрая.</w:t>
      </w:r>
    </w:p>
    <w:p w14:paraId="07A1D977" w14:textId="7FE34FB4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Бег в колонне по одному.</w:t>
      </w:r>
    </w:p>
    <w:p w14:paraId="4E75BA87" w14:textId="1BE3E49D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Разновидности бега:</w:t>
      </w:r>
    </w:p>
    <w:p w14:paraId="10C60FCA" w14:textId="210DD679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-обычный;</w:t>
      </w:r>
    </w:p>
    <w:p w14:paraId="6002E9CA" w14:textId="770826CA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-змейкой;</w:t>
      </w:r>
    </w:p>
    <w:p w14:paraId="0EC5068D" w14:textId="26C0A02E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-обычный;</w:t>
      </w:r>
    </w:p>
    <w:p w14:paraId="1E711AA0" w14:textId="1931FD18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-боковой галоп, руки на поясе (правым и левым боком);</w:t>
      </w:r>
    </w:p>
    <w:p w14:paraId="2DC73918" w14:textId="5B0970FB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-обычный.</w:t>
      </w:r>
    </w:p>
    <w:p w14:paraId="1438F329" w14:textId="0A2E18DD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Быстрая ходьба.</w:t>
      </w:r>
    </w:p>
    <w:p w14:paraId="257C84AB" w14:textId="3E250FBE" w:rsidR="00322103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sz w:val="24"/>
          <w:szCs w:val="24"/>
        </w:rPr>
        <w:t>Обычная ходьба.</w:t>
      </w:r>
    </w:p>
    <w:p w14:paraId="6F60E41F" w14:textId="3BA1FB08" w:rsidR="00D52749" w:rsidRPr="00E54933" w:rsidRDefault="00322103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</w:rPr>
        <w:t>Дыхательное упражнение «Вырасти большой</w:t>
      </w:r>
      <w:r w:rsidR="007022DB" w:rsidRPr="00E5493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4933">
        <w:rPr>
          <w:rFonts w:ascii="Times New Roman" w:hAnsi="Times New Roman" w:cs="Times New Roman"/>
          <w:sz w:val="24"/>
          <w:szCs w:val="24"/>
        </w:rPr>
        <w:t xml:space="preserve"> (в ходьбе) – 3 раза.</w:t>
      </w:r>
    </w:p>
    <w:tbl>
      <w:tblPr>
        <w:tblStyle w:val="a4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5954"/>
      </w:tblGrid>
      <w:tr w:rsidR="00D52749" w:rsidRPr="00E54933" w14:paraId="13277C44" w14:textId="77777777" w:rsidTr="000A6C3F">
        <w:tc>
          <w:tcPr>
            <w:tcW w:w="3005" w:type="dxa"/>
          </w:tcPr>
          <w:p w14:paraId="731C7557" w14:textId="77777777" w:rsidR="00D52749" w:rsidRPr="00E54933" w:rsidRDefault="00D52749" w:rsidP="006E0AE6">
            <w:pPr>
              <w:pStyle w:val="a3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>Вырасти хочу скорей,</w:t>
            </w:r>
          </w:p>
          <w:p w14:paraId="25CE8304" w14:textId="77777777" w:rsidR="00D52749" w:rsidRPr="00E54933" w:rsidRDefault="00D52749" w:rsidP="006E0AE6">
            <w:pPr>
              <w:pStyle w:val="a3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>Добро делать для людей.</w:t>
            </w:r>
          </w:p>
        </w:tc>
        <w:tc>
          <w:tcPr>
            <w:tcW w:w="5954" w:type="dxa"/>
          </w:tcPr>
          <w:p w14:paraId="7E850664" w14:textId="77777777" w:rsidR="00D52749" w:rsidRPr="00E54933" w:rsidRDefault="00D52749" w:rsidP="006E0AE6">
            <w:pPr>
              <w:pStyle w:val="a3"/>
              <w:ind w:firstLine="19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И.п</w:t>
            </w:r>
            <w:proofErr w:type="spellEnd"/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– </w:t>
            </w:r>
            <w:proofErr w:type="spellStart"/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о.с</w:t>
            </w:r>
            <w:proofErr w:type="spellEnd"/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05337A4" w14:textId="77777777" w:rsidR="00D52749" w:rsidRPr="00E54933" w:rsidRDefault="00D52749" w:rsidP="006E0AE6">
            <w:pPr>
              <w:pStyle w:val="a3"/>
              <w:ind w:firstLine="19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1-поднять руки вверх, подняться на носки (вдох);</w:t>
            </w:r>
          </w:p>
          <w:p w14:paraId="238A7E99" w14:textId="77777777" w:rsidR="00D52749" w:rsidRPr="00E54933" w:rsidRDefault="00D52749" w:rsidP="006E0AE6">
            <w:pPr>
              <w:pStyle w:val="a3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2-опустить руки вниз, опуститься на всю ступню (выдох). Произносить звук «у-х-х».</w:t>
            </w:r>
          </w:p>
        </w:tc>
      </w:tr>
    </w:tbl>
    <w:p w14:paraId="6CD6F785" w14:textId="368F49DB" w:rsidR="00D52749" w:rsidRPr="00E54933" w:rsidRDefault="00E30B36" w:rsidP="006E0AE6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33">
        <w:rPr>
          <w:rFonts w:ascii="Times New Roman" w:eastAsia="Calibri" w:hAnsi="Times New Roman" w:cs="Times New Roman"/>
          <w:sz w:val="24"/>
          <w:szCs w:val="24"/>
        </w:rPr>
        <w:t>Перестроение в две колонны.</w:t>
      </w:r>
    </w:p>
    <w:p w14:paraId="321135CB" w14:textId="08792F33" w:rsidR="00D77E9E" w:rsidRPr="005F28B2" w:rsidRDefault="00D77E9E" w:rsidP="006E0AE6">
      <w:pPr>
        <w:pStyle w:val="a3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F28B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Основная часть</w:t>
      </w:r>
      <w:r w:rsidRPr="005F28B2">
        <w:rPr>
          <w:rFonts w:ascii="Times New Roman" w:eastAsia="Calibri" w:hAnsi="Times New Roman" w:cs="Times New Roman"/>
          <w:i/>
          <w:sz w:val="24"/>
          <w:szCs w:val="24"/>
        </w:rPr>
        <w:t xml:space="preserve"> (16-18 мин)</w:t>
      </w:r>
    </w:p>
    <w:p w14:paraId="0562A071" w14:textId="2BB127A1" w:rsidR="00E30B36" w:rsidRPr="00E54933" w:rsidRDefault="00E30B36" w:rsidP="006E0AE6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33">
        <w:rPr>
          <w:rFonts w:ascii="Times New Roman" w:eastAsia="Calibri" w:hAnsi="Times New Roman" w:cs="Times New Roman"/>
          <w:b/>
          <w:bCs/>
          <w:sz w:val="24"/>
          <w:szCs w:val="24"/>
        </w:rPr>
        <w:t>Игровой самомассаж «Городок игрушек»</w:t>
      </w:r>
      <w:r w:rsidRPr="00E54933">
        <w:rPr>
          <w:rFonts w:ascii="Times New Roman" w:eastAsia="Calibri" w:hAnsi="Times New Roman" w:cs="Times New Roman"/>
          <w:sz w:val="24"/>
          <w:szCs w:val="24"/>
        </w:rPr>
        <w:t xml:space="preserve"> (1 раз)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E30B36" w:rsidRPr="00E54933" w14:paraId="2FA8ED11" w14:textId="77777777" w:rsidTr="000A6C3F">
        <w:tc>
          <w:tcPr>
            <w:tcW w:w="3118" w:type="dxa"/>
          </w:tcPr>
          <w:p w14:paraId="43C0AF2B" w14:textId="2A49894B" w:rsidR="00E30B36" w:rsidRPr="00E54933" w:rsidRDefault="006E0AE6" w:rsidP="006E0A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30B36"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>Возле двух лесных дорог</w:t>
            </w:r>
          </w:p>
          <w:p w14:paraId="5564386B" w14:textId="5F8CAA10" w:rsidR="006E0AE6" w:rsidRPr="00E54933" w:rsidRDefault="006E0AE6" w:rsidP="006E0A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30B36"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>Прямо на опушке.</w:t>
            </w:r>
            <w:r w:rsidR="00E30B36"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603B5416" w14:textId="6C64BDE7" w:rsidR="00E30B36" w:rsidRPr="00E54933" w:rsidRDefault="006E0AE6" w:rsidP="006E0A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30B36"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>Есть волшебный городок</w:t>
            </w:r>
            <w:r w:rsidR="00E30B36"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61B5ED49" w14:textId="083763AA" w:rsidR="00E30B36" w:rsidRPr="00E54933" w:rsidRDefault="006E0AE6" w:rsidP="006E0AE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30B36" w:rsidRPr="00E54933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игрушки.</w:t>
            </w:r>
            <w:r w:rsidR="00E30B36"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12" w:type="dxa"/>
          </w:tcPr>
          <w:p w14:paraId="1B5CE981" w14:textId="77777777" w:rsidR="00E30B36" w:rsidRPr="00E54933" w:rsidRDefault="00E30B36" w:rsidP="006E0AE6">
            <w:pPr>
              <w:pStyle w:val="a3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Поглаживаем лоб от середины к вискам.</w:t>
            </w:r>
          </w:p>
          <w:p w14:paraId="5676C77D" w14:textId="77777777" w:rsidR="00E30B36" w:rsidRPr="00E54933" w:rsidRDefault="00E30B36" w:rsidP="006E0AE6">
            <w:pPr>
              <w:pStyle w:val="a3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Массируем указательными пальцами крылья носа.</w:t>
            </w:r>
          </w:p>
          <w:p w14:paraId="25CFE725" w14:textId="77777777" w:rsidR="00E30B36" w:rsidRPr="00E54933" w:rsidRDefault="00E30B36" w:rsidP="006E0AE6">
            <w:pPr>
              <w:pStyle w:val="a3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Растираем ладонями уши вверх – вниз.</w:t>
            </w:r>
          </w:p>
          <w:p w14:paraId="33E33D06" w14:textId="77777777" w:rsidR="00E30B36" w:rsidRPr="00E54933" w:rsidRDefault="00E30B36" w:rsidP="006E0AE6">
            <w:pPr>
              <w:pStyle w:val="a3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9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Гладим уголки губ по направлению к ушам.</w:t>
            </w:r>
          </w:p>
        </w:tc>
      </w:tr>
    </w:tbl>
    <w:p w14:paraId="3E195853" w14:textId="77777777" w:rsidR="00E33B19" w:rsidRPr="00E54933" w:rsidRDefault="00E30B36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3B19"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Комплекс </w:t>
      </w:r>
      <w:r w:rsidR="00D77E9E"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ОРУ</w:t>
      </w:r>
      <w:r w:rsidR="00E33B19"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3B19" w:rsidRPr="00E5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«Любимые игрушки</w:t>
      </w:r>
      <w:r w:rsidR="00E33B19" w:rsidRPr="00E5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A1B52AE" w14:textId="07C37C99" w:rsidR="00E33B19" w:rsidRPr="00E54933" w:rsidRDefault="00E33B19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022DB"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«Кукла».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руки на поясе. 1-2-отвести руки назад – вниз до сведения лопаток-вдох. 3-4-вернуться в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выдох (6 раз). Темп средний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2E4132C" w14:textId="33980D58" w:rsidR="00E33B19" w:rsidRPr="00E54933" w:rsidRDefault="00E33B19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«Ванька-встанька».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стоя, ноги на ширине плеч, руки внизу. 1-руки за голову; 2-3-пружинящие наклоны вправо; 4-вернуться в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движения в левую сторону. Повторить по </w:t>
      </w:r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раза в каждую сторону.</w:t>
      </w:r>
      <w:r w:rsidR="003E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 средний.</w:t>
      </w:r>
    </w:p>
    <w:p w14:paraId="2424A415" w14:textId="3B83CEDF" w:rsidR="00E33B19" w:rsidRPr="00E54933" w:rsidRDefault="00E33B19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6E0AE6"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5107"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«Хлопушка».</w:t>
      </w:r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ноги на ширине плеч, руки внизу. 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 стороны; 2-поворот вправо, хлопнуть перед собой; 3-выпрямиться, руки в стороны; 4-вернуться </w:t>
      </w:r>
      <w:proofErr w:type="gramStart"/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F4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 в другую сторону. Повторить 3</w:t>
      </w:r>
      <w:r w:rsidR="003E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Темп средний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CB216F" w14:textId="5A3A0DF4" w:rsidR="00E33B19" w:rsidRPr="00E54933" w:rsidRDefault="00E33B19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7022DB"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«Пирамидка».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руки вверху, соединены ладошки.</w:t>
      </w:r>
      <w:r w:rsidR="0098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1-2-присед, руки в стороны; 3-4-вернуться в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</w:t>
      </w:r>
      <w:r w:rsidR="002F70E5"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раз). Темп средний.</w:t>
      </w:r>
    </w:p>
    <w:p w14:paraId="69D6F74F" w14:textId="7720748B" w:rsidR="00E33B19" w:rsidRPr="00E54933" w:rsidRDefault="00E33B19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0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022DB"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3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«Мяч».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сед, руки в упоре сзади. 1-3-поднять таз. 4-вернуться в </w:t>
      </w:r>
      <w:proofErr w:type="spellStart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Повторить 6 раз. Темп </w:t>
      </w:r>
      <w:r w:rsidR="003E6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 w:rsidRPr="00E5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BBC4CF" w14:textId="5D83FCBF" w:rsidR="00E33B19" w:rsidRPr="00E54933" w:rsidRDefault="00E33B19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="007022DB"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3716">
        <w:rPr>
          <w:rFonts w:ascii="Times New Roman" w:hAnsi="Times New Roman" w:cs="Times New Roman"/>
          <w:b/>
          <w:sz w:val="24"/>
          <w:szCs w:val="24"/>
          <w:lang w:eastAsia="ru-RU"/>
        </w:rPr>
        <w:t>«Юла».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933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hAnsi="Times New Roman" w:cs="Times New Roman"/>
          <w:sz w:val="24"/>
          <w:szCs w:val="24"/>
          <w:lang w:eastAsia="ru-RU"/>
        </w:rPr>
        <w:t>. – ноги вместе, руки на плечах. Прыжки вокруг себя. Тоже в другую сторону. Чередовать с ходьбой (2-3 раза).</w:t>
      </w:r>
    </w:p>
    <w:p w14:paraId="7E43549A" w14:textId="174D2043" w:rsidR="00D77E9E" w:rsidRPr="00E54933" w:rsidRDefault="007022DB" w:rsidP="006E0AE6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E33B19"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Дыхательное упражнение </w:t>
      </w: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«Вертолет»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93F">
        <w:rPr>
          <w:rFonts w:ascii="Times New Roman" w:hAnsi="Times New Roman" w:cs="Times New Roman"/>
          <w:sz w:val="24"/>
          <w:szCs w:val="24"/>
          <w:lang w:eastAsia="ru-RU"/>
        </w:rPr>
        <w:t>(2</w:t>
      </w:r>
      <w:r w:rsidR="00E33B19"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раза).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933">
        <w:rPr>
          <w:rFonts w:ascii="Times New Roman" w:eastAsia="Calibri" w:hAnsi="Times New Roman" w:cs="Times New Roman"/>
          <w:sz w:val="24"/>
          <w:szCs w:val="24"/>
        </w:rPr>
        <w:t xml:space="preserve">И. п.: ноги на ширине плеч, руки в стороны. Глубоко вдохнуть (носом), не меняя положение рук; повернуть вправо – выдохнуть (ртом); вернуться в </w:t>
      </w:r>
      <w:proofErr w:type="spellStart"/>
      <w:r w:rsidRPr="00E54933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E54933">
        <w:rPr>
          <w:rFonts w:ascii="Times New Roman" w:eastAsia="Calibri" w:hAnsi="Times New Roman" w:cs="Times New Roman"/>
          <w:sz w:val="24"/>
          <w:szCs w:val="24"/>
        </w:rPr>
        <w:t>. То же самое влево.</w:t>
      </w:r>
    </w:p>
    <w:p w14:paraId="57514CC1" w14:textId="17B3C572" w:rsidR="00D77E9E" w:rsidRPr="00E54933" w:rsidRDefault="00D77E9E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ОВД</w:t>
      </w:r>
    </w:p>
    <w:p w14:paraId="66AA52C5" w14:textId="473B849C" w:rsidR="00D77E9E" w:rsidRPr="00E54933" w:rsidRDefault="00D77E9E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FC1832" w:rsidRPr="00E54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Ведение</w:t>
      </w:r>
      <w:r w:rsidRPr="00E54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мяча </w:t>
      </w:r>
      <w:r w:rsidR="005D34CB" w:rsidRPr="00E54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пол с продвижением вперед</w:t>
      </w:r>
      <w:r w:rsidRPr="00E5493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(дети 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>встают врассыпную).</w:t>
      </w:r>
    </w:p>
    <w:p w14:paraId="3D5CC09F" w14:textId="7173D49E" w:rsidR="00C13A86" w:rsidRPr="00E54933" w:rsidRDefault="00C13A86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230F"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>показ, объяснение, выполнение детьми.</w:t>
      </w:r>
    </w:p>
    <w:p w14:paraId="5F369571" w14:textId="39EC4D72" w:rsidR="00D77E9E" w:rsidRPr="00E54933" w:rsidRDefault="00D77E9E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2.Полоса препятствий</w:t>
      </w:r>
      <w:r w:rsidR="00B46C85"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(2 раза)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F42128E" w14:textId="54CED05D" w:rsidR="00B46C85" w:rsidRPr="00E54933" w:rsidRDefault="00B46C85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- ходьба по массажной дорожке, руки на поясе;</w:t>
      </w:r>
    </w:p>
    <w:p w14:paraId="2671D324" w14:textId="1EDDA4B9" w:rsidR="00B46C85" w:rsidRPr="00E54933" w:rsidRDefault="00B46C85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- ползание по гимнастической скамейке на животе, подтягиваясь руками;</w:t>
      </w:r>
    </w:p>
    <w:p w14:paraId="1EC7DEB6" w14:textId="3A7E53CA" w:rsidR="00B46C85" w:rsidRPr="00E54933" w:rsidRDefault="00B46C85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- «перекаты». </w:t>
      </w:r>
      <w:proofErr w:type="spellStart"/>
      <w:r w:rsidRPr="00E54933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hAnsi="Times New Roman" w:cs="Times New Roman"/>
          <w:sz w:val="24"/>
          <w:szCs w:val="24"/>
          <w:lang w:eastAsia="ru-RU"/>
        </w:rPr>
        <w:t>. – стоя на массажном коврике, руки на поясе. Выполнение:</w:t>
      </w:r>
    </w:p>
    <w:p w14:paraId="1B614780" w14:textId="3F52793F" w:rsidR="00B46C85" w:rsidRPr="00E54933" w:rsidRDefault="00B46C85" w:rsidP="00164A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1-2-встать на носки; 3-4-встать на пятки (2 раза);</w:t>
      </w:r>
    </w:p>
    <w:p w14:paraId="5A024C3D" w14:textId="242CFC4F" w:rsidR="00B46C85" w:rsidRPr="00E54933" w:rsidRDefault="00B46C85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- прыжки </w:t>
      </w:r>
      <w:r w:rsidR="00E6328A" w:rsidRPr="00E54933">
        <w:rPr>
          <w:rFonts w:ascii="Times New Roman" w:hAnsi="Times New Roman" w:cs="Times New Roman"/>
          <w:sz w:val="24"/>
          <w:szCs w:val="24"/>
          <w:lang w:eastAsia="ru-RU"/>
        </w:rPr>
        <w:t>с продвижением вперед «Ноги вместе, ноги врозь, руки на поясе»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(2-2,5м);</w:t>
      </w:r>
    </w:p>
    <w:p w14:paraId="6CD82BFA" w14:textId="60C71077" w:rsidR="00D07C9C" w:rsidRPr="00E54933" w:rsidRDefault="00D07C9C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упражнение «Перенеси предмет». </w:t>
      </w:r>
      <w:proofErr w:type="spellStart"/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ноги вместе мешочек в стопах ног. Выполнение: перенести туловище к ступням ног в </w:t>
      </w:r>
      <w:proofErr w:type="spellStart"/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14:paraId="2F79F937" w14:textId="75C3332D" w:rsidR="00D07C9C" w:rsidRPr="00E54933" w:rsidRDefault="00B46C85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- выпады, руки на поясе.</w:t>
      </w:r>
      <w:r w:rsidR="00D07C9C"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564B2" w14:textId="7B7D8A92" w:rsidR="00B46C85" w:rsidRPr="00E54933" w:rsidRDefault="00D07C9C" w:rsidP="006E0AE6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3.Подвижная игра «Быстро возьми».</w:t>
      </w:r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образуют круг и по сигналу воспитателя выполняют разные виды ходьбы или бега вокруг предметов, которых должно быть на 1-3 </w:t>
      </w:r>
      <w:r w:rsidRPr="00E54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меньше. На следующий сигнал: «Быстро возьми!» - каждый играющий должен взять предмет и поднять его над головой. Тот, кто не успел поднять предмет, считается проигравшим. Игра повторяется. Проигравшие встают на массажные коврики и делают массаж стоп. Игра проводится под музыкальное сопровождение.</w:t>
      </w:r>
    </w:p>
    <w:p w14:paraId="48F0030F" w14:textId="730C2339" w:rsidR="00F13BC0" w:rsidRPr="005F28B2" w:rsidRDefault="00F13BC0" w:rsidP="006E0AE6">
      <w:pPr>
        <w:pStyle w:val="a3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28B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Заключительная часть</w:t>
      </w:r>
      <w:r w:rsidRPr="005F28B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(3-4 мин)</w:t>
      </w:r>
    </w:p>
    <w:p w14:paraId="33B02DFB" w14:textId="095DE191" w:rsidR="00DA21F5" w:rsidRPr="00E54933" w:rsidRDefault="00DA21F5" w:rsidP="006E0AE6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933">
        <w:rPr>
          <w:rFonts w:ascii="Times New Roman" w:eastAsia="Calibri" w:hAnsi="Times New Roman" w:cs="Times New Roman"/>
          <w:sz w:val="24"/>
          <w:szCs w:val="24"/>
        </w:rPr>
        <w:t>Дети становятся в круг</w:t>
      </w:r>
      <w:r w:rsidR="00ED67DE" w:rsidRPr="00E549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8036C1" w14:textId="679D61FA" w:rsidR="00DA21F5" w:rsidRPr="00E54933" w:rsidRDefault="00F13BC0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Релаксация «Спинка отдыхает»</w:t>
      </w:r>
      <w:r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(с использованием музыкального сопровождения)</w:t>
      </w:r>
      <w:r w:rsidR="00DA21F5"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-1 раз.</w:t>
      </w:r>
      <w:r w:rsidR="00ED67DE" w:rsidRPr="00E549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67DE" w:rsidRPr="00E54933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="00ED67DE" w:rsidRPr="00E54933">
        <w:rPr>
          <w:rFonts w:ascii="Times New Roman" w:hAnsi="Times New Roman" w:cs="Times New Roman"/>
          <w:sz w:val="24"/>
          <w:szCs w:val="24"/>
          <w:lang w:eastAsia="ru-RU"/>
        </w:rPr>
        <w:t>. – лежа на спине.</w:t>
      </w:r>
    </w:p>
    <w:tbl>
      <w:tblPr>
        <w:tblStyle w:val="a4"/>
        <w:tblW w:w="3969" w:type="dxa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8F117C" w:rsidRPr="00E54933" w14:paraId="1199A1BC" w14:textId="77777777" w:rsidTr="008F117C">
        <w:tc>
          <w:tcPr>
            <w:tcW w:w="3969" w:type="dxa"/>
          </w:tcPr>
          <w:p w14:paraId="737A5378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Хватит спинку качать,</w:t>
            </w:r>
          </w:p>
          <w:p w14:paraId="36E11FF3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лечь и отдыхать.</w:t>
            </w:r>
          </w:p>
          <w:p w14:paraId="759382C5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на коврике лежим,</w:t>
            </w:r>
          </w:p>
          <w:p w14:paraId="370CA312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 в потолок глядим.</w:t>
            </w:r>
          </w:p>
          <w:p w14:paraId="7AD8CBC4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Лежат ровно пяточки,</w:t>
            </w:r>
          </w:p>
          <w:p w14:paraId="6A0E236C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Плечики, лопаточки,</w:t>
            </w:r>
          </w:p>
          <w:p w14:paraId="3B71E4F0" w14:textId="77777777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Спинка ровная, прямая</w:t>
            </w:r>
          </w:p>
          <w:p w14:paraId="2EEB3D41" w14:textId="6F33652E" w:rsidR="008F117C" w:rsidRPr="00E54933" w:rsidRDefault="008F117C" w:rsidP="006E0AE6">
            <w:pPr>
              <w:pStyle w:val="a3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всегда будет такая!</w:t>
            </w:r>
          </w:p>
        </w:tc>
      </w:tr>
    </w:tbl>
    <w:p w14:paraId="3F98454E" w14:textId="2B223122" w:rsidR="00DA21F5" w:rsidRPr="00E54933" w:rsidRDefault="00DA21F5" w:rsidP="006E0AE6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14:paraId="72E69B3D" w14:textId="3D0974AD" w:rsidR="00DA21F5" w:rsidRPr="00E54933" w:rsidRDefault="008F117C" w:rsidP="006E0A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933">
        <w:rPr>
          <w:rFonts w:ascii="Times New Roman" w:hAnsi="Times New Roman" w:cs="Times New Roman"/>
          <w:sz w:val="24"/>
          <w:szCs w:val="24"/>
          <w:lang w:eastAsia="ru-RU"/>
        </w:rPr>
        <w:t>Дети организовано уходят в группу.</w:t>
      </w:r>
    </w:p>
    <w:p w14:paraId="2472A6DC" w14:textId="77777777" w:rsidR="00322103" w:rsidRPr="00322103" w:rsidRDefault="00322103" w:rsidP="007022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2103" w:rsidRPr="00322103" w:rsidSect="00E5493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55C0"/>
    <w:multiLevelType w:val="hybridMultilevel"/>
    <w:tmpl w:val="8C12371E"/>
    <w:lvl w:ilvl="0" w:tplc="F0207C2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7"/>
    <w:rsid w:val="000A6C3F"/>
    <w:rsid w:val="00164A3B"/>
    <w:rsid w:val="00204CCC"/>
    <w:rsid w:val="00233C3F"/>
    <w:rsid w:val="00247AC0"/>
    <w:rsid w:val="002624D7"/>
    <w:rsid w:val="002D5602"/>
    <w:rsid w:val="002D660F"/>
    <w:rsid w:val="002F70E5"/>
    <w:rsid w:val="0031230F"/>
    <w:rsid w:val="00322103"/>
    <w:rsid w:val="00336295"/>
    <w:rsid w:val="00361188"/>
    <w:rsid w:val="003E609A"/>
    <w:rsid w:val="004A750B"/>
    <w:rsid w:val="005864FF"/>
    <w:rsid w:val="005D34CB"/>
    <w:rsid w:val="005F28B2"/>
    <w:rsid w:val="00603716"/>
    <w:rsid w:val="006176B0"/>
    <w:rsid w:val="00693FB2"/>
    <w:rsid w:val="006E0AE6"/>
    <w:rsid w:val="007022DB"/>
    <w:rsid w:val="0076228C"/>
    <w:rsid w:val="00854438"/>
    <w:rsid w:val="008F117C"/>
    <w:rsid w:val="0098483E"/>
    <w:rsid w:val="00A8493F"/>
    <w:rsid w:val="00B46C85"/>
    <w:rsid w:val="00C13A86"/>
    <w:rsid w:val="00CD1B8E"/>
    <w:rsid w:val="00CE03E3"/>
    <w:rsid w:val="00D07C9C"/>
    <w:rsid w:val="00D40269"/>
    <w:rsid w:val="00D52749"/>
    <w:rsid w:val="00D77E9E"/>
    <w:rsid w:val="00DA21F5"/>
    <w:rsid w:val="00DC22A1"/>
    <w:rsid w:val="00E30B36"/>
    <w:rsid w:val="00E33B19"/>
    <w:rsid w:val="00E54933"/>
    <w:rsid w:val="00E6328A"/>
    <w:rsid w:val="00ED67DE"/>
    <w:rsid w:val="00F13BC0"/>
    <w:rsid w:val="00F45107"/>
    <w:rsid w:val="00FB33BA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3F"/>
    <w:pPr>
      <w:spacing w:after="0" w:line="240" w:lineRule="auto"/>
    </w:pPr>
  </w:style>
  <w:style w:type="table" w:styleId="a4">
    <w:name w:val="Table Grid"/>
    <w:basedOn w:val="a1"/>
    <w:uiPriority w:val="39"/>
    <w:rsid w:val="0023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5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3F"/>
    <w:pPr>
      <w:spacing w:after="0" w:line="240" w:lineRule="auto"/>
    </w:pPr>
  </w:style>
  <w:style w:type="table" w:styleId="a4">
    <w:name w:val="Table Grid"/>
    <w:basedOn w:val="a1"/>
    <w:uiPriority w:val="39"/>
    <w:rsid w:val="0023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 Windows</cp:lastModifiedBy>
  <cp:revision>46</cp:revision>
  <cp:lastPrinted>2022-10-29T17:36:00Z</cp:lastPrinted>
  <dcterms:created xsi:type="dcterms:W3CDTF">2022-10-29T13:02:00Z</dcterms:created>
  <dcterms:modified xsi:type="dcterms:W3CDTF">2022-11-10T12:18:00Z</dcterms:modified>
</cp:coreProperties>
</file>