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1B7" w:rsidRDefault="002D31B7" w:rsidP="002D31B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28"/>
          <w:szCs w:val="28"/>
        </w:rPr>
      </w:pPr>
    </w:p>
    <w:p w:rsidR="002D31B7" w:rsidRPr="007F00BD" w:rsidRDefault="002D31B7" w:rsidP="002D31B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00BD">
        <w:rPr>
          <w:rFonts w:ascii="Times New Roman" w:eastAsia="Times New Roman" w:hAnsi="Times New Roman" w:cs="Times New Roman"/>
          <w:b/>
          <w:sz w:val="28"/>
          <w:szCs w:val="28"/>
        </w:rPr>
        <w:t>МУНИЦИПАЛЬНОЕ БЮДЖЕТНОЕ ДОШКОЛЬНОЕ</w:t>
      </w:r>
    </w:p>
    <w:p w:rsidR="002D31B7" w:rsidRPr="007F00BD" w:rsidRDefault="002D31B7" w:rsidP="002D31B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00BD">
        <w:rPr>
          <w:rFonts w:ascii="Times New Roman" w:eastAsia="Times New Roman" w:hAnsi="Times New Roman" w:cs="Times New Roman"/>
          <w:b/>
          <w:sz w:val="28"/>
          <w:szCs w:val="28"/>
        </w:rPr>
        <w:t>ОБРАЗОВАТЕЛЬНОЕ УЧРЕЖДЕНИЕ</w:t>
      </w:r>
    </w:p>
    <w:p w:rsidR="002D31B7" w:rsidRPr="007F00BD" w:rsidRDefault="002D31B7" w:rsidP="002D31B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00BD">
        <w:rPr>
          <w:rFonts w:ascii="Times New Roman" w:eastAsia="Times New Roman" w:hAnsi="Times New Roman" w:cs="Times New Roman"/>
          <w:b/>
          <w:sz w:val="28"/>
          <w:szCs w:val="28"/>
        </w:rPr>
        <w:t>«ДЕТСКИЙ САД ОБЩЕРАЗВИВАЮЩЕГО ВИДА</w:t>
      </w:r>
    </w:p>
    <w:p w:rsidR="002D31B7" w:rsidRPr="007F00BD" w:rsidRDefault="002D31B7" w:rsidP="002D31B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00BD">
        <w:rPr>
          <w:rFonts w:ascii="Times New Roman" w:eastAsia="Times New Roman" w:hAnsi="Times New Roman" w:cs="Times New Roman"/>
          <w:b/>
          <w:sz w:val="28"/>
          <w:szCs w:val="28"/>
        </w:rPr>
        <w:t>№38 «РОСИНКА»</w:t>
      </w:r>
    </w:p>
    <w:p w:rsidR="002D31B7" w:rsidRPr="007F00BD" w:rsidRDefault="002D31B7" w:rsidP="002D31B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00BD">
        <w:rPr>
          <w:rFonts w:ascii="Times New Roman" w:eastAsia="Times New Roman" w:hAnsi="Times New Roman" w:cs="Times New Roman"/>
          <w:b/>
          <w:sz w:val="28"/>
          <w:szCs w:val="28"/>
        </w:rPr>
        <w:t>города Рубцовска Алтайского края</w:t>
      </w:r>
    </w:p>
    <w:p w:rsidR="002D31B7" w:rsidRPr="007F00BD" w:rsidRDefault="002D31B7" w:rsidP="002D31B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00BD"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__________________________________________________________________</w:t>
      </w:r>
    </w:p>
    <w:p w:rsidR="002D31B7" w:rsidRPr="007F00BD" w:rsidRDefault="002D31B7" w:rsidP="002D31B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00BD">
        <w:rPr>
          <w:rFonts w:ascii="Times New Roman" w:eastAsia="Times New Roman" w:hAnsi="Times New Roman" w:cs="Times New Roman"/>
          <w:b/>
          <w:sz w:val="28"/>
          <w:szCs w:val="28"/>
        </w:rPr>
        <w:t>658208, г. Рубцовск, ул. Ст. Разина, 198</w:t>
      </w:r>
    </w:p>
    <w:p w:rsidR="002D31B7" w:rsidRPr="007F00BD" w:rsidRDefault="002D31B7" w:rsidP="002D31B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00BD">
        <w:rPr>
          <w:rFonts w:ascii="Times New Roman" w:eastAsia="Times New Roman" w:hAnsi="Times New Roman" w:cs="Times New Roman"/>
          <w:b/>
          <w:sz w:val="28"/>
          <w:szCs w:val="28"/>
        </w:rPr>
        <w:t xml:space="preserve">тел: 6-36-43 , </w:t>
      </w:r>
      <w:proofErr w:type="spellStart"/>
      <w:r w:rsidRPr="007F00B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detskiu</w:t>
      </w:r>
      <w:proofErr w:type="spellEnd"/>
      <w:r w:rsidRPr="007F00BD">
        <w:rPr>
          <w:rFonts w:ascii="Times New Roman" w:eastAsia="Times New Roman" w:hAnsi="Times New Roman" w:cs="Times New Roman"/>
          <w:b/>
          <w:sz w:val="28"/>
          <w:szCs w:val="28"/>
        </w:rPr>
        <w:t>@</w:t>
      </w:r>
      <w:proofErr w:type="spellStart"/>
      <w:r w:rsidRPr="007F00B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yandex</w:t>
      </w:r>
      <w:proofErr w:type="spellEnd"/>
      <w:r w:rsidRPr="007F00BD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proofErr w:type="spellStart"/>
      <w:r w:rsidRPr="007F00B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ru</w:t>
      </w:r>
      <w:proofErr w:type="spellEnd"/>
    </w:p>
    <w:p w:rsidR="002D31B7" w:rsidRPr="007F00BD" w:rsidRDefault="002D31B7" w:rsidP="002D31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31B7" w:rsidRPr="007F00BD" w:rsidRDefault="002D31B7" w:rsidP="002D31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31B7" w:rsidRPr="007F00BD" w:rsidRDefault="002D31B7" w:rsidP="002D31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31B7" w:rsidRPr="007F00BD" w:rsidRDefault="002D31B7" w:rsidP="002D31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31B7" w:rsidRPr="007F00BD" w:rsidRDefault="002D31B7" w:rsidP="002D31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D31B7" w:rsidRDefault="002D31B7" w:rsidP="002D31B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28"/>
          <w:szCs w:val="28"/>
        </w:rPr>
      </w:pPr>
    </w:p>
    <w:p w:rsidR="002D31B7" w:rsidRDefault="002D31B7" w:rsidP="002D31B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36"/>
          <w:szCs w:val="36"/>
        </w:rPr>
      </w:pPr>
      <w:r>
        <w:rPr>
          <w:b/>
          <w:bCs/>
          <w:color w:val="111111"/>
          <w:sz w:val="36"/>
          <w:szCs w:val="36"/>
        </w:rPr>
        <w:t>Дидактическая игра</w:t>
      </w:r>
    </w:p>
    <w:p w:rsidR="002D31B7" w:rsidRDefault="002D31B7" w:rsidP="002D31B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36"/>
          <w:szCs w:val="36"/>
        </w:rPr>
      </w:pPr>
      <w:r>
        <w:rPr>
          <w:b/>
          <w:bCs/>
          <w:color w:val="111111"/>
          <w:sz w:val="36"/>
          <w:szCs w:val="36"/>
        </w:rPr>
        <w:t xml:space="preserve"> «Удивительные предметы»</w:t>
      </w:r>
    </w:p>
    <w:p w:rsidR="002D31B7" w:rsidRDefault="002D31B7" w:rsidP="002D31B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36"/>
          <w:szCs w:val="36"/>
        </w:rPr>
      </w:pPr>
      <w:r>
        <w:rPr>
          <w:b/>
          <w:bCs/>
          <w:color w:val="111111"/>
          <w:sz w:val="36"/>
          <w:szCs w:val="36"/>
        </w:rPr>
        <w:t>ознакомление детей с предметным миром</w:t>
      </w:r>
    </w:p>
    <w:p w:rsidR="002D31B7" w:rsidRPr="0021068C" w:rsidRDefault="002D31B7" w:rsidP="002D31B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36"/>
          <w:szCs w:val="36"/>
        </w:rPr>
      </w:pPr>
      <w:r>
        <w:rPr>
          <w:b/>
          <w:bCs/>
          <w:color w:val="111111"/>
          <w:sz w:val="36"/>
          <w:szCs w:val="36"/>
        </w:rPr>
        <w:t>в подготовительной к школе</w:t>
      </w:r>
      <w:r w:rsidRPr="0021068C">
        <w:rPr>
          <w:b/>
          <w:bCs/>
          <w:color w:val="111111"/>
          <w:sz w:val="36"/>
          <w:szCs w:val="36"/>
        </w:rPr>
        <w:t xml:space="preserve"> группе </w:t>
      </w:r>
    </w:p>
    <w:p w:rsidR="002D31B7" w:rsidRPr="0021068C" w:rsidRDefault="002D31B7" w:rsidP="002D31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2D31B7" w:rsidRPr="0021068C" w:rsidRDefault="002D31B7" w:rsidP="002D31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2D31B7" w:rsidRPr="007F00BD" w:rsidRDefault="002D31B7" w:rsidP="002D31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D31B7" w:rsidRPr="007F00BD" w:rsidRDefault="002D31B7" w:rsidP="002D31B7">
      <w:pPr>
        <w:rPr>
          <w:rFonts w:ascii="Times New Roman" w:hAnsi="Times New Roman" w:cs="Times New Roman"/>
          <w:sz w:val="28"/>
          <w:szCs w:val="28"/>
        </w:rPr>
      </w:pPr>
    </w:p>
    <w:p w:rsidR="002D31B7" w:rsidRPr="007F00BD" w:rsidRDefault="002D31B7" w:rsidP="002D31B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Подготовила</w:t>
      </w:r>
      <w:r w:rsidRPr="002D31B7">
        <w:rPr>
          <w:b/>
          <w:bCs/>
          <w:color w:val="000000"/>
          <w:sz w:val="28"/>
          <w:szCs w:val="28"/>
        </w:rPr>
        <w:t xml:space="preserve"> </w:t>
      </w:r>
      <w:r w:rsidRPr="002D31B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2D31B7" w:rsidRDefault="002D31B7" w:rsidP="002D31B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                   </w:t>
      </w:r>
      <w:proofErr w:type="spellStart"/>
      <w:r w:rsidRPr="007F00BD">
        <w:rPr>
          <w:b/>
          <w:bCs/>
          <w:color w:val="000000"/>
          <w:sz w:val="28"/>
          <w:szCs w:val="28"/>
        </w:rPr>
        <w:t>Габидулина</w:t>
      </w:r>
      <w:proofErr w:type="spellEnd"/>
      <w:r w:rsidRPr="007F00BD">
        <w:rPr>
          <w:b/>
          <w:bCs/>
          <w:color w:val="000000"/>
          <w:sz w:val="28"/>
          <w:szCs w:val="28"/>
        </w:rPr>
        <w:t xml:space="preserve"> Све</w:t>
      </w:r>
      <w:r>
        <w:rPr>
          <w:b/>
          <w:bCs/>
          <w:color w:val="000000"/>
          <w:sz w:val="28"/>
          <w:szCs w:val="28"/>
        </w:rPr>
        <w:t xml:space="preserve">тлана Викторовна  </w:t>
      </w:r>
    </w:p>
    <w:p w:rsidR="002D31B7" w:rsidRDefault="002D31B7" w:rsidP="002D31B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28"/>
          <w:szCs w:val="28"/>
        </w:rPr>
      </w:pPr>
    </w:p>
    <w:p w:rsidR="002D31B7" w:rsidRDefault="002D31B7" w:rsidP="002D31B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28"/>
          <w:szCs w:val="28"/>
        </w:rPr>
      </w:pPr>
    </w:p>
    <w:p w:rsidR="002D31B7" w:rsidRDefault="002D31B7" w:rsidP="002D31B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28"/>
          <w:szCs w:val="28"/>
        </w:rPr>
      </w:pPr>
    </w:p>
    <w:p w:rsidR="002D31B7" w:rsidRDefault="002D31B7" w:rsidP="002D31B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28"/>
          <w:szCs w:val="28"/>
        </w:rPr>
      </w:pPr>
    </w:p>
    <w:p w:rsidR="002D31B7" w:rsidRDefault="002D31B7" w:rsidP="002D31B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28"/>
          <w:szCs w:val="28"/>
        </w:rPr>
      </w:pPr>
    </w:p>
    <w:p w:rsidR="002D31B7" w:rsidRDefault="002D31B7" w:rsidP="002D31B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28"/>
          <w:szCs w:val="28"/>
        </w:rPr>
      </w:pPr>
    </w:p>
    <w:p w:rsidR="002D31B7" w:rsidRDefault="002D31B7" w:rsidP="002D31B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28"/>
          <w:szCs w:val="28"/>
        </w:rPr>
      </w:pPr>
    </w:p>
    <w:p w:rsidR="002D31B7" w:rsidRDefault="002D31B7" w:rsidP="002D31B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28"/>
          <w:szCs w:val="28"/>
        </w:rPr>
      </w:pPr>
    </w:p>
    <w:p w:rsidR="002D31B7" w:rsidRDefault="002D31B7" w:rsidP="002D31B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  <w:sz w:val="28"/>
          <w:szCs w:val="28"/>
        </w:rPr>
      </w:pPr>
    </w:p>
    <w:p w:rsidR="002D31B7" w:rsidRDefault="002D31B7" w:rsidP="002D31B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28"/>
          <w:szCs w:val="28"/>
        </w:rPr>
      </w:pPr>
    </w:p>
    <w:p w:rsidR="002D31B7" w:rsidRDefault="002D31B7" w:rsidP="002D31B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28"/>
          <w:szCs w:val="28"/>
        </w:rPr>
      </w:pPr>
    </w:p>
    <w:p w:rsidR="002D31B7" w:rsidRDefault="002D31B7" w:rsidP="002D31B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28"/>
          <w:szCs w:val="28"/>
        </w:rPr>
      </w:pPr>
      <w:r>
        <w:rPr>
          <w:b/>
          <w:bCs/>
          <w:color w:val="111111"/>
          <w:sz w:val="28"/>
          <w:szCs w:val="28"/>
        </w:rPr>
        <w:t>2023г</w:t>
      </w:r>
    </w:p>
    <w:p w:rsidR="00000000" w:rsidRDefault="00993697" w:rsidP="002D31B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28"/>
          <w:szCs w:val="28"/>
        </w:rPr>
      </w:pPr>
    </w:p>
    <w:p w:rsidR="002D31B7" w:rsidRPr="002D31B7" w:rsidRDefault="002D31B7" w:rsidP="002D31B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111111"/>
        </w:rPr>
      </w:pPr>
      <w:r w:rsidRPr="002D31B7">
        <w:rPr>
          <w:b/>
          <w:bCs/>
          <w:color w:val="111111"/>
        </w:rPr>
        <w:lastRenderedPageBreak/>
        <w:t>Дидактическая игра</w:t>
      </w:r>
      <w:r>
        <w:rPr>
          <w:b/>
          <w:bCs/>
          <w:color w:val="111111"/>
        </w:rPr>
        <w:t xml:space="preserve">  </w:t>
      </w:r>
      <w:r w:rsidRPr="002D31B7">
        <w:rPr>
          <w:b/>
          <w:bCs/>
          <w:color w:val="111111"/>
        </w:rPr>
        <w:t>«Удивительные предметы»</w:t>
      </w:r>
      <w:r>
        <w:rPr>
          <w:b/>
          <w:bCs/>
          <w:color w:val="111111"/>
        </w:rPr>
        <w:t xml:space="preserve"> </w:t>
      </w:r>
      <w:r w:rsidRPr="002D31B7">
        <w:rPr>
          <w:b/>
          <w:bCs/>
          <w:color w:val="111111"/>
        </w:rPr>
        <w:t>ознакомление детей с предметным миром</w:t>
      </w:r>
      <w:r>
        <w:rPr>
          <w:b/>
          <w:bCs/>
          <w:color w:val="111111"/>
        </w:rPr>
        <w:t xml:space="preserve"> </w:t>
      </w:r>
      <w:r w:rsidRPr="002D31B7">
        <w:rPr>
          <w:b/>
          <w:bCs/>
          <w:color w:val="111111"/>
        </w:rPr>
        <w:t>в подготовительной к школе группе</w:t>
      </w:r>
      <w:proofErr w:type="gramStart"/>
      <w:r w:rsidRPr="002D31B7">
        <w:rPr>
          <w:b/>
          <w:bCs/>
          <w:color w:val="111111"/>
        </w:rPr>
        <w:t xml:space="preserve"> </w:t>
      </w:r>
      <w:r w:rsidR="00920BCB">
        <w:rPr>
          <w:b/>
          <w:bCs/>
          <w:color w:val="111111"/>
        </w:rPr>
        <w:t>.</w:t>
      </w:r>
      <w:proofErr w:type="gramEnd"/>
    </w:p>
    <w:p w:rsidR="002D31B7" w:rsidRPr="002D31B7" w:rsidRDefault="002D31B7" w:rsidP="002D31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20BCB" w:rsidRPr="00920BCB" w:rsidRDefault="002D31B7" w:rsidP="00920BC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212529"/>
        </w:rPr>
        <w:t>Цель:</w:t>
      </w:r>
      <w:r w:rsidR="00920BCB">
        <w:rPr>
          <w:color w:val="212529"/>
        </w:rPr>
        <w:t xml:space="preserve"> </w:t>
      </w:r>
      <w:r w:rsidR="00920BCB" w:rsidRPr="00920BCB">
        <w:rPr>
          <w:color w:val="111111"/>
        </w:rPr>
        <w:t>развитие познавательной активности ребёнка, формирование экологического сознания.</w:t>
      </w:r>
    </w:p>
    <w:p w:rsidR="00920BCB" w:rsidRPr="00920BCB" w:rsidRDefault="00920BCB" w:rsidP="00920BC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920BCB">
        <w:rPr>
          <w:color w:val="111111"/>
          <w:u w:val="single"/>
          <w:bdr w:val="none" w:sz="0" w:space="0" w:color="auto" w:frame="1"/>
        </w:rPr>
        <w:t>Задачи</w:t>
      </w:r>
      <w:r w:rsidRPr="00920BCB">
        <w:rPr>
          <w:color w:val="111111"/>
        </w:rPr>
        <w:t>:</w:t>
      </w:r>
      <w:r w:rsidRPr="00920BCB">
        <w:rPr>
          <w:color w:val="212529"/>
        </w:rPr>
        <w:t xml:space="preserve"> </w:t>
      </w:r>
      <w:r>
        <w:rPr>
          <w:color w:val="111111"/>
        </w:rPr>
        <w:t xml:space="preserve"> </w:t>
      </w:r>
      <w:r w:rsidRPr="00920BCB">
        <w:rPr>
          <w:color w:val="111111"/>
        </w:rPr>
        <w:t>формировать </w:t>
      </w:r>
      <w:r w:rsidRPr="00920BCB">
        <w:rPr>
          <w:rStyle w:val="a4"/>
          <w:b w:val="0"/>
          <w:color w:val="111111"/>
          <w:bdr w:val="none" w:sz="0" w:space="0" w:color="auto" w:frame="1"/>
        </w:rPr>
        <w:t>представления</w:t>
      </w:r>
      <w:r w:rsidRPr="00920BCB">
        <w:rPr>
          <w:b/>
          <w:color w:val="111111"/>
        </w:rPr>
        <w:t> </w:t>
      </w:r>
      <w:r w:rsidRPr="00920BCB">
        <w:rPr>
          <w:color w:val="111111"/>
        </w:rPr>
        <w:t>детей о рукотворном и природном мире;</w:t>
      </w:r>
    </w:p>
    <w:p w:rsidR="00920BCB" w:rsidRDefault="00920BCB" w:rsidP="00920BCB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920BCB">
        <w:rPr>
          <w:color w:val="111111"/>
        </w:rPr>
        <w:t>подвести детей к осознанию того, что </w:t>
      </w:r>
      <w:r w:rsidRPr="00920BCB">
        <w:rPr>
          <w:rStyle w:val="a4"/>
          <w:b w:val="0"/>
          <w:color w:val="111111"/>
          <w:bdr w:val="none" w:sz="0" w:space="0" w:color="auto" w:frame="1"/>
        </w:rPr>
        <w:t>предметы</w:t>
      </w:r>
      <w:r w:rsidRPr="00920BCB">
        <w:rPr>
          <w:color w:val="111111"/>
        </w:rPr>
        <w:t> рукотворного мира созданы по подобию объектов природы.</w:t>
      </w:r>
      <w:r>
        <w:rPr>
          <w:color w:val="111111"/>
        </w:rPr>
        <w:t xml:space="preserve"> </w:t>
      </w:r>
      <w:r w:rsidRPr="002D31B7">
        <w:rPr>
          <w:color w:val="212529"/>
        </w:rPr>
        <w:t>Закрепить умение  детей сравнивать предметы придуманные людьми, с предметами природы и находить между ними общее</w:t>
      </w:r>
    </w:p>
    <w:p w:rsidR="002D31B7" w:rsidRPr="005D69AA" w:rsidRDefault="00920BCB" w:rsidP="005D69AA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>
        <w:rPr>
          <w:color w:val="111111"/>
        </w:rPr>
        <w:t xml:space="preserve">     </w:t>
      </w:r>
      <w:r w:rsidR="002D31B7" w:rsidRPr="002D31B7">
        <w:rPr>
          <w:color w:val="212529"/>
        </w:rPr>
        <w:t>Активизировать познавательную деятельность. Развивать мышление, внимание, мелкую моторику рук детей</w:t>
      </w:r>
    </w:p>
    <w:p w:rsidR="005D69AA" w:rsidRDefault="005D69AA" w:rsidP="002D31B7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both"/>
        <w:rPr>
          <w:b/>
          <w:bCs/>
          <w:color w:val="111111"/>
        </w:rPr>
      </w:pPr>
      <w:r>
        <w:rPr>
          <w:b/>
          <w:bCs/>
          <w:color w:val="111111"/>
        </w:rPr>
        <w:t>Варианты игры:</w:t>
      </w:r>
    </w:p>
    <w:p w:rsidR="00920BCB" w:rsidRDefault="005D69AA" w:rsidP="002D31B7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both"/>
        <w:rPr>
          <w:bCs/>
          <w:color w:val="111111"/>
        </w:rPr>
      </w:pPr>
      <w:r>
        <w:rPr>
          <w:b/>
          <w:bCs/>
          <w:color w:val="111111"/>
        </w:rPr>
        <w:t xml:space="preserve">Вариант 1. </w:t>
      </w:r>
      <w:r>
        <w:rPr>
          <w:bCs/>
          <w:color w:val="111111"/>
        </w:rPr>
        <w:t>К</w:t>
      </w:r>
      <w:r w:rsidR="00920BCB" w:rsidRPr="00920BCB">
        <w:rPr>
          <w:bCs/>
          <w:color w:val="111111"/>
        </w:rPr>
        <w:t>артинки с изобр</w:t>
      </w:r>
      <w:r w:rsidR="00920BCB">
        <w:rPr>
          <w:bCs/>
          <w:color w:val="111111"/>
        </w:rPr>
        <w:t>а</w:t>
      </w:r>
      <w:r w:rsidR="00920BCB" w:rsidRPr="00920BCB">
        <w:rPr>
          <w:bCs/>
          <w:color w:val="111111"/>
        </w:rPr>
        <w:t>жением предметов при</w:t>
      </w:r>
      <w:r w:rsidR="00920BCB">
        <w:rPr>
          <w:bCs/>
          <w:color w:val="111111"/>
        </w:rPr>
        <w:t>родного и рукотворного мира. Карточки, состоящие из двух частей: на одной половине изображены предметы</w:t>
      </w:r>
      <w:r w:rsidR="0083556B">
        <w:rPr>
          <w:bCs/>
          <w:color w:val="111111"/>
        </w:rPr>
        <w:t>, созданные человеком, а другая половина  пустая.</w:t>
      </w:r>
    </w:p>
    <w:p w:rsidR="0083556B" w:rsidRDefault="0083556B" w:rsidP="0083556B">
      <w:pPr>
        <w:ind w:left="-284" w:firstLine="284"/>
      </w:pPr>
      <w:r w:rsidRPr="002A4929">
        <w:t xml:space="preserve">    </w:t>
      </w:r>
    </w:p>
    <w:tbl>
      <w:tblPr>
        <w:tblStyle w:val="a5"/>
        <w:tblW w:w="9323" w:type="dxa"/>
        <w:tblInd w:w="-284" w:type="dxa"/>
        <w:tblLayout w:type="fixed"/>
        <w:tblLook w:val="04A0"/>
      </w:tblPr>
      <w:tblGrid>
        <w:gridCol w:w="4928"/>
        <w:gridCol w:w="4395"/>
      </w:tblGrid>
      <w:tr w:rsidR="0083556B" w:rsidTr="00F72BE3">
        <w:trPr>
          <w:trHeight w:val="2011"/>
        </w:trPr>
        <w:tc>
          <w:tcPr>
            <w:tcW w:w="4928" w:type="dxa"/>
          </w:tcPr>
          <w:p w:rsidR="0083556B" w:rsidRPr="00944B2D" w:rsidRDefault="0083556B" w:rsidP="00F76AA2">
            <w:pPr>
              <w:rPr>
                <w:sz w:val="18"/>
                <w:szCs w:val="18"/>
              </w:rPr>
            </w:pPr>
            <w:r w:rsidRPr="00944B2D">
              <w:rPr>
                <w:noProof/>
                <w:sz w:val="18"/>
                <w:szCs w:val="18"/>
              </w:rPr>
              <w:drawing>
                <wp:inline distT="0" distB="0" distL="0" distR="0">
                  <wp:extent cx="2645128" cy="1407560"/>
                  <wp:effectExtent l="19050" t="0" r="2822" b="0"/>
                  <wp:docPr id="2" name="Рисунок 1" descr="https://gas-kvas.com/uploads/posts/2023-02/1676448036_gas-kvas-com-p-detskii-vertoletik-risunok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as-kvas.com/uploads/posts/2023-02/1676448036_gas-kvas-com-p-detskii-vertoletik-risunok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765" cy="1403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83556B" w:rsidRPr="00944B2D" w:rsidRDefault="0083556B" w:rsidP="00F76AA2">
            <w:pPr>
              <w:rPr>
                <w:sz w:val="18"/>
                <w:szCs w:val="18"/>
              </w:rPr>
            </w:pPr>
          </w:p>
        </w:tc>
      </w:tr>
      <w:tr w:rsidR="0083556B" w:rsidTr="00F72BE3">
        <w:trPr>
          <w:trHeight w:val="2249"/>
        </w:trPr>
        <w:tc>
          <w:tcPr>
            <w:tcW w:w="4928" w:type="dxa"/>
            <w:tcBorders>
              <w:bottom w:val="single" w:sz="4" w:space="0" w:color="auto"/>
            </w:tcBorders>
          </w:tcPr>
          <w:p w:rsidR="0083556B" w:rsidRPr="00944B2D" w:rsidRDefault="0083556B" w:rsidP="0083556B">
            <w:pPr>
              <w:jc w:val="center"/>
              <w:rPr>
                <w:sz w:val="18"/>
                <w:szCs w:val="18"/>
              </w:rPr>
            </w:pPr>
            <w:r w:rsidRPr="00944B2D">
              <w:rPr>
                <w:noProof/>
                <w:sz w:val="18"/>
                <w:szCs w:val="18"/>
              </w:rPr>
              <w:drawing>
                <wp:inline distT="0" distB="0" distL="0" distR="0">
                  <wp:extent cx="1532348" cy="1406402"/>
                  <wp:effectExtent l="19050" t="0" r="0" b="0"/>
                  <wp:docPr id="56" name="Рисунок 94" descr="https://avatars.mds.yandex.net/i?id=5b1be43bf54b938091390a12ecee9b5bc86cb7a9-1065127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avatars.mds.yandex.net/i?id=5b1be43bf54b938091390a12ecee9b5bc86cb7a9-1065127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511" cy="143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83556B" w:rsidRPr="00944B2D" w:rsidRDefault="0083556B" w:rsidP="00F76AA2">
            <w:pPr>
              <w:jc w:val="both"/>
              <w:rPr>
                <w:sz w:val="18"/>
                <w:szCs w:val="18"/>
              </w:rPr>
            </w:pPr>
          </w:p>
        </w:tc>
      </w:tr>
      <w:tr w:rsidR="0083556B" w:rsidTr="00F72BE3">
        <w:trPr>
          <w:trHeight w:val="2687"/>
        </w:trPr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</w:tcPr>
          <w:p w:rsidR="0083556B" w:rsidRPr="00944B2D" w:rsidRDefault="0083556B" w:rsidP="00F76AA2">
            <w:pPr>
              <w:rPr>
                <w:sz w:val="18"/>
                <w:szCs w:val="18"/>
              </w:rPr>
            </w:pPr>
            <w:r w:rsidRPr="00944B2D">
              <w:rPr>
                <w:noProof/>
                <w:sz w:val="18"/>
                <w:szCs w:val="18"/>
              </w:rPr>
              <w:drawing>
                <wp:inline distT="0" distB="0" distL="0" distR="0">
                  <wp:extent cx="2210442" cy="1526701"/>
                  <wp:effectExtent l="19050" t="0" r="0" b="0"/>
                  <wp:docPr id="17" name="Рисунок 7" descr="https://cdn4.vectorstock.com/i/1000x1000/60/48/vacuum-cleaner-isolated-on-white-vector-8636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4.vectorstock.com/i/1000x1000/60/48/vacuum-cleaner-isolated-on-white-vector-8636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10143" b="27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617" cy="1526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:rsidR="0083556B" w:rsidRPr="00944B2D" w:rsidRDefault="0083556B" w:rsidP="00F76AA2">
            <w:pPr>
              <w:rPr>
                <w:sz w:val="18"/>
                <w:szCs w:val="18"/>
              </w:rPr>
            </w:pPr>
          </w:p>
        </w:tc>
      </w:tr>
      <w:tr w:rsidR="0083556B" w:rsidTr="00F72BE3">
        <w:trPr>
          <w:trHeight w:val="2682"/>
        </w:trPr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</w:tcPr>
          <w:p w:rsidR="0083556B" w:rsidRPr="00944B2D" w:rsidRDefault="0083556B" w:rsidP="0083556B">
            <w:pPr>
              <w:jc w:val="center"/>
              <w:rPr>
                <w:sz w:val="18"/>
                <w:szCs w:val="18"/>
              </w:rPr>
            </w:pPr>
            <w:r w:rsidRPr="00944B2D">
              <w:rPr>
                <w:noProof/>
                <w:sz w:val="18"/>
                <w:szCs w:val="18"/>
              </w:rPr>
              <w:drawing>
                <wp:inline distT="0" distB="0" distL="0" distR="0">
                  <wp:extent cx="1541429" cy="1654139"/>
                  <wp:effectExtent l="19050" t="0" r="1621" b="0"/>
                  <wp:docPr id="1" name="Рисунок 10" descr="http://cdn11.bigcommerce.com/s-hylvh/images/stencil/1280x1280/products/280496/166257/EST2264__47063.1459546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cdn11.bigcommerce.com/s-hylvh/images/stencil/1280x1280/products/280496/166257/EST2264__47063.1459546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334" cy="168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:rsidR="0083556B" w:rsidRPr="00944B2D" w:rsidRDefault="0083556B" w:rsidP="00F76AA2">
            <w:pPr>
              <w:rPr>
                <w:sz w:val="18"/>
                <w:szCs w:val="18"/>
              </w:rPr>
            </w:pPr>
          </w:p>
        </w:tc>
      </w:tr>
      <w:tr w:rsidR="0083556B" w:rsidTr="00F72BE3">
        <w:trPr>
          <w:trHeight w:val="2407"/>
        </w:trPr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</w:tcPr>
          <w:p w:rsidR="0083556B" w:rsidRPr="00944B2D" w:rsidRDefault="0083556B" w:rsidP="0083556B">
            <w:pPr>
              <w:jc w:val="center"/>
              <w:rPr>
                <w:sz w:val="18"/>
                <w:szCs w:val="18"/>
              </w:rPr>
            </w:pPr>
            <w:r w:rsidRPr="00944B2D"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1902644" cy="1283852"/>
                  <wp:effectExtent l="19050" t="0" r="2356" b="0"/>
                  <wp:docPr id="3" name="Рисунок 22" descr="https://fikiwiki.com/uploads/posts/2022-02/1644976139_34-fikiwiki-com-p-kartinki-domika-dlya-detei-dlya-zanyatiya-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fikiwiki.com/uploads/posts/2022-02/1644976139_34-fikiwiki-com-p-kartinki-domika-dlya-detei-dlya-zanyatiya-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134" cy="1288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:rsidR="0083556B" w:rsidRPr="00944B2D" w:rsidRDefault="0083556B" w:rsidP="00F76AA2">
            <w:pPr>
              <w:rPr>
                <w:sz w:val="18"/>
                <w:szCs w:val="18"/>
              </w:rPr>
            </w:pPr>
          </w:p>
        </w:tc>
      </w:tr>
      <w:tr w:rsidR="0083556B" w:rsidTr="00F72BE3">
        <w:trPr>
          <w:trHeight w:val="576"/>
        </w:trPr>
        <w:tc>
          <w:tcPr>
            <w:tcW w:w="4928" w:type="dxa"/>
            <w:tcBorders>
              <w:top w:val="single" w:sz="4" w:space="0" w:color="auto"/>
            </w:tcBorders>
          </w:tcPr>
          <w:p w:rsidR="0083556B" w:rsidRPr="00944B2D" w:rsidRDefault="0083556B" w:rsidP="0083556B">
            <w:pPr>
              <w:jc w:val="center"/>
              <w:rPr>
                <w:sz w:val="18"/>
                <w:szCs w:val="18"/>
              </w:rPr>
            </w:pPr>
            <w:r w:rsidRPr="00944B2D">
              <w:rPr>
                <w:noProof/>
                <w:sz w:val="18"/>
                <w:szCs w:val="18"/>
              </w:rPr>
              <w:drawing>
                <wp:inline distT="0" distB="0" distL="0" distR="0">
                  <wp:extent cx="1722113" cy="1643866"/>
                  <wp:effectExtent l="19050" t="0" r="0" b="0"/>
                  <wp:docPr id="4" name="Рисунок 13" descr="https://avatars.mds.yandex.net/i?id=8b8e85b60162cd8f487d20fec3e3fa39a07f2976-1093293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vatars.mds.yandex.net/i?id=8b8e85b60162cd8f487d20fec3e3fa39a07f2976-1093293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538" cy="1668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tcBorders>
              <w:top w:val="single" w:sz="4" w:space="0" w:color="auto"/>
            </w:tcBorders>
          </w:tcPr>
          <w:p w:rsidR="0083556B" w:rsidRPr="00944B2D" w:rsidRDefault="0083556B" w:rsidP="00F76AA2">
            <w:pPr>
              <w:rPr>
                <w:sz w:val="18"/>
                <w:szCs w:val="18"/>
              </w:rPr>
            </w:pPr>
          </w:p>
        </w:tc>
      </w:tr>
      <w:tr w:rsidR="0083556B" w:rsidTr="00F72BE3">
        <w:tc>
          <w:tcPr>
            <w:tcW w:w="4928" w:type="dxa"/>
          </w:tcPr>
          <w:p w:rsidR="0083556B" w:rsidRPr="00944B2D" w:rsidRDefault="0083556B" w:rsidP="00F76AA2">
            <w:pPr>
              <w:rPr>
                <w:sz w:val="18"/>
                <w:szCs w:val="18"/>
              </w:rPr>
            </w:pPr>
            <w:r w:rsidRPr="00944B2D">
              <w:rPr>
                <w:noProof/>
                <w:sz w:val="18"/>
                <w:szCs w:val="18"/>
              </w:rPr>
              <w:drawing>
                <wp:inline distT="0" distB="0" distL="0" distR="0">
                  <wp:extent cx="2652231" cy="1491026"/>
                  <wp:effectExtent l="19050" t="0" r="0" b="0"/>
                  <wp:docPr id="6" name="Рисунок 16" descr="https://gas-kvas.com/uploads/posts/2023-01/1673586147_gas-kvas-com-p-detskii-risunok-lodka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gas-kvas.com/uploads/posts/2023-01/1673586147_gas-kvas-com-p-detskii-risunok-lodka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351" cy="1503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83556B" w:rsidRPr="00944B2D" w:rsidRDefault="0083556B" w:rsidP="00F76AA2">
            <w:pPr>
              <w:rPr>
                <w:sz w:val="18"/>
                <w:szCs w:val="18"/>
              </w:rPr>
            </w:pPr>
          </w:p>
        </w:tc>
      </w:tr>
      <w:tr w:rsidR="0083556B" w:rsidTr="00F72BE3">
        <w:tc>
          <w:tcPr>
            <w:tcW w:w="4928" w:type="dxa"/>
          </w:tcPr>
          <w:p w:rsidR="0083556B" w:rsidRPr="00944B2D" w:rsidRDefault="0083556B" w:rsidP="0083556B">
            <w:pPr>
              <w:jc w:val="center"/>
              <w:rPr>
                <w:sz w:val="18"/>
                <w:szCs w:val="18"/>
              </w:rPr>
            </w:pPr>
            <w:r w:rsidRPr="00944B2D">
              <w:rPr>
                <w:noProof/>
                <w:sz w:val="18"/>
                <w:szCs w:val="18"/>
              </w:rPr>
              <w:drawing>
                <wp:inline distT="0" distB="0" distL="0" distR="0">
                  <wp:extent cx="1861121" cy="1481431"/>
                  <wp:effectExtent l="19050" t="0" r="5779" b="0"/>
                  <wp:docPr id="7" name="Рисунок 28" descr="https://hdpic.club/uploads/posts/2021-12/1638944014_7-hdpic-club-p-samolyot-dlya-detei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hdpic.club/uploads/posts/2021-12/1638944014_7-hdpic-club-p-samolyot-dlya-detei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869" cy="1484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83556B" w:rsidRPr="00944B2D" w:rsidRDefault="0083556B" w:rsidP="00F76AA2">
            <w:pPr>
              <w:rPr>
                <w:sz w:val="18"/>
                <w:szCs w:val="18"/>
              </w:rPr>
            </w:pPr>
          </w:p>
        </w:tc>
      </w:tr>
      <w:tr w:rsidR="0083556B" w:rsidTr="00F72BE3">
        <w:tc>
          <w:tcPr>
            <w:tcW w:w="4928" w:type="dxa"/>
          </w:tcPr>
          <w:p w:rsidR="0083556B" w:rsidRPr="00944B2D" w:rsidRDefault="0083556B" w:rsidP="00F76AA2">
            <w:pPr>
              <w:rPr>
                <w:sz w:val="18"/>
                <w:szCs w:val="18"/>
              </w:rPr>
            </w:pPr>
            <w:r w:rsidRPr="00944B2D">
              <w:rPr>
                <w:noProof/>
                <w:sz w:val="18"/>
                <w:szCs w:val="18"/>
              </w:rPr>
              <w:drawing>
                <wp:inline distT="0" distB="0" distL="0" distR="0">
                  <wp:extent cx="2967112" cy="1654139"/>
                  <wp:effectExtent l="0" t="0" r="4688" b="0"/>
                  <wp:docPr id="8" name="Рисунок 37" descr="https://sneg.top/uploads/posts/2023-04/thumbs/1680895513_sneg-top-p-legkovaya-mashina-kartinka-dlya-detei-kras-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neg.top/uploads/posts/2023-04/thumbs/1680895513_sneg-top-p-legkovaya-mashina-kartinka-dlya-detei-kras-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769" cy="1677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83556B" w:rsidRPr="00944B2D" w:rsidRDefault="0083556B" w:rsidP="00F76AA2">
            <w:pPr>
              <w:rPr>
                <w:sz w:val="18"/>
                <w:szCs w:val="18"/>
              </w:rPr>
            </w:pPr>
          </w:p>
          <w:p w:rsidR="0083556B" w:rsidRPr="00944B2D" w:rsidRDefault="0083556B" w:rsidP="00F76AA2">
            <w:pPr>
              <w:rPr>
                <w:sz w:val="18"/>
                <w:szCs w:val="18"/>
              </w:rPr>
            </w:pPr>
          </w:p>
          <w:p w:rsidR="0083556B" w:rsidRPr="00944B2D" w:rsidRDefault="0083556B" w:rsidP="00F76AA2">
            <w:pPr>
              <w:rPr>
                <w:sz w:val="18"/>
                <w:szCs w:val="18"/>
              </w:rPr>
            </w:pPr>
          </w:p>
          <w:p w:rsidR="0083556B" w:rsidRPr="00944B2D" w:rsidRDefault="0083556B" w:rsidP="00F76AA2">
            <w:pPr>
              <w:rPr>
                <w:sz w:val="18"/>
                <w:szCs w:val="18"/>
              </w:rPr>
            </w:pPr>
          </w:p>
          <w:p w:rsidR="0083556B" w:rsidRPr="00944B2D" w:rsidRDefault="0083556B" w:rsidP="00F76AA2">
            <w:pPr>
              <w:rPr>
                <w:sz w:val="18"/>
                <w:szCs w:val="18"/>
              </w:rPr>
            </w:pPr>
          </w:p>
          <w:p w:rsidR="0083556B" w:rsidRPr="00944B2D" w:rsidRDefault="0083556B" w:rsidP="00F76AA2">
            <w:pPr>
              <w:rPr>
                <w:sz w:val="18"/>
                <w:szCs w:val="18"/>
              </w:rPr>
            </w:pPr>
          </w:p>
          <w:p w:rsidR="0083556B" w:rsidRPr="00944B2D" w:rsidRDefault="0083556B" w:rsidP="00F76AA2">
            <w:pPr>
              <w:rPr>
                <w:sz w:val="18"/>
                <w:szCs w:val="18"/>
              </w:rPr>
            </w:pPr>
          </w:p>
          <w:p w:rsidR="0083556B" w:rsidRPr="00944B2D" w:rsidRDefault="0083556B" w:rsidP="00F76AA2">
            <w:pPr>
              <w:rPr>
                <w:sz w:val="18"/>
                <w:szCs w:val="18"/>
              </w:rPr>
            </w:pPr>
          </w:p>
          <w:p w:rsidR="0083556B" w:rsidRPr="00944B2D" w:rsidRDefault="0083556B" w:rsidP="00F76AA2">
            <w:pPr>
              <w:rPr>
                <w:sz w:val="18"/>
                <w:szCs w:val="18"/>
              </w:rPr>
            </w:pPr>
          </w:p>
          <w:p w:rsidR="0083556B" w:rsidRPr="00944B2D" w:rsidRDefault="0083556B" w:rsidP="00F76AA2">
            <w:pPr>
              <w:rPr>
                <w:sz w:val="18"/>
                <w:szCs w:val="18"/>
              </w:rPr>
            </w:pPr>
          </w:p>
          <w:p w:rsidR="0083556B" w:rsidRPr="00944B2D" w:rsidRDefault="0083556B" w:rsidP="00F76AA2">
            <w:pPr>
              <w:rPr>
                <w:sz w:val="18"/>
                <w:szCs w:val="18"/>
              </w:rPr>
            </w:pPr>
          </w:p>
        </w:tc>
      </w:tr>
      <w:tr w:rsidR="0083556B" w:rsidTr="00F72BE3">
        <w:tc>
          <w:tcPr>
            <w:tcW w:w="4928" w:type="dxa"/>
          </w:tcPr>
          <w:p w:rsidR="0083556B" w:rsidRPr="00944B2D" w:rsidRDefault="0083556B" w:rsidP="00F76AA2">
            <w:pPr>
              <w:rPr>
                <w:sz w:val="18"/>
                <w:szCs w:val="18"/>
              </w:rPr>
            </w:pPr>
            <w:r w:rsidRPr="00944B2D"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2410210" cy="1809731"/>
                  <wp:effectExtent l="19050" t="0" r="9140" b="0"/>
                  <wp:docPr id="9" name="Рисунок 34" descr="https://fsd.multiurok.ru/html/2020/04/21/s_5e9ef96bd64d0/img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fsd.multiurok.ru/html/2020/04/21/s_5e9ef96bd64d0/img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338" cy="1826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83556B" w:rsidRPr="00944B2D" w:rsidRDefault="0083556B" w:rsidP="00F76AA2">
            <w:pPr>
              <w:rPr>
                <w:sz w:val="18"/>
                <w:szCs w:val="18"/>
              </w:rPr>
            </w:pPr>
          </w:p>
        </w:tc>
      </w:tr>
      <w:tr w:rsidR="0083556B" w:rsidTr="00F72BE3">
        <w:tc>
          <w:tcPr>
            <w:tcW w:w="4928" w:type="dxa"/>
          </w:tcPr>
          <w:p w:rsidR="0083556B" w:rsidRPr="00944B2D" w:rsidRDefault="0083556B" w:rsidP="0083556B">
            <w:pPr>
              <w:jc w:val="center"/>
              <w:rPr>
                <w:sz w:val="18"/>
                <w:szCs w:val="18"/>
              </w:rPr>
            </w:pPr>
            <w:r w:rsidRPr="00944B2D">
              <w:rPr>
                <w:noProof/>
                <w:sz w:val="18"/>
                <w:szCs w:val="18"/>
              </w:rPr>
              <w:drawing>
                <wp:inline distT="0" distB="0" distL="0" distR="0">
                  <wp:extent cx="1539625" cy="1539625"/>
                  <wp:effectExtent l="19050" t="0" r="3425" b="0"/>
                  <wp:docPr id="10" name="Рисунок 40" descr="https://gas-kvas.com/uploads/posts/2023-02/1676580098_gas-kvas-com-p-kran-bashennii-risunok-detskii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gas-kvas.com/uploads/posts/2023-02/1676580098_gas-kvas-com-p-kran-bashennii-risunok-detskii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049" cy="1542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83556B" w:rsidRPr="00944B2D" w:rsidRDefault="0083556B" w:rsidP="00F76AA2">
            <w:pPr>
              <w:rPr>
                <w:sz w:val="18"/>
                <w:szCs w:val="18"/>
              </w:rPr>
            </w:pPr>
          </w:p>
        </w:tc>
      </w:tr>
      <w:tr w:rsidR="0083556B" w:rsidTr="00F72BE3">
        <w:trPr>
          <w:trHeight w:val="2443"/>
        </w:trPr>
        <w:tc>
          <w:tcPr>
            <w:tcW w:w="4928" w:type="dxa"/>
            <w:tcBorders>
              <w:bottom w:val="single" w:sz="4" w:space="0" w:color="auto"/>
            </w:tcBorders>
          </w:tcPr>
          <w:p w:rsidR="0083556B" w:rsidRPr="00944B2D" w:rsidRDefault="0083556B" w:rsidP="00F72BE3">
            <w:pPr>
              <w:jc w:val="center"/>
              <w:rPr>
                <w:sz w:val="18"/>
                <w:szCs w:val="18"/>
              </w:rPr>
            </w:pPr>
            <w:r w:rsidRPr="00944B2D">
              <w:rPr>
                <w:noProof/>
                <w:sz w:val="18"/>
                <w:szCs w:val="18"/>
              </w:rPr>
              <w:drawing>
                <wp:inline distT="0" distB="0" distL="0" distR="0">
                  <wp:extent cx="1736581" cy="1715784"/>
                  <wp:effectExtent l="0" t="0" r="0" b="0"/>
                  <wp:docPr id="13" name="Рисунок 49" descr="https://gas-kvas.com/uploads/posts/2023-02/1676415158_gas-kvas-com-p-vremya-detskii-risunok-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gas-kvas.com/uploads/posts/2023-02/1676415158_gas-kvas-com-p-vremya-detskii-risunok-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130" cy="1728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83556B" w:rsidRPr="00944B2D" w:rsidRDefault="0083556B" w:rsidP="00F76AA2">
            <w:pPr>
              <w:rPr>
                <w:sz w:val="18"/>
                <w:szCs w:val="18"/>
              </w:rPr>
            </w:pPr>
          </w:p>
          <w:p w:rsidR="0083556B" w:rsidRPr="00944B2D" w:rsidRDefault="0083556B" w:rsidP="00F76AA2">
            <w:pPr>
              <w:rPr>
                <w:sz w:val="18"/>
                <w:szCs w:val="18"/>
              </w:rPr>
            </w:pPr>
          </w:p>
          <w:p w:rsidR="0083556B" w:rsidRPr="00944B2D" w:rsidRDefault="0083556B" w:rsidP="00F76AA2">
            <w:pPr>
              <w:rPr>
                <w:sz w:val="18"/>
                <w:szCs w:val="18"/>
              </w:rPr>
            </w:pPr>
          </w:p>
          <w:p w:rsidR="0083556B" w:rsidRPr="00944B2D" w:rsidRDefault="0083556B" w:rsidP="00F76AA2">
            <w:pPr>
              <w:rPr>
                <w:sz w:val="18"/>
                <w:szCs w:val="18"/>
              </w:rPr>
            </w:pPr>
          </w:p>
          <w:p w:rsidR="0083556B" w:rsidRPr="00944B2D" w:rsidRDefault="0083556B" w:rsidP="00F76AA2">
            <w:pPr>
              <w:rPr>
                <w:sz w:val="18"/>
                <w:szCs w:val="18"/>
              </w:rPr>
            </w:pPr>
          </w:p>
          <w:p w:rsidR="0083556B" w:rsidRPr="00944B2D" w:rsidRDefault="0083556B" w:rsidP="00F76AA2">
            <w:pPr>
              <w:rPr>
                <w:sz w:val="18"/>
                <w:szCs w:val="18"/>
              </w:rPr>
            </w:pPr>
          </w:p>
          <w:p w:rsidR="0083556B" w:rsidRPr="00944B2D" w:rsidRDefault="0083556B" w:rsidP="00F76AA2">
            <w:pPr>
              <w:rPr>
                <w:sz w:val="18"/>
                <w:szCs w:val="18"/>
              </w:rPr>
            </w:pPr>
          </w:p>
          <w:p w:rsidR="0083556B" w:rsidRPr="00944B2D" w:rsidRDefault="0083556B" w:rsidP="00F76AA2">
            <w:pPr>
              <w:rPr>
                <w:sz w:val="18"/>
                <w:szCs w:val="18"/>
              </w:rPr>
            </w:pPr>
          </w:p>
          <w:p w:rsidR="0083556B" w:rsidRPr="00944B2D" w:rsidRDefault="0083556B" w:rsidP="00F76AA2">
            <w:pPr>
              <w:rPr>
                <w:sz w:val="18"/>
                <w:szCs w:val="18"/>
              </w:rPr>
            </w:pPr>
          </w:p>
          <w:p w:rsidR="0083556B" w:rsidRPr="00944B2D" w:rsidRDefault="0083556B" w:rsidP="00F76AA2">
            <w:pPr>
              <w:rPr>
                <w:sz w:val="18"/>
                <w:szCs w:val="18"/>
              </w:rPr>
            </w:pPr>
          </w:p>
          <w:p w:rsidR="0083556B" w:rsidRPr="00944B2D" w:rsidRDefault="0083556B" w:rsidP="00F76AA2">
            <w:pPr>
              <w:rPr>
                <w:sz w:val="18"/>
                <w:szCs w:val="18"/>
              </w:rPr>
            </w:pPr>
          </w:p>
        </w:tc>
      </w:tr>
      <w:tr w:rsidR="00F72BE3" w:rsidTr="00F72BE3">
        <w:trPr>
          <w:trHeight w:val="243"/>
        </w:trPr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</w:tcPr>
          <w:p w:rsidR="00F72BE3" w:rsidRPr="00944B2D" w:rsidRDefault="00F72BE3" w:rsidP="00F72BE3">
            <w:pPr>
              <w:jc w:val="center"/>
              <w:rPr>
                <w:noProof/>
                <w:sz w:val="18"/>
                <w:szCs w:val="18"/>
              </w:rPr>
            </w:pPr>
            <w:r w:rsidRPr="00F72BE3">
              <w:rPr>
                <w:noProof/>
                <w:sz w:val="18"/>
                <w:szCs w:val="18"/>
              </w:rPr>
              <w:drawing>
                <wp:inline distT="0" distB="0" distL="0" distR="0">
                  <wp:extent cx="1745109" cy="1745109"/>
                  <wp:effectExtent l="19050" t="0" r="7491" b="0"/>
                  <wp:docPr id="16" name="Рисунок 103" descr="https://flomaster.club/uploads/posts/2022-12/1672297774_flomaster-club-p-lampa-risunok-dlya-detei-vkontakte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flomaster.club/uploads/posts/2022-12/1672297774_flomaster-club-p-lampa-risunok-dlya-detei-vkontakte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475" cy="1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:rsidR="00F72BE3" w:rsidRPr="00944B2D" w:rsidRDefault="00F72BE3" w:rsidP="00F76AA2">
            <w:pPr>
              <w:rPr>
                <w:sz w:val="18"/>
                <w:szCs w:val="18"/>
              </w:rPr>
            </w:pPr>
          </w:p>
        </w:tc>
      </w:tr>
    </w:tbl>
    <w:p w:rsidR="0083556B" w:rsidRDefault="0083556B" w:rsidP="002D31B7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both"/>
        <w:rPr>
          <w:bCs/>
          <w:color w:val="111111"/>
        </w:rPr>
      </w:pPr>
    </w:p>
    <w:p w:rsidR="00F72BE3" w:rsidRDefault="000755A9" w:rsidP="000755A9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bCs/>
          <w:color w:val="111111"/>
        </w:rPr>
      </w:pPr>
      <w:r>
        <w:rPr>
          <w:bCs/>
          <w:color w:val="111111"/>
        </w:rPr>
        <w:t>Ведущий называет  предмет природного мира. Ребенок, нашедший у себя парный названному предмет рукотворного мира, поднимает картинку с его изображением, называет предмет и сравнивает его с  предметом природного мир</w:t>
      </w:r>
      <w:proofErr w:type="gramStart"/>
      <w:r>
        <w:rPr>
          <w:bCs/>
          <w:color w:val="111111"/>
        </w:rPr>
        <w:t>а(</w:t>
      </w:r>
      <w:proofErr w:type="gramEnd"/>
      <w:r>
        <w:rPr>
          <w:bCs/>
          <w:color w:val="111111"/>
        </w:rPr>
        <w:t xml:space="preserve"> например, лапочка – солнце; пылесос – слон и </w:t>
      </w:r>
      <w:proofErr w:type="spellStart"/>
      <w:r>
        <w:rPr>
          <w:bCs/>
          <w:color w:val="111111"/>
        </w:rPr>
        <w:t>т.д</w:t>
      </w:r>
      <w:proofErr w:type="spellEnd"/>
      <w:r>
        <w:rPr>
          <w:bCs/>
          <w:color w:val="111111"/>
        </w:rPr>
        <w:t>) задание  считается выполненным . когда дети найдут все пары.</w:t>
      </w:r>
    </w:p>
    <w:p w:rsidR="005D69AA" w:rsidRDefault="000755A9" w:rsidP="000755A9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bCs/>
          <w:color w:val="111111"/>
        </w:rPr>
      </w:pPr>
      <w:r>
        <w:rPr>
          <w:bCs/>
          <w:color w:val="111111"/>
        </w:rPr>
        <w:t xml:space="preserve">     </w:t>
      </w:r>
      <w:r w:rsidR="005D69AA">
        <w:rPr>
          <w:bCs/>
          <w:color w:val="111111"/>
        </w:rPr>
        <w:t xml:space="preserve">Картинки </w:t>
      </w:r>
      <w:r>
        <w:rPr>
          <w:bCs/>
          <w:color w:val="111111"/>
        </w:rPr>
        <w:t xml:space="preserve"> природного мира необходимо </w:t>
      </w:r>
      <w:r w:rsidR="005D69AA">
        <w:rPr>
          <w:bCs/>
          <w:color w:val="111111"/>
        </w:rPr>
        <w:t>разрезать.</w:t>
      </w:r>
    </w:p>
    <w:tbl>
      <w:tblPr>
        <w:tblStyle w:val="a5"/>
        <w:tblW w:w="10031" w:type="dxa"/>
        <w:tblInd w:w="-284" w:type="dxa"/>
        <w:tblLayout w:type="fixed"/>
        <w:tblLook w:val="04A0"/>
      </w:tblPr>
      <w:tblGrid>
        <w:gridCol w:w="4805"/>
        <w:gridCol w:w="17"/>
        <w:gridCol w:w="248"/>
        <w:gridCol w:w="4961"/>
      </w:tblGrid>
      <w:tr w:rsidR="005D69AA" w:rsidTr="00F72BE3">
        <w:trPr>
          <w:trHeight w:val="768"/>
        </w:trPr>
        <w:tc>
          <w:tcPr>
            <w:tcW w:w="482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9AA" w:rsidRPr="00B71637" w:rsidRDefault="005D69AA" w:rsidP="005D69AA">
            <w:pPr>
              <w:jc w:val="center"/>
            </w:pPr>
            <w:r w:rsidRPr="00B71637">
              <w:rPr>
                <w:noProof/>
              </w:rPr>
              <w:lastRenderedPageBreak/>
              <w:drawing>
                <wp:inline distT="0" distB="0" distL="0" distR="0">
                  <wp:extent cx="1849348" cy="1849348"/>
                  <wp:effectExtent l="19050" t="0" r="0" b="0"/>
                  <wp:docPr id="74" name="Рисунок 58" descr="https://gas-kvas.com/uploads/posts/2023-01/1673465100_gas-kvas-com-p-petushok-risunok-detskii-risunok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gas-kvas.com/uploads/posts/2023-01/1673465100_gas-kvas-com-p-petushok-risunok-detskii-risunok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195" cy="186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" w:type="dxa"/>
            <w:vMerge w:val="restart"/>
            <w:tcBorders>
              <w:top w:val="nil"/>
              <w:left w:val="single" w:sz="4" w:space="0" w:color="auto"/>
            </w:tcBorders>
          </w:tcPr>
          <w:p w:rsidR="005D69AA" w:rsidRPr="00B71637" w:rsidRDefault="005D69AA" w:rsidP="00F76AA2"/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5D69AA" w:rsidRDefault="005D69AA" w:rsidP="00F72BE3">
            <w:pPr>
              <w:ind w:right="318"/>
            </w:pPr>
            <w:r w:rsidRPr="00B71637">
              <w:rPr>
                <w:noProof/>
              </w:rPr>
              <w:drawing>
                <wp:inline distT="0" distB="0" distL="0" distR="0">
                  <wp:extent cx="3287733" cy="1849348"/>
                  <wp:effectExtent l="19050" t="0" r="7917" b="0"/>
                  <wp:docPr id="75" name="Рисунок 67" descr="https://pofoto.club/uploads/posts/2021-12/1639579561_33-pofoto-club-p-lastochki-ptitsi-krupnim-planom-na-belom-f-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pofoto.club/uploads/posts/2021-12/1639579561_33-pofoto-club-p-lastochki-ptitsi-krupnim-planom-na-belom-f-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269" cy="1871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9AA" w:rsidTr="008B1A53">
        <w:trPr>
          <w:trHeight w:val="769"/>
        </w:trPr>
        <w:tc>
          <w:tcPr>
            <w:tcW w:w="482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9AA" w:rsidRPr="00D56787" w:rsidRDefault="005D69AA" w:rsidP="005D69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51828" cy="1817446"/>
                  <wp:effectExtent l="19050" t="0" r="5522" b="0"/>
                  <wp:docPr id="76" name="Рисунок 70" descr="https://polinka.top/uploads/posts/2023-05/1683552845_polinka-top-p-kartinka-zhirafa-dlya-detei-na-belom-fone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polinka.top/uploads/posts/2023-05/1683552845_polinka-top-p-kartinka-zhirafa-dlya-detei-na-belom-fone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436" cy="1833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" w:type="dxa"/>
            <w:vMerge/>
            <w:tcBorders>
              <w:left w:val="single" w:sz="4" w:space="0" w:color="auto"/>
            </w:tcBorders>
          </w:tcPr>
          <w:p w:rsidR="005D69AA" w:rsidRPr="00D56787" w:rsidRDefault="005D69AA" w:rsidP="00F76AA2"/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5D69AA" w:rsidRDefault="005D69AA" w:rsidP="00F76AA2"/>
          <w:p w:rsidR="005D69AA" w:rsidRDefault="005D69AA" w:rsidP="00F76AA2">
            <w:r>
              <w:rPr>
                <w:noProof/>
              </w:rPr>
              <w:drawing>
                <wp:inline distT="0" distB="0" distL="0" distR="0">
                  <wp:extent cx="2333732" cy="1645580"/>
                  <wp:effectExtent l="19050" t="0" r="9418" b="0"/>
                  <wp:docPr id="77" name="Рисунок 73" descr="https://flomaster.club/uploads/posts/2022-12/1672394028_flomaster-club-p-slonenok-risunok-dlya-detei-krasiv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flomaster.club/uploads/posts/2022-12/1672394028_flomaster-club-p-slonenok-risunok-dlya-detei-krasiv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886" cy="1644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9AA" w:rsidTr="00B4362E">
        <w:trPr>
          <w:trHeight w:val="611"/>
        </w:trPr>
        <w:tc>
          <w:tcPr>
            <w:tcW w:w="482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9AA" w:rsidRPr="00D56787" w:rsidRDefault="005D69AA" w:rsidP="00F76AA2">
            <w:r w:rsidRPr="00B71637">
              <w:rPr>
                <w:noProof/>
              </w:rPr>
              <w:drawing>
                <wp:inline distT="0" distB="0" distL="0" distR="0">
                  <wp:extent cx="2643350" cy="1695236"/>
                  <wp:effectExtent l="19050" t="0" r="4600" b="0"/>
                  <wp:docPr id="78" name="Рисунок 76" descr="https://papik.pro/uploads/posts/2021-11/1636060307_28-papik-pro-p-vulkan-vektornii-risunok-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papik.pro/uploads/posts/2021-11/1636060307_28-papik-pro-p-vulkan-vektornii-risunok-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382" cy="1712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" w:type="dxa"/>
            <w:vMerge/>
            <w:tcBorders>
              <w:left w:val="single" w:sz="4" w:space="0" w:color="auto"/>
            </w:tcBorders>
          </w:tcPr>
          <w:p w:rsidR="005D69AA" w:rsidRPr="00D56787" w:rsidRDefault="005D69AA" w:rsidP="00F76AA2"/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5D69AA" w:rsidRDefault="005D69AA" w:rsidP="00F76AA2"/>
          <w:p w:rsidR="005D69AA" w:rsidRDefault="005D69AA" w:rsidP="00F76AA2">
            <w:r w:rsidRPr="004D272B">
              <w:rPr>
                <w:noProof/>
              </w:rPr>
              <w:drawing>
                <wp:inline distT="0" distB="0" distL="0" distR="0">
                  <wp:extent cx="2196091" cy="1669029"/>
                  <wp:effectExtent l="19050" t="0" r="0" b="0"/>
                  <wp:docPr id="79" name="Рисунок 79" descr="https://pictures.pibig.info/uploads/posts/2023-03/thumbs/1680249462_pictures-pibig-info-p-risunok-strekozi-dlya-detei-vkontakte-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pictures.pibig.info/uploads/posts/2023-03/thumbs/1680249462_pictures-pibig-info-p-risunok-strekozi-dlya-detei-vkontakte-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520" cy="1679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9AA" w:rsidTr="005D69AA">
        <w:trPr>
          <w:trHeight w:val="2376"/>
        </w:trPr>
        <w:tc>
          <w:tcPr>
            <w:tcW w:w="482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9AA" w:rsidRPr="00D56787" w:rsidRDefault="005D69AA" w:rsidP="00F76AA2">
            <w:r w:rsidRPr="004D272B">
              <w:rPr>
                <w:noProof/>
              </w:rPr>
              <w:drawing>
                <wp:inline distT="0" distB="0" distL="0" distR="0">
                  <wp:extent cx="2186372" cy="1645920"/>
                  <wp:effectExtent l="19050" t="0" r="4378" b="0"/>
                  <wp:docPr id="80" name="Рисунок 82" descr="https://avatars.mds.yandex.net/i?id=49b58addcaca644ea7b272025a188cd28317215d-1015810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avatars.mds.yandex.net/i?id=49b58addcaca644ea7b272025a188cd28317215d-1015810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190477" cy="1649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" w:type="dxa"/>
            <w:vMerge/>
            <w:tcBorders>
              <w:left w:val="single" w:sz="4" w:space="0" w:color="auto"/>
              <w:bottom w:val="nil"/>
            </w:tcBorders>
          </w:tcPr>
          <w:p w:rsidR="005D69AA" w:rsidRPr="00D56787" w:rsidRDefault="005D69AA" w:rsidP="00F76AA2"/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5D69AA" w:rsidRDefault="005D69AA" w:rsidP="00F76AA2"/>
          <w:p w:rsidR="005D69AA" w:rsidRDefault="005D69AA" w:rsidP="00F76AA2">
            <w:r>
              <w:rPr>
                <w:noProof/>
              </w:rPr>
              <w:drawing>
                <wp:inline distT="0" distB="0" distL="0" distR="0">
                  <wp:extent cx="2632204" cy="1553001"/>
                  <wp:effectExtent l="19050" t="0" r="0" b="0"/>
                  <wp:docPr id="81" name="Рисунок 85" descr="https://avatars.mds.yandex.net/i?id=c6fb82fda3440838fc68c604ad4818a95e8c653e-1055522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avatars.mds.yandex.net/i?id=c6fb82fda3440838fc68c604ad4818a95e8c653e-1055522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155" cy="1563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9AA" w:rsidTr="005D69AA">
        <w:trPr>
          <w:trHeight w:val="1031"/>
        </w:trPr>
        <w:tc>
          <w:tcPr>
            <w:tcW w:w="4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9AA" w:rsidRPr="004D272B" w:rsidRDefault="005D69AA" w:rsidP="00F76AA2">
            <w:r>
              <w:rPr>
                <w:noProof/>
              </w:rPr>
              <w:drawing>
                <wp:inline distT="0" distB="0" distL="0" distR="0">
                  <wp:extent cx="2319454" cy="1828800"/>
                  <wp:effectExtent l="19050" t="0" r="4646" b="0"/>
                  <wp:docPr id="68" name="Рисунок 88" descr="https://i.pinimg.com/736x/cb/3b/f7/cb3bf7317b3cad8dd7c8ee5f6fc855da--horse-art-hors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i.pinimg.com/736x/cb/3b/f7/cb3bf7317b3cad8dd7c8ee5f6fc855da--horse-art-hors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454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" w:type="dxa"/>
            <w:gridSpan w:val="2"/>
            <w:vMerge w:val="restart"/>
            <w:tcBorders>
              <w:top w:val="nil"/>
              <w:left w:val="single" w:sz="4" w:space="0" w:color="auto"/>
            </w:tcBorders>
          </w:tcPr>
          <w:p w:rsidR="005D69AA" w:rsidRPr="004D272B" w:rsidRDefault="005D69AA" w:rsidP="00F76AA2"/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5D69AA" w:rsidRDefault="005D69AA" w:rsidP="00F76AA2">
            <w:r>
              <w:rPr>
                <w:noProof/>
              </w:rPr>
              <w:drawing>
                <wp:inline distT="0" distB="0" distL="0" distR="0">
                  <wp:extent cx="2495396" cy="1622008"/>
                  <wp:effectExtent l="19050" t="0" r="154" b="0"/>
                  <wp:docPr id="69" name="Рисунок 91" descr="https://avatars.mds.yandex.net/i?id=5dc5943c7aebf861f76b323b820e98a86a3fbbe8-985774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avatars.mds.yandex.net/i?id=5dc5943c7aebf861f76b323b820e98a86a3fbbe8-985774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165" cy="1630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9AA" w:rsidTr="005D69AA">
        <w:trPr>
          <w:trHeight w:val="3040"/>
        </w:trPr>
        <w:tc>
          <w:tcPr>
            <w:tcW w:w="4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9AA" w:rsidRPr="004D272B" w:rsidRDefault="005D69AA" w:rsidP="00F76AA2">
            <w:r w:rsidRPr="0076276C">
              <w:rPr>
                <w:noProof/>
              </w:rPr>
              <w:lastRenderedPageBreak/>
              <w:drawing>
                <wp:inline distT="0" distB="0" distL="0" distR="0">
                  <wp:extent cx="2713876" cy="1705510"/>
                  <wp:effectExtent l="19050" t="0" r="0" b="0"/>
                  <wp:docPr id="70" name="Рисунок 100" descr="https://gas-kvas.com/uploads/posts/2023-02/1676466938_gas-kvas-com-p-kist-ruki-risunok-detskii-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gas-kvas.com/uploads/posts/2023-02/1676466938_gas-kvas-com-p-kist-ruki-risunok-detskii-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640" cy="1722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" w:type="dxa"/>
            <w:gridSpan w:val="2"/>
            <w:vMerge/>
            <w:tcBorders>
              <w:top w:val="nil"/>
              <w:left w:val="single" w:sz="4" w:space="0" w:color="auto"/>
            </w:tcBorders>
          </w:tcPr>
          <w:p w:rsidR="005D69AA" w:rsidRPr="004D272B" w:rsidRDefault="005D69AA" w:rsidP="00F76AA2"/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5D69AA" w:rsidRDefault="005D69AA" w:rsidP="00F76AA2">
            <w:r>
              <w:rPr>
                <w:noProof/>
              </w:rPr>
              <w:drawing>
                <wp:inline distT="0" distB="0" distL="0" distR="0">
                  <wp:extent cx="2445250" cy="1905020"/>
                  <wp:effectExtent l="19050" t="0" r="0" b="0"/>
                  <wp:docPr id="71" name="Рисунок 97" descr="https://avatars.mds.yandex.net/i?id=cefe1d3412e37b4ae154259f75455214bfc362c0-1012265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avatars.mds.yandex.net/i?id=cefe1d3412e37b4ae154259f75455214bfc362c0-1012265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031" cy="1915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9AA" w:rsidTr="005D69AA">
        <w:trPr>
          <w:trHeight w:val="688"/>
        </w:trPr>
        <w:tc>
          <w:tcPr>
            <w:tcW w:w="4805" w:type="dxa"/>
            <w:tcBorders>
              <w:top w:val="single" w:sz="4" w:space="0" w:color="auto"/>
              <w:right w:val="single" w:sz="4" w:space="0" w:color="auto"/>
            </w:tcBorders>
          </w:tcPr>
          <w:p w:rsidR="005D69AA" w:rsidRPr="0076276C" w:rsidRDefault="005D69AA" w:rsidP="00F76AA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45231" cy="1705510"/>
                  <wp:effectExtent l="19050" t="0" r="2569" b="0"/>
                  <wp:docPr id="72" name="Рисунок 119" descr="https://avatars.mds.yandex.net/i?id=eebf724aeb5c2e9b62215b3fbcddef635d638feb-522900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s://avatars.mds.yandex.net/i?id=eebf724aeb5c2e9b62215b3fbcddef635d638feb-522900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701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" w:type="dxa"/>
            <w:gridSpan w:val="2"/>
            <w:vMerge/>
            <w:tcBorders>
              <w:top w:val="nil"/>
              <w:left w:val="single" w:sz="4" w:space="0" w:color="auto"/>
            </w:tcBorders>
          </w:tcPr>
          <w:p w:rsidR="005D69AA" w:rsidRPr="0076276C" w:rsidRDefault="005D69AA" w:rsidP="00F76AA2">
            <w:pPr>
              <w:jc w:val="center"/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5D69AA" w:rsidRDefault="005D69AA" w:rsidP="00F76AA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75380" cy="1979367"/>
                  <wp:effectExtent l="19050" t="0" r="1070" b="0"/>
                  <wp:docPr id="73" name="Рисунок 4" descr="https://gas-kvas.com/uploads/posts/2023-02/1676371252_gas-kvas-com-p-kartinki-risunok-detskii-solntse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gas-kvas.com/uploads/posts/2023-02/1676371252_gas-kvas-com-p-kartinki-risunok-detskii-solntse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433" cy="2005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2BE3" w:rsidRDefault="00F72BE3" w:rsidP="00F72BE3">
      <w:pPr>
        <w:ind w:left="-284" w:firstLine="284"/>
      </w:pPr>
    </w:p>
    <w:p w:rsidR="004C425A" w:rsidRPr="004C425A" w:rsidRDefault="000755A9" w:rsidP="004C425A">
      <w:pPr>
        <w:ind w:left="-284" w:firstLine="284"/>
        <w:rPr>
          <w:rFonts w:ascii="Times New Roman" w:hAnsi="Times New Roman" w:cs="Times New Roman"/>
          <w:b/>
        </w:rPr>
      </w:pPr>
      <w:r w:rsidRPr="000755A9">
        <w:rPr>
          <w:rFonts w:ascii="Times New Roman" w:hAnsi="Times New Roman" w:cs="Times New Roman"/>
          <w:b/>
        </w:rPr>
        <w:t>Вариант 2</w:t>
      </w:r>
      <w:r w:rsidR="004C425A">
        <w:rPr>
          <w:rFonts w:ascii="Times New Roman" w:hAnsi="Times New Roman" w:cs="Times New Roman"/>
          <w:b/>
        </w:rPr>
        <w:t xml:space="preserve">     Картинки «Домино».</w:t>
      </w:r>
      <w:r w:rsidR="004C425A">
        <w:rPr>
          <w:rFonts w:ascii="Times New Roman" w:hAnsi="Times New Roman" w:cs="Times New Roman"/>
        </w:rPr>
        <w:t xml:space="preserve"> </w:t>
      </w:r>
    </w:p>
    <w:p w:rsidR="004C425A" w:rsidRDefault="004C425A" w:rsidP="00F72BE3">
      <w:pPr>
        <w:ind w:left="-284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Детям раздают карточки: на одной половине изображены предметы природного мира, а на другой рукотворные. Первый ребенок выкладывает  свою картинку, следующий подставляет  свою  картинку с изображением предмета  природного или рукотворного мира.</w:t>
      </w:r>
    </w:p>
    <w:p w:rsidR="004C425A" w:rsidRDefault="004C425A" w:rsidP="004C425A"/>
    <w:p w:rsidR="004C425A" w:rsidRDefault="004C425A" w:rsidP="004C425A">
      <w:pPr>
        <w:ind w:left="-284" w:firstLine="284"/>
      </w:pPr>
    </w:p>
    <w:tbl>
      <w:tblPr>
        <w:tblStyle w:val="a5"/>
        <w:tblW w:w="0" w:type="auto"/>
        <w:tblInd w:w="-284" w:type="dxa"/>
        <w:tblLayout w:type="fixed"/>
        <w:tblLook w:val="04A0"/>
      </w:tblPr>
      <w:tblGrid>
        <w:gridCol w:w="4586"/>
        <w:gridCol w:w="4595"/>
      </w:tblGrid>
      <w:tr w:rsidR="004C425A" w:rsidTr="004C425A">
        <w:tc>
          <w:tcPr>
            <w:tcW w:w="4586" w:type="dxa"/>
          </w:tcPr>
          <w:p w:rsidR="004C425A" w:rsidRDefault="004C425A" w:rsidP="00F76AA2">
            <w:r w:rsidRPr="0076276C">
              <w:rPr>
                <w:noProof/>
              </w:rPr>
              <w:drawing>
                <wp:inline distT="0" distB="0" distL="0" distR="0">
                  <wp:extent cx="2791655" cy="1859623"/>
                  <wp:effectExtent l="19050" t="0" r="8695" b="0"/>
                  <wp:docPr id="140" name="Рисунок 1" descr="https://gas-kvas.com/uploads/posts/2023-02/1676448036_gas-kvas-com-p-detskii-vertoletik-risunok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as-kvas.com/uploads/posts/2023-02/1676448036_gas-kvas-com-p-detskii-vertoletik-risunok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600" cy="1863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5" w:type="dxa"/>
          </w:tcPr>
          <w:p w:rsidR="004C425A" w:rsidRDefault="004C425A" w:rsidP="00F76AA2">
            <w:r w:rsidRPr="0076276C">
              <w:rPr>
                <w:noProof/>
              </w:rPr>
              <w:drawing>
                <wp:inline distT="0" distB="0" distL="0" distR="0">
                  <wp:extent cx="2714396" cy="1764358"/>
                  <wp:effectExtent l="19050" t="0" r="0" b="0"/>
                  <wp:docPr id="141" name="Рисунок 91" descr="https://avatars.mds.yandex.net/i?id=5dc5943c7aebf861f76b323b820e98a86a3fbbe8-985774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avatars.mds.yandex.net/i?id=5dc5943c7aebf861f76b323b820e98a86a3fbbe8-985774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373" cy="1774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25A" w:rsidTr="004C425A">
        <w:tc>
          <w:tcPr>
            <w:tcW w:w="4586" w:type="dxa"/>
          </w:tcPr>
          <w:p w:rsidR="004C425A" w:rsidRDefault="004C425A" w:rsidP="00F76AA2">
            <w:r w:rsidRPr="0076276C">
              <w:rPr>
                <w:noProof/>
              </w:rPr>
              <w:lastRenderedPageBreak/>
              <w:drawing>
                <wp:inline distT="0" distB="0" distL="0" distR="0">
                  <wp:extent cx="1844712" cy="1693092"/>
                  <wp:effectExtent l="19050" t="0" r="3138" b="0"/>
                  <wp:docPr id="142" name="Рисунок 94" descr="https://avatars.mds.yandex.net/i?id=5b1be43bf54b938091390a12ecee9b5bc86cb7a9-1065127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avatars.mds.yandex.net/i?id=5b1be43bf54b938091390a12ecee9b5bc86cb7a9-1065127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332" cy="1714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5" w:type="dxa"/>
          </w:tcPr>
          <w:p w:rsidR="004C425A" w:rsidRDefault="004C425A" w:rsidP="00F76AA2">
            <w:r w:rsidRPr="0076276C">
              <w:rPr>
                <w:noProof/>
              </w:rPr>
              <w:drawing>
                <wp:inline distT="0" distB="0" distL="0" distR="0">
                  <wp:extent cx="2528941" cy="1492076"/>
                  <wp:effectExtent l="19050" t="0" r="4709" b="0"/>
                  <wp:docPr id="143" name="Рисунок 85" descr="https://avatars.mds.yandex.net/i?id=c6fb82fda3440838fc68c604ad4818a95e8c653e-1055522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avatars.mds.yandex.net/i?id=c6fb82fda3440838fc68c604ad4818a95e8c653e-1055522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380" cy="1504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25A" w:rsidTr="004C425A">
        <w:tc>
          <w:tcPr>
            <w:tcW w:w="4586" w:type="dxa"/>
          </w:tcPr>
          <w:p w:rsidR="004C425A" w:rsidRDefault="004C425A" w:rsidP="00F76AA2">
            <w:r w:rsidRPr="0076276C">
              <w:rPr>
                <w:noProof/>
              </w:rPr>
              <w:drawing>
                <wp:inline distT="0" distB="0" distL="0" distR="0">
                  <wp:extent cx="2061226" cy="1551397"/>
                  <wp:effectExtent l="19050" t="0" r="0" b="0"/>
                  <wp:docPr id="144" name="Рисунок 7" descr="https://cdn4.vectorstock.com/i/1000x1000/60/48/vacuum-cleaner-isolated-on-white-vector-8636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4.vectorstock.com/i/1000x1000/60/48/vacuum-cleaner-isolated-on-white-vector-8636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r="10143" b="27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995" cy="1554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5" w:type="dxa"/>
          </w:tcPr>
          <w:p w:rsidR="004C425A" w:rsidRDefault="004C425A" w:rsidP="00F76AA2">
            <w:r w:rsidRPr="0076276C">
              <w:rPr>
                <w:noProof/>
              </w:rPr>
              <w:drawing>
                <wp:inline distT="0" distB="0" distL="0" distR="0">
                  <wp:extent cx="1999015" cy="1576146"/>
                  <wp:effectExtent l="19050" t="0" r="1235" b="0"/>
                  <wp:docPr id="145" name="Рисунок 88" descr="https://i.pinimg.com/736x/cb/3b/f7/cb3bf7317b3cad8dd7c8ee5f6fc855da--horse-art-hors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i.pinimg.com/736x/cb/3b/f7/cb3bf7317b3cad8dd7c8ee5f6fc855da--horse-art-hors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395" cy="1576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25A" w:rsidTr="004C425A">
        <w:trPr>
          <w:trHeight w:val="2480"/>
        </w:trPr>
        <w:tc>
          <w:tcPr>
            <w:tcW w:w="4586" w:type="dxa"/>
            <w:tcBorders>
              <w:bottom w:val="single" w:sz="4" w:space="0" w:color="auto"/>
            </w:tcBorders>
          </w:tcPr>
          <w:p w:rsidR="004C425A" w:rsidRDefault="004C425A" w:rsidP="00F76AA2">
            <w:r w:rsidRPr="00D62B90">
              <w:rPr>
                <w:noProof/>
              </w:rPr>
              <w:drawing>
                <wp:inline distT="0" distB="0" distL="0" distR="0">
                  <wp:extent cx="2019870" cy="1520575"/>
                  <wp:effectExtent l="19050" t="0" r="0" b="0"/>
                  <wp:docPr id="146" name="Рисунок 82" descr="https://avatars.mds.yandex.net/i?id=49b58addcaca644ea7b272025a188cd28317215d-1015810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avatars.mds.yandex.net/i?id=49b58addcaca644ea7b272025a188cd28317215d-1015810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025426" cy="1524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5" w:type="dxa"/>
            <w:tcBorders>
              <w:bottom w:val="single" w:sz="4" w:space="0" w:color="auto"/>
            </w:tcBorders>
          </w:tcPr>
          <w:p w:rsidR="004C425A" w:rsidRDefault="004C425A" w:rsidP="00F76AA2">
            <w:r w:rsidRPr="00D62B90">
              <w:rPr>
                <w:noProof/>
              </w:rPr>
              <w:drawing>
                <wp:inline distT="0" distB="0" distL="0" distR="0">
                  <wp:extent cx="1538305" cy="1650786"/>
                  <wp:effectExtent l="19050" t="0" r="4745" b="0"/>
                  <wp:docPr id="147" name="Рисунок 10" descr="http://cdn11.bigcommerce.com/s-hylvh/images/stencil/1280x1280/products/280496/166257/EST2264__47063.1459546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cdn11.bigcommerce.com/s-hylvh/images/stencil/1280x1280/products/280496/166257/EST2264__47063.1459546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488" cy="1666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25A" w:rsidTr="008F06FE">
        <w:trPr>
          <w:trHeight w:val="2693"/>
        </w:trPr>
        <w:tc>
          <w:tcPr>
            <w:tcW w:w="4586" w:type="dxa"/>
            <w:tcBorders>
              <w:top w:val="single" w:sz="4" w:space="0" w:color="auto"/>
              <w:bottom w:val="single" w:sz="4" w:space="0" w:color="auto"/>
            </w:tcBorders>
          </w:tcPr>
          <w:p w:rsidR="004C425A" w:rsidRDefault="004C425A" w:rsidP="00F76AA2">
            <w:r w:rsidRPr="00D62B90">
              <w:rPr>
                <w:noProof/>
              </w:rPr>
              <w:drawing>
                <wp:inline distT="0" distB="0" distL="0" distR="0">
                  <wp:extent cx="2650732" cy="1387011"/>
                  <wp:effectExtent l="0" t="0" r="0" b="0"/>
                  <wp:docPr id="148" name="Рисунок 37" descr="https://sneg.top/uploads/posts/2023-04/thumbs/1680895513_sneg-top-p-legkovaya-mashina-kartinka-dlya-detei-kras-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neg.top/uploads/posts/2023-04/thumbs/1680895513_sneg-top-p-legkovaya-mashina-kartinka-dlya-detei-kras-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505" cy="1388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425A" w:rsidRDefault="004C425A" w:rsidP="00F76AA2"/>
          <w:p w:rsidR="004C425A" w:rsidRDefault="004C425A" w:rsidP="00F76AA2"/>
          <w:p w:rsidR="004C425A" w:rsidRPr="00D62B90" w:rsidRDefault="004C425A" w:rsidP="00F76AA2"/>
        </w:tc>
        <w:tc>
          <w:tcPr>
            <w:tcW w:w="4595" w:type="dxa"/>
            <w:tcBorders>
              <w:top w:val="single" w:sz="4" w:space="0" w:color="auto"/>
              <w:bottom w:val="single" w:sz="4" w:space="0" w:color="auto"/>
            </w:tcBorders>
          </w:tcPr>
          <w:p w:rsidR="004C425A" w:rsidRPr="00D62B90" w:rsidRDefault="004C425A" w:rsidP="00F76AA2">
            <w:r w:rsidRPr="00D62B90">
              <w:rPr>
                <w:noProof/>
              </w:rPr>
              <w:drawing>
                <wp:inline distT="0" distB="0" distL="0" distR="0">
                  <wp:extent cx="2001964" cy="1521492"/>
                  <wp:effectExtent l="19050" t="0" r="0" b="0"/>
                  <wp:docPr id="149" name="Рисунок 79" descr="https://pictures.pibig.info/uploads/posts/2023-03/thumbs/1680249462_pictures-pibig-info-p-risunok-strekozi-dlya-detei-vkontakte-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pictures.pibig.info/uploads/posts/2023-03/thumbs/1680249462_pictures-pibig-info-p-risunok-strekozi-dlya-detei-vkontakte-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510" cy="1531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25A" w:rsidTr="004C425A">
        <w:trPr>
          <w:trHeight w:val="720"/>
        </w:trPr>
        <w:tc>
          <w:tcPr>
            <w:tcW w:w="4586" w:type="dxa"/>
            <w:tcBorders>
              <w:top w:val="single" w:sz="4" w:space="0" w:color="auto"/>
              <w:bottom w:val="single" w:sz="4" w:space="0" w:color="auto"/>
            </w:tcBorders>
          </w:tcPr>
          <w:p w:rsidR="004C425A" w:rsidRPr="00D62B90" w:rsidRDefault="004C425A" w:rsidP="00F76AA2">
            <w:r w:rsidRPr="00D62B90">
              <w:rPr>
                <w:noProof/>
              </w:rPr>
              <w:drawing>
                <wp:inline distT="0" distB="0" distL="0" distR="0">
                  <wp:extent cx="2313184" cy="1736878"/>
                  <wp:effectExtent l="19050" t="0" r="0" b="0"/>
                  <wp:docPr id="150" name="Рисунок 34" descr="https://fsd.multiurok.ru/html/2020/04/21/s_5e9ef96bd64d0/img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fsd.multiurok.ru/html/2020/04/21/s_5e9ef96bd64d0/img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624" cy="1743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5" w:type="dxa"/>
            <w:tcBorders>
              <w:top w:val="single" w:sz="4" w:space="0" w:color="auto"/>
              <w:bottom w:val="single" w:sz="4" w:space="0" w:color="auto"/>
            </w:tcBorders>
          </w:tcPr>
          <w:p w:rsidR="004C425A" w:rsidRPr="00D62B90" w:rsidRDefault="004C425A" w:rsidP="00F76AA2">
            <w:r w:rsidRPr="00D91F64">
              <w:rPr>
                <w:noProof/>
              </w:rPr>
              <w:drawing>
                <wp:inline distT="0" distB="0" distL="0" distR="0">
                  <wp:extent cx="2182045" cy="1699964"/>
                  <wp:effectExtent l="19050" t="0" r="8705" b="0"/>
                  <wp:docPr id="151" name="Рисунок 97" descr="https://avatars.mds.yandex.net/i?id=cefe1d3412e37b4ae154259f75455214bfc362c0-1012265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avatars.mds.yandex.net/i?id=cefe1d3412e37b4ae154259f75455214bfc362c0-1012265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399" cy="1709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25A" w:rsidTr="004C425A">
        <w:tc>
          <w:tcPr>
            <w:tcW w:w="4586" w:type="dxa"/>
            <w:tcBorders>
              <w:top w:val="single" w:sz="4" w:space="0" w:color="auto"/>
              <w:bottom w:val="single" w:sz="4" w:space="0" w:color="auto"/>
            </w:tcBorders>
          </w:tcPr>
          <w:p w:rsidR="004C425A" w:rsidRDefault="004C425A" w:rsidP="00F76AA2">
            <w:r w:rsidRPr="00D62B90">
              <w:rPr>
                <w:noProof/>
              </w:rPr>
              <w:lastRenderedPageBreak/>
              <w:drawing>
                <wp:inline distT="0" distB="0" distL="0" distR="0">
                  <wp:extent cx="2470585" cy="1667083"/>
                  <wp:effectExtent l="19050" t="0" r="5915" b="0"/>
                  <wp:docPr id="152" name="Рисунок 22" descr="https://fikiwiki.com/uploads/posts/2022-02/1644976139_34-fikiwiki-com-p-kartinki-domika-dlya-detei-dlya-zanyatiya-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fikiwiki.com/uploads/posts/2022-02/1644976139_34-fikiwiki-com-p-kartinki-domika-dlya-detei-dlya-zanyatiya-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738" cy="166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5" w:type="dxa"/>
            <w:tcBorders>
              <w:top w:val="single" w:sz="4" w:space="0" w:color="auto"/>
            </w:tcBorders>
          </w:tcPr>
          <w:p w:rsidR="004C425A" w:rsidRDefault="004C425A" w:rsidP="00F76AA2">
            <w:r w:rsidRPr="00D62B90">
              <w:rPr>
                <w:noProof/>
              </w:rPr>
              <w:drawing>
                <wp:inline distT="0" distB="0" distL="0" distR="0">
                  <wp:extent cx="1652640" cy="1652640"/>
                  <wp:effectExtent l="19050" t="0" r="4710" b="0"/>
                  <wp:docPr id="153" name="Рисунок 58" descr="https://gas-kvas.com/uploads/posts/2023-01/1673465100_gas-kvas-com-p-petushok-risunok-detskii-risunok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gas-kvas.com/uploads/posts/2023-01/1673465100_gas-kvas-com-p-petushok-risunok-detskii-risunok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772" cy="1657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25A" w:rsidTr="004C425A">
        <w:trPr>
          <w:trHeight w:val="3200"/>
        </w:trPr>
        <w:tc>
          <w:tcPr>
            <w:tcW w:w="4586" w:type="dxa"/>
            <w:tcBorders>
              <w:top w:val="single" w:sz="4" w:space="0" w:color="auto"/>
              <w:bottom w:val="single" w:sz="4" w:space="0" w:color="auto"/>
            </w:tcBorders>
          </w:tcPr>
          <w:p w:rsidR="004C425A" w:rsidRDefault="004C425A" w:rsidP="00F76AA2">
            <w:r w:rsidRPr="00D62B90">
              <w:rPr>
                <w:noProof/>
              </w:rPr>
              <w:drawing>
                <wp:inline distT="0" distB="0" distL="0" distR="0">
                  <wp:extent cx="2385103" cy="1677024"/>
                  <wp:effectExtent l="19050" t="0" r="0" b="0"/>
                  <wp:docPr id="154" name="Рисунок 100" descr="https://gas-kvas.com/uploads/posts/2023-02/1676466938_gas-kvas-com-p-kist-ruki-risunok-detskii-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gas-kvas.com/uploads/posts/2023-02/1676466938_gas-kvas-com-p-kist-ruki-risunok-detskii-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74" cy="169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5" w:type="dxa"/>
            <w:tcBorders>
              <w:bottom w:val="single" w:sz="4" w:space="0" w:color="auto"/>
            </w:tcBorders>
          </w:tcPr>
          <w:p w:rsidR="004C425A" w:rsidRDefault="004C425A" w:rsidP="00F76AA2">
            <w:r w:rsidRPr="00D62B90">
              <w:rPr>
                <w:noProof/>
              </w:rPr>
              <w:drawing>
                <wp:inline distT="0" distB="0" distL="0" distR="0">
                  <wp:extent cx="2723069" cy="1530850"/>
                  <wp:effectExtent l="19050" t="0" r="1081" b="0"/>
                  <wp:docPr id="155" name="Рисунок 16" descr="https://gas-kvas.com/uploads/posts/2023-01/1673586147_gas-kvas-com-p-detskii-risunok-lodka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gas-kvas.com/uploads/posts/2023-01/1673586147_gas-kvas-com-p-detskii-risunok-lodka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204" cy="1538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25A" w:rsidTr="004C425A">
        <w:trPr>
          <w:trHeight w:val="640"/>
        </w:trPr>
        <w:tc>
          <w:tcPr>
            <w:tcW w:w="4586" w:type="dxa"/>
            <w:tcBorders>
              <w:top w:val="single" w:sz="4" w:space="0" w:color="auto"/>
              <w:bottom w:val="single" w:sz="4" w:space="0" w:color="auto"/>
            </w:tcBorders>
          </w:tcPr>
          <w:p w:rsidR="004C425A" w:rsidRPr="00D62B90" w:rsidRDefault="004C425A" w:rsidP="00F76AA2">
            <w:r w:rsidRPr="00D91F64">
              <w:rPr>
                <w:noProof/>
              </w:rPr>
              <w:drawing>
                <wp:inline distT="0" distB="0" distL="0" distR="0">
                  <wp:extent cx="1674687" cy="1674687"/>
                  <wp:effectExtent l="19050" t="0" r="1713" b="0"/>
                  <wp:docPr id="156" name="Рисунок 40" descr="https://gas-kvas.com/uploads/posts/2023-02/1676580098_gas-kvas-com-p-kran-bashennii-risunok-detskii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gas-kvas.com/uploads/posts/2023-02/1676580098_gas-kvas-com-p-kran-bashennii-risunok-detskii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798" cy="1678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5" w:type="dxa"/>
            <w:tcBorders>
              <w:top w:val="single" w:sz="4" w:space="0" w:color="auto"/>
              <w:bottom w:val="single" w:sz="4" w:space="0" w:color="auto"/>
            </w:tcBorders>
          </w:tcPr>
          <w:p w:rsidR="004C425A" w:rsidRPr="00D62B90" w:rsidRDefault="004C425A" w:rsidP="00F76AA2">
            <w:r w:rsidRPr="00D91F64">
              <w:rPr>
                <w:noProof/>
              </w:rPr>
              <w:drawing>
                <wp:inline distT="0" distB="0" distL="0" distR="0">
                  <wp:extent cx="2578814" cy="1450582"/>
                  <wp:effectExtent l="19050" t="0" r="0" b="0"/>
                  <wp:docPr id="157" name="Рисунок 67" descr="https://pofoto.club/uploads/posts/2021-12/1639579561_33-pofoto-club-p-lastochki-ptitsi-krupnim-planom-na-belom-f-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pofoto.club/uploads/posts/2021-12/1639579561_33-pofoto-club-p-lastochki-ptitsi-krupnim-planom-na-belom-f-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150" cy="1466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25A" w:rsidTr="004C425A">
        <w:trPr>
          <w:trHeight w:val="432"/>
        </w:trPr>
        <w:tc>
          <w:tcPr>
            <w:tcW w:w="4586" w:type="dxa"/>
            <w:tcBorders>
              <w:top w:val="single" w:sz="4" w:space="0" w:color="auto"/>
              <w:bottom w:val="single" w:sz="4" w:space="0" w:color="auto"/>
            </w:tcBorders>
          </w:tcPr>
          <w:p w:rsidR="004C425A" w:rsidRDefault="004C425A" w:rsidP="00F76AA2"/>
          <w:p w:rsidR="004C425A" w:rsidRDefault="004C425A" w:rsidP="00F76AA2">
            <w:r w:rsidRPr="00D62B90">
              <w:rPr>
                <w:noProof/>
              </w:rPr>
              <w:drawing>
                <wp:inline distT="0" distB="0" distL="0" distR="0">
                  <wp:extent cx="2313184" cy="1841267"/>
                  <wp:effectExtent l="19050" t="0" r="0" b="0"/>
                  <wp:docPr id="158" name="Рисунок 28" descr="https://hdpic.club/uploads/posts/2021-12/1638944014_7-hdpic-club-p-samolyot-dlya-detei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hdpic.club/uploads/posts/2021-12/1638944014_7-hdpic-club-p-samolyot-dlya-detei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884" cy="1855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5" w:type="dxa"/>
            <w:tcBorders>
              <w:top w:val="single" w:sz="4" w:space="0" w:color="auto"/>
              <w:bottom w:val="single" w:sz="4" w:space="0" w:color="auto"/>
            </w:tcBorders>
          </w:tcPr>
          <w:p w:rsidR="004C425A" w:rsidRDefault="004C425A" w:rsidP="00F76AA2">
            <w:r w:rsidRPr="00D62B90">
              <w:rPr>
                <w:noProof/>
              </w:rPr>
              <w:drawing>
                <wp:inline distT="0" distB="0" distL="0" distR="0">
                  <wp:extent cx="2704761" cy="1907203"/>
                  <wp:effectExtent l="19050" t="0" r="339" b="0"/>
                  <wp:docPr id="159" name="Рисунок 73" descr="https://flomaster.club/uploads/posts/2022-12/1672394028_flomaster-club-p-slonenok-risunok-dlya-detei-krasiv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flomaster.club/uploads/posts/2022-12/1672394028_flomaster-club-p-slonenok-risunok-dlya-detei-krasiv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773" cy="1907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25A" w:rsidTr="004C425A">
        <w:trPr>
          <w:trHeight w:val="648"/>
        </w:trPr>
        <w:tc>
          <w:tcPr>
            <w:tcW w:w="4586" w:type="dxa"/>
            <w:tcBorders>
              <w:top w:val="single" w:sz="4" w:space="0" w:color="auto"/>
              <w:bottom w:val="single" w:sz="4" w:space="0" w:color="auto"/>
            </w:tcBorders>
          </w:tcPr>
          <w:p w:rsidR="004C425A" w:rsidRDefault="008F06FE" w:rsidP="00F76AA2">
            <w:r w:rsidRPr="008F06FE">
              <w:lastRenderedPageBreak/>
              <w:drawing>
                <wp:inline distT="0" distB="0" distL="0" distR="0">
                  <wp:extent cx="1984411" cy="1894247"/>
                  <wp:effectExtent l="19050" t="0" r="0" b="0"/>
                  <wp:docPr id="167" name="Рисунок 13" descr="https://avatars.mds.yandex.net/i?id=8b8e85b60162cd8f487d20fec3e3fa39a07f2976-1093293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vatars.mds.yandex.net/i?id=8b8e85b60162cd8f487d20fec3e3fa39a07f2976-1093293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666" cy="1900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425A" w:rsidRDefault="004C425A" w:rsidP="00F76AA2"/>
        </w:tc>
        <w:tc>
          <w:tcPr>
            <w:tcW w:w="4595" w:type="dxa"/>
            <w:tcBorders>
              <w:top w:val="single" w:sz="4" w:space="0" w:color="auto"/>
            </w:tcBorders>
          </w:tcPr>
          <w:p w:rsidR="004C425A" w:rsidRDefault="004C425A" w:rsidP="00F76AA2">
            <w:r w:rsidRPr="00D62B90">
              <w:rPr>
                <w:noProof/>
              </w:rPr>
              <w:drawing>
                <wp:inline distT="0" distB="0" distL="0" distR="0">
                  <wp:extent cx="2691412" cy="1726059"/>
                  <wp:effectExtent l="19050" t="0" r="0" b="0"/>
                  <wp:docPr id="161" name="Рисунок 76" descr="https://papik.pro/uploads/posts/2021-11/1636060307_28-papik-pro-p-vulkan-vektornii-risunok-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papik.pro/uploads/posts/2021-11/1636060307_28-papik-pro-p-vulkan-vektornii-risunok-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937" cy="1743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25A" w:rsidTr="004C425A">
        <w:trPr>
          <w:trHeight w:val="2640"/>
        </w:trPr>
        <w:tc>
          <w:tcPr>
            <w:tcW w:w="4586" w:type="dxa"/>
            <w:tcBorders>
              <w:top w:val="single" w:sz="4" w:space="0" w:color="auto"/>
              <w:bottom w:val="single" w:sz="4" w:space="0" w:color="auto"/>
            </w:tcBorders>
          </w:tcPr>
          <w:p w:rsidR="004C425A" w:rsidRDefault="004C425A" w:rsidP="00F76AA2">
            <w:r w:rsidRPr="00D91F64">
              <w:rPr>
                <w:noProof/>
              </w:rPr>
              <w:drawing>
                <wp:inline distT="0" distB="0" distL="0" distR="0">
                  <wp:extent cx="1819771" cy="1797977"/>
                  <wp:effectExtent l="19050" t="0" r="0" b="0"/>
                  <wp:docPr id="162" name="Рисунок 49" descr="https://gas-kvas.com/uploads/posts/2023-02/1676415158_gas-kvas-com-p-vremya-detskii-risunok-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gas-kvas.com/uploads/posts/2023-02/1676415158_gas-kvas-com-p-vremya-detskii-risunok-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921" cy="1810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5" w:type="dxa"/>
            <w:tcBorders>
              <w:bottom w:val="single" w:sz="4" w:space="0" w:color="auto"/>
            </w:tcBorders>
          </w:tcPr>
          <w:p w:rsidR="004C425A" w:rsidRDefault="004C425A" w:rsidP="00F76AA2">
            <w:r w:rsidRPr="00D91F64">
              <w:rPr>
                <w:noProof/>
              </w:rPr>
              <w:drawing>
                <wp:inline distT="0" distB="0" distL="0" distR="0">
                  <wp:extent cx="1573445" cy="1731204"/>
                  <wp:effectExtent l="19050" t="0" r="7705" b="0"/>
                  <wp:docPr id="163" name="Рисунок 70" descr="https://polinka.top/uploads/posts/2023-05/1683552845_polinka-top-p-kartinka-zhirafa-dlya-detei-na-belom-fone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polinka.top/uploads/posts/2023-05/1683552845_polinka-top-p-kartinka-zhirafa-dlya-detei-na-belom-fone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301" cy="1746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25A" w:rsidTr="004C425A">
        <w:trPr>
          <w:trHeight w:val="880"/>
        </w:trPr>
        <w:tc>
          <w:tcPr>
            <w:tcW w:w="4586" w:type="dxa"/>
            <w:tcBorders>
              <w:top w:val="single" w:sz="4" w:space="0" w:color="auto"/>
              <w:bottom w:val="single" w:sz="4" w:space="0" w:color="auto"/>
            </w:tcBorders>
          </w:tcPr>
          <w:p w:rsidR="004C425A" w:rsidRPr="00D91F64" w:rsidRDefault="004C425A" w:rsidP="00F76AA2">
            <w:r>
              <w:rPr>
                <w:noProof/>
              </w:rPr>
              <w:drawing>
                <wp:inline distT="0" distB="0" distL="0" distR="0">
                  <wp:extent cx="2280863" cy="2280863"/>
                  <wp:effectExtent l="19050" t="0" r="5137" b="0"/>
                  <wp:docPr id="164" name="Рисунок 106" descr="https://flomaster.club/uploads/posts/2022-12/1672297774_flomaster-club-p-lampa-risunok-dlya-detei-vkontakte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flomaster.club/uploads/posts/2022-12/1672297774_flomaster-club-p-lampa-risunok-dlya-detei-vkontakte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816" cy="2288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5" w:type="dxa"/>
            <w:tcBorders>
              <w:top w:val="single" w:sz="4" w:space="0" w:color="auto"/>
            </w:tcBorders>
          </w:tcPr>
          <w:p w:rsidR="004C425A" w:rsidRPr="00D91F64" w:rsidRDefault="004C425A" w:rsidP="00F76AA2">
            <w:r>
              <w:rPr>
                <w:noProof/>
              </w:rPr>
              <w:drawing>
                <wp:inline distT="0" distB="0" distL="0" distR="0">
                  <wp:extent cx="1361540" cy="2042310"/>
                  <wp:effectExtent l="19050" t="0" r="0" b="0"/>
                  <wp:docPr id="165" name="Рисунок 112" descr="https://avatars.mds.yandex.net/i?id=eebf724aeb5c2e9b62215b3fbcddef635d638feb-522900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s://avatars.mds.yandex.net/i?id=eebf724aeb5c2e9b62215b3fbcddef635d638feb-522900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492" cy="2052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425A" w:rsidRDefault="004C425A" w:rsidP="004C425A">
      <w:pPr>
        <w:ind w:left="-284" w:firstLine="284"/>
      </w:pPr>
    </w:p>
    <w:p w:rsidR="004C425A" w:rsidRDefault="004C425A" w:rsidP="004C425A">
      <w:pPr>
        <w:ind w:left="-284" w:firstLine="284"/>
      </w:pPr>
    </w:p>
    <w:p w:rsidR="004C425A" w:rsidRPr="008B0985" w:rsidRDefault="004C425A" w:rsidP="008B0985">
      <w:pPr>
        <w:spacing w:after="0" w:line="240" w:lineRule="auto"/>
        <w:ind w:left="-284" w:firstLine="284"/>
        <w:rPr>
          <w:rFonts w:ascii="Times New Roman" w:hAnsi="Times New Roman" w:cs="Times New Roman"/>
          <w:sz w:val="24"/>
          <w:szCs w:val="24"/>
        </w:rPr>
      </w:pPr>
    </w:p>
    <w:p w:rsidR="004C425A" w:rsidRPr="008B0985" w:rsidRDefault="008B0985" w:rsidP="00993697">
      <w:pPr>
        <w:spacing w:after="0" w:line="240" w:lineRule="auto"/>
        <w:ind w:left="-284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 игр</w:t>
      </w:r>
      <w:r w:rsidR="008F06FE" w:rsidRPr="008B0985">
        <w:rPr>
          <w:rFonts w:ascii="Times New Roman" w:hAnsi="Times New Roman" w:cs="Times New Roman"/>
          <w:sz w:val="24"/>
          <w:szCs w:val="24"/>
        </w:rPr>
        <w:t xml:space="preserve">а поможет закрепить  знания детей </w:t>
      </w:r>
      <w:r>
        <w:rPr>
          <w:rFonts w:ascii="Times New Roman" w:hAnsi="Times New Roman" w:cs="Times New Roman"/>
          <w:sz w:val="24"/>
          <w:szCs w:val="24"/>
        </w:rPr>
        <w:t>– о том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F06FE" w:rsidRPr="008B0985"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>все ,</w:t>
      </w:r>
      <w:r w:rsidR="008F06FE" w:rsidRPr="008B0985">
        <w:rPr>
          <w:rFonts w:ascii="Times New Roman" w:hAnsi="Times New Roman" w:cs="Times New Roman"/>
          <w:sz w:val="24"/>
          <w:szCs w:val="24"/>
        </w:rPr>
        <w:t xml:space="preserve"> что сделано руками</w:t>
      </w:r>
      <w:r w:rsidRPr="008B0985">
        <w:rPr>
          <w:rFonts w:ascii="Times New Roman" w:hAnsi="Times New Roman" w:cs="Times New Roman"/>
          <w:sz w:val="24"/>
          <w:szCs w:val="24"/>
        </w:rPr>
        <w:t xml:space="preserve"> </w:t>
      </w:r>
      <w:r w:rsidR="008F06FE" w:rsidRPr="008B0985">
        <w:rPr>
          <w:rFonts w:ascii="Times New Roman" w:hAnsi="Times New Roman" w:cs="Times New Roman"/>
          <w:sz w:val="24"/>
          <w:szCs w:val="24"/>
        </w:rPr>
        <w:t>человека, называется</w:t>
      </w:r>
      <w:r w:rsidR="00993697">
        <w:rPr>
          <w:rFonts w:ascii="Times New Roman" w:hAnsi="Times New Roman" w:cs="Times New Roman"/>
          <w:sz w:val="24"/>
          <w:szCs w:val="24"/>
        </w:rPr>
        <w:t xml:space="preserve"> </w:t>
      </w:r>
      <w:r w:rsidR="008F06FE" w:rsidRPr="008B0985">
        <w:rPr>
          <w:rFonts w:ascii="Times New Roman" w:hAnsi="Times New Roman" w:cs="Times New Roman"/>
          <w:sz w:val="24"/>
          <w:szCs w:val="24"/>
        </w:rPr>
        <w:t>предметами рукотворного</w:t>
      </w:r>
      <w:r w:rsidRPr="008B0985">
        <w:rPr>
          <w:rFonts w:ascii="Times New Roman" w:hAnsi="Times New Roman" w:cs="Times New Roman"/>
          <w:sz w:val="24"/>
          <w:szCs w:val="24"/>
        </w:rPr>
        <w:t xml:space="preserve"> </w:t>
      </w:r>
      <w:r w:rsidR="008F06FE" w:rsidRPr="008B0985">
        <w:rPr>
          <w:rFonts w:ascii="Times New Roman" w:hAnsi="Times New Roman" w:cs="Times New Roman"/>
          <w:sz w:val="24"/>
          <w:szCs w:val="24"/>
        </w:rPr>
        <w:t>мира</w:t>
      </w:r>
      <w:r w:rsidRPr="008B0985">
        <w:rPr>
          <w:rFonts w:ascii="Times New Roman" w:hAnsi="Times New Roman" w:cs="Times New Roman"/>
          <w:sz w:val="24"/>
          <w:szCs w:val="24"/>
        </w:rPr>
        <w:t xml:space="preserve"> . Человек наблюдая за п</w:t>
      </w:r>
      <w:r>
        <w:rPr>
          <w:rFonts w:ascii="Times New Roman" w:hAnsi="Times New Roman" w:cs="Times New Roman"/>
          <w:sz w:val="24"/>
          <w:szCs w:val="24"/>
        </w:rPr>
        <w:t>риродным миром делал свои изобре</w:t>
      </w:r>
      <w:r w:rsidRPr="008B0985">
        <w:rPr>
          <w:rFonts w:ascii="Times New Roman" w:hAnsi="Times New Roman" w:cs="Times New Roman"/>
          <w:sz w:val="24"/>
          <w:szCs w:val="24"/>
        </w:rPr>
        <w:t>тения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C425A" w:rsidRDefault="004C425A" w:rsidP="008B0985">
      <w:pPr>
        <w:spacing w:after="0"/>
        <w:ind w:left="-284" w:firstLine="284"/>
      </w:pPr>
    </w:p>
    <w:p w:rsidR="004C425A" w:rsidRDefault="004C425A" w:rsidP="004C425A">
      <w:pPr>
        <w:ind w:left="-284" w:firstLine="284"/>
      </w:pPr>
    </w:p>
    <w:p w:rsidR="004C425A" w:rsidRDefault="004C425A" w:rsidP="004C425A">
      <w:pPr>
        <w:ind w:left="-284" w:firstLine="284"/>
      </w:pPr>
    </w:p>
    <w:p w:rsidR="004C425A" w:rsidRDefault="004C425A" w:rsidP="008F06FE">
      <w:pPr>
        <w:ind w:left="-284" w:firstLine="284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4C425A" w:rsidRDefault="004C425A" w:rsidP="004C425A">
      <w:pPr>
        <w:ind w:left="-284" w:firstLine="284"/>
      </w:pPr>
    </w:p>
    <w:p w:rsidR="004C425A" w:rsidRDefault="004C425A" w:rsidP="004C425A">
      <w:pPr>
        <w:ind w:left="-284" w:firstLine="284"/>
      </w:pPr>
    </w:p>
    <w:p w:rsidR="004C425A" w:rsidRDefault="004C425A" w:rsidP="004C425A">
      <w:pPr>
        <w:ind w:left="-284" w:firstLine="284"/>
      </w:pPr>
    </w:p>
    <w:p w:rsidR="004C425A" w:rsidRDefault="004C425A" w:rsidP="004C425A">
      <w:pPr>
        <w:ind w:left="-284" w:firstLine="284"/>
      </w:pPr>
    </w:p>
    <w:p w:rsidR="004C425A" w:rsidRDefault="004C425A" w:rsidP="004C425A">
      <w:pPr>
        <w:ind w:left="-284" w:firstLine="284"/>
      </w:pPr>
    </w:p>
    <w:p w:rsidR="004C425A" w:rsidRDefault="004C425A" w:rsidP="004C425A">
      <w:pPr>
        <w:ind w:left="-284" w:firstLine="284"/>
      </w:pPr>
    </w:p>
    <w:p w:rsidR="004C425A" w:rsidRDefault="004C425A" w:rsidP="004C425A">
      <w:pPr>
        <w:ind w:left="-284" w:firstLine="284"/>
      </w:pPr>
    </w:p>
    <w:p w:rsidR="004C425A" w:rsidRPr="004C425A" w:rsidRDefault="004C425A" w:rsidP="00F72BE3">
      <w:pPr>
        <w:ind w:left="-284" w:firstLine="284"/>
        <w:rPr>
          <w:rFonts w:ascii="Times New Roman" w:hAnsi="Times New Roman" w:cs="Times New Roman"/>
        </w:rPr>
      </w:pPr>
    </w:p>
    <w:p w:rsidR="00F72BE3" w:rsidRDefault="00F72BE3" w:rsidP="00F72BE3">
      <w:pPr>
        <w:ind w:left="-284" w:firstLine="284"/>
      </w:pPr>
    </w:p>
    <w:p w:rsidR="00F72BE3" w:rsidRDefault="00F72BE3" w:rsidP="00F72BE3">
      <w:pPr>
        <w:ind w:left="-284" w:firstLine="284"/>
      </w:pPr>
    </w:p>
    <w:p w:rsidR="00F72BE3" w:rsidRPr="00920BCB" w:rsidRDefault="00F72BE3" w:rsidP="002D31B7">
      <w:pPr>
        <w:pStyle w:val="a3"/>
        <w:shd w:val="clear" w:color="auto" w:fill="FFFFFF" w:themeFill="background1"/>
        <w:spacing w:before="0" w:beforeAutospacing="0" w:after="0" w:afterAutospacing="0"/>
        <w:ind w:firstLine="360"/>
        <w:jc w:val="both"/>
        <w:rPr>
          <w:bCs/>
          <w:color w:val="111111"/>
        </w:rPr>
      </w:pPr>
    </w:p>
    <w:sectPr w:rsidR="00F72BE3" w:rsidRPr="00920B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2D31B7"/>
    <w:rsid w:val="000755A9"/>
    <w:rsid w:val="002D31B7"/>
    <w:rsid w:val="004C425A"/>
    <w:rsid w:val="005D69AA"/>
    <w:rsid w:val="0083556B"/>
    <w:rsid w:val="008B0985"/>
    <w:rsid w:val="008F06FE"/>
    <w:rsid w:val="00920BCB"/>
    <w:rsid w:val="00993697"/>
    <w:rsid w:val="00C466BA"/>
    <w:rsid w:val="00F72B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31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20BCB"/>
    <w:rPr>
      <w:b/>
      <w:bCs/>
    </w:rPr>
  </w:style>
  <w:style w:type="table" w:styleId="a5">
    <w:name w:val="Table Grid"/>
    <w:basedOn w:val="a1"/>
    <w:uiPriority w:val="59"/>
    <w:rsid w:val="008355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35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55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249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10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2023-10-17T01:51:00Z</dcterms:created>
  <dcterms:modified xsi:type="dcterms:W3CDTF">2023-10-17T03:23:00Z</dcterms:modified>
</cp:coreProperties>
</file>