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5D" w:rsidRDefault="00444D5D" w:rsidP="00444D5D">
      <w:pPr>
        <w:jc w:val="center"/>
      </w:pPr>
    </w:p>
    <w:p w:rsidR="00444D5D" w:rsidRDefault="00444D5D" w:rsidP="00444D5D">
      <w:pPr>
        <w:jc w:val="center"/>
      </w:pP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</w:rPr>
      </w:pPr>
    </w:p>
    <w:p w:rsidR="00444D5D" w:rsidRPr="00444D5D" w:rsidRDefault="00444D5D" w:rsidP="00444D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444D5D">
        <w:rPr>
          <w:rFonts w:ascii="Times New Roman" w:hAnsi="Times New Roman"/>
          <w:b/>
          <w:bCs/>
          <w:sz w:val="24"/>
          <w:szCs w:val="24"/>
        </w:rPr>
        <w:t>Тема урока:</w:t>
      </w:r>
      <w:r w:rsidRPr="00444D5D">
        <w:rPr>
          <w:rFonts w:ascii="Times New Roman" w:hAnsi="Times New Roman"/>
          <w:sz w:val="24"/>
          <w:szCs w:val="24"/>
        </w:rPr>
        <w:t xml:space="preserve"> «</w:t>
      </w:r>
      <w:r w:rsidR="00FC333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444D5D">
        <w:rPr>
          <w:rFonts w:ascii="Times New Roman" w:hAnsi="Times New Roman" w:cs="Times New Roman"/>
          <w:b/>
          <w:i/>
          <w:sz w:val="24"/>
          <w:szCs w:val="24"/>
        </w:rPr>
        <w:t>шибки при выборе профессии</w:t>
      </w:r>
      <w:r w:rsidRPr="00444D5D">
        <w:rPr>
          <w:rFonts w:ascii="Times New Roman" w:hAnsi="Times New Roman" w:cs="Times New Roman"/>
          <w:i/>
          <w:sz w:val="24"/>
          <w:szCs w:val="24"/>
        </w:rPr>
        <w:t>».</w:t>
      </w:r>
    </w:p>
    <w:p w:rsidR="00444D5D" w:rsidRPr="00444D5D" w:rsidRDefault="00444D5D" w:rsidP="00444D5D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444D5D">
        <w:rPr>
          <w:rFonts w:ascii="Times New Roman" w:hAnsi="Times New Roman"/>
          <w:b/>
          <w:bCs/>
          <w:sz w:val="24"/>
          <w:szCs w:val="24"/>
        </w:rPr>
        <w:t xml:space="preserve">Тип урока: </w:t>
      </w:r>
      <w:r w:rsidRPr="00444D5D">
        <w:rPr>
          <w:sz w:val="24"/>
          <w:szCs w:val="24"/>
        </w:rPr>
        <w:t xml:space="preserve"> </w:t>
      </w:r>
      <w:r w:rsidRPr="00444D5D">
        <w:rPr>
          <w:rFonts w:ascii="Times New Roman" w:hAnsi="Times New Roman" w:cs="Times New Roman"/>
          <w:sz w:val="24"/>
          <w:szCs w:val="24"/>
        </w:rPr>
        <w:t>открытие новых знаний</w:t>
      </w:r>
    </w:p>
    <w:p w:rsidR="00444D5D" w:rsidRPr="00444D5D" w:rsidRDefault="00444D5D" w:rsidP="00444D5D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444D5D">
        <w:rPr>
          <w:rFonts w:ascii="Times New Roman" w:hAnsi="Times New Roman"/>
          <w:b/>
          <w:bCs/>
          <w:sz w:val="24"/>
          <w:szCs w:val="24"/>
        </w:rPr>
        <w:t>Методы:</w:t>
      </w:r>
    </w:p>
    <w:p w:rsidR="00444D5D" w:rsidRPr="00444D5D" w:rsidRDefault="00444D5D" w:rsidP="00444D5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4D5D">
        <w:rPr>
          <w:rFonts w:ascii="Times New Roman" w:hAnsi="Times New Roman"/>
          <w:sz w:val="24"/>
          <w:szCs w:val="24"/>
        </w:rPr>
        <w:t>частично-поисковый;</w:t>
      </w:r>
    </w:p>
    <w:p w:rsidR="00444D5D" w:rsidRPr="00444D5D" w:rsidRDefault="00444D5D" w:rsidP="00444D5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4D5D">
        <w:rPr>
          <w:rFonts w:ascii="Times New Roman" w:hAnsi="Times New Roman"/>
          <w:sz w:val="24"/>
          <w:szCs w:val="24"/>
        </w:rPr>
        <w:t>проблемный;</w:t>
      </w:r>
    </w:p>
    <w:p w:rsidR="00444D5D" w:rsidRPr="00444D5D" w:rsidRDefault="00444D5D" w:rsidP="00444D5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4D5D">
        <w:rPr>
          <w:rFonts w:ascii="Times New Roman" w:hAnsi="Times New Roman"/>
          <w:sz w:val="24"/>
          <w:szCs w:val="24"/>
        </w:rPr>
        <w:t xml:space="preserve">словесный; </w:t>
      </w:r>
    </w:p>
    <w:p w:rsidR="00444D5D" w:rsidRPr="00444D5D" w:rsidRDefault="00444D5D" w:rsidP="00444D5D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4D5D">
        <w:rPr>
          <w:rFonts w:ascii="Times New Roman" w:hAnsi="Times New Roman"/>
          <w:sz w:val="24"/>
          <w:szCs w:val="24"/>
        </w:rPr>
        <w:t>наглядный.</w:t>
      </w:r>
    </w:p>
    <w:p w:rsidR="00444D5D" w:rsidRPr="00444D5D" w:rsidRDefault="00444D5D" w:rsidP="00444D5D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44D5D">
        <w:rPr>
          <w:rFonts w:ascii="Times New Roman" w:hAnsi="Times New Roman"/>
          <w:b/>
          <w:bCs/>
          <w:sz w:val="24"/>
          <w:szCs w:val="24"/>
        </w:rPr>
        <w:t>Формы обучения:</w:t>
      </w:r>
    </w:p>
    <w:p w:rsidR="00444D5D" w:rsidRPr="00444D5D" w:rsidRDefault="00444D5D" w:rsidP="00444D5D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4D5D">
        <w:rPr>
          <w:rFonts w:ascii="Times New Roman" w:hAnsi="Times New Roman"/>
          <w:sz w:val="24"/>
          <w:szCs w:val="24"/>
        </w:rPr>
        <w:t>фронтальная;</w:t>
      </w:r>
    </w:p>
    <w:p w:rsidR="00444D5D" w:rsidRPr="00444D5D" w:rsidRDefault="00444D5D" w:rsidP="00444D5D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4D5D">
        <w:rPr>
          <w:rFonts w:ascii="Times New Roman" w:hAnsi="Times New Roman"/>
          <w:sz w:val="24"/>
          <w:szCs w:val="24"/>
        </w:rPr>
        <w:t>парная;</w:t>
      </w:r>
    </w:p>
    <w:p w:rsidR="00444D5D" w:rsidRPr="00444D5D" w:rsidRDefault="00444D5D" w:rsidP="00444D5D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4D5D">
        <w:rPr>
          <w:rFonts w:ascii="Times New Roman" w:hAnsi="Times New Roman"/>
          <w:sz w:val="24"/>
          <w:szCs w:val="24"/>
        </w:rPr>
        <w:t>групповая.</w:t>
      </w:r>
    </w:p>
    <w:p w:rsidR="00444D5D" w:rsidRPr="00444D5D" w:rsidRDefault="00444D5D" w:rsidP="00444D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44D5D">
        <w:rPr>
          <w:rFonts w:ascii="Times New Roman" w:hAnsi="Times New Roman"/>
          <w:b/>
          <w:bCs/>
          <w:sz w:val="24"/>
          <w:szCs w:val="24"/>
        </w:rPr>
        <w:t>Средства обучения:</w:t>
      </w:r>
      <w:r w:rsidRPr="00444D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D5D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444D5D">
        <w:rPr>
          <w:rFonts w:ascii="Times New Roman" w:hAnsi="Times New Roman"/>
          <w:sz w:val="24"/>
          <w:szCs w:val="24"/>
        </w:rPr>
        <w:t xml:space="preserve"> проектор,</w:t>
      </w:r>
      <w:r w:rsidRPr="00444D5D">
        <w:rPr>
          <w:rFonts w:ascii="Times New Roman" w:hAnsi="Times New Roman"/>
          <w:bCs/>
          <w:sz w:val="24"/>
          <w:szCs w:val="24"/>
        </w:rPr>
        <w:t xml:space="preserve"> </w:t>
      </w:r>
      <w:r w:rsidRPr="00444D5D">
        <w:rPr>
          <w:rFonts w:ascii="Times New Roman" w:hAnsi="Times New Roman"/>
          <w:sz w:val="24"/>
          <w:szCs w:val="24"/>
        </w:rPr>
        <w:t>презентация, кластер, карточки для парной и групповой работы.</w:t>
      </w:r>
    </w:p>
    <w:p w:rsidR="00444D5D" w:rsidRPr="00444D5D" w:rsidRDefault="00444D5D" w:rsidP="00444D5D">
      <w:pPr>
        <w:spacing w:after="0" w:line="240" w:lineRule="auto"/>
        <w:jc w:val="both"/>
        <w:rPr>
          <w:rFonts w:ascii="Times New Roman" w:hAnsi="Times New Roman"/>
          <w:spacing w:val="2"/>
          <w:position w:val="-2"/>
          <w:sz w:val="24"/>
          <w:szCs w:val="24"/>
        </w:rPr>
      </w:pPr>
      <w:r w:rsidRPr="00444D5D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  <w:r w:rsidRPr="00444D5D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возможными ошибками при выборе профессии</w:t>
      </w:r>
    </w:p>
    <w:p w:rsidR="00444D5D" w:rsidRPr="00444D5D" w:rsidRDefault="00444D5D" w:rsidP="00444D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D5D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rPr>
          <w:rStyle w:val="a7"/>
        </w:rPr>
        <w:t>Личностные УУД: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t>- учебно-познавательный интерес к новому учебному материалу;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t>- ориентация на понимание причин успеха в учебной деятельности;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t>- самоанализ и самоконтроль результата;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t>- способность к самооценке на основе критериев успешности учебной деятельности.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rPr>
          <w:rStyle w:val="a7"/>
        </w:rPr>
        <w:t>Познавательные УУД: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t>- поиск и выделение необходимой информации;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t>- применение методов информационного поиска;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t>- способность и умение учащихся производить простые логические действия.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rPr>
          <w:rStyle w:val="a7"/>
        </w:rPr>
        <w:t>Коммуникативные УУД: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rPr>
          <w:rStyle w:val="a7"/>
        </w:rPr>
        <w:t>-</w:t>
      </w:r>
      <w:r w:rsidRPr="00444D5D">
        <w:t xml:space="preserve"> формировать умения объяснять свой выбор, строить фразы, отвечать на поставленный вопрос, аргументировать; умение работать в парах, в группах, учитывая позицию собеседника; организовать и осуществить сотрудничество с учителем и сверстниками.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jc w:val="both"/>
      </w:pPr>
      <w:r w:rsidRPr="00444D5D">
        <w:rPr>
          <w:rStyle w:val="a7"/>
        </w:rPr>
        <w:t>Регулятивные УУД:</w:t>
      </w:r>
    </w:p>
    <w:p w:rsidR="00444D5D" w:rsidRPr="00444D5D" w:rsidRDefault="00444D5D" w:rsidP="00444D5D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444D5D">
        <w:rPr>
          <w:rStyle w:val="a7"/>
        </w:rPr>
        <w:t>-</w:t>
      </w:r>
      <w:r w:rsidRPr="00444D5D">
        <w:t xml:space="preserve"> определять и формулировать цель деятельности на уроке</w:t>
      </w: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444D5D" w:rsidRDefault="00444D5D" w:rsidP="00444D5D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</w:rPr>
      </w:pPr>
    </w:p>
    <w:p w:rsidR="00444D5D" w:rsidRDefault="00444D5D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</w:p>
    <w:p w:rsidR="002B3A17" w:rsidRPr="008C39FB" w:rsidRDefault="00AC2FDE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000000"/>
        </w:rPr>
      </w:pPr>
      <w:r w:rsidRPr="00444D5D">
        <w:rPr>
          <w:b/>
          <w:color w:val="000000"/>
          <w:lang w:val="en-US"/>
        </w:rPr>
        <w:t>I</w:t>
      </w:r>
      <w:r w:rsidR="002B3A17" w:rsidRPr="00444D5D">
        <w:rPr>
          <w:b/>
          <w:color w:val="000000"/>
        </w:rPr>
        <w:t>.</w:t>
      </w:r>
      <w:r w:rsidR="002B3A17" w:rsidRPr="008C39FB">
        <w:rPr>
          <w:color w:val="000000"/>
        </w:rPr>
        <w:t xml:space="preserve"> </w:t>
      </w:r>
      <w:r w:rsidR="002B3A17" w:rsidRPr="008C39FB">
        <w:rPr>
          <w:b/>
          <w:color w:val="000000"/>
        </w:rPr>
        <w:t>Организационный этап.</w:t>
      </w:r>
      <w:r w:rsidR="00CB0794" w:rsidRPr="008C39FB">
        <w:rPr>
          <w:b/>
          <w:color w:val="000000"/>
        </w:rPr>
        <w:t xml:space="preserve">  Мотивация к учебной деятельности</w:t>
      </w:r>
    </w:p>
    <w:p w:rsidR="00AC69A3" w:rsidRPr="008C39FB" w:rsidRDefault="00DF6BBC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 xml:space="preserve">Сегодняшний урок я хочу начать со стихотворения </w:t>
      </w:r>
    </w:p>
    <w:p w:rsidR="002B3A17" w:rsidRPr="008C39FB" w:rsidRDefault="00DF6BBC" w:rsidP="008C3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Юрия Дави</w:t>
      </w:r>
      <w:r w:rsidR="000176AD" w:rsidRPr="008C39FB">
        <w:rPr>
          <w:rFonts w:ascii="Times New Roman" w:eastAsia="Times New Roman" w:hAnsi="Times New Roman" w:cs="Times New Roman"/>
          <w:sz w:val="24"/>
          <w:szCs w:val="24"/>
        </w:rPr>
        <w:t xml:space="preserve">довича </w:t>
      </w:r>
      <w:proofErr w:type="spellStart"/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>Левитанского</w:t>
      </w:r>
      <w:proofErr w:type="spellEnd"/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B3A17" w:rsidRPr="008C39FB">
        <w:rPr>
          <w:rFonts w:ascii="Times New Roman" w:eastAsia="Times New Roman" w:hAnsi="Times New Roman" w:cs="Times New Roman"/>
          <w:b/>
          <w:sz w:val="24"/>
          <w:szCs w:val="24"/>
        </w:rPr>
        <w:t>Каждый выбирает для себя».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i/>
          <w:sz w:val="24"/>
          <w:szCs w:val="24"/>
        </w:rPr>
        <w:t>Каждый выбирает для себя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i/>
          <w:sz w:val="24"/>
          <w:szCs w:val="24"/>
        </w:rPr>
        <w:t>Женщину, религию, дорогу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i/>
          <w:sz w:val="24"/>
          <w:szCs w:val="24"/>
        </w:rPr>
        <w:t>Дьяволу служить или пророку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i/>
          <w:sz w:val="24"/>
          <w:szCs w:val="24"/>
        </w:rPr>
        <w:t>Каждый выбирает для себя</w:t>
      </w:r>
    </w:p>
    <w:p w:rsidR="00AC69A3" w:rsidRPr="008C39FB" w:rsidRDefault="00AC69A3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>Каждый выбирает по себе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>Слово для любви и для молитвы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>Шпагу для дуэли, меч для битвы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>Каждый выбирает по себе.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i/>
          <w:sz w:val="24"/>
          <w:szCs w:val="24"/>
        </w:rPr>
        <w:t>Каждый выбирает по себе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i/>
          <w:sz w:val="24"/>
          <w:szCs w:val="24"/>
        </w:rPr>
        <w:t xml:space="preserve">Щит и латы, посох и заплаты, </w:t>
      </w:r>
    </w:p>
    <w:p w:rsidR="002B3A17" w:rsidRPr="008C39FB" w:rsidRDefault="000176AD" w:rsidP="008C39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2B3A17" w:rsidRPr="008C39FB">
        <w:rPr>
          <w:rFonts w:ascii="Times New Roman" w:eastAsia="Times New Roman" w:hAnsi="Times New Roman" w:cs="Times New Roman"/>
          <w:i/>
          <w:sz w:val="24"/>
          <w:szCs w:val="24"/>
        </w:rPr>
        <w:t>Меру окончательной расплаты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i/>
          <w:sz w:val="24"/>
          <w:szCs w:val="24"/>
        </w:rPr>
        <w:t>Каждый выбирает по себе</w:t>
      </w:r>
    </w:p>
    <w:p w:rsidR="00AC69A3" w:rsidRPr="008C39FB" w:rsidRDefault="00AC69A3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>Каждый выбирает для себя,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>Выбираю тоже как умею.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>Ни к кому претензий не имею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>Каждый выбирает для себя</w:t>
      </w:r>
      <w:r w:rsidRPr="008C39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E85" w:rsidRPr="008C39FB" w:rsidRDefault="009A3E85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929" w:rsidRPr="008C39FB" w:rsidRDefault="00F0286D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4929" w:rsidRPr="008C39FB">
        <w:rPr>
          <w:rFonts w:ascii="Times New Roman" w:eastAsia="Times New Roman" w:hAnsi="Times New Roman" w:cs="Times New Roman"/>
          <w:sz w:val="24"/>
          <w:szCs w:val="24"/>
        </w:rPr>
        <w:t>О чем это стихотворение?</w:t>
      </w:r>
    </w:p>
    <w:p w:rsidR="00F0286D" w:rsidRPr="008C39FB" w:rsidRDefault="00634929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286D" w:rsidRPr="008C39FB">
        <w:rPr>
          <w:rFonts w:ascii="Times New Roman" w:eastAsia="Times New Roman" w:hAnsi="Times New Roman" w:cs="Times New Roman"/>
          <w:sz w:val="24"/>
          <w:szCs w:val="24"/>
        </w:rPr>
        <w:t xml:space="preserve"> В чем заключается главная мысль этого стихотворения?</w:t>
      </w:r>
    </w:p>
    <w:p w:rsidR="00F0286D" w:rsidRPr="008C39FB" w:rsidRDefault="00F0286D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- Какой выбор вам предстоит сделать совсем скоро?</w:t>
      </w:r>
    </w:p>
    <w:p w:rsidR="000176AD" w:rsidRPr="008C39FB" w:rsidRDefault="000176AD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9A3" w:rsidRPr="008C39FB" w:rsidRDefault="00F0286D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>ыбор</w:t>
      </w: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 профессии 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 xml:space="preserve"> является важной, сложной и ответственной задачей, так как от него зависит ваше будущее. И важно не ошибиться, ведь выбирая себе профессию можно допустить ряд ошибок и долго об этом сожалеть. Разобраться с этим нам поможет тема сегодняшнего урока.</w:t>
      </w:r>
    </w:p>
    <w:p w:rsidR="002B3A17" w:rsidRPr="008C39FB" w:rsidRDefault="00AC69A3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 xml:space="preserve"> Но вн</w:t>
      </w:r>
      <w:r w:rsidR="00402710" w:rsidRPr="008C39FB">
        <w:rPr>
          <w:rFonts w:ascii="Times New Roman" w:eastAsia="Times New Roman" w:hAnsi="Times New Roman" w:cs="Times New Roman"/>
          <w:sz w:val="24"/>
          <w:szCs w:val="24"/>
        </w:rPr>
        <w:t xml:space="preserve">ачале вспомним, 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>что мы узнали на прошлом уроке.</w:t>
      </w:r>
    </w:p>
    <w:p w:rsidR="002B3A17" w:rsidRPr="008C39FB" w:rsidRDefault="00AC2FDE" w:rsidP="008C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3A17" w:rsidRPr="008C39FB">
        <w:rPr>
          <w:rFonts w:ascii="Times New Roman" w:hAnsi="Times New Roman" w:cs="Times New Roman"/>
          <w:b/>
          <w:sz w:val="24"/>
          <w:szCs w:val="24"/>
        </w:rPr>
        <w:t>.</w:t>
      </w:r>
      <w:r w:rsidR="00CB0794" w:rsidRPr="008C39FB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</w:t>
      </w:r>
      <w:r w:rsidR="002B3A17" w:rsidRPr="008C39FB">
        <w:rPr>
          <w:rFonts w:ascii="Times New Roman" w:hAnsi="Times New Roman" w:cs="Times New Roman"/>
          <w:b/>
          <w:sz w:val="24"/>
          <w:szCs w:val="24"/>
        </w:rPr>
        <w:t>.</w:t>
      </w:r>
    </w:p>
    <w:p w:rsidR="008812AF" w:rsidRPr="008C39FB" w:rsidRDefault="008812AF" w:rsidP="008C39F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8C39FB">
        <w:rPr>
          <w:color w:val="000000"/>
        </w:rPr>
        <w:t>-</w:t>
      </w:r>
      <w:r w:rsidR="00AC69A3" w:rsidRPr="008C39FB">
        <w:rPr>
          <w:color w:val="000000"/>
        </w:rPr>
        <w:t xml:space="preserve"> </w:t>
      </w:r>
      <w:r w:rsidRPr="008C39FB">
        <w:rPr>
          <w:color w:val="000000"/>
        </w:rPr>
        <w:t>Как вы</w:t>
      </w:r>
      <w:r w:rsidR="00F0286D" w:rsidRPr="008C39FB">
        <w:rPr>
          <w:color w:val="000000"/>
        </w:rPr>
        <w:t xml:space="preserve"> усвоили материал</w:t>
      </w:r>
      <w:r w:rsidRPr="008C39FB">
        <w:rPr>
          <w:color w:val="000000"/>
        </w:rPr>
        <w:t>, мы сейчас в</w:t>
      </w:r>
      <w:r w:rsidR="009A3E85" w:rsidRPr="008C39FB">
        <w:rPr>
          <w:color w:val="000000"/>
        </w:rPr>
        <w:t xml:space="preserve">ыясним, ответив на вопросы </w:t>
      </w:r>
      <w:r w:rsidRPr="008C39FB">
        <w:rPr>
          <w:color w:val="000000"/>
        </w:rPr>
        <w:t xml:space="preserve">. </w:t>
      </w:r>
    </w:p>
    <w:p w:rsidR="00634929" w:rsidRPr="008C39FB" w:rsidRDefault="00634929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(слайд) </w:t>
      </w:r>
      <w:r w:rsidR="008812AF" w:rsidRPr="008C39F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B3A17" w:rsidRPr="008C39FB">
        <w:rPr>
          <w:rFonts w:ascii="Times New Roman" w:eastAsia="Times New Roman" w:hAnsi="Times New Roman" w:cs="Times New Roman"/>
          <w:b/>
          <w:sz w:val="24"/>
          <w:szCs w:val="24"/>
        </w:rPr>
        <w:t>Вопрос:</w:t>
      </w:r>
      <w:r w:rsidR="00CB0794" w:rsidRPr="008C39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48AB" w:rsidRPr="008C39FB">
        <w:rPr>
          <w:rFonts w:ascii="Times New Roman" w:hAnsi="Times New Roman" w:cs="Times New Roman"/>
          <w:sz w:val="24"/>
          <w:szCs w:val="24"/>
        </w:rPr>
        <w:t>В</w:t>
      </w:r>
      <w:r w:rsidR="00402710" w:rsidRPr="008C39FB">
        <w:rPr>
          <w:rFonts w:ascii="Times New Roman" w:eastAsia="Times New Roman" w:hAnsi="Times New Roman" w:cs="Times New Roman"/>
          <w:sz w:val="24"/>
          <w:szCs w:val="24"/>
        </w:rPr>
        <w:t xml:space="preserve">спомните, 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>какие факторы могут оказать влияние на выбор профессии?</w:t>
      </w:r>
    </w:p>
    <w:p w:rsidR="002B3A17" w:rsidRPr="008C39FB" w:rsidRDefault="00634929" w:rsidP="008C3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>(слайд)</w:t>
      </w:r>
    </w:p>
    <w:p w:rsidR="002B3A17" w:rsidRPr="008C39FB" w:rsidRDefault="002B3A17" w:rsidP="008C39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родители и родственники</w:t>
      </w:r>
    </w:p>
    <w:p w:rsidR="002B3A17" w:rsidRPr="008C39FB" w:rsidRDefault="002B3A17" w:rsidP="008C39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радио, телевидение</w:t>
      </w:r>
    </w:p>
    <w:p w:rsidR="002B3A17" w:rsidRPr="008C39FB" w:rsidRDefault="002B3A17" w:rsidP="008C39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кино</w:t>
      </w:r>
    </w:p>
    <w:p w:rsidR="002B3A17" w:rsidRPr="008C39FB" w:rsidRDefault="002B3A17" w:rsidP="008C39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друзья</w:t>
      </w:r>
    </w:p>
    <w:p w:rsidR="002B3A17" w:rsidRPr="008C39FB" w:rsidRDefault="002B3A17" w:rsidP="008C39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газеты, журналы, Интернет</w:t>
      </w:r>
    </w:p>
    <w:p w:rsidR="002B3A17" w:rsidRPr="008C39FB" w:rsidRDefault="002B3A17" w:rsidP="008C39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книги</w:t>
      </w:r>
    </w:p>
    <w:p w:rsidR="00C52C56" w:rsidRPr="008C39FB" w:rsidRDefault="002B3A17" w:rsidP="008C39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учител</w:t>
      </w:r>
      <w:r w:rsidR="008812AF" w:rsidRPr="008C39FB">
        <w:rPr>
          <w:rFonts w:ascii="Times New Roman" w:hAnsi="Times New Roman" w:cs="Times New Roman"/>
          <w:sz w:val="24"/>
          <w:szCs w:val="24"/>
        </w:rPr>
        <w:t>ь</w:t>
      </w:r>
    </w:p>
    <w:p w:rsidR="002B3A17" w:rsidRPr="008C39FB" w:rsidRDefault="00634929" w:rsidP="008C39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b/>
          <w:sz w:val="24"/>
          <w:szCs w:val="24"/>
        </w:rPr>
        <w:t xml:space="preserve">(слайд) </w:t>
      </w:r>
      <w:r w:rsidR="008812AF" w:rsidRPr="008C39FB">
        <w:rPr>
          <w:rFonts w:ascii="Times New Roman" w:hAnsi="Times New Roman" w:cs="Times New Roman"/>
          <w:b/>
          <w:sz w:val="24"/>
          <w:szCs w:val="24"/>
        </w:rPr>
        <w:t>2</w:t>
      </w:r>
      <w:r w:rsidR="008812AF" w:rsidRPr="008C39FB">
        <w:rPr>
          <w:rFonts w:ascii="Times New Roman" w:hAnsi="Times New Roman" w:cs="Times New Roman"/>
          <w:sz w:val="24"/>
          <w:szCs w:val="24"/>
        </w:rPr>
        <w:t xml:space="preserve">. </w:t>
      </w:r>
      <w:r w:rsidR="00F648AB" w:rsidRPr="008C39FB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>Что надо учитывать при выборе профессии?</w:t>
      </w:r>
    </w:p>
    <w:p w:rsidR="00C52C56" w:rsidRPr="008C39FB" w:rsidRDefault="00C52C56" w:rsidP="008C39F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>(слайд)</w:t>
      </w:r>
    </w:p>
    <w:p w:rsidR="002B3A17" w:rsidRPr="008C39FB" w:rsidRDefault="008812AF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 xml:space="preserve">Свои профессиональные интересы «хочу»; </w:t>
      </w:r>
    </w:p>
    <w:p w:rsidR="002B3A17" w:rsidRPr="008C39FB" w:rsidRDefault="008812AF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>Свои профессиональные возможности «могу»;</w:t>
      </w:r>
    </w:p>
    <w:p w:rsidR="002B3A17" w:rsidRPr="008C39FB" w:rsidRDefault="008812AF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>Потребности рынка труда в кадрах «надо».</w:t>
      </w:r>
    </w:p>
    <w:p w:rsidR="002B3A17" w:rsidRPr="008C39FB" w:rsidRDefault="00336221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000000"/>
        </w:rPr>
      </w:pPr>
      <w:r w:rsidRPr="008C39FB">
        <w:rPr>
          <w:b/>
          <w:color w:val="000000"/>
          <w:lang w:val="en-US"/>
        </w:rPr>
        <w:t>IV</w:t>
      </w:r>
      <w:r w:rsidR="002B3A17" w:rsidRPr="008C39FB">
        <w:rPr>
          <w:b/>
          <w:color w:val="000000"/>
        </w:rPr>
        <w:t>.</w:t>
      </w:r>
      <w:r w:rsidRPr="008C39FB">
        <w:rPr>
          <w:b/>
          <w:color w:val="000000"/>
        </w:rPr>
        <w:t xml:space="preserve"> Формулирование темы урока.</w:t>
      </w:r>
      <w:r w:rsidR="002B3A17" w:rsidRPr="008C39FB">
        <w:rPr>
          <w:b/>
          <w:color w:val="000000"/>
        </w:rPr>
        <w:t xml:space="preserve"> Постановка </w:t>
      </w:r>
      <w:r w:rsidRPr="008C39FB">
        <w:rPr>
          <w:b/>
          <w:color w:val="000000"/>
        </w:rPr>
        <w:t>учебной задачи.</w:t>
      </w:r>
    </w:p>
    <w:p w:rsidR="00CB0794" w:rsidRPr="008C39FB" w:rsidRDefault="00CB0794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-Кто догадался, какова же тема нашего урока?</w:t>
      </w:r>
    </w:p>
    <w:p w:rsidR="002B3A17" w:rsidRPr="008C39FB" w:rsidRDefault="00F0286D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="00324BF6" w:rsidRPr="008C39FB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9B30BB" w:rsidRPr="008C39FB">
        <w:rPr>
          <w:rFonts w:ascii="Times New Roman" w:hAnsi="Times New Roman" w:cs="Times New Roman"/>
          <w:sz w:val="24"/>
          <w:szCs w:val="24"/>
        </w:rPr>
        <w:t xml:space="preserve"> погово</w:t>
      </w:r>
      <w:r w:rsidR="00297791" w:rsidRPr="008C39FB">
        <w:rPr>
          <w:rFonts w:ascii="Times New Roman" w:hAnsi="Times New Roman" w:cs="Times New Roman"/>
          <w:sz w:val="24"/>
          <w:szCs w:val="24"/>
        </w:rPr>
        <w:t>рим</w:t>
      </w:r>
      <w:r w:rsidR="00324BF6" w:rsidRPr="008C39FB">
        <w:rPr>
          <w:rFonts w:ascii="Times New Roman" w:hAnsi="Times New Roman" w:cs="Times New Roman"/>
          <w:sz w:val="24"/>
          <w:szCs w:val="24"/>
        </w:rPr>
        <w:t xml:space="preserve"> об ошибках в выборе профессии. Из огромного множества профессий выбрать одну, да ещё такую, чтобы душа к ней лежала, довольно трудно. Велика вероятность ошибки.</w:t>
      </w:r>
      <w:r w:rsidR="00324BF6" w:rsidRPr="008C39FB">
        <w:rPr>
          <w:rFonts w:ascii="Times New Roman" w:eastAsia="Times New Roman" w:hAnsi="Times New Roman" w:cs="Times New Roman"/>
          <w:sz w:val="24"/>
          <w:szCs w:val="24"/>
        </w:rPr>
        <w:t xml:space="preserve"> Потому, что самое трудное для человека – это сделать выбор</w:t>
      </w:r>
    </w:p>
    <w:p w:rsidR="002B3A17" w:rsidRPr="008C39FB" w:rsidRDefault="002B3A17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А выбор делать рано или поздно придется. </w:t>
      </w:r>
    </w:p>
    <w:p w:rsidR="002B3A17" w:rsidRPr="008C39FB" w:rsidRDefault="009B30BB" w:rsidP="008C3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- А поэтому тема нашего урока для вас очень важна и звучит она так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52C56" w:rsidRPr="008C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C56" w:rsidRPr="008C39FB"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(Слайд) </w:t>
      </w:r>
      <w:r w:rsidR="002B3A17" w:rsidRPr="008C39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>Типичные ошибки при выборе профессии</w:t>
      </w:r>
      <w:r w:rsidR="002B3A17" w:rsidRPr="008C39FB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9B30BB" w:rsidRPr="008C39FB" w:rsidRDefault="009B30BB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- Откройте тетради запишите тему урока</w:t>
      </w:r>
    </w:p>
    <w:p w:rsidR="009B30BB" w:rsidRPr="008C39FB" w:rsidRDefault="009B30BB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 xml:space="preserve">Исходя из темы урока, </w:t>
      </w:r>
      <w:r w:rsidR="00CB0794" w:rsidRPr="008C39FB">
        <w:rPr>
          <w:rFonts w:ascii="Times New Roman" w:eastAsia="Times New Roman" w:hAnsi="Times New Roman" w:cs="Times New Roman"/>
          <w:sz w:val="24"/>
          <w:szCs w:val="24"/>
        </w:rPr>
        <w:t xml:space="preserve"> попробуйте сформулировать цель нашего урока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DE" w:rsidRPr="008C39FB" w:rsidRDefault="009B30BB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 w:rsidR="00460404" w:rsidRPr="008C39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C52C56" w:rsidRPr="008C39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</w:t>
      </w:r>
      <w:r w:rsidR="00460404" w:rsidRPr="008C39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лайд)</w:t>
      </w:r>
      <w:r w:rsidR="00460404"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>познакомиться с   возможными ошибками</w:t>
      </w:r>
      <w:r w:rsidR="002B3A17" w:rsidRPr="008C39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 выборе профессии</w:t>
      </w:r>
      <w:r w:rsidR="00CB0794" w:rsidRPr="008C39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0404" w:rsidRPr="008C39FB">
        <w:rPr>
          <w:rFonts w:ascii="Times New Roman" w:eastAsia="Times New Roman" w:hAnsi="Times New Roman" w:cs="Times New Roman"/>
          <w:sz w:val="24"/>
          <w:szCs w:val="24"/>
        </w:rPr>
        <w:t>Предположите, какие ошибки при выборе профессий могут допускать юноши и девушки?</w:t>
      </w:r>
    </w:p>
    <w:p w:rsidR="00C52287" w:rsidRPr="008C39FB" w:rsidRDefault="00C52287" w:rsidP="008C39FB">
      <w:pPr>
        <w:pStyle w:val="a5"/>
        <w:ind w:right="-2"/>
        <w:rPr>
          <w:rFonts w:cs="Times New Roman"/>
          <w:szCs w:val="24"/>
        </w:rPr>
      </w:pPr>
      <w:r w:rsidRPr="008C39FB">
        <w:rPr>
          <w:rFonts w:eastAsia="Times New Roman" w:cs="Times New Roman"/>
          <w:bCs/>
          <w:color w:val="000000"/>
          <w:szCs w:val="24"/>
        </w:rPr>
        <w:t>1</w:t>
      </w:r>
      <w:r w:rsidRPr="008C39FB">
        <w:rPr>
          <w:rFonts w:eastAsia="Times New Roman" w:cs="Times New Roman"/>
          <w:b/>
          <w:bCs/>
          <w:color w:val="000000"/>
          <w:szCs w:val="24"/>
        </w:rPr>
        <w:t xml:space="preserve">. </w:t>
      </w:r>
      <w:r w:rsidRPr="008C39FB">
        <w:rPr>
          <w:rFonts w:eastAsia="Times New Roman" w:cs="Times New Roman"/>
          <w:bCs/>
          <w:color w:val="000000"/>
          <w:szCs w:val="24"/>
        </w:rPr>
        <w:t>Выбор профессии под давлением родителей</w:t>
      </w:r>
      <w:r w:rsidR="00275EE3" w:rsidRPr="008C39FB">
        <w:rPr>
          <w:rFonts w:cs="Times New Roman"/>
          <w:szCs w:val="24"/>
        </w:rPr>
        <w:t>.</w:t>
      </w:r>
    </w:p>
    <w:p w:rsidR="00275EE3" w:rsidRPr="008C39FB" w:rsidRDefault="00C52287" w:rsidP="008C39FB">
      <w:pPr>
        <w:pStyle w:val="a5"/>
        <w:ind w:right="-2"/>
        <w:rPr>
          <w:rFonts w:cs="Times New Roman"/>
          <w:szCs w:val="24"/>
        </w:rPr>
      </w:pPr>
      <w:r w:rsidRPr="008C39FB">
        <w:rPr>
          <w:rFonts w:eastAsia="Times New Roman" w:cs="Times New Roman"/>
          <w:bCs/>
          <w:color w:val="000000"/>
          <w:szCs w:val="24"/>
        </w:rPr>
        <w:t> 2.</w:t>
      </w:r>
      <w:r w:rsidR="00460404" w:rsidRPr="008C39FB">
        <w:rPr>
          <w:rFonts w:eastAsia="Times New Roman" w:cs="Times New Roman"/>
          <w:bCs/>
          <w:color w:val="000000"/>
          <w:szCs w:val="24"/>
        </w:rPr>
        <w:t xml:space="preserve"> </w:t>
      </w:r>
      <w:r w:rsidRPr="008C39FB">
        <w:rPr>
          <w:rFonts w:eastAsia="Times New Roman" w:cs="Times New Roman"/>
          <w:bCs/>
          <w:color w:val="000000"/>
          <w:szCs w:val="24"/>
        </w:rPr>
        <w:t>Выбор престижной профессии</w:t>
      </w:r>
      <w:r w:rsidR="00275EE3" w:rsidRPr="008C39FB">
        <w:rPr>
          <w:rFonts w:cs="Times New Roman"/>
          <w:szCs w:val="24"/>
        </w:rPr>
        <w:t>.</w:t>
      </w:r>
    </w:p>
    <w:p w:rsidR="00275EE3" w:rsidRPr="008C39FB" w:rsidRDefault="00C52287" w:rsidP="008C39FB">
      <w:pPr>
        <w:pStyle w:val="a5"/>
        <w:ind w:right="-2"/>
        <w:rPr>
          <w:rFonts w:cs="Times New Roman"/>
          <w:szCs w:val="24"/>
        </w:rPr>
      </w:pPr>
      <w:r w:rsidRPr="008C39FB">
        <w:rPr>
          <w:rFonts w:cs="Times New Roman"/>
          <w:szCs w:val="24"/>
        </w:rPr>
        <w:t>3.</w:t>
      </w:r>
      <w:r w:rsidR="00460404" w:rsidRPr="008C39FB">
        <w:rPr>
          <w:rFonts w:cs="Times New Roman"/>
          <w:szCs w:val="24"/>
        </w:rPr>
        <w:t xml:space="preserve"> </w:t>
      </w:r>
      <w:r w:rsidR="00275EE3" w:rsidRPr="008C39FB">
        <w:rPr>
          <w:rFonts w:cs="Times New Roman"/>
          <w:szCs w:val="24"/>
        </w:rPr>
        <w:t>Ничего не знают о профессии, которую выбрали.</w:t>
      </w:r>
    </w:p>
    <w:p w:rsidR="00275EE3" w:rsidRPr="008C39FB" w:rsidRDefault="00C52287" w:rsidP="008C39FB">
      <w:pPr>
        <w:pStyle w:val="a5"/>
        <w:ind w:right="-2"/>
        <w:rPr>
          <w:rFonts w:cs="Times New Roman"/>
          <w:szCs w:val="24"/>
        </w:rPr>
      </w:pPr>
      <w:r w:rsidRPr="008C39FB">
        <w:rPr>
          <w:rFonts w:cs="Times New Roman"/>
          <w:szCs w:val="24"/>
        </w:rPr>
        <w:t>4.</w:t>
      </w:r>
      <w:r w:rsidR="00460404" w:rsidRPr="008C39FB">
        <w:rPr>
          <w:rFonts w:cs="Times New Roman"/>
          <w:szCs w:val="24"/>
        </w:rPr>
        <w:t xml:space="preserve"> </w:t>
      </w:r>
      <w:r w:rsidR="00E267A9" w:rsidRPr="008C39FB">
        <w:rPr>
          <w:rFonts w:cs="Times New Roman"/>
          <w:szCs w:val="24"/>
        </w:rPr>
        <w:t>Выбор</w:t>
      </w:r>
      <w:r w:rsidR="00275EE3" w:rsidRPr="008C39FB">
        <w:rPr>
          <w:rFonts w:cs="Times New Roman"/>
          <w:szCs w:val="24"/>
        </w:rPr>
        <w:t xml:space="preserve"> «за компанию».</w:t>
      </w:r>
    </w:p>
    <w:p w:rsidR="00275EE3" w:rsidRPr="008C39FB" w:rsidRDefault="00460404" w:rsidP="008C39FB">
      <w:pPr>
        <w:pStyle w:val="a5"/>
        <w:ind w:right="-2"/>
        <w:rPr>
          <w:rFonts w:cs="Times New Roman"/>
          <w:szCs w:val="24"/>
        </w:rPr>
      </w:pPr>
      <w:r w:rsidRPr="008C39FB">
        <w:rPr>
          <w:rFonts w:cs="Times New Roman"/>
          <w:szCs w:val="24"/>
        </w:rPr>
        <w:t>5</w:t>
      </w:r>
      <w:r w:rsidR="00C52287" w:rsidRPr="008C39FB">
        <w:rPr>
          <w:rFonts w:cs="Times New Roman"/>
          <w:szCs w:val="24"/>
        </w:rPr>
        <w:t>.</w:t>
      </w:r>
      <w:r w:rsidRPr="008C39FB">
        <w:rPr>
          <w:rFonts w:cs="Times New Roman"/>
          <w:szCs w:val="24"/>
        </w:rPr>
        <w:t xml:space="preserve"> </w:t>
      </w:r>
      <w:r w:rsidR="00275EE3" w:rsidRPr="008C39FB">
        <w:rPr>
          <w:rFonts w:cs="Times New Roman"/>
          <w:szCs w:val="24"/>
        </w:rPr>
        <w:t>Не имеют способностей и наклонностей к этой профессии.</w:t>
      </w:r>
    </w:p>
    <w:p w:rsidR="00275EE3" w:rsidRPr="008C39FB" w:rsidRDefault="00460404" w:rsidP="008C39FB">
      <w:pPr>
        <w:pStyle w:val="a5"/>
        <w:ind w:right="-2"/>
        <w:rPr>
          <w:rFonts w:cs="Times New Roman"/>
          <w:szCs w:val="24"/>
        </w:rPr>
      </w:pPr>
      <w:r w:rsidRPr="008C39FB">
        <w:rPr>
          <w:rFonts w:cs="Times New Roman"/>
          <w:szCs w:val="24"/>
        </w:rPr>
        <w:t>6</w:t>
      </w:r>
      <w:r w:rsidR="00C52287" w:rsidRPr="008C39FB">
        <w:rPr>
          <w:rFonts w:cs="Times New Roman"/>
          <w:szCs w:val="24"/>
        </w:rPr>
        <w:t>.</w:t>
      </w:r>
      <w:r w:rsidRPr="008C39FB">
        <w:rPr>
          <w:rFonts w:cs="Times New Roman"/>
          <w:szCs w:val="24"/>
        </w:rPr>
        <w:t xml:space="preserve"> </w:t>
      </w:r>
      <w:r w:rsidR="00275EE3" w:rsidRPr="008C39FB">
        <w:rPr>
          <w:rFonts w:cs="Times New Roman"/>
          <w:szCs w:val="24"/>
        </w:rPr>
        <w:t>Подражают героям кино и телесериалов.</w:t>
      </w:r>
    </w:p>
    <w:p w:rsidR="00460404" w:rsidRPr="008C39FB" w:rsidRDefault="00460404" w:rsidP="008C39FB">
      <w:pPr>
        <w:pStyle w:val="a5"/>
        <w:ind w:right="-2"/>
        <w:rPr>
          <w:rFonts w:eastAsia="Times New Roman" w:cs="Times New Roman"/>
          <w:bCs/>
          <w:color w:val="000000"/>
          <w:szCs w:val="24"/>
        </w:rPr>
      </w:pPr>
      <w:r w:rsidRPr="008C39FB">
        <w:rPr>
          <w:rFonts w:eastAsia="Times New Roman" w:cs="Times New Roman"/>
          <w:bCs/>
          <w:color w:val="000000"/>
          <w:szCs w:val="24"/>
        </w:rPr>
        <w:t>7</w:t>
      </w:r>
      <w:r w:rsidR="00C52287" w:rsidRPr="008C39FB">
        <w:rPr>
          <w:rFonts w:eastAsia="Times New Roman" w:cs="Times New Roman"/>
          <w:bCs/>
          <w:color w:val="000000"/>
          <w:szCs w:val="24"/>
        </w:rPr>
        <w:t>.</w:t>
      </w:r>
      <w:r w:rsidRPr="008C39FB">
        <w:rPr>
          <w:rFonts w:eastAsia="Times New Roman" w:cs="Times New Roman"/>
          <w:bCs/>
          <w:color w:val="000000"/>
          <w:szCs w:val="24"/>
        </w:rPr>
        <w:t xml:space="preserve"> </w:t>
      </w:r>
      <w:r w:rsidR="00C52287" w:rsidRPr="008C39FB">
        <w:rPr>
          <w:rFonts w:eastAsia="Times New Roman" w:cs="Times New Roman"/>
          <w:bCs/>
          <w:color w:val="000000"/>
          <w:szCs w:val="24"/>
        </w:rPr>
        <w:t>Несоответствие здоровья и условий труда по избранной профессии.</w:t>
      </w:r>
    </w:p>
    <w:p w:rsidR="00275EE3" w:rsidRPr="008C39FB" w:rsidRDefault="00275EE3" w:rsidP="008C39FB">
      <w:pPr>
        <w:pStyle w:val="a5"/>
        <w:ind w:right="-2"/>
        <w:rPr>
          <w:rFonts w:cs="Times New Roman"/>
          <w:szCs w:val="24"/>
        </w:rPr>
      </w:pPr>
    </w:p>
    <w:p w:rsidR="00525776" w:rsidRPr="008C39FB" w:rsidRDefault="00460404" w:rsidP="008C39FB">
      <w:pPr>
        <w:pStyle w:val="a5"/>
        <w:ind w:right="-2"/>
        <w:jc w:val="both"/>
        <w:rPr>
          <w:rFonts w:cs="Times New Roman"/>
          <w:szCs w:val="24"/>
        </w:rPr>
      </w:pPr>
      <w:r w:rsidRPr="008C39FB">
        <w:rPr>
          <w:rFonts w:cs="Times New Roman"/>
          <w:szCs w:val="24"/>
        </w:rPr>
        <w:t xml:space="preserve">-Мы </w:t>
      </w:r>
      <w:r w:rsidR="00275EE3" w:rsidRPr="008C39FB">
        <w:rPr>
          <w:rFonts w:cs="Times New Roman"/>
          <w:szCs w:val="24"/>
        </w:rPr>
        <w:t xml:space="preserve">перечислили самые распространенные причины ошибок в выборе профессии. Это давление родителей, отсутствие знаний о выбранной профессии, погоня за модой, переоценка собственных сил и способностей. </w:t>
      </w:r>
    </w:p>
    <w:p w:rsidR="00525776" w:rsidRPr="008C39FB" w:rsidRDefault="009A3E85" w:rsidP="008C39FB">
      <w:pPr>
        <w:pStyle w:val="a5"/>
        <w:ind w:right="-2"/>
        <w:jc w:val="both"/>
        <w:rPr>
          <w:rFonts w:cs="Times New Roman"/>
          <w:szCs w:val="24"/>
        </w:rPr>
      </w:pPr>
      <w:r w:rsidRPr="008C39FB">
        <w:rPr>
          <w:rFonts w:cs="Times New Roman"/>
          <w:szCs w:val="24"/>
        </w:rPr>
        <w:t>- Давайте сделаем вывод</w:t>
      </w:r>
      <w:r w:rsidR="00005F0F" w:rsidRPr="008C39FB">
        <w:rPr>
          <w:rFonts w:cs="Times New Roman"/>
          <w:szCs w:val="24"/>
        </w:rPr>
        <w:t>, как вы думаете, что же понимается под типичными ошибками при выборе профессии?</w:t>
      </w:r>
      <w:r w:rsidR="00525776" w:rsidRPr="008C39FB">
        <w:rPr>
          <w:rFonts w:eastAsia="Times New Roman" w:cs="Times New Roman"/>
          <w:szCs w:val="24"/>
        </w:rPr>
        <w:t xml:space="preserve"> (</w:t>
      </w:r>
      <w:r w:rsidR="00525776" w:rsidRPr="008C39FB">
        <w:rPr>
          <w:rFonts w:eastAsia="Times New Roman" w:cs="Times New Roman"/>
          <w:i/>
          <w:szCs w:val="24"/>
        </w:rPr>
        <w:t>читают дети на слайде</w:t>
      </w:r>
      <w:r w:rsidR="00525776" w:rsidRPr="008C39FB">
        <w:rPr>
          <w:rFonts w:eastAsia="Times New Roman" w:cs="Times New Roman"/>
          <w:szCs w:val="24"/>
        </w:rPr>
        <w:t>)</w:t>
      </w:r>
    </w:p>
    <w:p w:rsidR="009A3E85" w:rsidRPr="008C39FB" w:rsidRDefault="00005F0F" w:rsidP="008C39F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3E85" w:rsidRPr="008C39FB">
        <w:rPr>
          <w:rFonts w:ascii="Times New Roman" w:eastAsia="Times New Roman" w:hAnsi="Times New Roman" w:cs="Times New Roman"/>
          <w:sz w:val="24"/>
          <w:szCs w:val="24"/>
        </w:rPr>
        <w:t>Прочитай нам Э.</w:t>
      </w:r>
    </w:p>
    <w:p w:rsidR="00525776" w:rsidRPr="008C39FB" w:rsidRDefault="00525776" w:rsidP="008C39F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2C56" w:rsidRPr="008C39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>лайд</w:t>
      </w:r>
      <w:r w:rsidRPr="008C39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5F0F" w:rsidRPr="008C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9FB">
        <w:rPr>
          <w:rFonts w:ascii="Times New Roman" w:eastAsia="Times New Roman" w:hAnsi="Times New Roman" w:cs="Times New Roman"/>
          <w:sz w:val="24"/>
          <w:szCs w:val="24"/>
        </w:rPr>
        <w:t>Под типичными ошибками при выборе профессии понимается результат неправильных действий в процессе выбора профессии.</w:t>
      </w:r>
    </w:p>
    <w:p w:rsidR="009A3E85" w:rsidRPr="008C39FB" w:rsidRDefault="009A3E85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- Как вы думаете, все ли ошибки мы с вами перечислили?  (</w:t>
      </w:r>
      <w:r w:rsidRPr="008C39F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  <w:r w:rsidRPr="008C39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5F0F" w:rsidRPr="008C39FB" w:rsidRDefault="00005F0F" w:rsidP="008C3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>Работа в группах</w:t>
      </w:r>
    </w:p>
    <w:p w:rsidR="00383769" w:rsidRPr="008C39FB" w:rsidRDefault="00525776" w:rsidP="008C39FB">
      <w:pPr>
        <w:pStyle w:val="a5"/>
        <w:ind w:right="-2"/>
        <w:jc w:val="both"/>
        <w:rPr>
          <w:rFonts w:cs="Times New Roman"/>
          <w:szCs w:val="24"/>
        </w:rPr>
      </w:pPr>
      <w:r w:rsidRPr="008C39FB">
        <w:rPr>
          <w:rFonts w:cs="Times New Roman"/>
          <w:szCs w:val="24"/>
        </w:rPr>
        <w:t>-К</w:t>
      </w:r>
      <w:r w:rsidR="00777E23" w:rsidRPr="008C39FB">
        <w:rPr>
          <w:rFonts w:cs="Times New Roman"/>
          <w:szCs w:val="24"/>
        </w:rPr>
        <w:t>акие еще существуют ошибки при выборе профессии вы узнаете выполнив задания</w:t>
      </w:r>
      <w:r w:rsidR="00B41919" w:rsidRPr="008C39FB">
        <w:rPr>
          <w:rFonts w:cs="Times New Roman"/>
          <w:szCs w:val="24"/>
        </w:rPr>
        <w:t xml:space="preserve"> в группах</w:t>
      </w:r>
      <w:r w:rsidR="00777E23" w:rsidRPr="008C39FB">
        <w:rPr>
          <w:rFonts w:cs="Times New Roman"/>
          <w:szCs w:val="24"/>
        </w:rPr>
        <w:t>.</w:t>
      </w:r>
    </w:p>
    <w:p w:rsidR="00383769" w:rsidRPr="008C39FB" w:rsidRDefault="00777E23" w:rsidP="008C3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 xml:space="preserve"> З</w:t>
      </w:r>
      <w:r w:rsidR="008812AF" w:rsidRPr="008C39FB">
        <w:rPr>
          <w:rFonts w:ascii="Times New Roman" w:hAnsi="Times New Roman" w:cs="Times New Roman"/>
          <w:sz w:val="24"/>
          <w:szCs w:val="24"/>
        </w:rPr>
        <w:t>адания для каж</w:t>
      </w:r>
      <w:r w:rsidR="00005F0F" w:rsidRPr="008C39FB">
        <w:rPr>
          <w:rFonts w:ascii="Times New Roman" w:hAnsi="Times New Roman" w:cs="Times New Roman"/>
          <w:sz w:val="24"/>
          <w:szCs w:val="24"/>
        </w:rPr>
        <w:t>дой группы у вас лежат на столах</w:t>
      </w:r>
      <w:r w:rsidR="008812AF" w:rsidRPr="008C39FB">
        <w:rPr>
          <w:rFonts w:ascii="Times New Roman" w:hAnsi="Times New Roman" w:cs="Times New Roman"/>
          <w:sz w:val="24"/>
          <w:szCs w:val="24"/>
        </w:rPr>
        <w:t>.</w:t>
      </w:r>
      <w:r w:rsidRPr="008C39FB">
        <w:rPr>
          <w:rFonts w:ascii="Times New Roman" w:hAnsi="Times New Roman" w:cs="Times New Roman"/>
          <w:sz w:val="24"/>
          <w:szCs w:val="24"/>
        </w:rPr>
        <w:t xml:space="preserve"> </w:t>
      </w:r>
      <w:r w:rsidR="00005F0F" w:rsidRPr="008C39FB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336221" w:rsidRPr="008C39FB">
        <w:rPr>
          <w:rFonts w:ascii="Times New Roman" w:hAnsi="Times New Roman" w:cs="Times New Roman"/>
          <w:sz w:val="24"/>
          <w:szCs w:val="24"/>
        </w:rPr>
        <w:t xml:space="preserve"> текст и выявите</w:t>
      </w:r>
      <w:r w:rsidR="00005F0F" w:rsidRPr="008C39FB">
        <w:rPr>
          <w:rFonts w:ascii="Times New Roman" w:hAnsi="Times New Roman" w:cs="Times New Roman"/>
          <w:sz w:val="24"/>
          <w:szCs w:val="24"/>
        </w:rPr>
        <w:t>,</w:t>
      </w:r>
      <w:r w:rsidRPr="008C39FB">
        <w:rPr>
          <w:rFonts w:ascii="Times New Roman" w:hAnsi="Times New Roman" w:cs="Times New Roman"/>
          <w:sz w:val="24"/>
          <w:szCs w:val="24"/>
        </w:rPr>
        <w:t xml:space="preserve">  какие выделяют  </w:t>
      </w:r>
      <w:r w:rsidR="00005F0F" w:rsidRPr="008C39FB">
        <w:rPr>
          <w:rFonts w:ascii="Times New Roman" w:hAnsi="Times New Roman" w:cs="Times New Roman"/>
          <w:sz w:val="24"/>
          <w:szCs w:val="24"/>
        </w:rPr>
        <w:t>3</w:t>
      </w:r>
      <w:r w:rsidRPr="008C39FB">
        <w:rPr>
          <w:rFonts w:ascii="Times New Roman" w:hAnsi="Times New Roman" w:cs="Times New Roman"/>
          <w:b/>
          <w:sz w:val="24"/>
          <w:szCs w:val="24"/>
        </w:rPr>
        <w:t>группы</w:t>
      </w:r>
      <w:r w:rsidRPr="008C39FB">
        <w:rPr>
          <w:rFonts w:ascii="Times New Roman" w:hAnsi="Times New Roman" w:cs="Times New Roman"/>
          <w:sz w:val="24"/>
          <w:szCs w:val="24"/>
        </w:rPr>
        <w:t xml:space="preserve"> ошибок при выборе профессии </w:t>
      </w:r>
      <w:r w:rsidR="008812AF" w:rsidRPr="008C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922" w:rsidRPr="008C39FB" w:rsidRDefault="00383769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C39FB">
        <w:rPr>
          <w:rFonts w:ascii="Times New Roman" w:hAnsi="Times New Roman" w:cs="Times New Roman"/>
          <w:b/>
          <w:sz w:val="24"/>
          <w:szCs w:val="24"/>
        </w:rPr>
        <w:t xml:space="preserve"> Незнание мира профессий.</w:t>
      </w:r>
      <w:r w:rsidR="008D4922"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D4922" w:rsidRPr="008C39FB" w:rsidRDefault="008D4922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1.Устаревшие представления о профессии.</w:t>
      </w:r>
      <w:r w:rsidRPr="008C39FB">
        <w:rPr>
          <w:rFonts w:ascii="Times New Roman" w:hAnsi="Times New Roman" w:cs="Times New Roman"/>
          <w:sz w:val="24"/>
          <w:szCs w:val="24"/>
        </w:rPr>
        <w:t xml:space="preserve"> Одна из главных причин неправильного выбора профессии – слабая информированность о мире профессий. Представления о профессиях часто бывают неполными, искаженными, что ведет к переоценке своей пригодности и ошибкам. Поэтому человек должен быть хорошо осведомлен</w:t>
      </w:r>
    </w:p>
    <w:p w:rsidR="008D4922" w:rsidRPr="008C39FB" w:rsidRDefault="008D4922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Незнание современной динамики развития профессий, устаревшие представления о характере и условиях труда формируют необоснованно ложный стереотип о непрестижности некоторых профессий. Но это далеко не всегда соответствует действительности. Нередко под названием профессии скрыт совершенно новый характер, темп и условия труда. Выбирая профессию, нужно стремиться узнать ее современный облик.</w:t>
      </w:r>
    </w:p>
    <w:p w:rsidR="00CD1920" w:rsidRPr="008C39FB" w:rsidRDefault="00CD1920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D4922" w:rsidRPr="008C39FB" w:rsidRDefault="008D4922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CD1920"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Предубеждение в отношении престижности профессии.</w:t>
      </w:r>
    </w:p>
    <w:p w:rsidR="008D4922" w:rsidRPr="008C39FB" w:rsidRDefault="008D4922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В отношении ряда профессий существуют предубеждения, которые заключаются в том, что некоторые важные виды трудовой деятельности считаются </w:t>
      </w:r>
      <w:proofErr w:type="spellStart"/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непрестижными</w:t>
      </w:r>
      <w:proofErr w:type="spellEnd"/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необоснованный взгляд. На профессии, как и на большинство других жизненных явлений, существует мода. В области профессионального самоопределения мода проявляется как </w:t>
      </w:r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массовое предпочтение молодежью каких-либо профессий, восприятие их как самых престижных, что подчас прямо противоположно их реальной </w:t>
      </w:r>
      <w:proofErr w:type="spellStart"/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рынке труда. Понятие «престижность» весьма относительно: оно зависит от круга общения (в глазах разных людей престижными видятся совершенно разные виды труда) и довольно быстро меняется. Возможно, к моменту окончания учебного заведения модными станут совершено другие профессии.</w:t>
      </w:r>
    </w:p>
    <w:p w:rsidR="008D4922" w:rsidRPr="008C39FB" w:rsidRDefault="008D4922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«Престижность/непрестижность» – критерий слишком зыбкий, чтобы ориентироваться на него при принятии решений, определяющих дальнейшую судьбу. Первоначально должны учитываться ваши способности, интересы и склонности. Иначе будете владеть «модной», но не приносящей удовольствие специальностью.</w:t>
      </w:r>
    </w:p>
    <w:p w:rsidR="008D4922" w:rsidRPr="008C39FB" w:rsidRDefault="008D4922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1FE2" w:rsidRPr="008C39FB" w:rsidRDefault="00383769" w:rsidP="008C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hAnsi="Times New Roman" w:cs="Times New Roman"/>
          <w:b/>
          <w:sz w:val="24"/>
          <w:szCs w:val="24"/>
        </w:rPr>
        <w:t>Незнание себя.</w:t>
      </w:r>
    </w:p>
    <w:p w:rsidR="008D4922" w:rsidRPr="008C39FB" w:rsidRDefault="00CD1920" w:rsidP="008C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1.Необъективная оценка своих способностей</w:t>
      </w:r>
      <w:r w:rsidRPr="008C39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(завышенная или заниженная самооценка);  необходимо развивать способности и адекватно, критически их оценивать.</w:t>
      </w:r>
    </w:p>
    <w:p w:rsidR="008D4922" w:rsidRPr="008C39FB" w:rsidRDefault="00CD1920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="008D4922"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="008D4922"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еумение соотнести</w:t>
      </w:r>
      <w:r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свои</w:t>
      </w:r>
      <w:r w:rsidR="008D4922"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способности с требованиями профессии.</w:t>
      </w:r>
    </w:p>
    <w:p w:rsidR="008D4922" w:rsidRPr="008C39FB" w:rsidRDefault="008D4922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Человек не сможет достигнуть высоких результатов в работе, которая не отвечает его индивидуально-психологическим особенностям, способностям.</w:t>
      </w:r>
    </w:p>
    <w:p w:rsidR="008D4922" w:rsidRPr="008C39FB" w:rsidRDefault="008D4922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При огромном желании, потратив много времени и сил, можно стать специалистом даже в той области, к которой у вас нет способностей. Во только весьма посредственным. А если эти усилия приложить к тому, что соответствует вашим способностям, достигнутые результаты оказались бы куда лучше.</w:t>
      </w:r>
    </w:p>
    <w:p w:rsidR="008D4922" w:rsidRPr="008C39FB" w:rsidRDefault="008D4922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При выборе профессии важно разобраться в своих личных качествах, изучить свои склонности, способности, учитывать особенности памяти, внимания, мышления, темперамента.</w:t>
      </w:r>
    </w:p>
    <w:p w:rsidR="00611FE2" w:rsidRPr="008C39FB" w:rsidRDefault="00611FE2" w:rsidP="008C3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83769" w:rsidRPr="008C39FB" w:rsidRDefault="00383769" w:rsidP="008C39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3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Незнание правил выбора профессии.</w:t>
      </w:r>
    </w:p>
    <w:p w:rsidR="00CD1920" w:rsidRPr="008C39FB" w:rsidRDefault="00CD1920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1.Отождествление учебного предмета с профессией.</w:t>
      </w:r>
    </w:p>
    <w:p w:rsidR="00CD1920" w:rsidRPr="008C39FB" w:rsidRDefault="00CD1920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Даже если вам нравится какой-то определенный школьный предмет, интерес к нему не обязательно свидетельствует о том, что вам понравится и связанная с ним работа. Например, вам нравится иностранный язык. Существует много профессий, требующих знания иностранного языка. Понравится ли вам работа преподавателя иностранного языка, переводчика? Всё это разные профессии, и деятельность их представителей не очень похожа на ту, что выполняют школьники на уроках иностранного языка.</w:t>
      </w:r>
    </w:p>
    <w:p w:rsidR="00CD1920" w:rsidRPr="008C39FB" w:rsidRDefault="00CD1920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Ставить знак равенства между профессией и учебным предметом нельзя. Школьный предмет – это ещё не профессия, это область знаний, в которой можно продолжить образование. Необходимо учитывать, какие реальные профессии стоят за конкретными школьными предметами.</w:t>
      </w:r>
    </w:p>
    <w:p w:rsidR="00CD1920" w:rsidRPr="008C39FB" w:rsidRDefault="00CD1920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D1920" w:rsidRPr="008C39FB" w:rsidRDefault="00CD1920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2.Перенос отношения к человеку (представителю той или иной профессии) на саму профессию.</w:t>
      </w:r>
    </w:p>
    <w:p w:rsidR="00CD1920" w:rsidRPr="008C39FB" w:rsidRDefault="00CD1920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Эта ситуация связана с тем, что профессия начинает нравиться потому, что ею обладает человек, который симпатичен. Если такой интерес к личности принимается за склонность к профессии – велик риск ошибки. Или наоборот – одна встреча с неприятным, отталкивающим человеком - представителем определенной профессии, может сформировать негативный стереотип о профессии в целом.</w:t>
      </w:r>
    </w:p>
    <w:p w:rsidR="00CD1920" w:rsidRPr="008C39FB" w:rsidRDefault="00CD1920" w:rsidP="008C3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При выборе профессии надо учитывать прежде всего особенности профессиональной деятельности, а не выбирать профессию только потому, что вам нравится или не нравится определённый человек, занимающийся данным видом деятельности.</w:t>
      </w:r>
      <w:r w:rsidR="00817B6A"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Например: Буду, как мама,</w:t>
      </w:r>
      <w:r w:rsidR="00281FE8"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B6A" w:rsidRPr="008C39FB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бухгалтером.</w:t>
      </w:r>
    </w:p>
    <w:p w:rsidR="00CD1920" w:rsidRPr="008C39FB" w:rsidRDefault="00CD1920" w:rsidP="008C39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3769" w:rsidRPr="008C39FB" w:rsidRDefault="007E531C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- Давайте сделаем вывод.</w:t>
      </w:r>
    </w:p>
    <w:p w:rsidR="007E531C" w:rsidRPr="008C39FB" w:rsidRDefault="007E531C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- Какие 3группы ошибок выделяют?</w:t>
      </w:r>
      <w:r w:rsidR="00CD1920" w:rsidRPr="008C39FB">
        <w:rPr>
          <w:rFonts w:ascii="Times New Roman" w:hAnsi="Times New Roman" w:cs="Times New Roman"/>
          <w:sz w:val="24"/>
          <w:szCs w:val="24"/>
        </w:rPr>
        <w:t xml:space="preserve"> </w:t>
      </w:r>
      <w:r w:rsidRPr="008C39FB">
        <w:rPr>
          <w:rFonts w:ascii="Times New Roman" w:hAnsi="Times New Roman" w:cs="Times New Roman"/>
          <w:sz w:val="24"/>
          <w:szCs w:val="24"/>
        </w:rPr>
        <w:t>(</w:t>
      </w:r>
      <w:r w:rsidRPr="008C39FB">
        <w:rPr>
          <w:rFonts w:ascii="Times New Roman" w:hAnsi="Times New Roman" w:cs="Times New Roman"/>
          <w:i/>
          <w:sz w:val="24"/>
          <w:szCs w:val="24"/>
        </w:rPr>
        <w:t>ответы уч-ся</w:t>
      </w:r>
      <w:r w:rsidRPr="008C39FB">
        <w:rPr>
          <w:rFonts w:ascii="Times New Roman" w:hAnsi="Times New Roman" w:cs="Times New Roman"/>
          <w:sz w:val="24"/>
          <w:szCs w:val="24"/>
        </w:rPr>
        <w:t>)</w:t>
      </w:r>
    </w:p>
    <w:p w:rsidR="002775D5" w:rsidRPr="008C39FB" w:rsidRDefault="007E531C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41919" w:rsidRPr="008C39FB">
        <w:rPr>
          <w:rFonts w:ascii="Times New Roman" w:hAnsi="Times New Roman" w:cs="Times New Roman"/>
          <w:sz w:val="24"/>
          <w:szCs w:val="24"/>
        </w:rPr>
        <w:t>Давайте теперь кра</w:t>
      </w:r>
      <w:r w:rsidR="003D44CF" w:rsidRPr="008C39FB">
        <w:rPr>
          <w:rFonts w:ascii="Times New Roman" w:hAnsi="Times New Roman" w:cs="Times New Roman"/>
          <w:sz w:val="24"/>
          <w:szCs w:val="24"/>
        </w:rPr>
        <w:t>тко запишем вышесказанное</w:t>
      </w:r>
      <w:r w:rsidR="009A3E85" w:rsidRPr="008C39FB">
        <w:rPr>
          <w:rFonts w:ascii="Times New Roman" w:hAnsi="Times New Roman" w:cs="Times New Roman"/>
          <w:sz w:val="24"/>
          <w:szCs w:val="24"/>
        </w:rPr>
        <w:t xml:space="preserve"> в таблицу</w:t>
      </w:r>
      <w:r w:rsidR="003D44CF" w:rsidRPr="008C39FB">
        <w:rPr>
          <w:rFonts w:ascii="Times New Roman" w:hAnsi="Times New Roman" w:cs="Times New Roman"/>
          <w:sz w:val="24"/>
          <w:szCs w:val="24"/>
        </w:rPr>
        <w:t>.</w:t>
      </w:r>
      <w:r w:rsidR="00402710" w:rsidRPr="008C39FB">
        <w:rPr>
          <w:rFonts w:ascii="Times New Roman" w:hAnsi="Times New Roman" w:cs="Times New Roman"/>
          <w:sz w:val="24"/>
          <w:szCs w:val="24"/>
        </w:rPr>
        <w:t xml:space="preserve"> </w:t>
      </w:r>
      <w:r w:rsidRPr="008C39F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9A3E85" w:rsidRPr="008C39FB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</w:t>
      </w:r>
      <w:r w:rsidR="003D44CF" w:rsidRPr="008C39FB">
        <w:rPr>
          <w:rFonts w:ascii="Times New Roman" w:eastAsia="Times New Roman" w:hAnsi="Times New Roman" w:cs="Times New Roman"/>
          <w:i/>
          <w:sz w:val="24"/>
          <w:szCs w:val="24"/>
        </w:rPr>
        <w:t>записывают</w:t>
      </w:r>
      <w:r w:rsidR="001633C7" w:rsidRPr="008C39FB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2775D5" w:rsidRPr="008C39FB" w:rsidTr="002775D5">
        <w:tc>
          <w:tcPr>
            <w:tcW w:w="3190" w:type="dxa"/>
          </w:tcPr>
          <w:p w:rsidR="002775D5" w:rsidRPr="008C39FB" w:rsidRDefault="002775D5" w:rsidP="008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FB">
              <w:rPr>
                <w:rFonts w:ascii="Times New Roman" w:hAnsi="Times New Roman" w:cs="Times New Roman"/>
                <w:b/>
                <w:sz w:val="24"/>
                <w:szCs w:val="24"/>
              </w:rPr>
              <w:t>Незнание мира профессий</w:t>
            </w:r>
          </w:p>
        </w:tc>
        <w:tc>
          <w:tcPr>
            <w:tcW w:w="3190" w:type="dxa"/>
          </w:tcPr>
          <w:p w:rsidR="002775D5" w:rsidRPr="008C39FB" w:rsidRDefault="002775D5" w:rsidP="008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FB">
              <w:rPr>
                <w:rFonts w:ascii="Times New Roman" w:hAnsi="Times New Roman" w:cs="Times New Roman"/>
                <w:b/>
                <w:sz w:val="24"/>
                <w:szCs w:val="24"/>
              </w:rPr>
              <w:t>Незнание себя</w:t>
            </w:r>
          </w:p>
        </w:tc>
        <w:tc>
          <w:tcPr>
            <w:tcW w:w="3191" w:type="dxa"/>
          </w:tcPr>
          <w:p w:rsidR="002775D5" w:rsidRPr="008C39FB" w:rsidRDefault="002775D5" w:rsidP="008C3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FB">
              <w:rPr>
                <w:rFonts w:ascii="Times New Roman" w:hAnsi="Times New Roman" w:cs="Times New Roman"/>
                <w:b/>
                <w:sz w:val="24"/>
                <w:szCs w:val="24"/>
              </w:rPr>
              <w:t>Незнание правил выбора профессии</w:t>
            </w:r>
          </w:p>
        </w:tc>
      </w:tr>
      <w:tr w:rsidR="002775D5" w:rsidRPr="008C39FB" w:rsidTr="002775D5">
        <w:tc>
          <w:tcPr>
            <w:tcW w:w="3190" w:type="dxa"/>
          </w:tcPr>
          <w:p w:rsidR="002775D5" w:rsidRPr="008C39FB" w:rsidRDefault="0025499F" w:rsidP="008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FB">
              <w:rPr>
                <w:rFonts w:ascii="Times New Roman" w:hAnsi="Times New Roman" w:cs="Times New Roman"/>
                <w:sz w:val="24"/>
                <w:szCs w:val="24"/>
              </w:rPr>
              <w:t>1.Устаревшие представления о профессии.</w:t>
            </w:r>
          </w:p>
          <w:p w:rsidR="0025499F" w:rsidRPr="008C39FB" w:rsidRDefault="00AE03ED" w:rsidP="008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FB">
              <w:rPr>
                <w:rFonts w:ascii="Times New Roman" w:hAnsi="Times New Roman" w:cs="Times New Roman"/>
                <w:sz w:val="24"/>
                <w:szCs w:val="24"/>
              </w:rPr>
              <w:t>2.Предуб</w:t>
            </w:r>
            <w:r w:rsidR="0025499F" w:rsidRPr="008C39FB">
              <w:rPr>
                <w:rFonts w:ascii="Times New Roman" w:hAnsi="Times New Roman" w:cs="Times New Roman"/>
                <w:sz w:val="24"/>
                <w:szCs w:val="24"/>
              </w:rPr>
              <w:t>еждения в отношении престижности профессии.</w:t>
            </w:r>
          </w:p>
        </w:tc>
        <w:tc>
          <w:tcPr>
            <w:tcW w:w="3190" w:type="dxa"/>
          </w:tcPr>
          <w:p w:rsidR="002775D5" w:rsidRPr="008C39FB" w:rsidRDefault="0025499F" w:rsidP="008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FB">
              <w:rPr>
                <w:rFonts w:ascii="Times New Roman" w:hAnsi="Times New Roman" w:cs="Times New Roman"/>
                <w:sz w:val="24"/>
                <w:szCs w:val="24"/>
              </w:rPr>
              <w:t>1.Необъективная оценка своих способностей.</w:t>
            </w:r>
          </w:p>
          <w:p w:rsidR="0025499F" w:rsidRPr="008C39FB" w:rsidRDefault="0025499F" w:rsidP="008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FB">
              <w:rPr>
                <w:rFonts w:ascii="Times New Roman" w:hAnsi="Times New Roman" w:cs="Times New Roman"/>
                <w:sz w:val="24"/>
                <w:szCs w:val="24"/>
              </w:rPr>
              <w:t>2.Неумение соотнести свои способности с требованиями профессий.</w:t>
            </w:r>
          </w:p>
        </w:tc>
        <w:tc>
          <w:tcPr>
            <w:tcW w:w="3191" w:type="dxa"/>
          </w:tcPr>
          <w:p w:rsidR="00AE03ED" w:rsidRPr="008C39FB" w:rsidRDefault="00AE03ED" w:rsidP="008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FB">
              <w:rPr>
                <w:rFonts w:ascii="Times New Roman" w:hAnsi="Times New Roman" w:cs="Times New Roman"/>
                <w:sz w:val="24"/>
                <w:szCs w:val="24"/>
              </w:rPr>
              <w:t>1. Отождествление учебного предмета</w:t>
            </w:r>
          </w:p>
          <w:p w:rsidR="001633C7" w:rsidRPr="008C39FB" w:rsidRDefault="00AE03ED" w:rsidP="008C3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3C7" w:rsidRPr="008C39FB">
              <w:rPr>
                <w:rFonts w:ascii="Times New Roman" w:hAnsi="Times New Roman" w:cs="Times New Roman"/>
                <w:sz w:val="24"/>
                <w:szCs w:val="24"/>
              </w:rPr>
              <w:t>. Перенос своего отношения к человеку на профессию.</w:t>
            </w:r>
          </w:p>
          <w:p w:rsidR="001633C7" w:rsidRPr="008C39FB" w:rsidRDefault="001633C7" w:rsidP="008C3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4CF" w:rsidRPr="008C39FB" w:rsidRDefault="003D44CF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DE" w:rsidRPr="008C39FB" w:rsidRDefault="00AC2FDE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000000"/>
        </w:rPr>
      </w:pPr>
      <w:r w:rsidRPr="008C39FB">
        <w:rPr>
          <w:b/>
          <w:color w:val="000000"/>
          <w:lang w:val="en-US"/>
        </w:rPr>
        <w:t>IV</w:t>
      </w:r>
      <w:r w:rsidRPr="008C39FB">
        <w:rPr>
          <w:b/>
          <w:color w:val="000000"/>
        </w:rPr>
        <w:t xml:space="preserve">. </w:t>
      </w:r>
      <w:r w:rsidR="00383769" w:rsidRPr="008C39FB">
        <w:rPr>
          <w:b/>
          <w:color w:val="000000"/>
        </w:rPr>
        <w:t>Первичная проверка понимания</w:t>
      </w:r>
      <w:r w:rsidR="00005F0F" w:rsidRPr="008C39FB">
        <w:rPr>
          <w:b/>
          <w:color w:val="000000"/>
        </w:rPr>
        <w:t xml:space="preserve"> изученного материала</w:t>
      </w:r>
      <w:r w:rsidRPr="008C39FB">
        <w:rPr>
          <w:b/>
          <w:color w:val="000000"/>
        </w:rPr>
        <w:t>.</w:t>
      </w:r>
    </w:p>
    <w:p w:rsidR="00005F0F" w:rsidRPr="008C39FB" w:rsidRDefault="00005F0F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000000"/>
        </w:rPr>
      </w:pPr>
      <w:r w:rsidRPr="008C39FB">
        <w:rPr>
          <w:b/>
          <w:color w:val="000000"/>
        </w:rPr>
        <w:t>Работа в парах.</w:t>
      </w:r>
    </w:p>
    <w:p w:rsidR="00005F0F" w:rsidRPr="008C39FB" w:rsidRDefault="00005F0F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  <w:color w:val="000000"/>
        </w:rPr>
      </w:pPr>
      <w:r w:rsidRPr="008C39FB">
        <w:rPr>
          <w:b/>
          <w:color w:val="000000"/>
        </w:rPr>
        <w:t>-А сейчас попробуем разобраться в ситуациях, поработаем в парах</w:t>
      </w:r>
    </w:p>
    <w:p w:rsidR="00833CB3" w:rsidRPr="008C39FB" w:rsidRDefault="00E06296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color w:val="000000"/>
        </w:rPr>
      </w:pPr>
      <w:r w:rsidRPr="008C39FB">
        <w:rPr>
          <w:b/>
          <w:color w:val="000000"/>
        </w:rPr>
        <w:t>-</w:t>
      </w:r>
      <w:r w:rsidRPr="008C39FB">
        <w:rPr>
          <w:color w:val="000000"/>
        </w:rPr>
        <w:t>У вас н</w:t>
      </w:r>
      <w:r w:rsidR="00841F9A" w:rsidRPr="008C39FB">
        <w:rPr>
          <w:color w:val="000000"/>
        </w:rPr>
        <w:t>а партах лежит следующие задания</w:t>
      </w:r>
      <w:r w:rsidRPr="008C39FB">
        <w:rPr>
          <w:color w:val="000000"/>
        </w:rPr>
        <w:t xml:space="preserve">, нужно разобрать каждую ситуацию </w:t>
      </w:r>
      <w:r w:rsidR="00833CB3" w:rsidRPr="008C39FB">
        <w:rPr>
          <w:color w:val="000000"/>
        </w:rPr>
        <w:t xml:space="preserve"> и сделать вывод, какие ошибки могут совершить ребята</w:t>
      </w:r>
      <w:r w:rsidR="002775D5" w:rsidRPr="008C39FB">
        <w:rPr>
          <w:color w:val="000000"/>
        </w:rPr>
        <w:t xml:space="preserve"> при выборе профессии</w:t>
      </w:r>
      <w:r w:rsidR="00833CB3" w:rsidRPr="008C39FB">
        <w:rPr>
          <w:color w:val="000000"/>
        </w:rPr>
        <w:t>.</w:t>
      </w:r>
    </w:p>
    <w:p w:rsidR="00833CB3" w:rsidRPr="008C39FB" w:rsidRDefault="00383769" w:rsidP="008C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hAnsi="Times New Roman" w:cs="Times New Roman"/>
          <w:b/>
          <w:sz w:val="24"/>
          <w:szCs w:val="24"/>
        </w:rPr>
        <w:t>Карточка 1.</w:t>
      </w:r>
    </w:p>
    <w:p w:rsidR="00383769" w:rsidRPr="008C39FB" w:rsidRDefault="00383769" w:rsidP="008C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Девушка хочет поступить в педагогический колледж и работать учителем начальных классов, как ее любимая учительница. В тоже время, она по характеру очень замкнута, не любит читать книги, увлекается разведением комнатных растений, предпочитает одиночество. Может ли эта девушка стать хорошим педагогом?</w:t>
      </w:r>
    </w:p>
    <w:p w:rsidR="007E2857" w:rsidRPr="008C39FB" w:rsidRDefault="007E2857" w:rsidP="008C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769" w:rsidRPr="008C39FB" w:rsidRDefault="00383769" w:rsidP="008C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hAnsi="Times New Roman" w:cs="Times New Roman"/>
          <w:b/>
          <w:sz w:val="24"/>
          <w:szCs w:val="24"/>
        </w:rPr>
        <w:t xml:space="preserve">Карточка 2 </w:t>
      </w:r>
    </w:p>
    <w:p w:rsidR="00383769" w:rsidRPr="008C39FB" w:rsidRDefault="00383769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Юноша 17 лет выбрал профе</w:t>
      </w:r>
      <w:r w:rsidR="00AE03ED" w:rsidRPr="008C39FB">
        <w:rPr>
          <w:rFonts w:ascii="Times New Roman" w:hAnsi="Times New Roman" w:cs="Times New Roman"/>
          <w:sz w:val="24"/>
          <w:szCs w:val="24"/>
        </w:rPr>
        <w:t xml:space="preserve">ссию следователя и собирается </w:t>
      </w:r>
      <w:r w:rsidRPr="008C39FB">
        <w:rPr>
          <w:rFonts w:ascii="Times New Roman" w:hAnsi="Times New Roman" w:cs="Times New Roman"/>
          <w:sz w:val="24"/>
          <w:szCs w:val="24"/>
        </w:rPr>
        <w:t xml:space="preserve">поступать в школу </w:t>
      </w:r>
      <w:r w:rsidR="00841F9A" w:rsidRPr="008C39FB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8C39FB">
        <w:rPr>
          <w:rFonts w:ascii="Times New Roman" w:hAnsi="Times New Roman" w:cs="Times New Roman"/>
          <w:sz w:val="24"/>
          <w:szCs w:val="24"/>
        </w:rPr>
        <w:t>по совету друга, кот</w:t>
      </w:r>
      <w:r w:rsidR="00841F9A" w:rsidRPr="008C39FB">
        <w:rPr>
          <w:rFonts w:ascii="Times New Roman" w:hAnsi="Times New Roman" w:cs="Times New Roman"/>
          <w:sz w:val="24"/>
          <w:szCs w:val="24"/>
        </w:rPr>
        <w:t>орый хочет работать полицейским</w:t>
      </w:r>
      <w:r w:rsidRPr="008C39FB">
        <w:rPr>
          <w:rFonts w:ascii="Times New Roman" w:hAnsi="Times New Roman" w:cs="Times New Roman"/>
          <w:sz w:val="24"/>
          <w:szCs w:val="24"/>
        </w:rPr>
        <w:t>. Имеет сниженное зрение и часто болеет. Занимался в радиотехническом кружке. Подходит ли профессия следователя этому юноше?</w:t>
      </w:r>
    </w:p>
    <w:p w:rsidR="00383769" w:rsidRPr="008C39FB" w:rsidRDefault="00383769" w:rsidP="008C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hAnsi="Times New Roman" w:cs="Times New Roman"/>
          <w:b/>
          <w:sz w:val="24"/>
          <w:szCs w:val="24"/>
        </w:rPr>
        <w:t>Карточка 3</w:t>
      </w:r>
    </w:p>
    <w:p w:rsidR="00383769" w:rsidRPr="008C39FB" w:rsidRDefault="00383769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Андрей мечтал</w:t>
      </w:r>
      <w:r w:rsidR="00AE03ED" w:rsidRPr="008C39FB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8C39FB">
        <w:rPr>
          <w:rFonts w:ascii="Times New Roman" w:hAnsi="Times New Roman" w:cs="Times New Roman"/>
          <w:sz w:val="24"/>
          <w:szCs w:val="24"/>
        </w:rPr>
        <w:t xml:space="preserve"> военным моряком. Когда его дядя – офицер подводной лодки – приезжал в отпуск, Андрей не мог оторвать завороженного взгляда от военной формы. В школе Андрей учился хорошо, но у него кружилась голова, наблюдалась одышка. О своем недомогании он никому не говорил. С врачами не консультировался. Какую ошибку может допустить Андрей?</w:t>
      </w:r>
    </w:p>
    <w:p w:rsidR="00383769" w:rsidRPr="008C39FB" w:rsidRDefault="00383769" w:rsidP="008C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hAnsi="Times New Roman" w:cs="Times New Roman"/>
          <w:b/>
          <w:sz w:val="24"/>
          <w:szCs w:val="24"/>
        </w:rPr>
        <w:t>Карточка 4.</w:t>
      </w:r>
    </w:p>
    <w:p w:rsidR="007E531C" w:rsidRPr="008C39FB" w:rsidRDefault="00383769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Витя давно увлекался техникой. Вместе с отцом он собрал малогабаритный трактор. По физике имел отличные и хорошие оценки. Витя мечтал поступить в машиностроительный институт. Но после окончания 9 классов его друг уговорил пойти ПУ по профессии портной верхней одежды. Поддавшись на уговоры, Витя изменил своей мечте и поступил с другом в ПУ. Какую ошибку допустил Витя? К чему она может привести?</w:t>
      </w:r>
    </w:p>
    <w:p w:rsidR="00383769" w:rsidRPr="008C39FB" w:rsidRDefault="00A76367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(</w:t>
      </w:r>
      <w:r w:rsidR="00383769" w:rsidRPr="008C39FB">
        <w:rPr>
          <w:rFonts w:ascii="Times New Roman" w:hAnsi="Times New Roman" w:cs="Times New Roman"/>
          <w:i/>
          <w:sz w:val="24"/>
          <w:szCs w:val="24"/>
        </w:rPr>
        <w:t>Учащиеся выполняют работу и затем один из группы дает ответ</w:t>
      </w:r>
      <w:r w:rsidRPr="008C39FB">
        <w:rPr>
          <w:rFonts w:ascii="Times New Roman" w:hAnsi="Times New Roman" w:cs="Times New Roman"/>
          <w:i/>
          <w:sz w:val="24"/>
          <w:szCs w:val="24"/>
        </w:rPr>
        <w:t>)</w:t>
      </w:r>
    </w:p>
    <w:p w:rsidR="00665252" w:rsidRPr="008C39FB" w:rsidRDefault="001A20AC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«Что было бы если бы…». </w:t>
      </w:r>
      <w:r w:rsidR="00665252" w:rsidRPr="008C39FB">
        <w:rPr>
          <w:rFonts w:ascii="Times New Roman" w:hAnsi="Times New Roman" w:cs="Times New Roman"/>
          <w:sz w:val="24"/>
          <w:szCs w:val="24"/>
        </w:rPr>
        <w:t>Делаем вывод.</w:t>
      </w:r>
    </w:p>
    <w:p w:rsidR="00833CB3" w:rsidRPr="008C39FB" w:rsidRDefault="00833CB3" w:rsidP="008C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C39FB">
        <w:rPr>
          <w:rFonts w:ascii="Times New Roman" w:hAnsi="Times New Roman" w:cs="Times New Roman"/>
          <w:b/>
          <w:sz w:val="24"/>
          <w:szCs w:val="24"/>
        </w:rPr>
        <w:t>.</w:t>
      </w:r>
      <w:r w:rsidR="00C52C56" w:rsidRPr="008C3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221" w:rsidRPr="008C39FB">
        <w:rPr>
          <w:rFonts w:ascii="Times New Roman" w:hAnsi="Times New Roman" w:cs="Times New Roman"/>
          <w:b/>
          <w:sz w:val="24"/>
          <w:szCs w:val="24"/>
        </w:rPr>
        <w:t>Включение нового знания в систему знаний</w:t>
      </w:r>
    </w:p>
    <w:p w:rsidR="008E04D0" w:rsidRPr="008C39FB" w:rsidRDefault="00665252" w:rsidP="008C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 xml:space="preserve">- </w:t>
      </w:r>
      <w:r w:rsidR="008E04D0" w:rsidRPr="008C39FB">
        <w:rPr>
          <w:rFonts w:ascii="Times New Roman" w:hAnsi="Times New Roman" w:cs="Times New Roman"/>
          <w:sz w:val="24"/>
          <w:szCs w:val="24"/>
        </w:rPr>
        <w:t>Встречались ли вам взрослые, которые ошиблись в выборе профессии?</w:t>
      </w:r>
    </w:p>
    <w:p w:rsidR="003564CA" w:rsidRPr="008C39FB" w:rsidRDefault="00833CB3" w:rsidP="008C39FB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 xml:space="preserve">      </w:t>
      </w:r>
      <w:r w:rsidR="002D595B" w:rsidRPr="008C39FB">
        <w:rPr>
          <w:rFonts w:ascii="Times New Roman" w:hAnsi="Times New Roman" w:cs="Times New Roman"/>
          <w:b/>
          <w:sz w:val="24"/>
          <w:szCs w:val="24"/>
        </w:rPr>
        <w:t>-</w:t>
      </w:r>
      <w:r w:rsidR="00C52C56" w:rsidRPr="008C39FB">
        <w:rPr>
          <w:rFonts w:ascii="Times New Roman" w:hAnsi="Times New Roman" w:cs="Times New Roman"/>
          <w:b/>
          <w:sz w:val="24"/>
          <w:szCs w:val="24"/>
        </w:rPr>
        <w:t xml:space="preserve"> (Слайд)</w:t>
      </w:r>
      <w:r w:rsidR="002D595B" w:rsidRPr="008C39FB">
        <w:rPr>
          <w:rFonts w:ascii="Times New Roman" w:hAnsi="Times New Roman" w:cs="Times New Roman"/>
          <w:sz w:val="24"/>
          <w:szCs w:val="24"/>
        </w:rPr>
        <w:t xml:space="preserve"> А сейчас я хочу провести с вами</w:t>
      </w:r>
      <w:r w:rsidR="002D595B" w:rsidRPr="008C39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64CA" w:rsidRPr="008C39FB">
        <w:rPr>
          <w:rFonts w:ascii="Times New Roman" w:hAnsi="Times New Roman" w:cs="Times New Roman"/>
          <w:b/>
          <w:sz w:val="24"/>
          <w:szCs w:val="24"/>
        </w:rPr>
        <w:t>Тренинг «Рука судьбы»</w:t>
      </w:r>
    </w:p>
    <w:p w:rsidR="003564CA" w:rsidRPr="008C39FB" w:rsidRDefault="0053409F" w:rsidP="008C39F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 xml:space="preserve">-Запишите на  листочках </w:t>
      </w:r>
      <w:r w:rsidR="003564CA" w:rsidRPr="008C39FB">
        <w:rPr>
          <w:rFonts w:ascii="Times New Roman" w:hAnsi="Times New Roman" w:cs="Times New Roman"/>
          <w:sz w:val="24"/>
          <w:szCs w:val="24"/>
        </w:rPr>
        <w:t xml:space="preserve"> профессии, которые вам интересны. С</w:t>
      </w:r>
      <w:r w:rsidR="00A76367" w:rsidRPr="008C39FB">
        <w:rPr>
          <w:rFonts w:ascii="Times New Roman" w:hAnsi="Times New Roman" w:cs="Times New Roman"/>
          <w:sz w:val="24"/>
          <w:szCs w:val="24"/>
        </w:rPr>
        <w:t>кладываем эти листочки в коробку</w:t>
      </w:r>
      <w:r w:rsidR="003564CA" w:rsidRPr="008C39FB">
        <w:rPr>
          <w:rFonts w:ascii="Times New Roman" w:hAnsi="Times New Roman" w:cs="Times New Roman"/>
          <w:sz w:val="24"/>
          <w:szCs w:val="24"/>
        </w:rPr>
        <w:t xml:space="preserve"> и перемешиваем, затем </w:t>
      </w:r>
      <w:r w:rsidR="00A76367" w:rsidRPr="008C39FB">
        <w:rPr>
          <w:rFonts w:ascii="Times New Roman" w:hAnsi="Times New Roman" w:cs="Times New Roman"/>
          <w:sz w:val="24"/>
          <w:szCs w:val="24"/>
        </w:rPr>
        <w:t>п</w:t>
      </w:r>
      <w:r w:rsidR="00336221" w:rsidRPr="008C39FB">
        <w:rPr>
          <w:rFonts w:ascii="Times New Roman" w:hAnsi="Times New Roman" w:cs="Times New Roman"/>
          <w:sz w:val="24"/>
          <w:szCs w:val="24"/>
        </w:rPr>
        <w:t>о очереди вытягиваем из коробки</w:t>
      </w:r>
      <w:r w:rsidR="003564CA" w:rsidRPr="008C39FB">
        <w:rPr>
          <w:rFonts w:ascii="Times New Roman" w:hAnsi="Times New Roman" w:cs="Times New Roman"/>
          <w:sz w:val="24"/>
          <w:szCs w:val="24"/>
        </w:rPr>
        <w:t xml:space="preserve">, </w:t>
      </w:r>
      <w:r w:rsidR="00336221" w:rsidRPr="008C39FB">
        <w:rPr>
          <w:rFonts w:ascii="Times New Roman" w:hAnsi="Times New Roman" w:cs="Times New Roman"/>
          <w:sz w:val="24"/>
          <w:szCs w:val="24"/>
        </w:rPr>
        <w:t xml:space="preserve"> </w:t>
      </w:r>
      <w:r w:rsidR="003564CA" w:rsidRPr="008C39FB">
        <w:rPr>
          <w:rFonts w:ascii="Times New Roman" w:hAnsi="Times New Roman" w:cs="Times New Roman"/>
          <w:sz w:val="24"/>
          <w:szCs w:val="24"/>
        </w:rPr>
        <w:t>не глядя.</w:t>
      </w:r>
    </w:p>
    <w:p w:rsidR="003564CA" w:rsidRPr="008C39FB" w:rsidRDefault="00A76367" w:rsidP="008C39F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Затем ч</w:t>
      </w:r>
      <w:r w:rsidR="009A3E85" w:rsidRPr="008C39FB">
        <w:rPr>
          <w:rFonts w:ascii="Times New Roman" w:hAnsi="Times New Roman" w:cs="Times New Roman"/>
          <w:sz w:val="24"/>
          <w:szCs w:val="24"/>
        </w:rPr>
        <w:t>итаем. Хотели бы вы стать специалистами той или иной профессии?</w:t>
      </w:r>
      <w:r w:rsidR="003564CA" w:rsidRPr="008C39FB">
        <w:rPr>
          <w:rFonts w:ascii="Times New Roman" w:hAnsi="Times New Roman" w:cs="Times New Roman"/>
          <w:sz w:val="24"/>
          <w:szCs w:val="24"/>
        </w:rPr>
        <w:t xml:space="preserve"> </w:t>
      </w:r>
      <w:r w:rsidR="009A3E85" w:rsidRPr="008C39FB">
        <w:rPr>
          <w:rFonts w:ascii="Times New Roman" w:hAnsi="Times New Roman" w:cs="Times New Roman"/>
          <w:sz w:val="24"/>
          <w:szCs w:val="24"/>
        </w:rPr>
        <w:t>(Смотрим эмоции)</w:t>
      </w:r>
    </w:p>
    <w:p w:rsidR="003564CA" w:rsidRPr="008C39FB" w:rsidRDefault="00A76367" w:rsidP="008C39F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 xml:space="preserve">- </w:t>
      </w:r>
      <w:r w:rsidR="003564CA" w:rsidRPr="008C39FB">
        <w:rPr>
          <w:rFonts w:ascii="Times New Roman" w:hAnsi="Times New Roman" w:cs="Times New Roman"/>
          <w:sz w:val="24"/>
          <w:szCs w:val="24"/>
        </w:rPr>
        <w:t>Только что мы наглядно убедились в том, что выбор профессии не должен быть случайным.</w:t>
      </w:r>
      <w:r w:rsidR="00833CB3" w:rsidRPr="008C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31" w:rsidRPr="008C39FB" w:rsidRDefault="00F61031" w:rsidP="008C39FB">
      <w:pPr>
        <w:pStyle w:val="a5"/>
        <w:ind w:right="-2"/>
        <w:jc w:val="both"/>
        <w:rPr>
          <w:rFonts w:cs="Times New Roman"/>
          <w:szCs w:val="24"/>
        </w:rPr>
      </w:pPr>
      <w:r w:rsidRPr="008C39FB">
        <w:rPr>
          <w:rFonts w:cs="Times New Roman"/>
          <w:szCs w:val="24"/>
        </w:rPr>
        <w:t>- Но, как же тогда правильно выбрать профессию?</w:t>
      </w:r>
    </w:p>
    <w:p w:rsidR="0053409F" w:rsidRPr="008C39FB" w:rsidRDefault="00F61031" w:rsidP="008C39F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 xml:space="preserve">- </w:t>
      </w:r>
      <w:r w:rsidR="003564CA" w:rsidRPr="008C39FB">
        <w:rPr>
          <w:rFonts w:ascii="Times New Roman" w:hAnsi="Times New Roman" w:cs="Times New Roman"/>
          <w:sz w:val="24"/>
          <w:szCs w:val="24"/>
        </w:rPr>
        <w:t xml:space="preserve"> </w:t>
      </w:r>
      <w:r w:rsidRPr="008C39FB">
        <w:rPr>
          <w:rFonts w:ascii="Times New Roman" w:hAnsi="Times New Roman" w:cs="Times New Roman"/>
          <w:sz w:val="24"/>
          <w:szCs w:val="24"/>
        </w:rPr>
        <w:t xml:space="preserve">Ребята как вы думаете а кто поможет вам  </w:t>
      </w:r>
      <w:r w:rsidR="003564CA" w:rsidRPr="008C39FB">
        <w:rPr>
          <w:rFonts w:ascii="Times New Roman" w:hAnsi="Times New Roman" w:cs="Times New Roman"/>
          <w:sz w:val="24"/>
          <w:szCs w:val="24"/>
        </w:rPr>
        <w:t>сделать выбор?</w:t>
      </w:r>
    </w:p>
    <w:p w:rsidR="003564CA" w:rsidRPr="008C39FB" w:rsidRDefault="00336221" w:rsidP="008C39FB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(С</w:t>
      </w:r>
      <w:r w:rsidR="0053409F" w:rsidRPr="008C39FB">
        <w:rPr>
          <w:rFonts w:ascii="Times New Roman" w:hAnsi="Times New Roman" w:cs="Times New Roman"/>
          <w:b/>
          <w:sz w:val="24"/>
          <w:szCs w:val="24"/>
        </w:rPr>
        <w:t>лайд</w:t>
      </w:r>
      <w:r w:rsidR="0053409F" w:rsidRPr="008C39FB">
        <w:rPr>
          <w:rFonts w:ascii="Times New Roman" w:hAnsi="Times New Roman" w:cs="Times New Roman"/>
          <w:sz w:val="24"/>
          <w:szCs w:val="24"/>
        </w:rPr>
        <w:t xml:space="preserve">) </w:t>
      </w:r>
      <w:r w:rsidR="008E04D0" w:rsidRPr="008C39FB">
        <w:rPr>
          <w:rFonts w:ascii="Times New Roman" w:hAnsi="Times New Roman" w:cs="Times New Roman"/>
          <w:sz w:val="24"/>
          <w:szCs w:val="24"/>
        </w:rPr>
        <w:t xml:space="preserve">Специалисты по профориентации установили, что правильным может быть только </w:t>
      </w:r>
      <w:r w:rsidR="008E04D0" w:rsidRPr="008C39FB">
        <w:rPr>
          <w:rFonts w:ascii="Times New Roman" w:hAnsi="Times New Roman" w:cs="Times New Roman"/>
          <w:sz w:val="24"/>
          <w:szCs w:val="24"/>
          <w:u w:val="single"/>
        </w:rPr>
        <w:t>осознанный выбор профессии</w:t>
      </w:r>
      <w:r w:rsidR="008E04D0" w:rsidRPr="008C39FB">
        <w:rPr>
          <w:rFonts w:ascii="Times New Roman" w:hAnsi="Times New Roman" w:cs="Times New Roman"/>
          <w:sz w:val="24"/>
          <w:szCs w:val="24"/>
        </w:rPr>
        <w:t>.</w:t>
      </w:r>
    </w:p>
    <w:p w:rsidR="00A22757" w:rsidRPr="008C39FB" w:rsidRDefault="0053409F" w:rsidP="008C39FB">
      <w:pPr>
        <w:tabs>
          <w:tab w:val="left" w:pos="5559"/>
        </w:tabs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zad3"/>
      <w:r w:rsidRPr="008C39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>.Рефлексия учебной деятельности</w:t>
      </w:r>
    </w:p>
    <w:p w:rsidR="00A22757" w:rsidRPr="008C39FB" w:rsidRDefault="00A22757" w:rsidP="008C39FB">
      <w:pPr>
        <w:tabs>
          <w:tab w:val="left" w:pos="5559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- Ребята я знаю, что некоторые из вас собираются уходить из 9 класс</w:t>
      </w:r>
    </w:p>
    <w:p w:rsidR="003564CA" w:rsidRPr="008C39FB" w:rsidRDefault="0053409F" w:rsidP="008C39FB">
      <w:pPr>
        <w:tabs>
          <w:tab w:val="left" w:pos="5559"/>
        </w:tabs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- А сейчас мы</w:t>
      </w:r>
      <w:r w:rsidR="009A3E85" w:rsidRPr="008C39FB">
        <w:rPr>
          <w:rFonts w:ascii="Times New Roman" w:eastAsia="Times New Roman" w:hAnsi="Times New Roman" w:cs="Times New Roman"/>
          <w:sz w:val="24"/>
          <w:szCs w:val="24"/>
        </w:rPr>
        <w:t xml:space="preserve">  с вами  проведем тестирования</w:t>
      </w: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 и узнаем</w:t>
      </w:r>
      <w:r w:rsidR="009A3E85" w:rsidRPr="008C39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E85" w:rsidRPr="008C39FB">
        <w:rPr>
          <w:rFonts w:ascii="Times New Roman" w:eastAsia="Times New Roman" w:hAnsi="Times New Roman" w:cs="Times New Roman"/>
          <w:sz w:val="24"/>
          <w:szCs w:val="24"/>
        </w:rPr>
        <w:t>готовы ли вы к выбору своей будущей профессии</w:t>
      </w:r>
      <w:r w:rsidR="00134CB4" w:rsidRPr="008C39FB">
        <w:rPr>
          <w:rFonts w:ascii="Times New Roman" w:eastAsia="Times New Roman" w:hAnsi="Times New Roman" w:cs="Times New Roman"/>
          <w:sz w:val="24"/>
          <w:szCs w:val="24"/>
        </w:rPr>
        <w:tab/>
      </w:r>
    </w:p>
    <w:bookmarkEnd w:id="0"/>
    <w:p w:rsidR="003564CA" w:rsidRPr="008C39FB" w:rsidRDefault="00336221" w:rsidP="008C3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(Слайд) </w:t>
      </w:r>
      <w:r w:rsidR="003564CA" w:rsidRPr="008C39FB">
        <w:rPr>
          <w:rFonts w:ascii="Times New Roman" w:eastAsia="Times New Roman" w:hAnsi="Times New Roman" w:cs="Times New Roman"/>
          <w:sz w:val="24"/>
          <w:szCs w:val="24"/>
        </w:rPr>
        <w:t>Обобщение результатов тестирования</w:t>
      </w:r>
      <w:r w:rsidR="003564CA" w:rsidRPr="008C39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F48F3" w:rsidRPr="008C39FB" w:rsidRDefault="00833CB3" w:rsidP="008C39FB">
      <w:pPr>
        <w:spacing w:after="0" w:line="240" w:lineRule="auto"/>
        <w:ind w:firstLine="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53409F" w:rsidRPr="008C39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0360D" w:rsidRPr="008C39FB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задание.</w:t>
      </w:r>
    </w:p>
    <w:p w:rsidR="0020360D" w:rsidRPr="008C39FB" w:rsidRDefault="0020360D" w:rsidP="008C39FB">
      <w:pPr>
        <w:spacing w:after="0" w:line="240" w:lineRule="auto"/>
        <w:ind w:firstLine="500"/>
        <w:rPr>
          <w:rFonts w:ascii="Times New Roman" w:hAnsi="Times New Roman" w:cs="Times New Roman"/>
          <w:b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3531" w:rsidRPr="008C39FB">
        <w:rPr>
          <w:rFonts w:ascii="Times New Roman" w:hAnsi="Times New Roman" w:cs="Times New Roman"/>
          <w:b/>
          <w:sz w:val="24"/>
          <w:szCs w:val="24"/>
        </w:rPr>
        <w:t>-</w:t>
      </w:r>
      <w:r w:rsidR="009A3E85" w:rsidRPr="008C39FB">
        <w:rPr>
          <w:rFonts w:ascii="Times New Roman" w:hAnsi="Times New Roman" w:cs="Times New Roman"/>
          <w:sz w:val="24"/>
          <w:szCs w:val="24"/>
        </w:rPr>
        <w:t>Дома</w:t>
      </w:r>
      <w:r w:rsidR="00CA3531" w:rsidRPr="008C39FB">
        <w:rPr>
          <w:rFonts w:ascii="Times New Roman" w:hAnsi="Times New Roman" w:cs="Times New Roman"/>
          <w:sz w:val="24"/>
          <w:szCs w:val="24"/>
        </w:rPr>
        <w:t>, пожалуйста, ответьте</w:t>
      </w:r>
      <w:r w:rsidRPr="008C39FB">
        <w:rPr>
          <w:rFonts w:ascii="Times New Roman" w:eastAsia="Times New Roman" w:hAnsi="Times New Roman" w:cs="Times New Roman"/>
          <w:sz w:val="24"/>
          <w:szCs w:val="24"/>
        </w:rPr>
        <w:t xml:space="preserve"> на следующие вопросы:</w:t>
      </w:r>
    </w:p>
    <w:p w:rsidR="0020360D" w:rsidRPr="008C39FB" w:rsidRDefault="00CA3531" w:rsidP="008C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1.</w:t>
      </w:r>
      <w:r w:rsidR="0020360D" w:rsidRPr="008C39FB">
        <w:rPr>
          <w:rFonts w:ascii="Times New Roman" w:eastAsia="Times New Roman" w:hAnsi="Times New Roman" w:cs="Times New Roman"/>
          <w:sz w:val="24"/>
          <w:szCs w:val="24"/>
        </w:rPr>
        <w:t>Какие профессии в последнее время пользуются особой популярностью?</w:t>
      </w:r>
    </w:p>
    <w:p w:rsidR="0020360D" w:rsidRPr="008C39FB" w:rsidRDefault="00CA3531" w:rsidP="008C39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>2.</w:t>
      </w:r>
      <w:r w:rsidR="0020360D" w:rsidRPr="008C39FB">
        <w:rPr>
          <w:rFonts w:ascii="Times New Roman" w:eastAsia="Times New Roman" w:hAnsi="Times New Roman" w:cs="Times New Roman"/>
          <w:sz w:val="24"/>
          <w:szCs w:val="24"/>
        </w:rPr>
        <w:t>Почему эти профессии считаются престижными?</w:t>
      </w:r>
    </w:p>
    <w:p w:rsidR="00A234BB" w:rsidRPr="008C39FB" w:rsidRDefault="0053409F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hAnsi="Times New Roman" w:cs="Times New Roman"/>
          <w:sz w:val="24"/>
          <w:szCs w:val="24"/>
        </w:rPr>
        <w:t xml:space="preserve">      </w:t>
      </w:r>
      <w:r w:rsidR="00CA3531" w:rsidRPr="008C39FB">
        <w:rPr>
          <w:rFonts w:ascii="Times New Roman" w:hAnsi="Times New Roman" w:cs="Times New Roman"/>
          <w:sz w:val="24"/>
          <w:szCs w:val="24"/>
        </w:rPr>
        <w:t>-</w:t>
      </w:r>
      <w:r w:rsidR="0020360D" w:rsidRPr="008C39FB">
        <w:rPr>
          <w:rFonts w:ascii="Times New Roman" w:eastAsia="Times New Roman" w:hAnsi="Times New Roman" w:cs="Times New Roman"/>
          <w:sz w:val="24"/>
          <w:szCs w:val="24"/>
        </w:rPr>
        <w:t xml:space="preserve"> Старайтесь в своих ответах отразить самую суть.</w:t>
      </w:r>
    </w:p>
    <w:p w:rsidR="00AE03ED" w:rsidRPr="008C39FB" w:rsidRDefault="00AE03ED" w:rsidP="008C3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- Давайте сделаем вывод, какие ошибки не стоит допускать при выборе профессии?</w:t>
      </w:r>
    </w:p>
    <w:p w:rsidR="0020360D" w:rsidRPr="008C39FB" w:rsidRDefault="0020360D" w:rsidP="008C3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>Заключительное слово учителя:</w:t>
      </w:r>
    </w:p>
    <w:p w:rsidR="0020360D" w:rsidRPr="008C39FB" w:rsidRDefault="00F30FB6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b/>
          <w:sz w:val="24"/>
          <w:szCs w:val="24"/>
        </w:rPr>
        <w:t>(слайд)</w:t>
      </w:r>
      <w:r w:rsidR="00F741B5" w:rsidRPr="008C3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360D" w:rsidRPr="008C39FB">
        <w:rPr>
          <w:rFonts w:ascii="Times New Roman" w:eastAsia="Times New Roman" w:hAnsi="Times New Roman" w:cs="Times New Roman"/>
          <w:sz w:val="24"/>
          <w:szCs w:val="24"/>
        </w:rPr>
        <w:t xml:space="preserve">В любых делах при максимуме сложностей </w:t>
      </w:r>
    </w:p>
    <w:p w:rsidR="0020360D" w:rsidRPr="008C39FB" w:rsidRDefault="0020360D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Подход к проблеме все-таки один:</w:t>
      </w:r>
    </w:p>
    <w:p w:rsidR="0020360D" w:rsidRPr="008C39FB" w:rsidRDefault="0020360D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Желание – это максимум возможностей,</w:t>
      </w:r>
    </w:p>
    <w:p w:rsidR="0020360D" w:rsidRPr="008C39FB" w:rsidRDefault="0020360D" w:rsidP="008C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9FB">
        <w:rPr>
          <w:rFonts w:ascii="Times New Roman" w:eastAsia="Times New Roman" w:hAnsi="Times New Roman" w:cs="Times New Roman"/>
          <w:sz w:val="24"/>
          <w:szCs w:val="24"/>
        </w:rPr>
        <w:t>А не желание – множество причин</w:t>
      </w:r>
    </w:p>
    <w:p w:rsidR="006F48F3" w:rsidRPr="008C39FB" w:rsidRDefault="006F48F3" w:rsidP="008C39FB">
      <w:pPr>
        <w:pStyle w:val="a3"/>
        <w:shd w:val="clear" w:color="auto" w:fill="FFFFFF"/>
        <w:spacing w:before="0" w:beforeAutospacing="0" w:after="0" w:afterAutospacing="0"/>
        <w:ind w:left="75" w:right="75"/>
        <w:rPr>
          <w:b/>
        </w:rPr>
      </w:pPr>
      <w:r w:rsidRPr="008C39FB">
        <w:rPr>
          <w:b/>
        </w:rPr>
        <w:t>Я хоч</w:t>
      </w:r>
      <w:r w:rsidR="00F30FB6" w:rsidRPr="008C39FB">
        <w:rPr>
          <w:b/>
        </w:rPr>
        <w:t>у поблаг</w:t>
      </w:r>
      <w:r w:rsidR="009A3E85" w:rsidRPr="008C39FB">
        <w:rPr>
          <w:b/>
        </w:rPr>
        <w:t>одарить всех за активную работу</w:t>
      </w:r>
      <w:r w:rsidRPr="008C39FB">
        <w:rPr>
          <w:b/>
        </w:rPr>
        <w:t>,</w:t>
      </w:r>
      <w:r w:rsidR="00F30FB6" w:rsidRPr="008C39FB">
        <w:rPr>
          <w:b/>
        </w:rPr>
        <w:t xml:space="preserve"> надеюсь что  вы поняли , что сегодняшняя тема действительно очень важна и пригодится вам в жизни.</w:t>
      </w:r>
    </w:p>
    <w:p w:rsidR="006F48F3" w:rsidRPr="008C39FB" w:rsidRDefault="006F48F3" w:rsidP="008C3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8F3" w:rsidRPr="008C39FB" w:rsidRDefault="006F48F3" w:rsidP="008C3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48F3" w:rsidRPr="008C39FB" w:rsidSect="00DF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AC0"/>
    <w:multiLevelType w:val="multilevel"/>
    <w:tmpl w:val="65BC7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27B46"/>
    <w:multiLevelType w:val="hybridMultilevel"/>
    <w:tmpl w:val="97DE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1020D"/>
    <w:multiLevelType w:val="hybridMultilevel"/>
    <w:tmpl w:val="ABC069F0"/>
    <w:lvl w:ilvl="0" w:tplc="71AE95D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1BE671A6"/>
    <w:multiLevelType w:val="hybridMultilevel"/>
    <w:tmpl w:val="6C0808A0"/>
    <w:lvl w:ilvl="0" w:tplc="31E0C94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25FA23A3"/>
    <w:multiLevelType w:val="hybridMultilevel"/>
    <w:tmpl w:val="C6F897CE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>
    <w:nsid w:val="266229E6"/>
    <w:multiLevelType w:val="multilevel"/>
    <w:tmpl w:val="3EBA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416761"/>
    <w:multiLevelType w:val="multilevel"/>
    <w:tmpl w:val="7F3C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B60E74"/>
    <w:multiLevelType w:val="hybridMultilevel"/>
    <w:tmpl w:val="38D4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A0562"/>
    <w:multiLevelType w:val="hybridMultilevel"/>
    <w:tmpl w:val="583A10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EA3F56"/>
    <w:multiLevelType w:val="hybridMultilevel"/>
    <w:tmpl w:val="218688B6"/>
    <w:lvl w:ilvl="0" w:tplc="63A06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8368A"/>
    <w:multiLevelType w:val="multilevel"/>
    <w:tmpl w:val="2C16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C530D8"/>
    <w:multiLevelType w:val="hybridMultilevel"/>
    <w:tmpl w:val="13E0EC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B3A17"/>
    <w:rsid w:val="00005F0F"/>
    <w:rsid w:val="000176AD"/>
    <w:rsid w:val="00055938"/>
    <w:rsid w:val="00102777"/>
    <w:rsid w:val="00134CB4"/>
    <w:rsid w:val="001633C7"/>
    <w:rsid w:val="001A20AC"/>
    <w:rsid w:val="001A5C84"/>
    <w:rsid w:val="001C77BD"/>
    <w:rsid w:val="0020360D"/>
    <w:rsid w:val="0025499F"/>
    <w:rsid w:val="00275EE3"/>
    <w:rsid w:val="002775D5"/>
    <w:rsid w:val="00281FE8"/>
    <w:rsid w:val="00297791"/>
    <w:rsid w:val="002B3A17"/>
    <w:rsid w:val="002D595B"/>
    <w:rsid w:val="00324BF6"/>
    <w:rsid w:val="00336221"/>
    <w:rsid w:val="003564CA"/>
    <w:rsid w:val="00383769"/>
    <w:rsid w:val="003A5E3F"/>
    <w:rsid w:val="003D44CF"/>
    <w:rsid w:val="003F698A"/>
    <w:rsid w:val="00402710"/>
    <w:rsid w:val="0041341D"/>
    <w:rsid w:val="00444D5D"/>
    <w:rsid w:val="00460404"/>
    <w:rsid w:val="00462B63"/>
    <w:rsid w:val="005233BF"/>
    <w:rsid w:val="00525776"/>
    <w:rsid w:val="0053409F"/>
    <w:rsid w:val="00553B68"/>
    <w:rsid w:val="006053CD"/>
    <w:rsid w:val="00611FE2"/>
    <w:rsid w:val="00617B13"/>
    <w:rsid w:val="00634929"/>
    <w:rsid w:val="00665252"/>
    <w:rsid w:val="006673A1"/>
    <w:rsid w:val="00667C3C"/>
    <w:rsid w:val="006F48F3"/>
    <w:rsid w:val="0071410B"/>
    <w:rsid w:val="00736FCF"/>
    <w:rsid w:val="00740CA0"/>
    <w:rsid w:val="00777E23"/>
    <w:rsid w:val="007E2857"/>
    <w:rsid w:val="007E531C"/>
    <w:rsid w:val="00817B6A"/>
    <w:rsid w:val="00833CB3"/>
    <w:rsid w:val="00841F9A"/>
    <w:rsid w:val="008679A5"/>
    <w:rsid w:val="0087511B"/>
    <w:rsid w:val="008812AF"/>
    <w:rsid w:val="008939E1"/>
    <w:rsid w:val="008C39FB"/>
    <w:rsid w:val="008D4922"/>
    <w:rsid w:val="008E04D0"/>
    <w:rsid w:val="00966CDE"/>
    <w:rsid w:val="00994232"/>
    <w:rsid w:val="009A3E85"/>
    <w:rsid w:val="009B30BB"/>
    <w:rsid w:val="009F47F5"/>
    <w:rsid w:val="00A22757"/>
    <w:rsid w:val="00A234BB"/>
    <w:rsid w:val="00A627D0"/>
    <w:rsid w:val="00A76367"/>
    <w:rsid w:val="00A85CD7"/>
    <w:rsid w:val="00AC2FDE"/>
    <w:rsid w:val="00AC69A3"/>
    <w:rsid w:val="00AE03ED"/>
    <w:rsid w:val="00B41919"/>
    <w:rsid w:val="00BD49B6"/>
    <w:rsid w:val="00BF7F60"/>
    <w:rsid w:val="00C16052"/>
    <w:rsid w:val="00C52287"/>
    <w:rsid w:val="00C52C56"/>
    <w:rsid w:val="00CA3531"/>
    <w:rsid w:val="00CB0794"/>
    <w:rsid w:val="00CB6910"/>
    <w:rsid w:val="00CD1920"/>
    <w:rsid w:val="00DC1C14"/>
    <w:rsid w:val="00DC433B"/>
    <w:rsid w:val="00DE4FA1"/>
    <w:rsid w:val="00DF2315"/>
    <w:rsid w:val="00DF6BBC"/>
    <w:rsid w:val="00E06296"/>
    <w:rsid w:val="00E267A9"/>
    <w:rsid w:val="00E8598D"/>
    <w:rsid w:val="00ED0A2C"/>
    <w:rsid w:val="00F0286D"/>
    <w:rsid w:val="00F30FB6"/>
    <w:rsid w:val="00F61031"/>
    <w:rsid w:val="00F648AB"/>
    <w:rsid w:val="00F741B5"/>
    <w:rsid w:val="00FC333E"/>
    <w:rsid w:val="00FE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48AB"/>
    <w:pPr>
      <w:ind w:left="720"/>
      <w:contextualSpacing/>
    </w:pPr>
  </w:style>
  <w:style w:type="paragraph" w:customStyle="1" w:styleId="FR5">
    <w:name w:val="FR5"/>
    <w:rsid w:val="00FE593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a5">
    <w:name w:val="No Spacing"/>
    <w:link w:val="a6"/>
    <w:uiPriority w:val="1"/>
    <w:qFormat/>
    <w:rsid w:val="003564CA"/>
    <w:pPr>
      <w:widowControl w:val="0"/>
      <w:suppressAutoHyphens/>
      <w:spacing w:after="0" w:line="240" w:lineRule="auto"/>
    </w:pPr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a7">
    <w:name w:val="Strong"/>
    <w:basedOn w:val="a0"/>
    <w:uiPriority w:val="22"/>
    <w:qFormat/>
    <w:rsid w:val="008812AF"/>
    <w:rPr>
      <w:rFonts w:cs="Times New Roman"/>
      <w:b/>
      <w:bCs/>
    </w:rPr>
  </w:style>
  <w:style w:type="paragraph" w:customStyle="1" w:styleId="FR4">
    <w:name w:val="FR4"/>
    <w:rsid w:val="0020360D"/>
    <w:pPr>
      <w:widowControl w:val="0"/>
      <w:autoSpaceDE w:val="0"/>
      <w:autoSpaceDN w:val="0"/>
      <w:adjustRightInd w:val="0"/>
      <w:spacing w:before="660" w:after="0" w:line="240" w:lineRule="auto"/>
      <w:ind w:left="40"/>
      <w:jc w:val="center"/>
    </w:pPr>
    <w:rPr>
      <w:rFonts w:ascii="Times New Roman" w:eastAsia="Times New Roman" w:hAnsi="Times New Roman" w:cs="Times New Roman"/>
      <w:sz w:val="36"/>
      <w:szCs w:val="20"/>
    </w:rPr>
  </w:style>
  <w:style w:type="table" w:styleId="a8">
    <w:name w:val="Table Grid"/>
    <w:basedOn w:val="a1"/>
    <w:uiPriority w:val="59"/>
    <w:rsid w:val="00277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41B5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444D5D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57</cp:revision>
  <cp:lastPrinted>2017-12-19T05:51:00Z</cp:lastPrinted>
  <dcterms:created xsi:type="dcterms:W3CDTF">2017-11-18T09:57:00Z</dcterms:created>
  <dcterms:modified xsi:type="dcterms:W3CDTF">2022-10-21T16:25:00Z</dcterms:modified>
</cp:coreProperties>
</file>