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33" w:rsidRPr="00146E00" w:rsidRDefault="006D211A" w:rsidP="007C1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Конспект непрерывной образовательной деятельности по развитию речи с детьми младшего дошкольного возраста (4-5</w:t>
      </w:r>
      <w:r w:rsidR="00E06997"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лет) «Моя семья»</w:t>
      </w:r>
    </w:p>
    <w:p w:rsidR="006D211A" w:rsidRPr="00146E00" w:rsidRDefault="006D211A" w:rsidP="00D007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D00733" w:rsidRPr="00146E00" w:rsidRDefault="006D211A" w:rsidP="006D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00733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азвивать </w:t>
      </w:r>
      <w:r w:rsidR="00D00733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диалогическую форму речи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обогащать словарный запас.</w:t>
      </w:r>
    </w:p>
    <w:p w:rsidR="00EF0EA1" w:rsidRPr="00146E00" w:rsidRDefault="006D211A" w:rsidP="006D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использовать в речи наиболее употребительные прилагательные, глаголы, наречия, предлоги.</w:t>
      </w:r>
    </w:p>
    <w:p w:rsidR="00D00733" w:rsidRPr="00146E00" w:rsidRDefault="006D211A" w:rsidP="006D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Систематизировать представления детей о семье: закрепить умение называть членов семьи, понимать роль взрослых и детей в семье.</w:t>
      </w:r>
    </w:p>
    <w:p w:rsidR="00D00733" w:rsidRPr="00146E00" w:rsidRDefault="006D211A" w:rsidP="006D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привязанность ребенка к своему дому, любовь и заботливое отношение к членам своей семьи.</w:t>
      </w:r>
    </w:p>
    <w:p w:rsidR="00D00733" w:rsidRPr="00146E00" w:rsidRDefault="00D00733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00733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D00733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1.Беседы на тему «Я и моя семья», «Животные и их детеныши», «Как мы отдыхали всей семьей»</w:t>
      </w:r>
    </w:p>
    <w:p w:rsidR="00EF0EA1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2.Рассматривание фото с изображением членов семьи и их занятий.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3.Чтение художественной литературы: А.Яковлев «Мама»,</w:t>
      </w:r>
      <w:r w:rsidR="00EF0EA1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К.Ушинский «Петушок с семьей»</w:t>
      </w:r>
    </w:p>
    <w:p w:rsidR="00EF0EA1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4.Разучивание загадок и стихов о семье.</w:t>
      </w:r>
    </w:p>
    <w:p w:rsidR="00EF0EA1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5.Игровые ситуации «Мамины помощники», "Строим дом на даче", "Большая стирка"</w:t>
      </w:r>
    </w:p>
    <w:p w:rsidR="00EF0EA1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6.Дидактические игры «Назови ласково», «Собери картинку", "Кто что делает?"</w:t>
      </w:r>
    </w:p>
    <w:p w:rsidR="00D00733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7.Пальчиковые игры «Ладушки», «Моя семья», «Дом».</w:t>
      </w:r>
    </w:p>
    <w:p w:rsidR="00D00733" w:rsidRPr="00146E00" w:rsidRDefault="004E4189" w:rsidP="00D0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0EA1"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</w:t>
      </w:r>
      <w:r w:rsidR="007C1FB1"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деятельности</w:t>
      </w:r>
      <w:r w:rsidR="00EF0EA1"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6D211A" w:rsidRPr="00146E00" w:rsidRDefault="004E4189" w:rsidP="00D00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r w:rsidR="007C1FB1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 дружно встаньте в 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круг,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1FB1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твой друг, и ты </w:t>
      </w:r>
      <w:r w:rsidR="007C1FB1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друг, 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за руки возьмемся,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 другу улыбнемся.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0790" w:rsidRPr="00146E00" w:rsidRDefault="006D211A" w:rsidP="00890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что за домик ту</w:t>
      </w:r>
      <w:r w:rsidR="008A749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стоит, а в окошке свет горит.</w:t>
      </w:r>
      <w:r w:rsidR="00E06997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его рассмотрим, повторяйте за </w:t>
      </w:r>
      <w:r w:rsidR="00890790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мной!</w:t>
      </w:r>
      <w:r w:rsidR="00890790"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0790" w:rsidRPr="00146E00" w:rsidRDefault="00890790" w:rsidP="00890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дома есть крыша (Руки треугольником над </w:t>
      </w:r>
      <w:proofErr w:type="gramStart"/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головой)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дома есть окно (Показываем с помощью пальчиков прямоугольник).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дома есть дверь (Ладони перед грудью)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двери есть замок: (Скрестили пальцы ладоней в кулак).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его открыть бы смог? (Покружили скрещенными в замок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пальцами)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DAE" w:rsidRPr="00146E00" w:rsidRDefault="00C77DAE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его открыть бы смог? (Покружили скрещенными в замок пальцами)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DAE" w:rsidRPr="00146E00" w:rsidRDefault="00C77DAE" w:rsidP="00C77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тук-тук, тук-тук-тук, открывайте - я ваш друг (Кулачком стучат по ладони)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7DAE" w:rsidRPr="00146E00" w:rsidRDefault="00C77DAE" w:rsidP="00C77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Что-то никто не открывает, постучим еще разок: тук-тук-тук.</w:t>
      </w:r>
    </w:p>
    <w:p w:rsidR="00C77DAE" w:rsidRPr="00146E00" w:rsidRDefault="00C77DAE" w:rsidP="00C77D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Стучат в дверь дома, появляется кукла Даша.</w:t>
      </w:r>
    </w:p>
    <w:p w:rsidR="00C77DAE" w:rsidRPr="00146E00" w:rsidRDefault="00C77DAE" w:rsidP="00C77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Даша! Какой красивый у тебя дом! С кем ты живешь в нем?</w:t>
      </w:r>
    </w:p>
    <w:p w:rsidR="00C77DAE" w:rsidRPr="00146E00" w:rsidRDefault="00C77DAE" w:rsidP="00C77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говорит от имени куклы «Даши» - «Здравствуйте. Я живу в этом доме со своей семьей. У меня есть папа</w:t>
      </w:r>
      <w:r w:rsidR="00C04367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мама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Мы живем дружно, помогаем и заботимся друг о друге, весело и интересно проводим время: гуляем, ходим в цирк, гости, ездим на дачу»</w:t>
      </w:r>
    </w:p>
    <w:p w:rsidR="00C77DAE" w:rsidRPr="00146E00" w:rsidRDefault="00C77DAE" w:rsidP="00C77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77DAE" w:rsidRPr="00146E00" w:rsidRDefault="00C77DAE" w:rsidP="00C77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Ты, знаешь Даша, у каждого из наших детей тоже есть семья! Правда, ребята?</w:t>
      </w:r>
    </w:p>
    <w:p w:rsidR="00C77DAE" w:rsidRPr="00146E00" w:rsidRDefault="00C77DAE" w:rsidP="00C77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Даша, присаживайся на стульчик, ребята тебе сегодня расскажут о своей семье.</w:t>
      </w:r>
    </w:p>
    <w:p w:rsidR="00C77DAE" w:rsidRPr="00146E00" w:rsidRDefault="00C77DAE" w:rsidP="00890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C04367" w:rsidRPr="00146E00" w:rsidRDefault="00C77DAE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загадывает загадку:</w:t>
      </w:r>
      <w:r w:rsidRPr="00146E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146E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Приголубит кто 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тебя,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Поцелует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кто, любя?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Сварит, постирает, свяжет,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Сказку добрую расскажет,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Пожалеет, пожурит,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Ласково поговорит.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дела свои отложит,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с уроками поможет.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 скроем, скажем прямо: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Лучшая на свете … (мама) </w:t>
      </w:r>
    </w:p>
    <w:p w:rsidR="00C04367" w:rsidRPr="00146E00" w:rsidRDefault="00C04367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4367" w:rsidRPr="00146E00" w:rsidRDefault="00C04367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Конечно, это мама. Самый важный и главный человек в жизни каждого. Хочешь, Даша, ребята познакомят тебя со своими мамами?</w:t>
      </w:r>
    </w:p>
    <w:p w:rsidR="00C04367" w:rsidRPr="00146E00" w:rsidRDefault="00C04367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4367" w:rsidRPr="00146E00" w:rsidRDefault="00C04367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«Это моя мама»</w:t>
      </w:r>
    </w:p>
    <w:p w:rsidR="00C04367" w:rsidRPr="00146E00" w:rsidRDefault="00C04367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находят фотографию своей мамы и размещают ее на ширме (оформляют фотовыставку)</w:t>
      </w:r>
    </w:p>
    <w:p w:rsidR="00C77DAE" w:rsidRPr="00146E00" w:rsidRDefault="00C04367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какие мамы красивые, посмотри Даша.</w:t>
      </w:r>
      <w:r w:rsidR="00C77DAE"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7DAE" w:rsidRPr="00146E00" w:rsidRDefault="00C77DAE" w:rsidP="00C77D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привлекает внимание детей к появившемуся в группе </w:t>
      </w:r>
      <w:r w:rsidR="00C04367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новому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предмету</w:t>
      </w:r>
      <w:r w:rsidR="00C04367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90790" w:rsidRPr="00146E00" w:rsidRDefault="003735F0" w:rsidP="00890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это? (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сундучок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Он необычный, волшебный. Н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аполним сундучок ласковыми слов</w:t>
      </w:r>
      <w:r w:rsidR="00A36EB5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 для мамы</w:t>
      </w:r>
      <w:r w:rsidR="00C77DAE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A36EB5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открою сундучок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ваши слова будут </w:t>
      </w:r>
      <w:r w:rsidR="00A36EB5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долетать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наполнять его. Итак, начнем. </w:t>
      </w:r>
    </w:p>
    <w:p w:rsidR="00890790" w:rsidRPr="00146E00" w:rsidRDefault="003735F0" w:rsidP="00373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мама вас, целует, жалеет, обнимает, она какая?</w:t>
      </w:r>
      <w:r w:rsidR="00A36EB5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46E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примерные</w:t>
      </w:r>
      <w:proofErr w:type="gramEnd"/>
      <w:r w:rsidRPr="00146E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 - л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асковая, добрая, милая, нежная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890790" w:rsidRPr="00146E00" w:rsidRDefault="003735F0" w:rsidP="00890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мама модно одевается, какая она?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модная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красивая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890790" w:rsidRPr="00146E00" w:rsidRDefault="003735F0" w:rsidP="00890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мама улыбается, смеется, какая она?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еселая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890790" w:rsidRPr="00146E00" w:rsidRDefault="003735F0" w:rsidP="00890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мама заботиться о вас, какая она?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аботливая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890790" w:rsidRPr="00146E00" w:rsidRDefault="003735F0" w:rsidP="00890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Молодцы! Вот сколько чудесных слов собрали мы в волшебный сундучок. А пока мы его закроем, чтобы </w:t>
      </w:r>
      <w:r w:rsidR="00C04367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добрые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 не растерялись.</w:t>
      </w:r>
    </w:p>
    <w:p w:rsidR="00C04367" w:rsidRPr="00146E00" w:rsidRDefault="00C04367" w:rsidP="00890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EA1" w:rsidRPr="00146E00" w:rsidRDefault="003735F0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C77DAE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Даша, у нас еще одна загадка есть. Отгадаешь про кого она?</w:t>
      </w:r>
    </w:p>
    <w:p w:rsidR="00EF0EA1" w:rsidRPr="00146E00" w:rsidRDefault="004E4189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он в футбол играть,</w:t>
      </w:r>
    </w:p>
    <w:p w:rsidR="00EF0EA1" w:rsidRPr="00146E00" w:rsidRDefault="004E4189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книжку вам читать,</w:t>
      </w:r>
    </w:p>
    <w:p w:rsidR="00EF0EA1" w:rsidRPr="00146E00" w:rsidRDefault="004E4189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рыбу он ловить, </w:t>
      </w:r>
    </w:p>
    <w:p w:rsidR="00EF0EA1" w:rsidRPr="00146E00" w:rsidRDefault="004E4189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Кран на кухне починить,</w:t>
      </w:r>
    </w:p>
    <w:p w:rsidR="00EF0EA1" w:rsidRPr="00146E00" w:rsidRDefault="004E4189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тебя всегда герой,</w:t>
      </w:r>
    </w:p>
    <w:p w:rsidR="00EF0EA1" w:rsidRPr="00146E00" w:rsidRDefault="004E4189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лучший</w:t>
      </w:r>
      <w:r w:rsidR="00C77DAE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 (</w:t>
      </w:r>
      <w:proofErr w:type="gramStart"/>
      <w:r w:rsidR="00C77DAE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</w:t>
      </w:r>
      <w:proofErr w:type="gramEnd"/>
      <w:r w:rsidR="00C77DAE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мой)</w:t>
      </w:r>
    </w:p>
    <w:p w:rsidR="00C04367" w:rsidRPr="00146E00" w:rsidRDefault="00C04367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какие домашние дела есть у папы? Как он помогает маме?</w:t>
      </w:r>
    </w:p>
    <w:p w:rsidR="00C04367" w:rsidRPr="00146E00" w:rsidRDefault="00C04367" w:rsidP="00C043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46E00">
        <w:rPr>
          <w:rStyle w:val="c5"/>
          <w:iCs/>
          <w:color w:val="000000"/>
        </w:rPr>
        <w:t>Дидактическая игра «Мой папа может».</w:t>
      </w:r>
    </w:p>
    <w:p w:rsidR="00C04367" w:rsidRPr="00146E00" w:rsidRDefault="00C04367" w:rsidP="00C043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46E00">
        <w:rPr>
          <w:rStyle w:val="c1"/>
          <w:color w:val="000000"/>
        </w:rPr>
        <w:t>На столе разложены сюжетные картинки: папа пилит, делает скворечник, несёт тяжелые сумки, точит нож, играет с ребенком в футбол и т.д. (Дети рассматривают картинки и выбирают себе одну картинку, обсуждают с воспитателем и сверстниками).</w:t>
      </w:r>
    </w:p>
    <w:p w:rsidR="00C04367" w:rsidRPr="00146E00" w:rsidRDefault="00C04367" w:rsidP="00C043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46E00">
        <w:rPr>
          <w:rStyle w:val="c1"/>
          <w:color w:val="000000"/>
        </w:rPr>
        <w:t>- А что делают по дому ваши папы?</w:t>
      </w:r>
    </w:p>
    <w:p w:rsidR="00C04367" w:rsidRPr="00146E00" w:rsidRDefault="00C04367" w:rsidP="00C043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46E00">
        <w:rPr>
          <w:rStyle w:val="c1"/>
          <w:color w:val="000000"/>
        </w:rPr>
        <w:t>- А какие дела в доме может делать только папа? А мамы не умеют? (Пилить, рубить, строгать, ремонтировать телевизор и т.д.).</w:t>
      </w:r>
    </w:p>
    <w:p w:rsidR="00C04367" w:rsidRPr="00146E00" w:rsidRDefault="00C04367" w:rsidP="00C043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46E00">
        <w:rPr>
          <w:rStyle w:val="c1"/>
          <w:color w:val="000000"/>
        </w:rPr>
        <w:t>- Ребята, подумайте, а каким еще важным делам научил вас папа? (Завязывать шнурки, мыть руки, играть в футбол и т.д.).</w:t>
      </w:r>
    </w:p>
    <w:p w:rsidR="00EF0EA1" w:rsidRPr="00146E00" w:rsidRDefault="00A36EB5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ткроем наш волшебный сундучок и соберем в него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ласковые слова для папы?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Папа какой?</w:t>
      </w:r>
      <w:r w:rsidRPr="0014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детей -</w:t>
      </w:r>
      <w:r w:rsidRPr="0014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мелый, заботливый, умелый, работящий, красивый, веселый, сильный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EF0EA1" w:rsidRPr="00146E00" w:rsidRDefault="00A36EB5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Молодцы, ребята! Много хороших слов и для папы вы подобрали.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Закрывайте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сундучок, он нам еще пригодится.</w:t>
      </w:r>
    </w:p>
    <w:p w:rsidR="00B47E93" w:rsidRPr="00146E00" w:rsidRDefault="00B47E93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семья </w:t>
      </w:r>
      <w:r w:rsidR="00C04367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не только мама и папа. </w:t>
      </w:r>
      <w:r w:rsidR="00C04367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Расскажем Даше, какие члены семьи еще у вас есть</w:t>
      </w:r>
      <w:r w:rsidR="00803AE8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Физкультминутка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«Кто у нас живет в квартире»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три, четыре, пять (хлопаем в ладоши)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живет у нас в квартире? (</w:t>
      </w:r>
      <w:proofErr w:type="gramStart"/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шагаем</w:t>
      </w:r>
      <w:proofErr w:type="gramEnd"/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месте)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три, четыре, пять (прыжки на месте)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могу пересчитать: (шагаем на месте)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Папа, мама, брат, сестра (хлопаем в ладоши)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Кошка мурка, два котенка (наклоны туловища влево - вправо)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Мой сверчок, щегол и </w:t>
      </w:r>
      <w:proofErr w:type="gramStart"/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я(</w:t>
      </w:r>
      <w:proofErr w:type="gramEnd"/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повороты туловища влево - вправо)</w:t>
      </w:r>
    </w:p>
    <w:p w:rsidR="001A329D" w:rsidRPr="00146E00" w:rsidRDefault="001A329D" w:rsidP="001A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вся моя семья (хлопаем в ладоши)</w:t>
      </w:r>
    </w:p>
    <w:p w:rsidR="00803AE8" w:rsidRPr="00146E00" w:rsidRDefault="00803AE8" w:rsidP="00EF0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329D" w:rsidRPr="00146E00" w:rsidRDefault="00A36EB5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Даш</w:t>
      </w:r>
      <w:r w:rsidR="001A329D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тебе понравилось у нас в гостях?</w:t>
      </w:r>
    </w:p>
    <w:p w:rsidR="001A329D" w:rsidRPr="00146E00" w:rsidRDefault="001A329D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Очень понравилось, вы такие хорошие </w:t>
      </w:r>
      <w:proofErr w:type="gramStart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очень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рада, что у каждого из вас есть дружная семья! А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пора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возвращаться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домой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маме и папе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ведь в гостях хорошо, а дома лучше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F0EA1" w:rsidRPr="00146E00" w:rsidRDefault="001A329D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свидания, Даша! </w:t>
      </w:r>
    </w:p>
    <w:p w:rsidR="001A329D" w:rsidRPr="00146E00" w:rsidRDefault="001A329D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A329D" w:rsidRPr="00146E00" w:rsidRDefault="00A36EB5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Ой, что-то сундучок </w:t>
      </w:r>
      <w:r w:rsidR="001A329D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шевели</w:t>
      </w:r>
      <w:r w:rsidR="001A329D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ся,</w:t>
      </w:r>
      <w:r w:rsidR="001A329D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наверное тоже с Дашей прощается.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0EA1" w:rsidRPr="00146E00" w:rsidRDefault="00A36EB5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r w:rsid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подходят к сундучку,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открываю</w:t>
      </w:r>
      <w:r w:rsidR="001B0EC0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1A329D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внутри лежат </w:t>
      </w:r>
      <w:r w:rsidR="004E4189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сердечки из цветного картона.</w:t>
      </w:r>
    </w:p>
    <w:p w:rsidR="001A329D" w:rsidRPr="00146E00" w:rsidRDefault="001A329D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4189" w:rsidRPr="00146E00" w:rsidRDefault="004E4189" w:rsidP="0014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B0EC0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Произошло чудо </w:t>
      </w:r>
      <w:r w:rsidR="001A329D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1B0EC0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каждое ласковое слово превратилось в сердечки. Эти сердечки, можно </w:t>
      </w:r>
      <w:proofErr w:type="gramStart"/>
      <w:r w:rsidR="001B0EC0"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подарить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маме</w:t>
      </w:r>
      <w:proofErr w:type="gramEnd"/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папе, не забудьте </w:t>
      </w:r>
      <w:r w:rsid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сказать им </w:t>
      </w:r>
      <w:r w:rsidRPr="00146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ласковые и добрые слова! Вашим родным будит очень приятно!</w:t>
      </w:r>
    </w:p>
    <w:p w:rsidR="008A7499" w:rsidRPr="00146E00" w:rsidRDefault="008A7499" w:rsidP="00146E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189" w:rsidRPr="00146E00" w:rsidRDefault="008A7499" w:rsidP="00146E00">
      <w:pPr>
        <w:rPr>
          <w:rFonts w:ascii="Times New Roman" w:hAnsi="Times New Roman" w:cs="Times New Roman"/>
          <w:b/>
          <w:sz w:val="24"/>
          <w:szCs w:val="24"/>
        </w:rPr>
      </w:pPr>
      <w:r w:rsidRPr="00146E0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E4189" w:rsidRPr="00146E00" w:rsidRDefault="008A7499" w:rsidP="00146E00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46E00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1B0EC0" w:rsidRPr="00146E00">
        <w:rPr>
          <w:rFonts w:ascii="Times New Roman" w:hAnsi="Times New Roman" w:cs="Times New Roman"/>
          <w:sz w:val="24"/>
          <w:szCs w:val="24"/>
        </w:rPr>
        <w:t xml:space="preserve"> </w:t>
      </w:r>
      <w:r w:rsidRPr="00146E00">
        <w:rPr>
          <w:rFonts w:ascii="Times New Roman" w:hAnsi="Times New Roman" w:cs="Times New Roman"/>
          <w:sz w:val="24"/>
          <w:szCs w:val="24"/>
        </w:rPr>
        <w:t xml:space="preserve">В. Занятие по развитию речи в средней группе детского </w:t>
      </w:r>
      <w:proofErr w:type="gramStart"/>
      <w:r w:rsidRPr="00146E00">
        <w:rPr>
          <w:rFonts w:ascii="Times New Roman" w:hAnsi="Times New Roman" w:cs="Times New Roman"/>
          <w:sz w:val="24"/>
          <w:szCs w:val="24"/>
        </w:rPr>
        <w:t>сада.-</w:t>
      </w:r>
      <w:proofErr w:type="gramEnd"/>
      <w:r w:rsidRPr="00146E00">
        <w:rPr>
          <w:rFonts w:ascii="Times New Roman" w:hAnsi="Times New Roman" w:cs="Times New Roman"/>
          <w:sz w:val="24"/>
          <w:szCs w:val="24"/>
        </w:rPr>
        <w:t xml:space="preserve"> М.: МОЗАЙКА-СИНТЕЗ, 2010.</w:t>
      </w:r>
    </w:p>
    <w:p w:rsidR="00146E00" w:rsidRPr="00146E00" w:rsidRDefault="00146E00" w:rsidP="00146E00">
      <w:pPr>
        <w:pStyle w:val="a7"/>
        <w:numPr>
          <w:ilvl w:val="0"/>
          <w:numId w:val="7"/>
        </w:numPr>
        <w:ind w:left="714" w:right="283" w:hanging="357"/>
        <w:rPr>
          <w:rFonts w:ascii="Times New Roman" w:hAnsi="Times New Roman"/>
          <w:sz w:val="24"/>
          <w:szCs w:val="24"/>
        </w:rPr>
      </w:pPr>
      <w:r w:rsidRPr="00146E00">
        <w:rPr>
          <w:rFonts w:ascii="Times New Roman" w:hAnsi="Times New Roman"/>
          <w:sz w:val="24"/>
          <w:szCs w:val="24"/>
        </w:rPr>
        <w:t xml:space="preserve">Петрова Т.И., Петрова </w:t>
      </w:r>
      <w:proofErr w:type="spellStart"/>
      <w:r w:rsidRPr="00146E00">
        <w:rPr>
          <w:rFonts w:ascii="Times New Roman" w:hAnsi="Times New Roman"/>
          <w:sz w:val="24"/>
          <w:szCs w:val="24"/>
        </w:rPr>
        <w:t>Е.С.Игры</w:t>
      </w:r>
      <w:proofErr w:type="spellEnd"/>
      <w:r w:rsidRPr="00146E00">
        <w:rPr>
          <w:rFonts w:ascii="Times New Roman" w:hAnsi="Times New Roman"/>
          <w:sz w:val="24"/>
          <w:szCs w:val="24"/>
        </w:rPr>
        <w:t xml:space="preserve"> и занятия по развитию речи дошкольников. Кн.1. Младшая и средняя группы. – М.: Школьная Пресса, 2007. </w:t>
      </w:r>
    </w:p>
    <w:p w:rsidR="00146E00" w:rsidRPr="00146E00" w:rsidRDefault="00BE6D39" w:rsidP="00131C6D">
      <w:pPr>
        <w:pStyle w:val="a7"/>
        <w:numPr>
          <w:ilvl w:val="0"/>
          <w:numId w:val="7"/>
        </w:numPr>
        <w:ind w:left="714" w:right="28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46E00" w:rsidRPr="00146E00">
        <w:rPr>
          <w:rFonts w:ascii="Times New Roman" w:hAnsi="Times New Roman"/>
          <w:sz w:val="24"/>
          <w:szCs w:val="24"/>
        </w:rPr>
        <w:t xml:space="preserve">азвитие речи детей 3-5 лет. 3-е изд./ Под ред. О.С. </w:t>
      </w:r>
      <w:r>
        <w:rPr>
          <w:rFonts w:ascii="Times New Roman" w:hAnsi="Times New Roman"/>
          <w:sz w:val="24"/>
          <w:szCs w:val="24"/>
        </w:rPr>
        <w:t>У</w:t>
      </w:r>
      <w:r w:rsidR="00146E00" w:rsidRPr="00146E00">
        <w:rPr>
          <w:rFonts w:ascii="Times New Roman" w:hAnsi="Times New Roman"/>
          <w:sz w:val="24"/>
          <w:szCs w:val="24"/>
        </w:rPr>
        <w:t>шаковой. – М.: ТЦ Сфера, 2014</w:t>
      </w:r>
      <w:r w:rsidR="00146E00">
        <w:rPr>
          <w:rFonts w:ascii="Times New Roman" w:hAnsi="Times New Roman"/>
          <w:sz w:val="24"/>
          <w:szCs w:val="24"/>
        </w:rPr>
        <w:t>.</w:t>
      </w:r>
    </w:p>
    <w:p w:rsidR="004E4189" w:rsidRPr="00750CD1" w:rsidRDefault="004E4189" w:rsidP="00750CD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4189" w:rsidRPr="00146E00" w:rsidRDefault="004E4189" w:rsidP="00146E00">
      <w:pPr>
        <w:rPr>
          <w:sz w:val="24"/>
          <w:szCs w:val="24"/>
        </w:rPr>
      </w:pPr>
    </w:p>
    <w:sectPr w:rsidR="004E4189" w:rsidRPr="00146E00" w:rsidSect="00146E00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3A7"/>
    <w:multiLevelType w:val="hybridMultilevel"/>
    <w:tmpl w:val="B9709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2177"/>
    <w:multiLevelType w:val="hybridMultilevel"/>
    <w:tmpl w:val="AF4ED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1CC5"/>
    <w:multiLevelType w:val="hybridMultilevel"/>
    <w:tmpl w:val="BEE85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6031"/>
    <w:multiLevelType w:val="multilevel"/>
    <w:tmpl w:val="F74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96824"/>
    <w:multiLevelType w:val="multilevel"/>
    <w:tmpl w:val="D598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34D71"/>
    <w:multiLevelType w:val="multilevel"/>
    <w:tmpl w:val="62F0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A735E"/>
    <w:multiLevelType w:val="hybridMultilevel"/>
    <w:tmpl w:val="65DA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524E5"/>
    <w:multiLevelType w:val="hybridMultilevel"/>
    <w:tmpl w:val="1C1C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89"/>
    <w:rsid w:val="00056C72"/>
    <w:rsid w:val="00094773"/>
    <w:rsid w:val="000A3E04"/>
    <w:rsid w:val="000E5648"/>
    <w:rsid w:val="00146E00"/>
    <w:rsid w:val="001A329D"/>
    <w:rsid w:val="001B0EC0"/>
    <w:rsid w:val="0024485A"/>
    <w:rsid w:val="002D5361"/>
    <w:rsid w:val="003735F0"/>
    <w:rsid w:val="004E4189"/>
    <w:rsid w:val="00571E86"/>
    <w:rsid w:val="006A39EF"/>
    <w:rsid w:val="006D211A"/>
    <w:rsid w:val="00750CD1"/>
    <w:rsid w:val="007C1FB1"/>
    <w:rsid w:val="007D4C50"/>
    <w:rsid w:val="00803AE8"/>
    <w:rsid w:val="00890790"/>
    <w:rsid w:val="008A7499"/>
    <w:rsid w:val="008B4AFC"/>
    <w:rsid w:val="00A36EB5"/>
    <w:rsid w:val="00B25402"/>
    <w:rsid w:val="00B47E93"/>
    <w:rsid w:val="00BE6D39"/>
    <w:rsid w:val="00BF5C1E"/>
    <w:rsid w:val="00C04367"/>
    <w:rsid w:val="00C630CA"/>
    <w:rsid w:val="00C77DAE"/>
    <w:rsid w:val="00D00733"/>
    <w:rsid w:val="00E06997"/>
    <w:rsid w:val="00E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E902E-F277-4FC0-B06E-8090C27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6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367"/>
  </w:style>
  <w:style w:type="character" w:customStyle="1" w:styleId="c1">
    <w:name w:val="c1"/>
    <w:basedOn w:val="a0"/>
    <w:rsid w:val="00C04367"/>
  </w:style>
  <w:style w:type="paragraph" w:styleId="a7">
    <w:name w:val="No Spacing"/>
    <w:link w:val="a8"/>
    <w:qFormat/>
    <w:rsid w:val="00146E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146E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DS11</cp:lastModifiedBy>
  <cp:revision>3</cp:revision>
  <cp:lastPrinted>2018-10-17T12:46:00Z</cp:lastPrinted>
  <dcterms:created xsi:type="dcterms:W3CDTF">2022-11-29T07:54:00Z</dcterms:created>
  <dcterms:modified xsi:type="dcterms:W3CDTF">2022-11-29T11:55:00Z</dcterms:modified>
</cp:coreProperties>
</file>