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F0B8" w14:textId="10A3B85A" w:rsidR="004B2F7E" w:rsidRDefault="0013489E" w:rsidP="0013489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Стародубцева Валерия Александровна,</w:t>
      </w:r>
    </w:p>
    <w:p w14:paraId="0CE6BF7F" w14:textId="25B7B613" w:rsidR="0013489E" w:rsidRDefault="0013489E" w:rsidP="0013489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информатики, МБОУ «Гимназия №33 г. Донецка»</w:t>
      </w:r>
    </w:p>
    <w:p w14:paraId="4CE4C4CB" w14:textId="77777777" w:rsidR="00542BB1" w:rsidRDefault="00542BB1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2C9F7" w14:textId="1384E64C" w:rsidR="006F2C6B" w:rsidRPr="006F2C6B" w:rsidRDefault="006F2C6B" w:rsidP="006F2C6B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0D4">
        <w:rPr>
          <w:rFonts w:ascii="Times New Roman" w:hAnsi="Times New Roman" w:cs="Times New Roman"/>
          <w:b/>
          <w:bCs/>
          <w:sz w:val="24"/>
          <w:szCs w:val="24"/>
        </w:rPr>
        <w:t>Игра «Инфополия» (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реализуе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мая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030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уроках информатики)</w:t>
      </w:r>
    </w:p>
    <w:p w14:paraId="6CE81C60" w14:textId="77777777" w:rsidR="006F2C6B" w:rsidRDefault="006F2C6B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23C5E9" w14:textId="3E2F6BB6" w:rsidR="00542BB1" w:rsidRDefault="00542BB1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на уроках информатики довольно часто использую нестандартные формы обучения, в частности, игры. Так, особый интерес у обучающихся вызывает адаптированная к учебному процессу игра «Монополия» (или, как мы </w:t>
      </w:r>
      <w:r w:rsidR="00CA2000">
        <w:rPr>
          <w:rFonts w:ascii="Times New Roman" w:hAnsi="Times New Roman" w:cs="Times New Roman"/>
          <w:sz w:val="24"/>
          <w:szCs w:val="24"/>
        </w:rPr>
        <w:t xml:space="preserve">с учениками </w:t>
      </w:r>
      <w:r>
        <w:rPr>
          <w:rFonts w:ascii="Times New Roman" w:hAnsi="Times New Roman" w:cs="Times New Roman"/>
          <w:sz w:val="24"/>
          <w:szCs w:val="24"/>
        </w:rPr>
        <w:t>ее называем, «Инфополия»).</w:t>
      </w:r>
    </w:p>
    <w:p w14:paraId="725D5C86" w14:textId="14A2BF3C" w:rsidR="004473D9" w:rsidRDefault="004473D9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«Монополией» является экономическая и стратегическая настольная игра для 2-х и более человек. За основу </w:t>
      </w:r>
      <w:r w:rsidR="00674230">
        <w:rPr>
          <w:rFonts w:ascii="Times New Roman" w:hAnsi="Times New Roman" w:cs="Times New Roman"/>
          <w:sz w:val="24"/>
          <w:szCs w:val="24"/>
        </w:rPr>
        <w:t>«Инфополии» взята базовая цель игры-оригинала – приобретение имущества. В адаптированной игре валюта отсутствует. Вместо этого есть система заданий разного уровня сложности</w:t>
      </w:r>
      <w:r w:rsidR="00CD1C4D">
        <w:rPr>
          <w:rFonts w:ascii="Times New Roman" w:hAnsi="Times New Roman" w:cs="Times New Roman"/>
          <w:sz w:val="24"/>
          <w:szCs w:val="24"/>
        </w:rPr>
        <w:t>, позволяющая приобретать нужную собственность. По окончанию игры достигается конкретная поставленная ранее цель</w:t>
      </w:r>
      <w:r w:rsidR="00E616DB">
        <w:rPr>
          <w:rFonts w:ascii="Times New Roman" w:hAnsi="Times New Roman" w:cs="Times New Roman"/>
          <w:sz w:val="24"/>
          <w:szCs w:val="24"/>
        </w:rPr>
        <w:t>.</w:t>
      </w:r>
    </w:p>
    <w:p w14:paraId="11CBA60F" w14:textId="4AF82A5C" w:rsidR="00E616DB" w:rsidRDefault="00E616DB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</w:t>
      </w:r>
      <w:r w:rsidR="00542B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нфополию» и</w:t>
      </w:r>
      <w:r w:rsidR="00542BB1">
        <w:rPr>
          <w:rFonts w:ascii="Times New Roman" w:hAnsi="Times New Roman" w:cs="Times New Roman"/>
          <w:sz w:val="24"/>
          <w:szCs w:val="24"/>
        </w:rPr>
        <w:t xml:space="preserve">граем </w:t>
      </w:r>
      <w:r w:rsidR="004473D9">
        <w:rPr>
          <w:rFonts w:ascii="Times New Roman" w:hAnsi="Times New Roman" w:cs="Times New Roman"/>
          <w:sz w:val="24"/>
          <w:szCs w:val="24"/>
        </w:rPr>
        <w:t>с учениками 7-го класса</w:t>
      </w:r>
      <w:r w:rsidR="00542BB1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r w:rsidR="004473D9">
        <w:rPr>
          <w:rFonts w:ascii="Times New Roman" w:hAnsi="Times New Roman" w:cs="Times New Roman"/>
          <w:sz w:val="24"/>
          <w:szCs w:val="24"/>
        </w:rPr>
        <w:t xml:space="preserve">комплектующих персонального компьютера </w:t>
      </w:r>
      <w:r w:rsidR="005C72F5">
        <w:rPr>
          <w:rFonts w:ascii="Times New Roman" w:hAnsi="Times New Roman" w:cs="Times New Roman"/>
          <w:sz w:val="24"/>
          <w:szCs w:val="24"/>
        </w:rPr>
        <w:t xml:space="preserve">(далее – ПК) </w:t>
      </w:r>
      <w:r w:rsidR="004473D9">
        <w:rPr>
          <w:rFonts w:ascii="Times New Roman" w:hAnsi="Times New Roman" w:cs="Times New Roman"/>
          <w:sz w:val="24"/>
          <w:szCs w:val="24"/>
        </w:rPr>
        <w:t xml:space="preserve">и его устройств. </w:t>
      </w:r>
    </w:p>
    <w:p w14:paraId="56E33467" w14:textId="5242AB1A" w:rsidR="00E616DB" w:rsidRDefault="00E616DB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2F7953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95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="002F795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этапов.</w:t>
      </w:r>
      <w:r w:rsidR="005D2BF4">
        <w:rPr>
          <w:rFonts w:ascii="Times New Roman" w:hAnsi="Times New Roman" w:cs="Times New Roman"/>
          <w:sz w:val="24"/>
          <w:szCs w:val="24"/>
        </w:rPr>
        <w:t xml:space="preserve"> Один из них (организационный) проходит до начала игры, остальные – во время ее проведения.</w:t>
      </w:r>
    </w:p>
    <w:p w14:paraId="2F0B9D67" w14:textId="1D5F0DA5" w:rsidR="00E616DB" w:rsidRDefault="00E616DB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 – организационный. Проходит накануне игры</w:t>
      </w:r>
      <w:r w:rsidR="005E3BAF">
        <w:rPr>
          <w:rFonts w:ascii="Times New Roman" w:hAnsi="Times New Roman" w:cs="Times New Roman"/>
          <w:sz w:val="24"/>
          <w:szCs w:val="24"/>
        </w:rPr>
        <w:t xml:space="preserve">. Класс знакомится с правилами (Приложение 1), с целью игры (собрать высокопроизводительный </w:t>
      </w:r>
      <w:r w:rsidR="005C72F5">
        <w:rPr>
          <w:rFonts w:ascii="Times New Roman" w:hAnsi="Times New Roman" w:cs="Times New Roman"/>
          <w:sz w:val="24"/>
          <w:szCs w:val="24"/>
        </w:rPr>
        <w:t>ПК</w:t>
      </w:r>
      <w:r w:rsidR="005E3BAF">
        <w:rPr>
          <w:rFonts w:ascii="Times New Roman" w:hAnsi="Times New Roman" w:cs="Times New Roman"/>
          <w:sz w:val="24"/>
          <w:szCs w:val="24"/>
        </w:rPr>
        <w:t>), делится на команды (кампании по сборке персональных компьютеров), выполняет заготовки (название и логотип кампании), изучает информационный материал, который понадобится во время игры.</w:t>
      </w:r>
    </w:p>
    <w:p w14:paraId="6A8D7C8A" w14:textId="20EFB760" w:rsidR="00E616DB" w:rsidRDefault="005D2BF4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этап – приветственный. Ведущий (учитель) произносит приветственной слово. Каждая команда представляется – озвучивает название и демонстрирует логотип своей кампании. </w:t>
      </w:r>
    </w:p>
    <w:p w14:paraId="4AFF6B0A" w14:textId="2F73C4FA" w:rsidR="00CB7644" w:rsidRDefault="00AF7C84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этап – игровой. </w:t>
      </w:r>
      <w:r w:rsidR="00977A8A">
        <w:rPr>
          <w:rFonts w:ascii="Times New Roman" w:hAnsi="Times New Roman" w:cs="Times New Roman"/>
          <w:sz w:val="24"/>
          <w:szCs w:val="24"/>
        </w:rPr>
        <w:t xml:space="preserve">Участники команд, выполняя задания ведущего, стараются собрать наиболее высокопроизводительный </w:t>
      </w:r>
      <w:r w:rsidR="005C72F5">
        <w:rPr>
          <w:rFonts w:ascii="Times New Roman" w:hAnsi="Times New Roman" w:cs="Times New Roman"/>
          <w:sz w:val="24"/>
          <w:szCs w:val="24"/>
        </w:rPr>
        <w:t>ПК</w:t>
      </w:r>
      <w:r w:rsidR="00977A8A">
        <w:rPr>
          <w:rFonts w:ascii="Times New Roman" w:hAnsi="Times New Roman" w:cs="Times New Roman"/>
          <w:sz w:val="24"/>
          <w:szCs w:val="24"/>
        </w:rPr>
        <w:t xml:space="preserve">. Для достижения итоговой цели у команд есть </w:t>
      </w:r>
      <w:r w:rsidR="002A22A6">
        <w:rPr>
          <w:rFonts w:ascii="Times New Roman" w:hAnsi="Times New Roman" w:cs="Times New Roman"/>
          <w:sz w:val="24"/>
          <w:szCs w:val="24"/>
        </w:rPr>
        <w:t>5</w:t>
      </w:r>
      <w:r w:rsidR="00977A8A">
        <w:rPr>
          <w:rFonts w:ascii="Times New Roman" w:hAnsi="Times New Roman" w:cs="Times New Roman"/>
          <w:sz w:val="24"/>
          <w:szCs w:val="24"/>
        </w:rPr>
        <w:t xml:space="preserve"> блоков</w:t>
      </w:r>
      <w:r w:rsidR="002A22A6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977A8A">
        <w:rPr>
          <w:rFonts w:ascii="Times New Roman" w:hAnsi="Times New Roman" w:cs="Times New Roman"/>
          <w:sz w:val="24"/>
          <w:szCs w:val="24"/>
        </w:rPr>
        <w:t>.</w:t>
      </w:r>
      <w:r w:rsidR="00CB7644">
        <w:rPr>
          <w:rFonts w:ascii="Times New Roman" w:hAnsi="Times New Roman" w:cs="Times New Roman"/>
          <w:sz w:val="24"/>
          <w:szCs w:val="24"/>
        </w:rPr>
        <w:t xml:space="preserve"> </w:t>
      </w:r>
      <w:r w:rsidR="00CB7644" w:rsidRPr="000A2D18">
        <w:rPr>
          <w:rFonts w:ascii="Times New Roman" w:hAnsi="Times New Roman" w:cs="Times New Roman"/>
          <w:sz w:val="24"/>
          <w:szCs w:val="24"/>
        </w:rPr>
        <w:t xml:space="preserve">Участникам команд предлагается выбрать уровень сложности вопроса (от простого </w:t>
      </w:r>
      <w:r w:rsidR="008D7D9B">
        <w:rPr>
          <w:rFonts w:ascii="Times New Roman" w:hAnsi="Times New Roman" w:cs="Times New Roman"/>
          <w:sz w:val="24"/>
          <w:szCs w:val="24"/>
        </w:rPr>
        <w:t>к</w:t>
      </w:r>
      <w:r w:rsidR="00CB7644" w:rsidRPr="000A2D18">
        <w:rPr>
          <w:rFonts w:ascii="Times New Roman" w:hAnsi="Times New Roman" w:cs="Times New Roman"/>
          <w:sz w:val="24"/>
          <w:szCs w:val="24"/>
        </w:rPr>
        <w:t xml:space="preserve"> сложно</w:t>
      </w:r>
      <w:r w:rsidR="008D7D9B">
        <w:rPr>
          <w:rFonts w:ascii="Times New Roman" w:hAnsi="Times New Roman" w:cs="Times New Roman"/>
          <w:sz w:val="24"/>
          <w:szCs w:val="24"/>
        </w:rPr>
        <w:t>му</w:t>
      </w:r>
      <w:r w:rsidR="00CB7644" w:rsidRPr="000A2D18">
        <w:rPr>
          <w:rFonts w:ascii="Times New Roman" w:hAnsi="Times New Roman" w:cs="Times New Roman"/>
          <w:sz w:val="24"/>
          <w:szCs w:val="24"/>
        </w:rPr>
        <w:t xml:space="preserve">). </w:t>
      </w:r>
      <w:r w:rsidR="00CB7644">
        <w:rPr>
          <w:rFonts w:ascii="Times New Roman" w:hAnsi="Times New Roman" w:cs="Times New Roman"/>
          <w:sz w:val="24"/>
          <w:szCs w:val="24"/>
        </w:rPr>
        <w:t>В зависимости от выбранного уровня заданий командам выдается набор компонентов ПК (от слабого к мощному</w:t>
      </w:r>
      <w:r w:rsidR="008D7D9B">
        <w:rPr>
          <w:rFonts w:ascii="Times New Roman" w:hAnsi="Times New Roman" w:cs="Times New Roman"/>
          <w:sz w:val="24"/>
          <w:szCs w:val="24"/>
        </w:rPr>
        <w:t>, соответственно</w:t>
      </w:r>
      <w:r w:rsidR="00CB7644">
        <w:rPr>
          <w:rFonts w:ascii="Times New Roman" w:hAnsi="Times New Roman" w:cs="Times New Roman"/>
          <w:sz w:val="24"/>
          <w:szCs w:val="24"/>
        </w:rPr>
        <w:t>).</w:t>
      </w:r>
    </w:p>
    <w:p w14:paraId="53A6D1AB" w14:textId="597BD4E7" w:rsidR="00977A8A" w:rsidRDefault="005C72F5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заданий №1</w:t>
      </w:r>
      <w:r w:rsidR="009E6CAB">
        <w:rPr>
          <w:rFonts w:ascii="Times New Roman" w:hAnsi="Times New Roman" w:cs="Times New Roman"/>
          <w:sz w:val="24"/>
          <w:szCs w:val="24"/>
        </w:rPr>
        <w:t xml:space="preserve"> – «Мозг ПК».</w:t>
      </w:r>
    </w:p>
    <w:p w14:paraId="4F3EA121" w14:textId="13C01AB8" w:rsidR="00436EB2" w:rsidRDefault="00720FCF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Предлагаются вопросы</w:t>
      </w:r>
      <w:r w:rsidR="00E028B4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E028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и эволюцией процессора и материнской памяти, их техническими характеристиками.</w:t>
      </w:r>
      <w:r w:rsidR="00436EB2">
        <w:rPr>
          <w:rFonts w:ascii="Times New Roman" w:hAnsi="Times New Roman" w:cs="Times New Roman"/>
          <w:sz w:val="24"/>
          <w:szCs w:val="24"/>
        </w:rPr>
        <w:t xml:space="preserve"> По результатам блока участники получают комплектующие ПК – процессор и материнскую плату.</w:t>
      </w:r>
    </w:p>
    <w:p w14:paraId="205EC697" w14:textId="608F5FAA" w:rsidR="00E81779" w:rsidRDefault="00436EB2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заданий №2 – </w:t>
      </w:r>
      <w:r w:rsidR="00E81779">
        <w:rPr>
          <w:rFonts w:ascii="Times New Roman" w:hAnsi="Times New Roman" w:cs="Times New Roman"/>
          <w:sz w:val="24"/>
          <w:szCs w:val="24"/>
        </w:rPr>
        <w:t>«Мультимедиа».</w:t>
      </w:r>
    </w:p>
    <w:p w14:paraId="554BA287" w14:textId="1A234472" w:rsidR="00E81779" w:rsidRDefault="00531FEE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блоке сосредоточены</w:t>
      </w:r>
      <w:r w:rsidR="00E81779">
        <w:rPr>
          <w:rFonts w:ascii="Times New Roman" w:hAnsi="Times New Roman" w:cs="Times New Roman"/>
          <w:sz w:val="24"/>
          <w:szCs w:val="24"/>
        </w:rPr>
        <w:t xml:space="preserve"> вопросы, связанные с историей возникновения и эволюцией видео- и звуковой карт, их техническими характеристиками. По результатам блока участники получают комплектующие ПК – видеокарту и звуковую карту.</w:t>
      </w:r>
    </w:p>
    <w:p w14:paraId="1D5B6251" w14:textId="3229544E" w:rsidR="00436EB2" w:rsidRDefault="00E81779" w:rsidP="00E817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заданий №3 – </w:t>
      </w:r>
      <w:r w:rsidR="00A05CC2">
        <w:rPr>
          <w:rFonts w:ascii="Times New Roman" w:hAnsi="Times New Roman" w:cs="Times New Roman"/>
          <w:sz w:val="24"/>
          <w:szCs w:val="24"/>
        </w:rPr>
        <w:t>«Память».</w:t>
      </w:r>
    </w:p>
    <w:p w14:paraId="3A8C9FE1" w14:textId="6D1C25F6" w:rsidR="00A05CC2" w:rsidRDefault="00531FEE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игры предлагается ответить на</w:t>
      </w:r>
      <w:r w:rsidR="00A05CC2">
        <w:rPr>
          <w:rFonts w:ascii="Times New Roman" w:hAnsi="Times New Roman" w:cs="Times New Roman"/>
          <w:sz w:val="24"/>
          <w:szCs w:val="24"/>
        </w:rPr>
        <w:t xml:space="preserve"> вопросы, связанные с историей возникновения и эволюцией оперативной и долговременной памяти, их техническими характеристиками. По результатам блока участники получают комплектующие ПК оперативной и долговременной памяти.</w:t>
      </w:r>
    </w:p>
    <w:p w14:paraId="126ACC0E" w14:textId="257A006E" w:rsidR="00881A6E" w:rsidRDefault="00881A6E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заданий №4 – «</w:t>
      </w:r>
      <w:r w:rsidR="00E028B4">
        <w:rPr>
          <w:rFonts w:ascii="Times New Roman" w:hAnsi="Times New Roman" w:cs="Times New Roman"/>
          <w:sz w:val="24"/>
          <w:szCs w:val="24"/>
        </w:rPr>
        <w:t>Информация».</w:t>
      </w:r>
    </w:p>
    <w:p w14:paraId="274592FA" w14:textId="526EECDF" w:rsidR="00881A6E" w:rsidRDefault="008D0A0F" w:rsidP="00E028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указанном блоке </w:t>
      </w:r>
      <w:r w:rsidR="00E028B4">
        <w:rPr>
          <w:rFonts w:ascii="Times New Roman" w:hAnsi="Times New Roman" w:cs="Times New Roman"/>
          <w:sz w:val="24"/>
          <w:szCs w:val="24"/>
        </w:rPr>
        <w:t xml:space="preserve">собраны вопросы, связанные с устройствами ввода и вывода информации (клавиатура, мышь, принтер, сканер). </w:t>
      </w:r>
      <w:r w:rsidR="00E028B4">
        <w:rPr>
          <w:rFonts w:ascii="Times New Roman" w:hAnsi="Times New Roman" w:cs="Times New Roman"/>
          <w:sz w:val="24"/>
          <w:szCs w:val="24"/>
        </w:rPr>
        <w:t>По результатам блока участники получают комплектующие ПК</w:t>
      </w:r>
      <w:r w:rsidR="00E028B4">
        <w:rPr>
          <w:rFonts w:ascii="Times New Roman" w:hAnsi="Times New Roman" w:cs="Times New Roman"/>
          <w:sz w:val="24"/>
          <w:szCs w:val="24"/>
        </w:rPr>
        <w:t xml:space="preserve"> – </w:t>
      </w:r>
      <w:r w:rsidR="00E028B4">
        <w:rPr>
          <w:rFonts w:ascii="Times New Roman" w:hAnsi="Times New Roman" w:cs="Times New Roman"/>
          <w:sz w:val="24"/>
          <w:szCs w:val="24"/>
        </w:rPr>
        <w:t>клавиатур</w:t>
      </w:r>
      <w:r w:rsidR="00E028B4">
        <w:rPr>
          <w:rFonts w:ascii="Times New Roman" w:hAnsi="Times New Roman" w:cs="Times New Roman"/>
          <w:sz w:val="24"/>
          <w:szCs w:val="24"/>
        </w:rPr>
        <w:t>у</w:t>
      </w:r>
      <w:r w:rsidR="00E028B4">
        <w:rPr>
          <w:rFonts w:ascii="Times New Roman" w:hAnsi="Times New Roman" w:cs="Times New Roman"/>
          <w:sz w:val="24"/>
          <w:szCs w:val="24"/>
        </w:rPr>
        <w:t>, мышь, принтер, сканер</w:t>
      </w:r>
      <w:r w:rsidR="00E028B4">
        <w:rPr>
          <w:rFonts w:ascii="Times New Roman" w:hAnsi="Times New Roman" w:cs="Times New Roman"/>
          <w:sz w:val="24"/>
          <w:szCs w:val="24"/>
        </w:rPr>
        <w:t>.</w:t>
      </w:r>
    </w:p>
    <w:p w14:paraId="115B5DBD" w14:textId="39D764EA" w:rsidR="00881A6E" w:rsidRDefault="00881A6E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заданий №5 – «Коммуникация».</w:t>
      </w:r>
    </w:p>
    <w:p w14:paraId="5446F593" w14:textId="67825B08" w:rsidR="00881A6E" w:rsidRDefault="00881A6E" w:rsidP="00881A6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Предлагаются вопросы, связанные с историей возникновения и эволюцией устройств, отвечающих за подключение к сети (локальной и глобальной), устройств для общения, их техническими характеристиками. По результатам блока участники получают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комплектующие ПК – устройства, отвечающие за подключение к сети (локальной и глобальной), устройства для общения</w:t>
      </w:r>
      <w:r w:rsidR="008D7D9B">
        <w:rPr>
          <w:rFonts w:ascii="Times New Roman" w:hAnsi="Times New Roman" w:cs="Times New Roman"/>
          <w:sz w:val="24"/>
          <w:szCs w:val="24"/>
        </w:rPr>
        <w:t xml:space="preserve"> (гарнитура, веб-камера)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5984FD" w14:textId="4812F9F7" w:rsidR="000A2D18" w:rsidRDefault="000A2D18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этап – финальный. Каждая команда </w:t>
      </w:r>
      <w:r w:rsidR="00975873">
        <w:rPr>
          <w:rFonts w:ascii="Times New Roman" w:hAnsi="Times New Roman" w:cs="Times New Roman"/>
          <w:sz w:val="24"/>
          <w:szCs w:val="24"/>
        </w:rPr>
        <w:t>презентует тот вариант компьютера, который у них получился по итогам игры. Участники делают вывод о том, насколько производительным будет получившийся ПК.</w:t>
      </w:r>
    </w:p>
    <w:p w14:paraId="14DC96DA" w14:textId="065BB32E" w:rsidR="003C2A7F" w:rsidRDefault="003C2A7F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этап – награждение. Выигравшая команда награждается дипломом победителя.</w:t>
      </w:r>
    </w:p>
    <w:p w14:paraId="41B15647" w14:textId="1494ACDC" w:rsidR="00977A8A" w:rsidRDefault="00284D21" w:rsidP="0013489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данный вид деятельности</w:t>
      </w:r>
      <w:r w:rsidR="00F97462">
        <w:rPr>
          <w:rFonts w:ascii="Times New Roman" w:hAnsi="Times New Roman" w:cs="Times New Roman"/>
          <w:sz w:val="24"/>
          <w:szCs w:val="24"/>
        </w:rPr>
        <w:t xml:space="preserve"> </w:t>
      </w:r>
      <w:r w:rsidR="00F97462">
        <w:rPr>
          <w:rFonts w:ascii="Times New Roman" w:hAnsi="Times New Roman" w:cs="Times New Roman"/>
          <w:sz w:val="24"/>
          <w:szCs w:val="24"/>
        </w:rPr>
        <w:t>не только</w:t>
      </w:r>
      <w:r w:rsidR="00F97462">
        <w:rPr>
          <w:rFonts w:ascii="Times New Roman" w:hAnsi="Times New Roman" w:cs="Times New Roman"/>
          <w:sz w:val="24"/>
          <w:szCs w:val="24"/>
        </w:rPr>
        <w:t xml:space="preserve"> углубляет знания в сфере информационно-коммуникационных технологиях,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у обучающихся развитию навыка подбора комплектующих ПК, </w:t>
      </w:r>
      <w:r w:rsidR="00F97462">
        <w:rPr>
          <w:rFonts w:ascii="Times New Roman" w:hAnsi="Times New Roman" w:cs="Times New Roman"/>
          <w:sz w:val="24"/>
          <w:szCs w:val="24"/>
        </w:rPr>
        <w:t>но и развивает коммуникационные навыки и навыки построения причинно-следственных связей.</w:t>
      </w:r>
    </w:p>
    <w:p w14:paraId="66C73D06" w14:textId="77777777" w:rsidR="00542BB1" w:rsidRDefault="00542BB1" w:rsidP="00542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D62702" w14:textId="7007DDD6" w:rsidR="00436EB2" w:rsidRPr="0013489E" w:rsidRDefault="0013489E" w:rsidP="0013489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5515270F" w14:textId="0948480F" w:rsidR="00436EB2" w:rsidRPr="0013489E" w:rsidRDefault="00436EB2" w:rsidP="001348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89E">
        <w:rPr>
          <w:rFonts w:ascii="Times New Roman" w:hAnsi="Times New Roman" w:cs="Times New Roman"/>
          <w:b/>
          <w:bCs/>
          <w:sz w:val="24"/>
          <w:szCs w:val="24"/>
        </w:rPr>
        <w:t>Правила игры «Инфополия».</w:t>
      </w:r>
    </w:p>
    <w:p w14:paraId="0821F460" w14:textId="77777777" w:rsidR="00436EB2" w:rsidRPr="0013489E" w:rsidRDefault="00436EB2" w:rsidP="001348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9E8A4" w14:textId="1990EC24" w:rsidR="00436EB2" w:rsidRDefault="00436EB2" w:rsidP="001348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правильном ответе на выбранный вопрос участник получает соответствующего уровня комплектующие ПК. В случае неправильного ответа участник команды получает худший вариант таких деталей.</w:t>
      </w:r>
    </w:p>
    <w:p w14:paraId="1197D952" w14:textId="45D2F86D" w:rsidR="002A6E47" w:rsidRDefault="002A6E47" w:rsidP="001348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азвание и логотип кампании</w:t>
      </w:r>
      <w:r>
        <w:rPr>
          <w:rFonts w:ascii="Times New Roman" w:hAnsi="Times New Roman" w:cs="Times New Roman"/>
          <w:sz w:val="24"/>
          <w:szCs w:val="24"/>
        </w:rPr>
        <w:t xml:space="preserve"> по сборке персональных компьютеров должн</w:t>
      </w:r>
      <w:r w:rsidR="00CD3F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 w:rsidR="00CD3F40">
        <w:rPr>
          <w:rFonts w:ascii="Times New Roman" w:hAnsi="Times New Roman" w:cs="Times New Roman"/>
          <w:sz w:val="24"/>
          <w:szCs w:val="24"/>
        </w:rPr>
        <w:t>ы командами</w:t>
      </w:r>
      <w:r>
        <w:rPr>
          <w:rFonts w:ascii="Times New Roman" w:hAnsi="Times New Roman" w:cs="Times New Roman"/>
          <w:sz w:val="24"/>
          <w:szCs w:val="24"/>
        </w:rPr>
        <w:t xml:space="preserve"> в графическом редакторе и распечатан</w:t>
      </w:r>
      <w:r w:rsidR="00C90D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принтере. </w:t>
      </w:r>
    </w:p>
    <w:p w14:paraId="16FD10B8" w14:textId="2CC438C5" w:rsidR="003C2A7F" w:rsidRDefault="003C2A7F" w:rsidP="001348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ответа в каждом блоке заданий определяется с помощью дополнительного вопроса</w:t>
      </w:r>
      <w:r w:rsidR="004D7711">
        <w:rPr>
          <w:rFonts w:ascii="Times New Roman" w:hAnsi="Times New Roman" w:cs="Times New Roman"/>
          <w:sz w:val="24"/>
          <w:szCs w:val="24"/>
        </w:rPr>
        <w:t>. Команда, первая и правильно ответившая на дополнительный вопрос, первой выбирает уровень вопроса в блоке.</w:t>
      </w:r>
    </w:p>
    <w:p w14:paraId="25872C05" w14:textId="48D068B9" w:rsidR="004D7711" w:rsidRPr="00CF0211" w:rsidRDefault="004D7711" w:rsidP="001348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11">
        <w:rPr>
          <w:rFonts w:ascii="Times New Roman" w:hAnsi="Times New Roman" w:cs="Times New Roman"/>
          <w:sz w:val="24"/>
          <w:szCs w:val="24"/>
        </w:rPr>
        <w:t>В каждом блоке заданий содержится 3 вопроса разного уровня сложности.</w:t>
      </w:r>
      <w:r w:rsidR="00CF0211" w:rsidRPr="00CF0211">
        <w:rPr>
          <w:rFonts w:ascii="Times New Roman" w:hAnsi="Times New Roman" w:cs="Times New Roman"/>
          <w:sz w:val="24"/>
          <w:szCs w:val="24"/>
        </w:rPr>
        <w:t xml:space="preserve"> </w:t>
      </w:r>
      <w:r w:rsidRPr="00CF0211">
        <w:rPr>
          <w:rFonts w:ascii="Times New Roman" w:hAnsi="Times New Roman" w:cs="Times New Roman"/>
          <w:sz w:val="24"/>
          <w:szCs w:val="24"/>
        </w:rPr>
        <w:t>Вопрос простого уровня сложности имеет форму теста (вопрос и 4 варианта ответа), среднего – команде нужно окончить предложение, сложного – требуется дать развернутый ответ на вопрос.</w:t>
      </w:r>
    </w:p>
    <w:p w14:paraId="09E4D204" w14:textId="6B79C4FE" w:rsidR="004D7711" w:rsidRDefault="002A6E47" w:rsidP="001348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обладает возможностью 1 раз получить подсказку от ведущего на любом этапе игры.</w:t>
      </w:r>
    </w:p>
    <w:p w14:paraId="63D077FB" w14:textId="3B42EC2B" w:rsidR="00C90DFF" w:rsidRDefault="00C90DFF" w:rsidP="0013489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Подсчетом правильных ответов команд занимается счетная комиссия в составе 3-х человек (учителя и старшеклассники).</w:t>
      </w:r>
    </w:p>
    <w:p w14:paraId="4A3491C2" w14:textId="77777777" w:rsidR="00542BB1" w:rsidRDefault="00542BB1" w:rsidP="00542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0BDBE9" w14:textId="77777777" w:rsidR="00CD1C4D" w:rsidRPr="00542BB1" w:rsidRDefault="00CD1C4D" w:rsidP="00542B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D1C4D" w:rsidRPr="0054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D271F"/>
    <w:multiLevelType w:val="hybridMultilevel"/>
    <w:tmpl w:val="3932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48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B1"/>
    <w:rsid w:val="000A2D18"/>
    <w:rsid w:val="00115E49"/>
    <w:rsid w:val="0013489E"/>
    <w:rsid w:val="00231298"/>
    <w:rsid w:val="00284D21"/>
    <w:rsid w:val="002A22A6"/>
    <w:rsid w:val="002A6E47"/>
    <w:rsid w:val="002F7953"/>
    <w:rsid w:val="003C2A7F"/>
    <w:rsid w:val="00436EB2"/>
    <w:rsid w:val="004473D9"/>
    <w:rsid w:val="004B2F7E"/>
    <w:rsid w:val="004D7711"/>
    <w:rsid w:val="005030D4"/>
    <w:rsid w:val="00531FEE"/>
    <w:rsid w:val="00542BB1"/>
    <w:rsid w:val="005C72F5"/>
    <w:rsid w:val="005D2BF4"/>
    <w:rsid w:val="005E3BAF"/>
    <w:rsid w:val="00674230"/>
    <w:rsid w:val="006D6253"/>
    <w:rsid w:val="006F2C6B"/>
    <w:rsid w:val="00720FCF"/>
    <w:rsid w:val="00881A6E"/>
    <w:rsid w:val="008D0A0F"/>
    <w:rsid w:val="008D7D9B"/>
    <w:rsid w:val="008E798E"/>
    <w:rsid w:val="00975873"/>
    <w:rsid w:val="00977A8A"/>
    <w:rsid w:val="009E6CAB"/>
    <w:rsid w:val="00A05CC2"/>
    <w:rsid w:val="00AE74C6"/>
    <w:rsid w:val="00AF7C84"/>
    <w:rsid w:val="00C90DFF"/>
    <w:rsid w:val="00CA2000"/>
    <w:rsid w:val="00CB7644"/>
    <w:rsid w:val="00CD1C4D"/>
    <w:rsid w:val="00CD3F40"/>
    <w:rsid w:val="00CF0211"/>
    <w:rsid w:val="00D75707"/>
    <w:rsid w:val="00E028B4"/>
    <w:rsid w:val="00E616DB"/>
    <w:rsid w:val="00E81779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1064"/>
  <w15:chartTrackingRefBased/>
  <w15:docId w15:val="{AFB52CBB-4F68-4D91-A566-B4CAD4FF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Стародубцева</dc:creator>
  <cp:keywords/>
  <dc:description/>
  <cp:lastModifiedBy>Валерия Стародубцева</cp:lastModifiedBy>
  <cp:revision>31</cp:revision>
  <dcterms:created xsi:type="dcterms:W3CDTF">2023-10-04T09:46:00Z</dcterms:created>
  <dcterms:modified xsi:type="dcterms:W3CDTF">2023-11-28T11:04:00Z</dcterms:modified>
</cp:coreProperties>
</file>