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2884" w14:textId="4BF02147" w:rsidR="001E452D" w:rsidRPr="006A14A6" w:rsidRDefault="009371B7" w:rsidP="00161B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4A6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proofErr w:type="spellStart"/>
      <w:r w:rsidRPr="006A14A6">
        <w:rPr>
          <w:rFonts w:ascii="Times New Roman" w:hAnsi="Times New Roman" w:cs="Times New Roman"/>
          <w:b/>
          <w:bCs/>
          <w:sz w:val="24"/>
          <w:szCs w:val="24"/>
        </w:rPr>
        <w:t>Бизиборд</w:t>
      </w:r>
      <w:proofErr w:type="spellEnd"/>
      <w:r w:rsidR="00EC080B" w:rsidRPr="006A14A6">
        <w:rPr>
          <w:rFonts w:ascii="Times New Roman" w:hAnsi="Times New Roman" w:cs="Times New Roman"/>
          <w:b/>
          <w:bCs/>
          <w:sz w:val="24"/>
          <w:szCs w:val="24"/>
        </w:rPr>
        <w:t xml:space="preserve"> - р</w:t>
      </w:r>
      <w:r w:rsidRPr="006A14A6">
        <w:rPr>
          <w:rFonts w:ascii="Times New Roman" w:hAnsi="Times New Roman" w:cs="Times New Roman"/>
          <w:b/>
          <w:bCs/>
          <w:sz w:val="24"/>
          <w:szCs w:val="24"/>
        </w:rPr>
        <w:t>азвивающая доска»</w:t>
      </w:r>
    </w:p>
    <w:p w14:paraId="2433A537" w14:textId="77777777" w:rsidR="009371B7" w:rsidRPr="006A14A6" w:rsidRDefault="009371B7" w:rsidP="009371B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5C61F4B2" w14:textId="4DCF4916" w:rsidR="009371B7" w:rsidRPr="006A14A6" w:rsidRDefault="009371B7" w:rsidP="009371B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A14A6">
        <w:rPr>
          <w:rFonts w:ascii="Times New Roman" w:hAnsi="Times New Roman" w:cs="Times New Roman"/>
          <w:sz w:val="24"/>
          <w:szCs w:val="24"/>
        </w:rPr>
        <w:t>Автор:</w:t>
      </w:r>
    </w:p>
    <w:p w14:paraId="54A27C46" w14:textId="190DC426" w:rsidR="009371B7" w:rsidRPr="006A14A6" w:rsidRDefault="009371B7" w:rsidP="009371B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6A14A6">
        <w:rPr>
          <w:rFonts w:ascii="Times New Roman" w:hAnsi="Times New Roman" w:cs="Times New Roman"/>
          <w:sz w:val="24"/>
          <w:szCs w:val="24"/>
        </w:rPr>
        <w:t xml:space="preserve">Воспитатель МБДОУ «Ясли-сад №403 </w:t>
      </w:r>
      <w:proofErr w:type="spellStart"/>
      <w:r w:rsidRPr="006A14A6">
        <w:rPr>
          <w:rFonts w:ascii="Times New Roman" w:hAnsi="Times New Roman" w:cs="Times New Roman"/>
          <w:sz w:val="24"/>
          <w:szCs w:val="24"/>
        </w:rPr>
        <w:t>г.Донецка</w:t>
      </w:r>
      <w:proofErr w:type="spellEnd"/>
      <w:r w:rsidRPr="006A14A6">
        <w:rPr>
          <w:rFonts w:ascii="Times New Roman" w:hAnsi="Times New Roman" w:cs="Times New Roman"/>
          <w:sz w:val="24"/>
          <w:szCs w:val="24"/>
        </w:rPr>
        <w:t>»</w:t>
      </w:r>
    </w:p>
    <w:p w14:paraId="402A93A9" w14:textId="6C55E8BF" w:rsidR="009371B7" w:rsidRPr="006A14A6" w:rsidRDefault="009371B7" w:rsidP="009371B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6A14A6">
        <w:rPr>
          <w:rFonts w:ascii="Times New Roman" w:hAnsi="Times New Roman" w:cs="Times New Roman"/>
          <w:sz w:val="24"/>
          <w:szCs w:val="24"/>
        </w:rPr>
        <w:t>Жунда</w:t>
      </w:r>
      <w:proofErr w:type="spellEnd"/>
      <w:r w:rsidRPr="006A14A6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14:paraId="36CEE950" w14:textId="3AD97AB4" w:rsidR="009371B7" w:rsidRPr="006A14A6" w:rsidRDefault="009371B7" w:rsidP="009371B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444520A9" w14:textId="2B02C1FF" w:rsidR="009371B7" w:rsidRPr="006A14A6" w:rsidRDefault="009371B7" w:rsidP="009371B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7F7AA3AB" w14:textId="77777777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b/>
          <w:bCs/>
        </w:rPr>
        <w:t>Актуальность</w:t>
      </w:r>
      <w:r w:rsidRPr="006A14A6">
        <w:t xml:space="preserve">. </w:t>
      </w:r>
    </w:p>
    <w:p w14:paraId="39EFBB8F" w14:textId="42BCB6F2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6A14A6">
        <w:t>К сожалению</w:t>
      </w:r>
      <w:proofErr w:type="gramEnd"/>
      <w:r w:rsidRPr="006A14A6">
        <w:t xml:space="preserve"> современный ребенок уже не так активно занимается познанием мира, как раньше, когда дети хватали в руки все, что попадется. Сейчас уже с года дети поглощены современными технологиями (планшеты, мультики и т.д.).  Речевые патологии встречаются у детей все чаще и чаще. А ведь развитие мелкой моторики имеет большое значение для общего развития ребенка.</w:t>
      </w:r>
    </w:p>
    <w:p w14:paraId="352C51D7" w14:textId="24B2439F" w:rsidR="00B5261F" w:rsidRPr="006A14A6" w:rsidRDefault="00B5261F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spellStart"/>
      <w:r w:rsidRPr="006A14A6">
        <w:t>Бизиборд</w:t>
      </w:r>
      <w:proofErr w:type="spellEnd"/>
      <w:r w:rsidRPr="006A14A6">
        <w:t xml:space="preserve"> это </w:t>
      </w:r>
      <w:proofErr w:type="gramStart"/>
      <w:r w:rsidRPr="006A14A6">
        <w:t>развивающая доска</w:t>
      </w:r>
      <w:proofErr w:type="gramEnd"/>
      <w:r w:rsidRPr="006A14A6">
        <w:t xml:space="preserve"> на которой размещены разнообразные обучающие элементы, детали различных размеров, форм и материалов</w:t>
      </w:r>
      <w:r w:rsidR="009371B7" w:rsidRPr="006A14A6">
        <w:t xml:space="preserve">. </w:t>
      </w:r>
      <w:r w:rsidRPr="006A14A6">
        <w:t>П</w:t>
      </w:r>
      <w:r w:rsidR="009371B7" w:rsidRPr="006A14A6">
        <w:t>рототип современного </w:t>
      </w:r>
      <w:proofErr w:type="spellStart"/>
      <w:r w:rsidR="009371B7" w:rsidRPr="006A14A6">
        <w:rPr>
          <w:rStyle w:val="a4"/>
          <w:b w:val="0"/>
          <w:bCs w:val="0"/>
          <w:bdr w:val="none" w:sz="0" w:space="0" w:color="auto" w:frame="1"/>
        </w:rPr>
        <w:t>бизиборда</w:t>
      </w:r>
      <w:proofErr w:type="spellEnd"/>
      <w:r w:rsidR="009371B7" w:rsidRPr="006A14A6">
        <w:t> был изготовлен еще в 1907 году самой Марией Монтессори. Проанализировав поведение малышей, она пришла к выводу, что они познают мир и воспринимают информацию в большинстве своём через сенсорные ощущения, таким образом, </w:t>
      </w:r>
      <w:hyperlink r:id="rId4" w:tooltip="Развитие ребенка. Материалы для педагогов" w:history="1">
        <w:r w:rsidR="009371B7" w:rsidRPr="006A14A6">
          <w:rPr>
            <w:rStyle w:val="a5"/>
            <w:color w:val="auto"/>
            <w:u w:val="none"/>
            <w:bdr w:val="none" w:sz="0" w:space="0" w:color="auto" w:frame="1"/>
          </w:rPr>
          <w:t>развивая мелкую моторику</w:t>
        </w:r>
      </w:hyperlink>
      <w:r w:rsidR="009371B7" w:rsidRPr="006A14A6">
        <w:t>. Мария Монтессори в рамках своей методики предложила </w:t>
      </w:r>
      <w:r w:rsidR="009371B7" w:rsidRPr="006A14A6">
        <w:rPr>
          <w:rStyle w:val="a4"/>
          <w:b w:val="0"/>
          <w:bCs w:val="0"/>
          <w:bdr w:val="none" w:sz="0" w:space="0" w:color="auto" w:frame="1"/>
        </w:rPr>
        <w:t>развивать мелкую моторику детей</w:t>
      </w:r>
      <w:r w:rsidR="009371B7" w:rsidRPr="006A14A6">
        <w:rPr>
          <w:b/>
          <w:bCs/>
        </w:rPr>
        <w:t> </w:t>
      </w:r>
      <w:r w:rsidR="009371B7" w:rsidRPr="006A14A6">
        <w:t xml:space="preserve">через познание сути вещей. </w:t>
      </w:r>
      <w:r w:rsidRPr="006A14A6">
        <w:t>Тут то и были</w:t>
      </w:r>
      <w:r w:rsidR="009371B7" w:rsidRPr="006A14A6">
        <w:t xml:space="preserve"> перенес</w:t>
      </w:r>
      <w:r w:rsidRPr="006A14A6">
        <w:t>ены</w:t>
      </w:r>
      <w:r w:rsidR="009371B7" w:rsidRPr="006A14A6">
        <w:t xml:space="preserve"> подручные приспособления на стенд для изучения</w:t>
      </w:r>
      <w:r w:rsidRPr="006A14A6">
        <w:t xml:space="preserve"> детьми, чтобы</w:t>
      </w:r>
      <w:r w:rsidR="009371B7" w:rsidRPr="006A14A6">
        <w:t xml:space="preserve"> </w:t>
      </w:r>
      <w:r w:rsidRPr="006A14A6">
        <w:t>они</w:t>
      </w:r>
      <w:r w:rsidR="009371B7" w:rsidRPr="006A14A6">
        <w:t xml:space="preserve"> смог</w:t>
      </w:r>
      <w:r w:rsidRPr="006A14A6">
        <w:t>ли</w:t>
      </w:r>
      <w:r w:rsidR="009371B7" w:rsidRPr="006A14A6">
        <w:t xml:space="preserve"> и</w:t>
      </w:r>
      <w:r w:rsidRPr="006A14A6">
        <w:t>сследоват</w:t>
      </w:r>
      <w:r w:rsidR="009371B7" w:rsidRPr="006A14A6">
        <w:t>ь функциональность каждой мелкой детали, находясь в безопасности.</w:t>
      </w:r>
    </w:p>
    <w:p w14:paraId="1BDBF276" w14:textId="121B3224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 xml:space="preserve"> </w:t>
      </w:r>
      <w:r w:rsidR="00B5261F" w:rsidRPr="006A14A6">
        <w:t xml:space="preserve">Вот и на моей </w:t>
      </w:r>
      <w:r w:rsidRPr="006A14A6">
        <w:t xml:space="preserve">деревянной поверхности расположились, выключатель света, </w:t>
      </w:r>
      <w:r w:rsidR="00B5261F" w:rsidRPr="006A14A6">
        <w:t>металлическая, кнопка звонка, телефонная трубка, крутящиеся и вертящиеся элементы.</w:t>
      </w:r>
    </w:p>
    <w:p w14:paraId="47A2F6C9" w14:textId="385F52AA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>Мелкая моторика и </w:t>
      </w:r>
      <w:r w:rsidRPr="006A14A6">
        <w:rPr>
          <w:rStyle w:val="a4"/>
          <w:b w:val="0"/>
          <w:bCs w:val="0"/>
          <w:bdr w:val="none" w:sz="0" w:space="0" w:color="auto" w:frame="1"/>
        </w:rPr>
        <w:t>развитие</w:t>
      </w:r>
      <w:r w:rsidRPr="006A14A6">
        <w:t> речи взаимосвязаны напрямую. Через выполнение мелких движений пальчиками рук, происходит прямое влияние на мозг ребенка. При давлении на кончики пальцев сигнал идет прямо в кору головного мозга, эти сигналы активизируют еще </w:t>
      </w:r>
      <w:r w:rsidRPr="006A14A6">
        <w:rPr>
          <w:rStyle w:val="a4"/>
          <w:b w:val="0"/>
          <w:bCs w:val="0"/>
          <w:bdr w:val="none" w:sz="0" w:space="0" w:color="auto" w:frame="1"/>
        </w:rPr>
        <w:t>неразвитые</w:t>
      </w:r>
      <w:r w:rsidRPr="006A14A6">
        <w:t> клетки головного мозга, отвечающие за речь ребенка. Многократно открывая и закрывая замочки, ребенок каждый раз испытывает радость, когда ему удается справиться с механизмом. Работа с модулем совершенствует зрительно-моторную координацию, формирует причинно-следственные связи, нормализует эмоционально-волевую сферу ребенка.</w:t>
      </w:r>
    </w:p>
    <w:p w14:paraId="5FDB015A" w14:textId="77777777" w:rsidR="00B5261F" w:rsidRPr="006A14A6" w:rsidRDefault="00B5261F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 xml:space="preserve">Это был мой первый опыт в создании </w:t>
      </w:r>
      <w:proofErr w:type="spellStart"/>
      <w:r w:rsidRPr="006A14A6">
        <w:t>бизиборда</w:t>
      </w:r>
      <w:proofErr w:type="spellEnd"/>
      <w:r w:rsidRPr="006A14A6">
        <w:t>. В дальнейшем я постараюсь непременно его усовершенствовать, добавить большее количество элементов, разнообразить доску так, чтобы расширилось поле деятельности у детей</w:t>
      </w:r>
    </w:p>
    <w:p w14:paraId="0E0D819C" w14:textId="77777777" w:rsidR="00B5261F" w:rsidRPr="006A14A6" w:rsidRDefault="00B5261F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14:paraId="3BF31774" w14:textId="3731EF80" w:rsidR="00B5261F" w:rsidRPr="006A14A6" w:rsidRDefault="00B5261F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14:paraId="74DD1410" w14:textId="77777777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b/>
          <w:bCs/>
          <w:u w:val="single"/>
          <w:bdr w:val="none" w:sz="0" w:space="0" w:color="auto" w:frame="1"/>
        </w:rPr>
        <w:t>Цель</w:t>
      </w:r>
      <w:r w:rsidRPr="006A14A6">
        <w:t>: способствовать </w:t>
      </w:r>
      <w:r w:rsidRPr="006A14A6">
        <w:rPr>
          <w:rStyle w:val="a4"/>
          <w:b w:val="0"/>
          <w:bCs w:val="0"/>
          <w:bdr w:val="none" w:sz="0" w:space="0" w:color="auto" w:frame="1"/>
        </w:rPr>
        <w:t>развитию мелкой моторики</w:t>
      </w:r>
      <w:r w:rsidRPr="006A14A6">
        <w:t>, координации движения, внимания, фантазии, усидчивости, творческого и логического мышления, самостоятельности; помогать в освоении бытовой деятельности; способствовать формированию умений и навыков открывания и закрывания различных замков и задвижек, молний, щеколд.</w:t>
      </w:r>
    </w:p>
    <w:p w14:paraId="6057A119" w14:textId="77777777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b/>
          <w:bCs/>
          <w:u w:val="single"/>
          <w:bdr w:val="none" w:sz="0" w:space="0" w:color="auto" w:frame="1"/>
        </w:rPr>
        <w:t>Задачи</w:t>
      </w:r>
      <w:r w:rsidRPr="006A14A6">
        <w:t>:</w:t>
      </w:r>
    </w:p>
    <w:p w14:paraId="1CCC1C84" w14:textId="001AD34B" w:rsidR="009371B7" w:rsidRPr="006A14A6" w:rsidRDefault="004F7E0C" w:rsidP="004F7E0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rStyle w:val="a4"/>
          <w:b w:val="0"/>
          <w:bCs w:val="0"/>
          <w:bdr w:val="none" w:sz="0" w:space="0" w:color="auto" w:frame="1"/>
        </w:rPr>
        <w:t xml:space="preserve">- </w:t>
      </w:r>
      <w:r w:rsidR="009371B7" w:rsidRPr="006A14A6">
        <w:rPr>
          <w:rStyle w:val="a4"/>
          <w:b w:val="0"/>
          <w:bCs w:val="0"/>
          <w:bdr w:val="none" w:sz="0" w:space="0" w:color="auto" w:frame="1"/>
        </w:rPr>
        <w:t>развивать мелкую моторику рук</w:t>
      </w:r>
      <w:r w:rsidR="009371B7" w:rsidRPr="006A14A6">
        <w:t>, логику и мышление;</w:t>
      </w:r>
    </w:p>
    <w:p w14:paraId="5D6EC506" w14:textId="51347BAA" w:rsidR="009371B7" w:rsidRPr="006A14A6" w:rsidRDefault="004F7E0C" w:rsidP="004F7E0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 xml:space="preserve">- </w:t>
      </w:r>
      <w:r w:rsidR="009371B7" w:rsidRPr="006A14A6">
        <w:t>способствовать изучению различных цветов;</w:t>
      </w:r>
    </w:p>
    <w:p w14:paraId="7D89658C" w14:textId="6DB06166" w:rsidR="009371B7" w:rsidRPr="006A14A6" w:rsidRDefault="004F7E0C" w:rsidP="004F7E0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 xml:space="preserve">- </w:t>
      </w:r>
      <w:r w:rsidR="009371B7" w:rsidRPr="006A14A6">
        <w:t>формировать причинно-следственные связи;</w:t>
      </w:r>
    </w:p>
    <w:p w14:paraId="1B099B0E" w14:textId="6CE0F8AF" w:rsidR="009371B7" w:rsidRPr="006A14A6" w:rsidRDefault="004F7E0C" w:rsidP="004F7E0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rStyle w:val="a4"/>
          <w:bdr w:val="none" w:sz="0" w:space="0" w:color="auto" w:frame="1"/>
        </w:rPr>
        <w:t xml:space="preserve">- </w:t>
      </w:r>
      <w:r w:rsidR="009371B7" w:rsidRPr="006A14A6">
        <w:rPr>
          <w:rStyle w:val="a4"/>
          <w:bdr w:val="none" w:sz="0" w:space="0" w:color="auto" w:frame="1"/>
        </w:rPr>
        <w:t>развивать</w:t>
      </w:r>
      <w:r w:rsidR="009371B7" w:rsidRPr="006A14A6">
        <w:t> самостоятельность и познавательную активность;</w:t>
      </w:r>
    </w:p>
    <w:p w14:paraId="5A8E30D7" w14:textId="6C58E7D2" w:rsidR="009371B7" w:rsidRPr="006A14A6" w:rsidRDefault="004F7E0C" w:rsidP="004F7E0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 xml:space="preserve">- </w:t>
      </w:r>
      <w:r w:rsidR="009371B7" w:rsidRPr="006A14A6">
        <w:t>способствовать </w:t>
      </w:r>
      <w:r w:rsidR="009371B7" w:rsidRPr="006A14A6">
        <w:rPr>
          <w:rStyle w:val="a4"/>
          <w:bdr w:val="none" w:sz="0" w:space="0" w:color="auto" w:frame="1"/>
        </w:rPr>
        <w:t>развитию произвольности </w:t>
      </w:r>
      <w:r w:rsidR="009371B7" w:rsidRPr="006A14A6">
        <w:rPr>
          <w:bdr w:val="none" w:sz="0" w:space="0" w:color="auto" w:frame="1"/>
        </w:rPr>
        <w:t>(умение </w:t>
      </w:r>
      <w:r w:rsidR="009371B7" w:rsidRPr="006A14A6">
        <w:rPr>
          <w:rStyle w:val="a4"/>
          <w:bdr w:val="none" w:sz="0" w:space="0" w:color="auto" w:frame="1"/>
        </w:rPr>
        <w:t>играть</w:t>
      </w:r>
      <w:r w:rsidR="009371B7" w:rsidRPr="006A14A6">
        <w:rPr>
          <w:bdr w:val="none" w:sz="0" w:space="0" w:color="auto" w:frame="1"/>
        </w:rPr>
        <w:t> по правилам и выполнять инструкции)</w:t>
      </w:r>
      <w:r w:rsidR="009371B7" w:rsidRPr="006A14A6">
        <w:t>.</w:t>
      </w:r>
    </w:p>
    <w:p w14:paraId="29C25D33" w14:textId="77777777" w:rsidR="004F7E0C" w:rsidRPr="006A14A6" w:rsidRDefault="004F7E0C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14:paraId="1BF49042" w14:textId="56EACC08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  <w:r w:rsidRPr="006A14A6">
        <w:rPr>
          <w:b/>
          <w:bCs/>
        </w:rPr>
        <w:t>Описание </w:t>
      </w:r>
      <w:proofErr w:type="spellStart"/>
      <w:r w:rsidRPr="006A14A6">
        <w:rPr>
          <w:rStyle w:val="a4"/>
          <w:bdr w:val="none" w:sz="0" w:space="0" w:color="auto" w:frame="1"/>
        </w:rPr>
        <w:t>бизиборда</w:t>
      </w:r>
      <w:proofErr w:type="spellEnd"/>
      <w:r w:rsidR="00ED1C20" w:rsidRPr="006A14A6">
        <w:rPr>
          <w:rStyle w:val="a4"/>
          <w:bdr w:val="none" w:sz="0" w:space="0" w:color="auto" w:frame="1"/>
        </w:rPr>
        <w:t>:</w:t>
      </w:r>
    </w:p>
    <w:p w14:paraId="104EF9E3" w14:textId="13CFEF22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bdr w:val="none" w:sz="0" w:space="0" w:color="auto" w:frame="1"/>
        </w:rPr>
        <w:lastRenderedPageBreak/>
        <w:t>Размер</w:t>
      </w:r>
      <w:r w:rsidRPr="006A14A6">
        <w:t xml:space="preserve">: </w:t>
      </w:r>
      <w:r w:rsidR="00ED1C20" w:rsidRPr="006A14A6">
        <w:t>10</w:t>
      </w:r>
      <w:r w:rsidRPr="006A14A6">
        <w:t>0*50 см.</w:t>
      </w:r>
    </w:p>
    <w:p w14:paraId="40D53F00" w14:textId="4B7B8DEF" w:rsidR="009371B7" w:rsidRPr="006A14A6" w:rsidRDefault="00ED1C20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>Изготовлен</w:t>
      </w:r>
      <w:r w:rsidRPr="006A14A6">
        <w:rPr>
          <w:rStyle w:val="a4"/>
          <w:bdr w:val="none" w:sz="0" w:space="0" w:color="auto" w:frame="1"/>
        </w:rPr>
        <w:t xml:space="preserve"> </w:t>
      </w:r>
      <w:proofErr w:type="spellStart"/>
      <w:proofErr w:type="gramStart"/>
      <w:r w:rsidRPr="006A14A6">
        <w:rPr>
          <w:rStyle w:val="a4"/>
          <w:b w:val="0"/>
          <w:bCs w:val="0"/>
          <w:bdr w:val="none" w:sz="0" w:space="0" w:color="auto" w:frame="1"/>
        </w:rPr>
        <w:t>би</w:t>
      </w:r>
      <w:r w:rsidR="009371B7" w:rsidRPr="006A14A6">
        <w:rPr>
          <w:rStyle w:val="a4"/>
          <w:b w:val="0"/>
          <w:bCs w:val="0"/>
          <w:bdr w:val="none" w:sz="0" w:space="0" w:color="auto" w:frame="1"/>
        </w:rPr>
        <w:t>зиборд</w:t>
      </w:r>
      <w:proofErr w:type="spellEnd"/>
      <w:r w:rsidR="009371B7" w:rsidRPr="006A14A6">
        <w:t>  из</w:t>
      </w:r>
      <w:proofErr w:type="gramEnd"/>
      <w:r w:rsidR="009371B7" w:rsidRPr="006A14A6">
        <w:t xml:space="preserve"> </w:t>
      </w:r>
      <w:r w:rsidRPr="006A14A6">
        <w:t>плиты МДФ</w:t>
      </w:r>
      <w:r w:rsidR="009371B7" w:rsidRPr="006A14A6">
        <w:t>.</w:t>
      </w:r>
    </w:p>
    <w:p w14:paraId="4FDEAC0E" w14:textId="5598E17C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bdr w:val="none" w:sz="0" w:space="0" w:color="auto" w:frame="1"/>
        </w:rPr>
        <w:t>Использовалась различная фурнитура</w:t>
      </w:r>
      <w:r w:rsidRPr="006A14A6">
        <w:t>: шпингалеты, молния, выключател</w:t>
      </w:r>
      <w:r w:rsidR="00ED1C20" w:rsidRPr="006A14A6">
        <w:t>и</w:t>
      </w:r>
      <w:r w:rsidRPr="006A14A6">
        <w:t xml:space="preserve">, зеркальце, </w:t>
      </w:r>
      <w:r w:rsidR="00ED1C20" w:rsidRPr="006A14A6">
        <w:t>вентилятор от компьютера</w:t>
      </w:r>
      <w:r w:rsidRPr="006A14A6">
        <w:t xml:space="preserve">, дверной звонок, </w:t>
      </w:r>
      <w:r w:rsidR="00ED1C20" w:rsidRPr="006A14A6">
        <w:t>домино</w:t>
      </w:r>
      <w:r w:rsidRPr="006A14A6">
        <w:t xml:space="preserve">, </w:t>
      </w:r>
      <w:r w:rsidR="00ED1C20" w:rsidRPr="006A14A6">
        <w:t>деревянные кольца</w:t>
      </w:r>
      <w:r w:rsidRPr="006A14A6">
        <w:t xml:space="preserve">, застежки, </w:t>
      </w:r>
      <w:r w:rsidR="00ED1C20" w:rsidRPr="006A14A6">
        <w:t>телефонная трубка</w:t>
      </w:r>
      <w:r w:rsidRPr="006A14A6">
        <w:t>, дверные петли, крючок</w:t>
      </w:r>
      <w:r w:rsidR="00ED1C20" w:rsidRPr="006A14A6">
        <w:t>, телефонный диск.</w:t>
      </w:r>
    </w:p>
    <w:p w14:paraId="2C7B72BF" w14:textId="1C69F650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>Создавая </w:t>
      </w:r>
      <w:proofErr w:type="spellStart"/>
      <w:r w:rsidR="00ED1C20" w:rsidRPr="006A14A6">
        <w:rPr>
          <w:rStyle w:val="a4"/>
          <w:b w:val="0"/>
          <w:bCs w:val="0"/>
          <w:bdr w:val="none" w:sz="0" w:space="0" w:color="auto" w:frame="1"/>
        </w:rPr>
        <w:t>бизиборд</w:t>
      </w:r>
      <w:proofErr w:type="spellEnd"/>
      <w:r w:rsidRPr="006A14A6">
        <w:t xml:space="preserve"> </w:t>
      </w:r>
      <w:r w:rsidR="00ED1C20" w:rsidRPr="006A14A6">
        <w:t xml:space="preserve">мне хотелось попробовать себя и свои силы, внести полезность и разнообразие в </w:t>
      </w:r>
      <w:r w:rsidRPr="006A14A6">
        <w:t>элемент</w:t>
      </w:r>
      <w:r w:rsidR="00ED1C20" w:rsidRPr="006A14A6">
        <w:t>ы</w:t>
      </w:r>
      <w:r w:rsidRPr="006A14A6">
        <w:t xml:space="preserve"> данной </w:t>
      </w:r>
      <w:r w:rsidRPr="006A14A6">
        <w:rPr>
          <w:rStyle w:val="a4"/>
          <w:b w:val="0"/>
          <w:bCs w:val="0"/>
          <w:bdr w:val="none" w:sz="0" w:space="0" w:color="auto" w:frame="1"/>
        </w:rPr>
        <w:t>доски</w:t>
      </w:r>
      <w:r w:rsidR="00ED1C20" w:rsidRPr="006A14A6">
        <w:t>, чтобы л</w:t>
      </w:r>
      <w:r w:rsidRPr="006A14A6">
        <w:t>юбой элемент мо</w:t>
      </w:r>
      <w:r w:rsidR="00ED1C20" w:rsidRPr="006A14A6">
        <w:t>г</w:t>
      </w:r>
      <w:r w:rsidRPr="006A14A6">
        <w:t xml:space="preserve"> заинтересовать ребенка.</w:t>
      </w:r>
    </w:p>
    <w:p w14:paraId="16EDE52D" w14:textId="77777777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rPr>
          <w:rStyle w:val="a4"/>
          <w:b w:val="0"/>
          <w:bCs w:val="0"/>
          <w:bdr w:val="none" w:sz="0" w:space="0" w:color="auto" w:frame="1"/>
        </w:rPr>
        <w:t xml:space="preserve">Развитие с помощью </w:t>
      </w:r>
      <w:proofErr w:type="spellStart"/>
      <w:r w:rsidRPr="006A14A6">
        <w:rPr>
          <w:rStyle w:val="a4"/>
          <w:b w:val="0"/>
          <w:bCs w:val="0"/>
          <w:bdr w:val="none" w:sz="0" w:space="0" w:color="auto" w:frame="1"/>
        </w:rPr>
        <w:t>бизиборда</w:t>
      </w:r>
      <w:proofErr w:type="spellEnd"/>
      <w:r w:rsidRPr="006A14A6">
        <w:t> возможно как самостоятельно, так и с педагогом.</w:t>
      </w:r>
    </w:p>
    <w:p w14:paraId="3F7DB661" w14:textId="713A55B9" w:rsidR="009371B7" w:rsidRPr="006A14A6" w:rsidRDefault="009371B7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A14A6">
        <w:t xml:space="preserve">Время игры ребенка с </w:t>
      </w:r>
      <w:r w:rsidR="002E060B" w:rsidRPr="006A14A6">
        <w:t xml:space="preserve">данным </w:t>
      </w:r>
      <w:proofErr w:type="spellStart"/>
      <w:r w:rsidR="002E060B" w:rsidRPr="006A14A6">
        <w:t>бизибордом</w:t>
      </w:r>
      <w:proofErr w:type="spellEnd"/>
      <w:r w:rsidRPr="006A14A6">
        <w:t> в среднем 15-20 минут в день. </w:t>
      </w:r>
      <w:r w:rsidRPr="006A14A6">
        <w:rPr>
          <w:rStyle w:val="a4"/>
          <w:b w:val="0"/>
          <w:bCs w:val="0"/>
          <w:bdr w:val="none" w:sz="0" w:space="0" w:color="auto" w:frame="1"/>
        </w:rPr>
        <w:t xml:space="preserve">Развивающая доска рассчитана на детей от </w:t>
      </w:r>
      <w:r w:rsidR="002E060B" w:rsidRPr="006A14A6">
        <w:rPr>
          <w:rStyle w:val="a4"/>
          <w:b w:val="0"/>
          <w:bCs w:val="0"/>
          <w:bdr w:val="none" w:sz="0" w:space="0" w:color="auto" w:frame="1"/>
        </w:rPr>
        <w:t>2.5</w:t>
      </w:r>
      <w:r w:rsidRPr="006A14A6">
        <w:rPr>
          <w:rStyle w:val="a4"/>
          <w:b w:val="0"/>
          <w:bCs w:val="0"/>
          <w:bdr w:val="none" w:sz="0" w:space="0" w:color="auto" w:frame="1"/>
        </w:rPr>
        <w:t xml:space="preserve"> лет</w:t>
      </w:r>
      <w:r w:rsidR="002E060B" w:rsidRPr="006A14A6">
        <w:t>. По своему опыту скажу, что в течении всего рабочего дня дети неоднократно возвращаются к моей развивающей доске.</w:t>
      </w:r>
    </w:p>
    <w:p w14:paraId="65F77F22" w14:textId="77777777" w:rsidR="00762A51" w:rsidRPr="006A14A6" w:rsidRDefault="00762A51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14:paraId="002FFF50" w14:textId="62D52EF7" w:rsidR="00762A51" w:rsidRPr="006A14A6" w:rsidRDefault="00762A51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  <w:r w:rsidRPr="006A14A6">
        <w:rPr>
          <w:b/>
          <w:bCs/>
        </w:rPr>
        <w:t>Варианты возможной игры с детьми:</w:t>
      </w:r>
    </w:p>
    <w:p w14:paraId="27779DFD" w14:textId="77777777" w:rsidR="00762A51" w:rsidRPr="006A14A6" w:rsidRDefault="00762A51" w:rsidP="009371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</w:p>
    <w:p w14:paraId="55764E98" w14:textId="77777777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A14A6">
        <w:rPr>
          <w:rStyle w:val="a4"/>
          <w:color w:val="111111"/>
          <w:bdr w:val="none" w:sz="0" w:space="0" w:color="auto" w:frame="1"/>
        </w:rPr>
        <w:t>Игра</w:t>
      </w:r>
      <w:r w:rsidRPr="006A14A6">
        <w:rPr>
          <w:rStyle w:val="a4"/>
          <w:b w:val="0"/>
          <w:bCs w:val="0"/>
          <w:color w:val="111111"/>
          <w:bdr w:val="none" w:sz="0" w:space="0" w:color="auto" w:frame="1"/>
        </w:rPr>
        <w:t> </w:t>
      </w:r>
      <w:r w:rsidRPr="006A14A6">
        <w:rPr>
          <w:b/>
          <w:bCs/>
          <w:color w:val="111111"/>
          <w:bdr w:val="none" w:sz="0" w:space="0" w:color="auto" w:frame="1"/>
        </w:rPr>
        <w:t>«Волшебные замочки»</w:t>
      </w:r>
    </w:p>
    <w:p w14:paraId="36B2104F" w14:textId="77777777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A14A6">
        <w:rPr>
          <w:b/>
          <w:bCs/>
          <w:color w:val="111111"/>
          <w:u w:val="single"/>
          <w:bdr w:val="none" w:sz="0" w:space="0" w:color="auto" w:frame="1"/>
        </w:rPr>
        <w:t>Цель</w:t>
      </w:r>
      <w:proofErr w:type="gramStart"/>
      <w:r w:rsidRPr="006A14A6">
        <w:rPr>
          <w:color w:val="111111"/>
        </w:rPr>
        <w:t>: Познакомить</w:t>
      </w:r>
      <w:proofErr w:type="gramEnd"/>
      <w:r w:rsidRPr="006A14A6">
        <w:rPr>
          <w:color w:val="111111"/>
        </w:rPr>
        <w:t> </w:t>
      </w:r>
      <w:r w:rsidRPr="006A14A6">
        <w:rPr>
          <w:rStyle w:val="a4"/>
          <w:b w:val="0"/>
          <w:bCs w:val="0"/>
          <w:color w:val="111111"/>
          <w:bdr w:val="none" w:sz="0" w:space="0" w:color="auto" w:frame="1"/>
        </w:rPr>
        <w:t>детей</w:t>
      </w:r>
      <w:r w:rsidRPr="006A14A6">
        <w:rPr>
          <w:color w:val="111111"/>
        </w:rPr>
        <w:t> с подручными бытовыми приспособлениями, изучить функциональность каждой мелкой детали, способствовать ослаблению интереса ребенка к запретным </w:t>
      </w:r>
      <w:r w:rsidRPr="006A14A6">
        <w:rPr>
          <w:i/>
          <w:iCs/>
          <w:color w:val="111111"/>
          <w:bdr w:val="none" w:sz="0" w:space="0" w:color="auto" w:frame="1"/>
        </w:rPr>
        <w:t>«взрослым»</w:t>
      </w:r>
      <w:r w:rsidRPr="006A14A6">
        <w:rPr>
          <w:color w:val="111111"/>
        </w:rPr>
        <w:t> бытовым приборам и замкам, способствовать </w:t>
      </w:r>
      <w:r w:rsidRPr="006A14A6">
        <w:rPr>
          <w:rStyle w:val="a4"/>
          <w:b w:val="0"/>
          <w:bCs w:val="0"/>
          <w:color w:val="111111"/>
          <w:bdr w:val="none" w:sz="0" w:space="0" w:color="auto" w:frame="1"/>
        </w:rPr>
        <w:t>развитию мелкой моторике рук</w:t>
      </w:r>
      <w:r w:rsidRPr="006A14A6">
        <w:rPr>
          <w:color w:val="111111"/>
        </w:rPr>
        <w:t>, пространственного воображения, познавательных интересов, мышления.</w:t>
      </w:r>
    </w:p>
    <w:p w14:paraId="68288089" w14:textId="60C46FCF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A14A6">
        <w:rPr>
          <w:color w:val="111111"/>
          <w:bdr w:val="none" w:sz="0" w:space="0" w:color="auto" w:frame="1"/>
        </w:rPr>
        <w:t>Все дети любят возиться с разными замочками и щеколдами</w:t>
      </w:r>
      <w:r w:rsidRPr="006A14A6">
        <w:rPr>
          <w:color w:val="111111"/>
        </w:rPr>
        <w:t>: открывают и закрывают их. Эта </w:t>
      </w:r>
      <w:r w:rsidRPr="006A14A6">
        <w:rPr>
          <w:rStyle w:val="a4"/>
          <w:b w:val="0"/>
          <w:bCs w:val="0"/>
          <w:color w:val="111111"/>
          <w:bdr w:val="none" w:sz="0" w:space="0" w:color="auto" w:frame="1"/>
        </w:rPr>
        <w:t>игра</w:t>
      </w:r>
      <w:r w:rsidRPr="006A14A6">
        <w:rPr>
          <w:color w:val="111111"/>
        </w:rPr>
        <w:t> очень нравится детям. Ребенку очень интересно узнать, кто же прячется в этих замечательных окошках с замочками.</w:t>
      </w:r>
    </w:p>
    <w:p w14:paraId="6B0243B8" w14:textId="50ECDCC8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14:paraId="4FBD6480" w14:textId="77777777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</w:rPr>
      </w:pPr>
      <w:r w:rsidRPr="006A14A6">
        <w:rPr>
          <w:rStyle w:val="a4"/>
          <w:color w:val="111111"/>
          <w:bdr w:val="none" w:sz="0" w:space="0" w:color="auto" w:frame="1"/>
        </w:rPr>
        <w:t>Игра </w:t>
      </w:r>
      <w:r w:rsidRPr="006A14A6">
        <w:rPr>
          <w:b/>
          <w:bCs/>
          <w:color w:val="111111"/>
          <w:bdr w:val="none" w:sz="0" w:space="0" w:color="auto" w:frame="1"/>
        </w:rPr>
        <w:t>«Найди и назови»</w:t>
      </w:r>
    </w:p>
    <w:p w14:paraId="2FC56E40" w14:textId="77777777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A14A6">
        <w:rPr>
          <w:b/>
          <w:bCs/>
          <w:color w:val="111111"/>
          <w:u w:val="single"/>
          <w:bdr w:val="none" w:sz="0" w:space="0" w:color="auto" w:frame="1"/>
        </w:rPr>
        <w:t>Цель</w:t>
      </w:r>
      <w:r w:rsidRPr="006A14A6">
        <w:rPr>
          <w:color w:val="111111"/>
        </w:rPr>
        <w:t>: закреплять умение находить быстро геометрическую фигуру и называть ее.</w:t>
      </w:r>
    </w:p>
    <w:p w14:paraId="4423485E" w14:textId="610CC8D2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A14A6">
        <w:rPr>
          <w:color w:val="111111"/>
        </w:rPr>
        <w:t>На </w:t>
      </w:r>
      <w:r w:rsidRPr="006A14A6">
        <w:rPr>
          <w:rStyle w:val="a4"/>
          <w:b w:val="0"/>
          <w:bCs w:val="0"/>
          <w:color w:val="111111"/>
          <w:bdr w:val="none" w:sz="0" w:space="0" w:color="auto" w:frame="1"/>
        </w:rPr>
        <w:t>доске</w:t>
      </w:r>
      <w:r w:rsidRPr="006A14A6">
        <w:rPr>
          <w:color w:val="111111"/>
        </w:rPr>
        <w:t> в произвольном порядке расположены различные геометрические фигуры. Задача </w:t>
      </w:r>
      <w:r w:rsidRPr="006A14A6">
        <w:rPr>
          <w:rStyle w:val="a4"/>
          <w:b w:val="0"/>
          <w:bCs w:val="0"/>
          <w:color w:val="111111"/>
          <w:bdr w:val="none" w:sz="0" w:space="0" w:color="auto" w:frame="1"/>
        </w:rPr>
        <w:t>дошкольников</w:t>
      </w:r>
      <w:r w:rsidRPr="006A14A6">
        <w:rPr>
          <w:color w:val="111111"/>
        </w:rPr>
        <w:t> быстро найти геометрическую фигуру и назвать ее.</w:t>
      </w:r>
    </w:p>
    <w:p w14:paraId="4280F8C8" w14:textId="68D4D7FC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14:paraId="1AEF9AAA" w14:textId="77777777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6A14A6">
        <w:rPr>
          <w:rStyle w:val="a4"/>
          <w:color w:val="111111"/>
          <w:bdr w:val="none" w:sz="0" w:space="0" w:color="auto" w:frame="1"/>
        </w:rPr>
        <w:t>Игра-</w:t>
      </w:r>
      <w:proofErr w:type="spellStart"/>
      <w:r w:rsidRPr="006A14A6">
        <w:rPr>
          <w:rStyle w:val="a4"/>
          <w:color w:val="111111"/>
          <w:bdr w:val="none" w:sz="0" w:space="0" w:color="auto" w:frame="1"/>
        </w:rPr>
        <w:t>антистресс</w:t>
      </w:r>
      <w:proofErr w:type="spellEnd"/>
      <w:r w:rsidRPr="006A14A6">
        <w:rPr>
          <w:rStyle w:val="a4"/>
          <w:color w:val="111111"/>
          <w:bdr w:val="none" w:sz="0" w:space="0" w:color="auto" w:frame="1"/>
        </w:rPr>
        <w:t> </w:t>
      </w:r>
      <w:r w:rsidRPr="006A14A6">
        <w:rPr>
          <w:b/>
          <w:bCs/>
          <w:color w:val="111111"/>
          <w:bdr w:val="none" w:sz="0" w:space="0" w:color="auto" w:frame="1"/>
        </w:rPr>
        <w:t>«</w:t>
      </w:r>
      <w:proofErr w:type="spellStart"/>
      <w:r w:rsidRPr="006A14A6">
        <w:rPr>
          <w:b/>
          <w:bCs/>
          <w:color w:val="111111"/>
          <w:bdr w:val="none" w:sz="0" w:space="0" w:color="auto" w:frame="1"/>
        </w:rPr>
        <w:t>Спиннер</w:t>
      </w:r>
      <w:proofErr w:type="spellEnd"/>
      <w:r w:rsidRPr="006A14A6">
        <w:rPr>
          <w:b/>
          <w:bCs/>
          <w:color w:val="111111"/>
          <w:bdr w:val="none" w:sz="0" w:space="0" w:color="auto" w:frame="1"/>
        </w:rPr>
        <w:t>»</w:t>
      </w:r>
    </w:p>
    <w:p w14:paraId="750D27B3" w14:textId="2EB93237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6A14A6">
        <w:rPr>
          <w:color w:val="111111"/>
        </w:rPr>
        <w:t>Спиннер</w:t>
      </w:r>
      <w:proofErr w:type="spellEnd"/>
      <w:r w:rsidR="00465D74" w:rsidRPr="006A14A6">
        <w:rPr>
          <w:color w:val="111111"/>
        </w:rPr>
        <w:t xml:space="preserve"> (в моем случае вентилятор от компьютера)</w:t>
      </w:r>
      <w:r w:rsidRPr="006A14A6">
        <w:rPr>
          <w:color w:val="111111"/>
        </w:rPr>
        <w:t xml:space="preserve"> представляет собой небольшой гаджет, </w:t>
      </w:r>
      <w:r w:rsidRPr="006A14A6">
        <w:rPr>
          <w:color w:val="111111"/>
          <w:bdr w:val="none" w:sz="0" w:space="0" w:color="auto" w:frame="1"/>
        </w:rPr>
        <w:t>состоящий из нескольких частей</w:t>
      </w:r>
      <w:r w:rsidRPr="006A14A6">
        <w:rPr>
          <w:color w:val="111111"/>
        </w:rPr>
        <w:t>: корпуса на подшипнике и внешних подшипников. Выглядит как плоская конструкция, которую можно привести в действие, ударив по боковой грани крыла, тем самым заставив ее крылья быстро вращаться.</w:t>
      </w:r>
    </w:p>
    <w:p w14:paraId="140A1CB5" w14:textId="0DD7DA58" w:rsidR="00762A51" w:rsidRPr="006A14A6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6A14A6">
        <w:rPr>
          <w:color w:val="111111"/>
        </w:rPr>
        <w:t>Антистресс</w:t>
      </w:r>
      <w:proofErr w:type="spellEnd"/>
      <w:r w:rsidRPr="006A14A6">
        <w:rPr>
          <w:color w:val="111111"/>
        </w:rPr>
        <w:t xml:space="preserve"> успокаивает расшатанные нервы</w:t>
      </w:r>
      <w:r w:rsidR="00465D74" w:rsidRPr="006A14A6">
        <w:rPr>
          <w:color w:val="111111"/>
        </w:rPr>
        <w:t>,</w:t>
      </w:r>
      <w:r w:rsidR="00465D74" w:rsidRPr="006A14A6">
        <w:rPr>
          <w:rStyle w:val="a4"/>
          <w:b w:val="0"/>
          <w:bCs w:val="0"/>
          <w:color w:val="111111"/>
          <w:bdr w:val="none" w:sz="0" w:space="0" w:color="auto" w:frame="1"/>
        </w:rPr>
        <w:t xml:space="preserve"> развивает</w:t>
      </w:r>
      <w:r w:rsidR="00465D74" w:rsidRPr="006A14A6">
        <w:rPr>
          <w:color w:val="111111"/>
        </w:rPr>
        <w:t xml:space="preserve"> мелкую моторику пальцев. </w:t>
      </w:r>
      <w:r w:rsidRPr="006A14A6">
        <w:rPr>
          <w:color w:val="111111"/>
        </w:rPr>
        <w:t>Пытаясь сосредоточиться на игрушке, мозг начинает работать активнее, концентрация внимания повышается;</w:t>
      </w:r>
    </w:p>
    <w:p w14:paraId="5D59A491" w14:textId="77777777" w:rsidR="00465D74" w:rsidRDefault="00465D74" w:rsidP="006A14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08DD6D2D" wp14:editId="5C7189C7">
            <wp:extent cx="4987328" cy="2809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79" cy="28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A436" w14:textId="77777777" w:rsidR="00465D74" w:rsidRDefault="00465D74" w:rsidP="00465D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76C81AD" w14:textId="2929DF02" w:rsidR="00465D74" w:rsidRDefault="00465D74" w:rsidP="006A14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4C5F76BD" wp14:editId="1B38F803">
            <wp:extent cx="4972050" cy="2801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26" cy="28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D1F3A" w14:textId="77777777" w:rsidR="006A14A6" w:rsidRDefault="006A14A6" w:rsidP="006A14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7FE1E232" w14:textId="39FB5836" w:rsidR="00465D74" w:rsidRDefault="00465D74" w:rsidP="00465D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6C93F0D6" wp14:editId="262CFD55">
            <wp:extent cx="2795439" cy="4971375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62" cy="498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</w:t>
      </w:r>
      <w:r>
        <w:rPr>
          <w:noProof/>
          <w:color w:val="111111"/>
          <w:sz w:val="28"/>
          <w:szCs w:val="28"/>
        </w:rPr>
        <w:drawing>
          <wp:inline distT="0" distB="0" distL="0" distR="0" wp14:anchorId="6234E319" wp14:editId="11425D20">
            <wp:extent cx="2771775" cy="492929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06" cy="49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3E34F" w14:textId="7D7EFDF5" w:rsidR="00465D74" w:rsidRDefault="00465D74" w:rsidP="00465D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0BE193FF" w14:textId="67F75801" w:rsidR="00465D74" w:rsidRDefault="00465D74" w:rsidP="00465D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6F80B50" w14:textId="44D6B396" w:rsidR="00465D74" w:rsidRDefault="00465D74" w:rsidP="00465D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9DED713" w14:textId="42E427CF" w:rsidR="00762A51" w:rsidRPr="006A14A6" w:rsidRDefault="00465D74" w:rsidP="006A14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A14A6">
        <w:rPr>
          <w:b/>
          <w:bCs/>
          <w:i/>
          <w:iCs/>
          <w:color w:val="000000" w:themeColor="text1"/>
        </w:rPr>
        <w:t>Спасибо за внимание!</w:t>
      </w:r>
    </w:p>
    <w:p w14:paraId="4A584E1F" w14:textId="38B9DF38" w:rsidR="00762A51" w:rsidRDefault="00762A51" w:rsidP="00762A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762A51" w:rsidSect="00331A24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21"/>
    <w:rsid w:val="00161B3D"/>
    <w:rsid w:val="001E452D"/>
    <w:rsid w:val="002002E1"/>
    <w:rsid w:val="002E060B"/>
    <w:rsid w:val="00331A24"/>
    <w:rsid w:val="003C54B9"/>
    <w:rsid w:val="00465D74"/>
    <w:rsid w:val="004F7E0C"/>
    <w:rsid w:val="00581AEE"/>
    <w:rsid w:val="005A08EE"/>
    <w:rsid w:val="00665649"/>
    <w:rsid w:val="00693F7A"/>
    <w:rsid w:val="006A14A6"/>
    <w:rsid w:val="00762A51"/>
    <w:rsid w:val="00796DF3"/>
    <w:rsid w:val="009371B7"/>
    <w:rsid w:val="00B5261F"/>
    <w:rsid w:val="00EB3321"/>
    <w:rsid w:val="00EC080B"/>
    <w:rsid w:val="00ED1C20"/>
    <w:rsid w:val="00F15961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9254"/>
  <w15:chartTrackingRefBased/>
  <w15:docId w15:val="{04AA8765-0DD7-4D9A-A932-16C0E843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1B7"/>
    <w:rPr>
      <w:b/>
      <w:bCs/>
    </w:rPr>
  </w:style>
  <w:style w:type="character" w:styleId="a5">
    <w:name w:val="Hyperlink"/>
    <w:basedOn w:val="a0"/>
    <w:uiPriority w:val="99"/>
    <w:semiHidden/>
    <w:unhideWhenUsed/>
    <w:rsid w:val="0093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aam.ru/obrazovanie/razvitie-reben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жундики</dc:creator>
  <cp:keywords/>
  <dc:description/>
  <cp:lastModifiedBy>жундики</cp:lastModifiedBy>
  <cp:revision>5</cp:revision>
  <dcterms:created xsi:type="dcterms:W3CDTF">2023-10-14T08:28:00Z</dcterms:created>
  <dcterms:modified xsi:type="dcterms:W3CDTF">2023-10-14T08:41:00Z</dcterms:modified>
</cp:coreProperties>
</file>