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BB" w:rsidRPr="00EC07E7" w:rsidRDefault="00BD3A0B" w:rsidP="00D121BB">
      <w:pPr>
        <w:ind w:firstLine="540"/>
        <w:jc w:val="center"/>
        <w:rPr>
          <w:b/>
        </w:rPr>
      </w:pPr>
      <w:r>
        <w:rPr>
          <w:b/>
        </w:rPr>
        <w:t>Внеклассное з</w:t>
      </w:r>
      <w:r w:rsidR="00D121BB" w:rsidRPr="00EC07E7">
        <w:rPr>
          <w:b/>
        </w:rPr>
        <w:t>анятие</w:t>
      </w:r>
    </w:p>
    <w:p w:rsidR="000046B0" w:rsidRDefault="00D121BB" w:rsidP="00D121BB">
      <w:pPr>
        <w:ind w:firstLine="540"/>
        <w:jc w:val="center"/>
        <w:rPr>
          <w:b/>
        </w:rPr>
      </w:pPr>
      <w:r w:rsidRPr="00EC07E7">
        <w:rPr>
          <w:b/>
        </w:rPr>
        <w:t>«</w:t>
      </w:r>
      <w:r w:rsidR="004D1227" w:rsidRPr="00EC07E7">
        <w:rPr>
          <w:b/>
        </w:rPr>
        <w:t>Дружба. Любовь. Здоровье</w:t>
      </w:r>
      <w:proofErr w:type="gramStart"/>
      <w:r w:rsidR="00EC07E7">
        <w:rPr>
          <w:b/>
        </w:rPr>
        <w:t>.</w:t>
      </w:r>
      <w:r w:rsidR="00BD3A0B">
        <w:rPr>
          <w:b/>
        </w:rPr>
        <w:t>»</w:t>
      </w:r>
      <w:proofErr w:type="gramEnd"/>
    </w:p>
    <w:p w:rsidR="00D121BB" w:rsidRPr="00EC07E7" w:rsidRDefault="00D121BB">
      <w:pPr>
        <w:ind w:firstLine="540"/>
        <w:jc w:val="both"/>
        <w:rPr>
          <w:b/>
        </w:rPr>
      </w:pPr>
    </w:p>
    <w:p w:rsidR="00D121BB" w:rsidRPr="00EC07E7" w:rsidRDefault="00D121BB" w:rsidP="00BD3A0B">
      <w:pPr>
        <w:ind w:firstLine="709"/>
        <w:jc w:val="both"/>
        <w:rPr>
          <w:b/>
        </w:rPr>
      </w:pPr>
      <w:r w:rsidRPr="00EC07E7">
        <w:rPr>
          <w:b/>
        </w:rPr>
        <w:t xml:space="preserve">Цель. </w:t>
      </w:r>
      <w:r w:rsidR="00335DAA" w:rsidRPr="00EC07E7">
        <w:rPr>
          <w:color w:val="000000"/>
        </w:rPr>
        <w:t>Раскрытие сущности понятий «дружба», «любовь», «здоровье»</w:t>
      </w:r>
      <w:r w:rsidR="00EC07E7">
        <w:rPr>
          <w:color w:val="000000"/>
        </w:rPr>
        <w:t>.</w:t>
      </w:r>
    </w:p>
    <w:p w:rsidR="00D121BB" w:rsidRDefault="004D1227" w:rsidP="00BD3A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EC07E7">
        <w:rPr>
          <w:b/>
        </w:rPr>
        <w:t>Задачи.</w:t>
      </w:r>
      <w:r w:rsidRPr="00EC07E7">
        <w:t xml:space="preserve"> Дать более глубокое понимание </w:t>
      </w:r>
      <w:r w:rsidR="00BD3A0B">
        <w:t xml:space="preserve">учащимися </w:t>
      </w:r>
      <w:r w:rsidRPr="00EC07E7">
        <w:t xml:space="preserve">понятий: </w:t>
      </w:r>
      <w:r w:rsidR="00BD3A0B" w:rsidRPr="00EC07E7">
        <w:rPr>
          <w:color w:val="000000"/>
        </w:rPr>
        <w:t>«дружба», «любовь», «здоровье»</w:t>
      </w:r>
      <w:r w:rsidR="00BD3A0B">
        <w:rPr>
          <w:color w:val="000000"/>
        </w:rPr>
        <w:t xml:space="preserve">. </w:t>
      </w:r>
      <w:r w:rsidR="00BD3A0B">
        <w:rPr>
          <w:rStyle w:val="c0"/>
          <w:color w:val="000000"/>
        </w:rPr>
        <w:t>Ф</w:t>
      </w:r>
      <w:r w:rsidR="00D121BB" w:rsidRPr="00EC07E7">
        <w:rPr>
          <w:rStyle w:val="c0"/>
          <w:color w:val="000000"/>
        </w:rPr>
        <w:t>ормирова</w:t>
      </w:r>
      <w:r w:rsidR="00BD3A0B">
        <w:rPr>
          <w:rStyle w:val="c0"/>
          <w:color w:val="000000"/>
        </w:rPr>
        <w:t>ть</w:t>
      </w:r>
      <w:r w:rsidR="00D121BB" w:rsidRPr="00EC07E7">
        <w:rPr>
          <w:rStyle w:val="c0"/>
          <w:color w:val="000000"/>
        </w:rPr>
        <w:t xml:space="preserve"> у старшеклассников чувства ответственности и</w:t>
      </w:r>
      <w:r w:rsidR="00BD3A0B">
        <w:rPr>
          <w:rStyle w:val="c0"/>
          <w:color w:val="000000"/>
        </w:rPr>
        <w:t xml:space="preserve"> корректного отношения к данным понятиям в процессе общения со сверстниками. </w:t>
      </w:r>
      <w:r w:rsidR="00BD3A0B">
        <w:rPr>
          <w:color w:val="000000"/>
        </w:rPr>
        <w:t>П</w:t>
      </w:r>
      <w:r w:rsidR="00BD3A0B" w:rsidRPr="00EC07E7">
        <w:rPr>
          <w:rStyle w:val="c0"/>
          <w:color w:val="000000"/>
        </w:rPr>
        <w:t xml:space="preserve">ознакомить </w:t>
      </w:r>
      <w:r w:rsidR="00BD3A0B">
        <w:rPr>
          <w:rStyle w:val="c0"/>
          <w:color w:val="000000"/>
        </w:rPr>
        <w:t xml:space="preserve">старшеклассников </w:t>
      </w:r>
      <w:r w:rsidR="00BD3A0B" w:rsidRPr="00EC07E7">
        <w:rPr>
          <w:rStyle w:val="c0"/>
          <w:color w:val="000000"/>
        </w:rPr>
        <w:t>с особенностями юношеской любви</w:t>
      </w:r>
      <w:r w:rsidR="00BD3A0B">
        <w:rPr>
          <w:rStyle w:val="c0"/>
          <w:color w:val="000000"/>
        </w:rPr>
        <w:t>. Воспитывать навыки общения,  умение</w:t>
      </w:r>
      <w:r w:rsidR="00D121BB" w:rsidRPr="00EC07E7">
        <w:rPr>
          <w:rStyle w:val="c0"/>
          <w:color w:val="000000"/>
        </w:rPr>
        <w:t xml:space="preserve"> высказать свое мнение в процессе беседы о формировании отношений.</w:t>
      </w:r>
    </w:p>
    <w:p w:rsidR="00BD3A0B" w:rsidRDefault="00BD3A0B" w:rsidP="00877866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BD3A0B">
        <w:rPr>
          <w:rStyle w:val="c0"/>
          <w:b/>
          <w:color w:val="000000"/>
        </w:rPr>
        <w:t>Возрастная категория:</w:t>
      </w:r>
      <w:r>
        <w:rPr>
          <w:rStyle w:val="c0"/>
          <w:color w:val="000000"/>
        </w:rPr>
        <w:t xml:space="preserve"> </w:t>
      </w:r>
      <w:r w:rsidR="00DD1975">
        <w:rPr>
          <w:rStyle w:val="c0"/>
          <w:color w:val="000000"/>
        </w:rPr>
        <w:t xml:space="preserve">учащиеся </w:t>
      </w:r>
      <w:r w:rsidRPr="00BD3A0B">
        <w:t>9-10 класс</w:t>
      </w:r>
      <w:r w:rsidR="00DD1975">
        <w:t>ов.</w:t>
      </w:r>
    </w:p>
    <w:p w:rsidR="00F82C64" w:rsidRPr="00EC07E7" w:rsidRDefault="00F82C64" w:rsidP="008778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82C64">
        <w:rPr>
          <w:b/>
        </w:rPr>
        <w:t>Оборудование:</w:t>
      </w:r>
      <w:r>
        <w:t xml:space="preserve"> стулья (стоящие по кругу), столы (по количеству предполагаемых групп)</w:t>
      </w:r>
      <w:r w:rsidR="00DD1975">
        <w:t>, листы формата А</w:t>
      </w:r>
      <w:proofErr w:type="gramStart"/>
      <w:r w:rsidR="00DD1975">
        <w:t>4</w:t>
      </w:r>
      <w:proofErr w:type="gramEnd"/>
      <w:r w:rsidR="00DD1975">
        <w:t xml:space="preserve">, ручки, </w:t>
      </w:r>
      <w:proofErr w:type="spellStart"/>
      <w:r w:rsidR="00DD1975">
        <w:t>стикеры</w:t>
      </w:r>
      <w:proofErr w:type="spellEnd"/>
      <w:r w:rsidR="00DD1975">
        <w:t>.</w:t>
      </w:r>
    </w:p>
    <w:p w:rsidR="000046B0" w:rsidRDefault="000046B0" w:rsidP="00877866">
      <w:pPr>
        <w:ind w:firstLine="709"/>
        <w:jc w:val="center"/>
        <w:rPr>
          <w:b/>
          <w:bCs/>
        </w:rPr>
      </w:pPr>
    </w:p>
    <w:p w:rsidR="000046B0" w:rsidRPr="00F82C64" w:rsidRDefault="004D1227" w:rsidP="00877866">
      <w:pPr>
        <w:ind w:firstLine="709"/>
        <w:jc w:val="center"/>
        <w:rPr>
          <w:b/>
          <w:bCs/>
        </w:rPr>
      </w:pPr>
      <w:r w:rsidRPr="00F82C64">
        <w:rPr>
          <w:b/>
          <w:bCs/>
        </w:rPr>
        <w:t>Ход занятия.</w:t>
      </w:r>
    </w:p>
    <w:p w:rsidR="00877866" w:rsidRPr="00DD1975" w:rsidRDefault="00877866" w:rsidP="00877866">
      <w:pPr>
        <w:ind w:firstLine="709"/>
        <w:jc w:val="both"/>
        <w:rPr>
          <w:b/>
          <w:bCs/>
          <w:i/>
          <w:iCs/>
        </w:rPr>
      </w:pPr>
      <w:r w:rsidRPr="00DD1975">
        <w:rPr>
          <w:b/>
          <w:bCs/>
          <w:i/>
          <w:iCs/>
        </w:rPr>
        <w:t>Вводное слово учителя.</w:t>
      </w:r>
    </w:p>
    <w:p w:rsidR="00877866" w:rsidRPr="00F82C64" w:rsidRDefault="003C20CE" w:rsidP="00877866">
      <w:pPr>
        <w:ind w:firstLine="709"/>
        <w:jc w:val="both"/>
        <w:rPr>
          <w:bCs/>
          <w:iCs/>
        </w:rPr>
      </w:pPr>
      <w:r w:rsidRPr="00F82C64">
        <w:rPr>
          <w:bCs/>
          <w:iCs/>
        </w:rPr>
        <w:t xml:space="preserve">- </w:t>
      </w:r>
      <w:r w:rsidR="00877866" w:rsidRPr="00F82C64">
        <w:rPr>
          <w:bCs/>
          <w:iCs/>
        </w:rPr>
        <w:t>Добрый день, дорогие ребята! Сегодня на нашем занятии мы поговорим с вами о дружбе, любви</w:t>
      </w:r>
      <w:r w:rsidRPr="00F82C64">
        <w:rPr>
          <w:bCs/>
          <w:iCs/>
        </w:rPr>
        <w:t>, как прекрасных отношениях, которые возникают между людьми</w:t>
      </w:r>
      <w:r w:rsidR="00877866" w:rsidRPr="00F82C64">
        <w:rPr>
          <w:bCs/>
          <w:iCs/>
        </w:rPr>
        <w:t xml:space="preserve"> и </w:t>
      </w:r>
      <w:r w:rsidRPr="00F82C64">
        <w:rPr>
          <w:bCs/>
          <w:iCs/>
        </w:rPr>
        <w:t xml:space="preserve">о </w:t>
      </w:r>
      <w:r w:rsidR="00877866" w:rsidRPr="00F82C64">
        <w:rPr>
          <w:bCs/>
          <w:iCs/>
        </w:rPr>
        <w:t>здоровье</w:t>
      </w:r>
      <w:r w:rsidRPr="00F82C64">
        <w:rPr>
          <w:bCs/>
          <w:iCs/>
        </w:rPr>
        <w:t>, как о физическом, душевном, социальном благополучии.</w:t>
      </w:r>
      <w:r w:rsidR="00877866" w:rsidRPr="00F82C64">
        <w:rPr>
          <w:bCs/>
          <w:iCs/>
        </w:rPr>
        <w:t xml:space="preserve"> </w:t>
      </w:r>
    </w:p>
    <w:p w:rsidR="00877866" w:rsidRPr="00F82C64" w:rsidRDefault="00877866" w:rsidP="00877866">
      <w:pPr>
        <w:ind w:firstLine="709"/>
        <w:jc w:val="both"/>
        <w:rPr>
          <w:bCs/>
          <w:iCs/>
        </w:rPr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1. Упражнение «Ток».</w:t>
      </w:r>
    </w:p>
    <w:p w:rsidR="000046B0" w:rsidRPr="00F82C64" w:rsidRDefault="004D1227" w:rsidP="00877866">
      <w:pPr>
        <w:ind w:firstLine="709"/>
        <w:jc w:val="both"/>
      </w:pPr>
      <w:r w:rsidRPr="00F82C64">
        <w:rPr>
          <w:b/>
          <w:bCs/>
        </w:rPr>
        <w:t>Цель.</w:t>
      </w:r>
      <w:r w:rsidRPr="00F82C64">
        <w:t xml:space="preserve"> Настрой </w:t>
      </w:r>
      <w:r w:rsidR="00F82C64">
        <w:t>группы</w:t>
      </w:r>
      <w:r w:rsidRPr="00F82C64">
        <w:t xml:space="preserve"> на по</w:t>
      </w:r>
      <w:r w:rsidR="00F82C64">
        <w:t>зитивное восприятие материала</w:t>
      </w:r>
      <w:r w:rsidRPr="00F82C64">
        <w:t>, формирование доверительных отношений в процессе работы.</w:t>
      </w:r>
    </w:p>
    <w:p w:rsidR="000046B0" w:rsidRPr="00F82C64" w:rsidRDefault="004D1227" w:rsidP="00877866">
      <w:pPr>
        <w:ind w:firstLine="709"/>
        <w:jc w:val="both"/>
        <w:rPr>
          <w:b/>
          <w:bCs/>
        </w:rPr>
      </w:pPr>
      <w:r w:rsidRPr="00F82C64">
        <w:rPr>
          <w:b/>
          <w:bCs/>
        </w:rPr>
        <w:t>Ход упражнения.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Учащиеся </w:t>
      </w:r>
      <w:r w:rsidR="00F82C64">
        <w:t xml:space="preserve">становятся в круг и </w:t>
      </w:r>
      <w:r w:rsidRPr="00F82C64">
        <w:t>берутся за руки.  Один из уч</w:t>
      </w:r>
      <w:r w:rsidR="00F82C64">
        <w:t>ащихся</w:t>
      </w:r>
      <w:r w:rsidRPr="00F82C64">
        <w:t xml:space="preserve"> посылает «импульс» по кругу и ждет его возвращения.</w:t>
      </w:r>
    </w:p>
    <w:p w:rsidR="000046B0" w:rsidRPr="00F82C64" w:rsidRDefault="000046B0" w:rsidP="00877866">
      <w:pPr>
        <w:ind w:firstLine="709"/>
        <w:jc w:val="both"/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2. Упражнение «Комплимент».</w:t>
      </w:r>
    </w:p>
    <w:p w:rsidR="000046B0" w:rsidRPr="00F82C64" w:rsidRDefault="004D1227" w:rsidP="00877866">
      <w:pPr>
        <w:ind w:firstLine="709"/>
        <w:jc w:val="both"/>
      </w:pPr>
      <w:r w:rsidRPr="00F82C64">
        <w:rPr>
          <w:b/>
          <w:bCs/>
        </w:rPr>
        <w:t>Цель.</w:t>
      </w:r>
      <w:r w:rsidRPr="00F82C64">
        <w:t xml:space="preserve"> </w:t>
      </w:r>
      <w:r w:rsidR="00F82C64">
        <w:t xml:space="preserve">Установление </w:t>
      </w:r>
      <w:r w:rsidRPr="00F82C64">
        <w:t>положительн</w:t>
      </w:r>
      <w:r w:rsidR="00F82C64">
        <w:t>ых</w:t>
      </w:r>
      <w:r w:rsidRPr="00F82C64">
        <w:t xml:space="preserve"> отношени</w:t>
      </w:r>
      <w:r w:rsidR="00F82C64">
        <w:t>й</w:t>
      </w:r>
      <w:r w:rsidRPr="00F82C64">
        <w:t xml:space="preserve"> в группе.</w:t>
      </w:r>
    </w:p>
    <w:p w:rsidR="000046B0" w:rsidRPr="00F82C64" w:rsidRDefault="004D1227" w:rsidP="00877866">
      <w:pPr>
        <w:ind w:firstLine="709"/>
        <w:jc w:val="both"/>
        <w:rPr>
          <w:b/>
          <w:bCs/>
        </w:rPr>
      </w:pPr>
      <w:r w:rsidRPr="00F82C64">
        <w:rPr>
          <w:b/>
          <w:bCs/>
        </w:rPr>
        <w:t>Ход упражнения.</w:t>
      </w:r>
    </w:p>
    <w:p w:rsidR="000046B0" w:rsidRPr="00F82C64" w:rsidRDefault="00F82C64" w:rsidP="00877866">
      <w:pPr>
        <w:ind w:firstLine="709"/>
        <w:jc w:val="both"/>
      </w:pPr>
      <w:r>
        <w:t xml:space="preserve">А) </w:t>
      </w:r>
      <w:r w:rsidR="004D1227" w:rsidRPr="00F82C64">
        <w:t>Учащиеся разбиваются на пары. Говорят комплименты друг другу.</w:t>
      </w:r>
      <w:r>
        <w:t xml:space="preserve"> </w:t>
      </w:r>
    </w:p>
    <w:p w:rsidR="000046B0" w:rsidRPr="00F82C64" w:rsidRDefault="00F82C64" w:rsidP="00877866">
      <w:pPr>
        <w:ind w:firstLine="709"/>
        <w:jc w:val="both"/>
      </w:pPr>
      <w:r>
        <w:t>Б) Ребята, стоя в кругу, говорят комплименты всем участникам (по желанию).</w:t>
      </w:r>
    </w:p>
    <w:p w:rsidR="00F82C64" w:rsidRDefault="00F82C64" w:rsidP="00877866">
      <w:pPr>
        <w:ind w:firstLine="709"/>
        <w:jc w:val="both"/>
        <w:rPr>
          <w:b/>
          <w:bCs/>
          <w:i/>
          <w:iCs/>
        </w:rPr>
      </w:pPr>
    </w:p>
    <w:p w:rsidR="00F82C64" w:rsidRDefault="004D1227" w:rsidP="00F82C64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3. Упражнение «Дружба. Любовь»</w:t>
      </w:r>
      <w:r w:rsidR="00F82C64">
        <w:rPr>
          <w:b/>
          <w:bCs/>
          <w:i/>
          <w:iCs/>
        </w:rPr>
        <w:t xml:space="preserve">. </w:t>
      </w:r>
    </w:p>
    <w:p w:rsidR="000046B0" w:rsidRPr="00F82C64" w:rsidRDefault="004D1227" w:rsidP="00877866">
      <w:pPr>
        <w:ind w:firstLine="709"/>
        <w:jc w:val="both"/>
      </w:pPr>
      <w:r w:rsidRPr="00F82C64">
        <w:rPr>
          <w:b/>
          <w:bCs/>
        </w:rPr>
        <w:t>Цель.</w:t>
      </w:r>
      <w:r w:rsidRPr="00F82C64">
        <w:t xml:space="preserve"> Дать объяснение понятиям «дружба», «любовь». Сформировать правильное представление о данных понятиях. Вызвать </w:t>
      </w:r>
      <w:r w:rsidR="00F82C64">
        <w:t xml:space="preserve">активное обсуждение </w:t>
      </w:r>
      <w:r w:rsidRPr="00F82C64">
        <w:t>данн</w:t>
      </w:r>
      <w:r w:rsidR="00F82C64">
        <w:t>ых понятий</w:t>
      </w:r>
      <w:r w:rsidRPr="00F82C64">
        <w:t>.</w:t>
      </w:r>
    </w:p>
    <w:p w:rsidR="000046B0" w:rsidRDefault="004D1227" w:rsidP="00877866">
      <w:pPr>
        <w:ind w:firstLine="709"/>
        <w:jc w:val="both"/>
        <w:rPr>
          <w:b/>
          <w:bCs/>
        </w:rPr>
      </w:pPr>
      <w:r w:rsidRPr="00F82C64">
        <w:rPr>
          <w:b/>
          <w:bCs/>
        </w:rPr>
        <w:t>Ход упражнения.</w:t>
      </w:r>
    </w:p>
    <w:p w:rsidR="002B733D" w:rsidRPr="002B733D" w:rsidRDefault="002B733D" w:rsidP="002B733D">
      <w:pPr>
        <w:ind w:firstLine="709"/>
        <w:jc w:val="both"/>
      </w:pPr>
      <w:r w:rsidRPr="002B733D">
        <w:t xml:space="preserve">Учащиеся </w:t>
      </w:r>
      <w:r>
        <w:t xml:space="preserve">формируют </w:t>
      </w:r>
      <w:r w:rsidRPr="002B733D">
        <w:t>групп</w:t>
      </w:r>
      <w:r>
        <w:t xml:space="preserve">ы </w:t>
      </w:r>
      <w:r w:rsidRPr="002B733D">
        <w:t>по 3-4 человека.</w:t>
      </w:r>
    </w:p>
    <w:p w:rsidR="000046B0" w:rsidRPr="00F82C64" w:rsidRDefault="004D1227" w:rsidP="00877866">
      <w:pPr>
        <w:ind w:firstLine="709"/>
        <w:jc w:val="both"/>
      </w:pPr>
      <w:r w:rsidRPr="00F82C64">
        <w:t>Задание группам. Продолжи предложение:</w:t>
      </w:r>
    </w:p>
    <w:p w:rsidR="000046B0" w:rsidRPr="00F82C64" w:rsidRDefault="004D1227" w:rsidP="00877866">
      <w:pPr>
        <w:ind w:firstLine="709"/>
        <w:jc w:val="both"/>
      </w:pPr>
      <w:r w:rsidRPr="00F82C64">
        <w:t>«Дружба – это…»</w:t>
      </w:r>
    </w:p>
    <w:p w:rsidR="000046B0" w:rsidRPr="00F82C64" w:rsidRDefault="004D1227" w:rsidP="00877866">
      <w:pPr>
        <w:ind w:firstLine="709"/>
        <w:jc w:val="both"/>
      </w:pPr>
      <w:r w:rsidRPr="00F82C64">
        <w:t>«Любовь – это…»</w:t>
      </w:r>
    </w:p>
    <w:p w:rsidR="000046B0" w:rsidRPr="00F82C64" w:rsidRDefault="007B5483" w:rsidP="00877866">
      <w:pPr>
        <w:ind w:firstLine="709"/>
        <w:jc w:val="both"/>
      </w:pPr>
      <w:r>
        <w:t>Представление и о</w:t>
      </w:r>
      <w:r w:rsidR="004D1227" w:rsidRPr="00F82C64">
        <w:t>бсуждение полученных формулировок понятий.</w:t>
      </w:r>
    </w:p>
    <w:p w:rsidR="000046B0" w:rsidRPr="00F82C64" w:rsidRDefault="000046B0" w:rsidP="00877866">
      <w:pPr>
        <w:ind w:firstLine="709"/>
        <w:jc w:val="both"/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4.Теоретический аспект понятий «дружба» и «любовь».</w:t>
      </w:r>
    </w:p>
    <w:p w:rsidR="000046B0" w:rsidRPr="00F82C64" w:rsidRDefault="004D1227" w:rsidP="00877866">
      <w:pPr>
        <w:ind w:firstLine="709"/>
        <w:jc w:val="both"/>
      </w:pPr>
      <w:r w:rsidRPr="00F82C64">
        <w:t>Если двух и более людей многое связывает</w:t>
      </w:r>
      <w:r w:rsidR="007B5483">
        <w:t xml:space="preserve"> -</w:t>
      </w:r>
      <w:r w:rsidRPr="00F82C64">
        <w:t xml:space="preserve"> формируется фактор близости</w:t>
      </w:r>
      <w:r w:rsidR="007B5483">
        <w:t>.</w:t>
      </w:r>
      <w:r w:rsidRPr="00F82C64">
        <w:t xml:space="preserve"> </w:t>
      </w:r>
      <w:r w:rsidR="007B5483">
        <w:t>Е</w:t>
      </w:r>
      <w:r w:rsidRPr="00F82C64">
        <w:t>сли их связи улучшаются, они делают друг друг</w:t>
      </w:r>
      <w:r w:rsidR="00D942F9">
        <w:t>у</w:t>
      </w:r>
      <w:r w:rsidRPr="00F82C64">
        <w:t xml:space="preserve"> </w:t>
      </w:r>
      <w:r w:rsidR="00D942F9">
        <w:t xml:space="preserve">что-либо </w:t>
      </w:r>
      <w:r w:rsidRPr="00F82C64">
        <w:t xml:space="preserve">приятное </w:t>
      </w:r>
      <w:r w:rsidR="007B5483">
        <w:t>-</w:t>
      </w:r>
      <w:r w:rsidRPr="00F82C64">
        <w:t xml:space="preserve"> формируется симпатия</w:t>
      </w:r>
      <w:r w:rsidR="007B5483">
        <w:t>.</w:t>
      </w:r>
      <w:r w:rsidRPr="00F82C64">
        <w:t xml:space="preserve"> </w:t>
      </w:r>
      <w:r w:rsidR="007B5483">
        <w:t>Е</w:t>
      </w:r>
      <w:r w:rsidRPr="00F82C64">
        <w:t xml:space="preserve">сли </w:t>
      </w:r>
      <w:r w:rsidR="007B5483">
        <w:t>люди</w:t>
      </w:r>
      <w:r w:rsidRPr="00F82C64">
        <w:t xml:space="preserve"> видят друг в друге достоинства, признают право за собой и другими быть такими, какими они есть, - формируется уважение. Такие формы взаимодействия, как дружба и любовь, удовлетворяют потребность людей в приятии. </w:t>
      </w:r>
    </w:p>
    <w:p w:rsidR="007B5483" w:rsidRDefault="004D1227" w:rsidP="00877866">
      <w:pPr>
        <w:ind w:firstLine="709"/>
        <w:jc w:val="both"/>
      </w:pPr>
      <w:r w:rsidRPr="00F82C64">
        <w:rPr>
          <w:b/>
        </w:rPr>
        <w:t>Дружбу</w:t>
      </w:r>
      <w:r w:rsidRPr="00F82C64">
        <w:t xml:space="preserve"> можно определить как положительные взаимоотношения, основанные на взаимной открытости, полном доверии, общности интересов, преданности людей друг другу, их постоянной готовности в любой момент прийти друг другу на помощь. </w:t>
      </w:r>
    </w:p>
    <w:p w:rsidR="000046B0" w:rsidRPr="00F82C64" w:rsidRDefault="004D1227" w:rsidP="00877866">
      <w:pPr>
        <w:ind w:firstLine="709"/>
        <w:jc w:val="both"/>
      </w:pPr>
      <w:r w:rsidRPr="00F82C64">
        <w:lastRenderedPageBreak/>
        <w:t>Дружеские отношения бескорыстны</w:t>
      </w:r>
      <w:r w:rsidR="007B5483">
        <w:t>.</w:t>
      </w:r>
      <w:r w:rsidRPr="00F82C64">
        <w:t xml:space="preserve"> </w:t>
      </w:r>
      <w:r w:rsidR="007B5483">
        <w:t>В</w:t>
      </w:r>
      <w:r w:rsidRPr="00F82C64">
        <w:t xml:space="preserve"> них человек получает удов</w:t>
      </w:r>
      <w:r w:rsidR="007B5483">
        <w:t>летворение</w:t>
      </w:r>
      <w:r w:rsidRPr="00F82C64">
        <w:t xml:space="preserve"> от того, что доставляет приятное другому</w:t>
      </w:r>
      <w:r w:rsidR="00D942F9">
        <w:t xml:space="preserve"> человеку</w:t>
      </w:r>
      <w:r w:rsidRPr="00F82C64">
        <w:t>. В отличие от любви, дружба – это в основном отношения между людьми одного и того же пола.</w:t>
      </w:r>
    </w:p>
    <w:p w:rsidR="000046B0" w:rsidRPr="00F82C64" w:rsidRDefault="004D1227" w:rsidP="00877866">
      <w:pPr>
        <w:ind w:firstLine="709"/>
        <w:jc w:val="both"/>
      </w:pPr>
      <w:r w:rsidRPr="00F82C64">
        <w:t>Нормы и правила, которыми руководствуются люди в дружеских отношениях, это</w:t>
      </w:r>
      <w:r w:rsidR="007B5483">
        <w:t xml:space="preserve"> -</w:t>
      </w:r>
      <w:r w:rsidRPr="00F82C64">
        <w:t xml:space="preserve"> </w:t>
      </w:r>
      <w:r w:rsidR="007B5483">
        <w:t xml:space="preserve">уважение, </w:t>
      </w:r>
      <w:r w:rsidRPr="00F82C64">
        <w:t xml:space="preserve">равноправие, </w:t>
      </w:r>
      <w:r w:rsidR="007B5483" w:rsidRPr="00F82C64">
        <w:t>доверие</w:t>
      </w:r>
      <w:r w:rsidR="007B5483">
        <w:t>,</w:t>
      </w:r>
      <w:r w:rsidR="007B5483" w:rsidRPr="00F82C64">
        <w:t xml:space="preserve"> преданность</w:t>
      </w:r>
      <w:r w:rsidR="007B5483">
        <w:t>,</w:t>
      </w:r>
      <w:r w:rsidR="007B5483" w:rsidRPr="00F82C64">
        <w:t xml:space="preserve"> </w:t>
      </w:r>
      <w:r w:rsidRPr="00F82C64">
        <w:t>умение пон</w:t>
      </w:r>
      <w:r w:rsidR="007B5483">
        <w:t>има</w:t>
      </w:r>
      <w:r w:rsidRPr="00F82C64">
        <w:t xml:space="preserve">ть, готовность прийти на помощь. Нарушение любого из </w:t>
      </w:r>
      <w:r w:rsidR="007B5483">
        <w:t>этих правил и норм</w:t>
      </w:r>
      <w:r w:rsidRPr="00F82C64">
        <w:t xml:space="preserve"> ведет к разрушению дружбы, в то время как в любви</w:t>
      </w:r>
      <w:r w:rsidR="007B5483">
        <w:t>,</w:t>
      </w:r>
      <w:r w:rsidRPr="00F82C64">
        <w:t xml:space="preserve"> люди могут прощать друг другу подобные нарушения</w:t>
      </w:r>
      <w:r w:rsidR="007B5483">
        <w:t>,</w:t>
      </w:r>
      <w:r w:rsidRPr="00F82C64">
        <w:t xml:space="preserve"> ради сохранения связывающих их глубоких чувств.</w:t>
      </w:r>
    </w:p>
    <w:p w:rsidR="000046B0" w:rsidRDefault="004D1227" w:rsidP="00877866">
      <w:pPr>
        <w:ind w:firstLine="709"/>
        <w:jc w:val="both"/>
      </w:pPr>
      <w:r w:rsidRPr="00F82C64">
        <w:t xml:space="preserve">В жизни </w:t>
      </w:r>
      <w:r w:rsidR="007B5483">
        <w:t xml:space="preserve">каждого </w:t>
      </w:r>
      <w:r w:rsidRPr="00F82C64">
        <w:t xml:space="preserve">человека дружба возникает как вполне закономерное явление. Вначале дружеские отношения носят </w:t>
      </w:r>
      <w:r w:rsidRPr="00F82C64">
        <w:rPr>
          <w:b/>
        </w:rPr>
        <w:t>характер товарищества или приятельства</w:t>
      </w:r>
      <w:r w:rsidRPr="00F82C64">
        <w:t xml:space="preserve">, а затем </w:t>
      </w:r>
      <w:r w:rsidRPr="00F82C64">
        <w:rPr>
          <w:b/>
        </w:rPr>
        <w:t xml:space="preserve">постепенно трансформируются </w:t>
      </w:r>
      <w:proofErr w:type="gramStart"/>
      <w:r w:rsidRPr="00F82C64">
        <w:rPr>
          <w:b/>
        </w:rPr>
        <w:t>в</w:t>
      </w:r>
      <w:proofErr w:type="gramEnd"/>
      <w:r w:rsidRPr="00F82C64">
        <w:rPr>
          <w:b/>
        </w:rPr>
        <w:t xml:space="preserve"> подлинно интимные</w:t>
      </w:r>
      <w:r w:rsidRPr="00F82C64">
        <w:t>.</w:t>
      </w:r>
    </w:p>
    <w:p w:rsidR="00D942F9" w:rsidRPr="00F82C64" w:rsidRDefault="00D942F9" w:rsidP="00D942F9">
      <w:pPr>
        <w:ind w:firstLine="709"/>
        <w:jc w:val="both"/>
      </w:pPr>
      <w:r w:rsidRPr="00F82C64">
        <w:t xml:space="preserve">Под </w:t>
      </w:r>
      <w:r w:rsidRPr="00F82C64">
        <w:rPr>
          <w:b/>
        </w:rPr>
        <w:t>интимными отношениями</w:t>
      </w:r>
      <w:r w:rsidRPr="00F82C64">
        <w:t xml:space="preserve"> (согласно толковому словарю русского языка) понимается содержательно </w:t>
      </w:r>
      <w:proofErr w:type="gramStart"/>
      <w:r w:rsidRPr="00F82C64">
        <w:t>характеризующее</w:t>
      </w:r>
      <w:proofErr w:type="gramEnd"/>
      <w:r w:rsidRPr="00F82C64">
        <w:t xml:space="preserve"> отношения, которым присущи глубоко личные, сокровенные и задушевные переживания.</w:t>
      </w:r>
    </w:p>
    <w:p w:rsidR="006659E0" w:rsidRPr="00F82C64" w:rsidRDefault="006659E0" w:rsidP="006659E0">
      <w:pPr>
        <w:ind w:firstLine="709"/>
        <w:jc w:val="both"/>
        <w:rPr>
          <w:b/>
        </w:rPr>
      </w:pPr>
      <w:r w:rsidRPr="006659E0">
        <w:rPr>
          <w:b/>
        </w:rPr>
        <w:t>Дружба</w:t>
      </w:r>
      <w:r w:rsidRPr="00F82C64">
        <w:t xml:space="preserve"> включает </w:t>
      </w:r>
      <w:r>
        <w:t xml:space="preserve">в себя два </w:t>
      </w:r>
      <w:r w:rsidRPr="00F82C64">
        <w:t>фактор</w:t>
      </w:r>
      <w:r>
        <w:t>а:</w:t>
      </w:r>
      <w:r w:rsidRPr="00F82C64">
        <w:t xml:space="preserve"> </w:t>
      </w:r>
      <w:r>
        <w:t xml:space="preserve">фактор </w:t>
      </w:r>
      <w:r w:rsidRPr="00F82C64">
        <w:rPr>
          <w:b/>
        </w:rPr>
        <w:t>симпатии</w:t>
      </w:r>
      <w:r w:rsidRPr="00F82C64">
        <w:t xml:space="preserve"> и </w:t>
      </w:r>
      <w:r>
        <w:t xml:space="preserve">фактор </w:t>
      </w:r>
      <w:r w:rsidRPr="00F82C64">
        <w:rPr>
          <w:b/>
        </w:rPr>
        <w:t>уважения</w:t>
      </w:r>
      <w:r>
        <w:rPr>
          <w:b/>
        </w:rPr>
        <w:t>.</w:t>
      </w:r>
      <w:r>
        <w:t xml:space="preserve"> Данное определение можно представить в виде формулы: </w:t>
      </w:r>
      <w:r w:rsidRPr="00F82C64">
        <w:rPr>
          <w:b/>
        </w:rPr>
        <w:t>Д = С+У</w:t>
      </w:r>
      <w:r>
        <w:rPr>
          <w:b/>
        </w:rPr>
        <w:t>.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Дружба и любовь внешне </w:t>
      </w:r>
      <w:proofErr w:type="gramStart"/>
      <w:r w:rsidRPr="00F82C64">
        <w:t>похожи</w:t>
      </w:r>
      <w:proofErr w:type="gramEnd"/>
      <w:r w:rsidR="00C624B0">
        <w:t>, так как это совместное</w:t>
      </w:r>
      <w:r w:rsidRPr="00F82C64">
        <w:t xml:space="preserve"> времяпровождение</w:t>
      </w:r>
      <w:r w:rsidR="006659E0">
        <w:t xml:space="preserve"> людей.</w:t>
      </w:r>
      <w:r w:rsidRPr="00F82C64">
        <w:t xml:space="preserve"> </w:t>
      </w:r>
      <w:r w:rsidR="006659E0">
        <w:t>О</w:t>
      </w:r>
      <w:r w:rsidRPr="00F82C64">
        <w:t xml:space="preserve">днако </w:t>
      </w:r>
      <w:r w:rsidR="00C624B0">
        <w:t>в любви</w:t>
      </w:r>
      <w:r w:rsidR="006659E0">
        <w:t>,</w:t>
      </w:r>
      <w:r w:rsidRPr="00F82C64">
        <w:t xml:space="preserve"> всегда присутствует четко фиксированный партнер, по отношению к которому испытывается симпатия.</w:t>
      </w:r>
    </w:p>
    <w:p w:rsidR="000046B0" w:rsidRPr="00F82C64" w:rsidRDefault="004D1227" w:rsidP="00877866">
      <w:pPr>
        <w:ind w:firstLine="709"/>
        <w:jc w:val="both"/>
      </w:pPr>
      <w:r w:rsidRPr="00F82C64">
        <w:t>Дружба людей противоположного пола со временем может перерасти в более глубокое интимное чувство – любовь.</w:t>
      </w:r>
    </w:p>
    <w:p w:rsidR="000046B0" w:rsidRPr="00F82C64" w:rsidRDefault="004D1227" w:rsidP="00877866">
      <w:pPr>
        <w:ind w:firstLine="709"/>
        <w:jc w:val="both"/>
      </w:pPr>
      <w:r w:rsidRPr="00F82C64">
        <w:t>Если дружба – перв</w:t>
      </w:r>
      <w:r w:rsidR="00C624B0">
        <w:t>ая ступень</w:t>
      </w:r>
      <w:r w:rsidRPr="00F82C64">
        <w:t xml:space="preserve"> сближения людей</w:t>
      </w:r>
      <w:r w:rsidR="00C624B0">
        <w:t xml:space="preserve"> по духу</w:t>
      </w:r>
      <w:r w:rsidRPr="00F82C64">
        <w:t>, то любовь – заключительн</w:t>
      </w:r>
      <w:r w:rsidR="00C624B0">
        <w:t>ая</w:t>
      </w:r>
      <w:r w:rsidRPr="00F82C64">
        <w:t>, составляющ</w:t>
      </w:r>
      <w:r w:rsidR="00C624B0">
        <w:t>ая</w:t>
      </w:r>
      <w:r w:rsidRPr="00F82C64">
        <w:t xml:space="preserve"> вершину человеческой  интимности.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Любовь – это не только </w:t>
      </w:r>
      <w:r w:rsidR="00C624B0">
        <w:t xml:space="preserve">личностное </w:t>
      </w:r>
      <w:r w:rsidRPr="00F82C64">
        <w:t xml:space="preserve">чувство, но и способность любить другого человека, а также возможность быть любимым. Она требует усилия и старания, конечную цель приложения которых можно выразить одним словом – самосовершенствование, т.е. поднятие себя до высот достоинства </w:t>
      </w:r>
      <w:r w:rsidR="00D942F9">
        <w:t>л</w:t>
      </w:r>
      <w:r w:rsidRPr="00F82C64">
        <w:t>юбви, до способности дарить ее другим.</w:t>
      </w:r>
    </w:p>
    <w:p w:rsidR="000046B0" w:rsidRPr="00F82C64" w:rsidRDefault="004D1227" w:rsidP="00877866">
      <w:pPr>
        <w:ind w:firstLine="709"/>
        <w:jc w:val="both"/>
      </w:pPr>
      <w:r w:rsidRPr="00F82C64">
        <w:rPr>
          <w:b/>
        </w:rPr>
        <w:t>Любовь</w:t>
      </w:r>
      <w:r w:rsidRPr="00F82C64">
        <w:t xml:space="preserve"> – это такой вид отношений между людьми, который не допускает господства одного человека над другим или беспрекословного подчинения одного </w:t>
      </w:r>
      <w:r w:rsidR="00D942F9">
        <w:t xml:space="preserve">человека </w:t>
      </w:r>
      <w:r w:rsidRPr="00F82C64">
        <w:t>другому.</w:t>
      </w:r>
    </w:p>
    <w:p w:rsidR="000046B0" w:rsidRPr="00F82C64" w:rsidRDefault="004D1227" w:rsidP="00877866">
      <w:pPr>
        <w:ind w:firstLine="709"/>
        <w:jc w:val="both"/>
        <w:rPr>
          <w:b/>
        </w:rPr>
      </w:pPr>
      <w:r w:rsidRPr="00F82C64">
        <w:rPr>
          <w:b/>
        </w:rPr>
        <w:t>Существует несколько видов любви: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1. Братская – любовь между </w:t>
      </w:r>
      <w:r w:rsidR="00D942F9">
        <w:t>«</w:t>
      </w:r>
      <w:r w:rsidRPr="00F82C64">
        <w:t>равными</w:t>
      </w:r>
      <w:r w:rsidR="00D942F9">
        <w:t>».</w:t>
      </w:r>
      <w:r w:rsidRPr="00F82C64">
        <w:t xml:space="preserve"> </w:t>
      </w:r>
      <w:r w:rsidR="00D942F9">
        <w:t>О</w:t>
      </w:r>
      <w:r w:rsidRPr="00F82C64">
        <w:t xml:space="preserve">динаково распространяемая человеком </w:t>
      </w:r>
      <w:r w:rsidR="00D942F9">
        <w:t xml:space="preserve">любовь </w:t>
      </w:r>
      <w:r w:rsidRPr="00F82C64">
        <w:t>на всех близких ему людей.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2. </w:t>
      </w:r>
      <w:proofErr w:type="gramStart"/>
      <w:r w:rsidRPr="00F82C64">
        <w:t xml:space="preserve">Материнская – любовь </w:t>
      </w:r>
      <w:r w:rsidR="00D942F9">
        <w:t>«</w:t>
      </w:r>
      <w:r w:rsidRPr="00F82C64">
        <w:t>сильного</w:t>
      </w:r>
      <w:r w:rsidR="00D942F9">
        <w:t>»</w:t>
      </w:r>
      <w:r w:rsidRPr="00F82C64">
        <w:t xml:space="preserve"> к </w:t>
      </w:r>
      <w:r w:rsidR="00D942F9">
        <w:t>«</w:t>
      </w:r>
      <w:r w:rsidRPr="00F82C64">
        <w:t>слабому</w:t>
      </w:r>
      <w:r w:rsidR="00D942F9">
        <w:t>»</w:t>
      </w:r>
      <w:r w:rsidRPr="00F82C64">
        <w:t>, защищенного к беззащитному и т.д.</w:t>
      </w:r>
      <w:proofErr w:type="gramEnd"/>
    </w:p>
    <w:p w:rsidR="000046B0" w:rsidRPr="00F82C64" w:rsidRDefault="004D1227" w:rsidP="00877866">
      <w:pPr>
        <w:ind w:firstLine="709"/>
        <w:jc w:val="both"/>
      </w:pPr>
      <w:r w:rsidRPr="00F82C64">
        <w:t>3. Эротическая любовь – это любовь психофизиологического плана к единственному человеку, жаждущая полного слияния с ним и продолжения в потомстве.</w:t>
      </w:r>
    </w:p>
    <w:p w:rsidR="000046B0" w:rsidRDefault="004D1227" w:rsidP="00877866">
      <w:pPr>
        <w:ind w:firstLine="709"/>
        <w:jc w:val="both"/>
      </w:pPr>
      <w:r w:rsidRPr="00F82C64">
        <w:t>Любовь отличается от дружбы усиленным сексуальным компонентом (</w:t>
      </w:r>
      <w:r w:rsidRPr="00F82C64">
        <w:rPr>
          <w:b/>
        </w:rPr>
        <w:t>сексуальным влечением</w:t>
      </w:r>
      <w:r w:rsidRPr="00F82C64">
        <w:t>)</w:t>
      </w:r>
      <w:r w:rsidR="00D942F9">
        <w:t>.</w:t>
      </w:r>
    </w:p>
    <w:p w:rsidR="000046B0" w:rsidRPr="00F82C64" w:rsidRDefault="00D942F9" w:rsidP="00D942F9">
      <w:pPr>
        <w:ind w:firstLine="709"/>
        <w:jc w:val="both"/>
        <w:rPr>
          <w:b/>
        </w:rPr>
      </w:pPr>
      <w:r>
        <w:t xml:space="preserve">Выведем формулу любви: </w:t>
      </w:r>
      <w:r w:rsidR="004D1227" w:rsidRPr="00F82C64">
        <w:rPr>
          <w:b/>
        </w:rPr>
        <w:t>Л = С.В.+С+У</w:t>
      </w:r>
    </w:p>
    <w:p w:rsidR="000046B0" w:rsidRPr="00F82C64" w:rsidRDefault="004D1227" w:rsidP="00D942F9">
      <w:pPr>
        <w:ind w:firstLine="709"/>
        <w:jc w:val="both"/>
        <w:rPr>
          <w:b/>
        </w:rPr>
      </w:pPr>
      <w:r w:rsidRPr="00F82C64">
        <w:t xml:space="preserve">А в случае влюбленности имеется лишь сочетание </w:t>
      </w:r>
      <w:r w:rsidRPr="00F82C64">
        <w:rPr>
          <w:b/>
        </w:rPr>
        <w:t>сексуального влечения</w:t>
      </w:r>
      <w:r w:rsidRPr="00F82C64">
        <w:t xml:space="preserve"> и </w:t>
      </w:r>
      <w:r w:rsidRPr="00F82C64">
        <w:rPr>
          <w:b/>
        </w:rPr>
        <w:t>симпатии</w:t>
      </w:r>
      <w:r w:rsidR="00D942F9">
        <w:rPr>
          <w:b/>
        </w:rPr>
        <w:t xml:space="preserve">. </w:t>
      </w:r>
      <w:r w:rsidR="00D942F9">
        <w:t xml:space="preserve">И формула влюбленности будет выглядеть следующим образом: </w:t>
      </w:r>
      <w:r w:rsidRPr="00F82C64">
        <w:rPr>
          <w:b/>
        </w:rPr>
        <w:t>В = С.В.+С</w:t>
      </w:r>
      <w:r w:rsidR="00D942F9">
        <w:rPr>
          <w:b/>
        </w:rPr>
        <w:t>.</w:t>
      </w:r>
    </w:p>
    <w:p w:rsidR="000046B0" w:rsidRPr="00F82C64" w:rsidRDefault="004D1227" w:rsidP="00877866">
      <w:pPr>
        <w:ind w:firstLine="709"/>
        <w:jc w:val="both"/>
      </w:pPr>
      <w:r w:rsidRPr="00F82C64">
        <w:t>4. Любовь человека к  самому себе.</w:t>
      </w:r>
    </w:p>
    <w:p w:rsidR="000046B0" w:rsidRPr="00F82C64" w:rsidRDefault="004D1227" w:rsidP="00877866">
      <w:pPr>
        <w:ind w:firstLine="709"/>
        <w:jc w:val="both"/>
      </w:pPr>
      <w:r w:rsidRPr="00F82C64">
        <w:t>5. Любовь к Богу как к Высшей Добродетели.</w:t>
      </w:r>
    </w:p>
    <w:p w:rsidR="00D942F9" w:rsidRDefault="00D942F9" w:rsidP="00877866">
      <w:pPr>
        <w:ind w:firstLine="709"/>
        <w:jc w:val="both"/>
      </w:pPr>
      <w:r>
        <w:t xml:space="preserve">Существует такое понятие как </w:t>
      </w:r>
      <w:proofErr w:type="spellStart"/>
      <w:r w:rsidRPr="00D942F9">
        <w:rPr>
          <w:b/>
        </w:rPr>
        <w:t>п</w:t>
      </w:r>
      <w:r w:rsidR="004D1227" w:rsidRPr="00F82C64">
        <w:rPr>
          <w:b/>
        </w:rPr>
        <w:t>севдолюбовь</w:t>
      </w:r>
      <w:proofErr w:type="spellEnd"/>
      <w:r>
        <w:rPr>
          <w:b/>
        </w:rPr>
        <w:t>.</w:t>
      </w:r>
      <w:r w:rsidR="004D1227" w:rsidRPr="00F82C64">
        <w:t xml:space="preserve"> </w:t>
      </w:r>
      <w:proofErr w:type="spellStart"/>
      <w:r w:rsidR="002B733D">
        <w:t>Псевдолюбовь</w:t>
      </w:r>
      <w:proofErr w:type="spellEnd"/>
      <w:r w:rsidR="002B733D">
        <w:t xml:space="preserve"> может быть:</w:t>
      </w:r>
    </w:p>
    <w:p w:rsidR="000046B0" w:rsidRPr="00F82C64" w:rsidRDefault="002B733D" w:rsidP="00877866">
      <w:pPr>
        <w:ind w:firstLine="709"/>
        <w:jc w:val="both"/>
      </w:pPr>
      <w:r>
        <w:t xml:space="preserve">- </w:t>
      </w:r>
      <w:proofErr w:type="gramStart"/>
      <w:r w:rsidR="004D1227" w:rsidRPr="00F82C64">
        <w:t>невротическая</w:t>
      </w:r>
      <w:proofErr w:type="gramEnd"/>
      <w:r w:rsidR="004D1227" w:rsidRPr="00F82C64">
        <w:t xml:space="preserve">, когда оба </w:t>
      </w:r>
      <w:r>
        <w:t>человека</w:t>
      </w:r>
      <w:r w:rsidR="004D1227" w:rsidRPr="00F82C64">
        <w:t xml:space="preserve"> оказываются больше привязан</w:t>
      </w:r>
      <w:r>
        <w:t>ы</w:t>
      </w:r>
      <w:r w:rsidR="004D1227" w:rsidRPr="00F82C64">
        <w:t xml:space="preserve"> не друг к другу, а к своим родителям;</w:t>
      </w:r>
    </w:p>
    <w:p w:rsidR="000046B0" w:rsidRPr="00F82C64" w:rsidRDefault="004D1227" w:rsidP="00877866">
      <w:pPr>
        <w:ind w:firstLine="709"/>
        <w:jc w:val="both"/>
      </w:pPr>
      <w:r w:rsidRPr="00F82C64">
        <w:t>- фанатичная любовь к кумиру;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- сентиментальная любовь (поверхностное ухаживание, театральное поведение с эпизодами мелодрамы). </w:t>
      </w:r>
    </w:p>
    <w:p w:rsidR="000046B0" w:rsidRPr="00F82C64" w:rsidRDefault="000046B0" w:rsidP="00877866">
      <w:pPr>
        <w:ind w:firstLine="709"/>
        <w:jc w:val="both"/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5. Упражнение «Девушки и юноши».</w:t>
      </w:r>
    </w:p>
    <w:p w:rsidR="000046B0" w:rsidRPr="00F82C64" w:rsidRDefault="004D1227" w:rsidP="00877866">
      <w:pPr>
        <w:ind w:firstLine="709"/>
        <w:jc w:val="both"/>
      </w:pPr>
      <w:r w:rsidRPr="00F82C64">
        <w:rPr>
          <w:b/>
          <w:bCs/>
        </w:rPr>
        <w:t>Цель.</w:t>
      </w:r>
      <w:r w:rsidRPr="00F82C64">
        <w:t xml:space="preserve"> Выяснить стер</w:t>
      </w:r>
      <w:r w:rsidR="002B733D">
        <w:t>е</w:t>
      </w:r>
      <w:r w:rsidRPr="00F82C64">
        <w:t xml:space="preserve">отипы в отношениях </w:t>
      </w:r>
      <w:r w:rsidR="002B733D">
        <w:t xml:space="preserve">двух </w:t>
      </w:r>
      <w:r w:rsidRPr="00F82C64">
        <w:t>полов.</w:t>
      </w:r>
    </w:p>
    <w:p w:rsidR="000046B0" w:rsidRPr="00F82C64" w:rsidRDefault="004D1227" w:rsidP="00877866">
      <w:pPr>
        <w:ind w:firstLine="709"/>
        <w:jc w:val="both"/>
        <w:rPr>
          <w:b/>
          <w:bCs/>
        </w:rPr>
      </w:pPr>
      <w:r w:rsidRPr="00F82C64">
        <w:rPr>
          <w:b/>
          <w:bCs/>
        </w:rPr>
        <w:lastRenderedPageBreak/>
        <w:t>Ход упражнения.</w:t>
      </w:r>
    </w:p>
    <w:p w:rsidR="000046B0" w:rsidRPr="00F82C64" w:rsidRDefault="002B733D" w:rsidP="00877866">
      <w:pPr>
        <w:ind w:firstLine="709"/>
        <w:jc w:val="both"/>
      </w:pPr>
      <w:r>
        <w:t>У</w:t>
      </w:r>
      <w:r w:rsidR="004D1227" w:rsidRPr="00F82C64">
        <w:t>частник</w:t>
      </w:r>
      <w:r>
        <w:t>и занятия разбиваются</w:t>
      </w:r>
      <w:r w:rsidR="004D1227" w:rsidRPr="00F82C64">
        <w:t xml:space="preserve"> на две группы: девушки и юноши.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Группы заполняют таблицы, в которых записываются черты идеального </w:t>
      </w:r>
      <w:r w:rsidR="002B733D">
        <w:t>юноши</w:t>
      </w:r>
      <w:r w:rsidRPr="00F82C64">
        <w:t xml:space="preserve"> или девушки и ожидаемое отношение и восприятие противоположного пола.</w:t>
      </w:r>
    </w:p>
    <w:p w:rsidR="000046B0" w:rsidRPr="00F82C64" w:rsidRDefault="002B733D" w:rsidP="00877866">
      <w:pPr>
        <w:ind w:firstLine="709"/>
        <w:jc w:val="both"/>
      </w:pPr>
      <w:r>
        <w:t>Юнош</w:t>
      </w:r>
      <w:r w:rsidR="004D1227" w:rsidRPr="00F82C64">
        <w:t>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536"/>
      </w:tblGrid>
      <w:tr w:rsidR="000046B0" w:rsidRPr="00F82C64" w:rsidTr="002B733D">
        <w:tc>
          <w:tcPr>
            <w:tcW w:w="4394" w:type="dxa"/>
          </w:tcPr>
          <w:p w:rsidR="000046B0" w:rsidRPr="00F82C64" w:rsidRDefault="002B733D" w:rsidP="002B733D">
            <w:pPr>
              <w:ind w:firstLine="709"/>
              <w:jc w:val="both"/>
            </w:pPr>
            <w:r>
              <w:t>Юнош</w:t>
            </w:r>
            <w:r w:rsidRPr="00F82C64">
              <w:t>и</w:t>
            </w:r>
          </w:p>
        </w:tc>
        <w:tc>
          <w:tcPr>
            <w:tcW w:w="4536" w:type="dxa"/>
          </w:tcPr>
          <w:p w:rsidR="000046B0" w:rsidRPr="00F82C64" w:rsidRDefault="004D1227" w:rsidP="00877866">
            <w:pPr>
              <w:ind w:firstLine="709"/>
              <w:jc w:val="both"/>
            </w:pPr>
            <w:r w:rsidRPr="00F82C64">
              <w:t>Девушки должны быть…</w:t>
            </w:r>
          </w:p>
        </w:tc>
      </w:tr>
      <w:tr w:rsidR="000046B0" w:rsidRPr="00F82C64" w:rsidTr="002B733D">
        <w:tc>
          <w:tcPr>
            <w:tcW w:w="4394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  <w:tc>
          <w:tcPr>
            <w:tcW w:w="4536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</w:tr>
      <w:tr w:rsidR="000046B0" w:rsidRPr="00F82C64" w:rsidTr="002B733D">
        <w:tc>
          <w:tcPr>
            <w:tcW w:w="4394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  <w:tc>
          <w:tcPr>
            <w:tcW w:w="4536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</w:tr>
    </w:tbl>
    <w:p w:rsidR="000046B0" w:rsidRPr="00F82C64" w:rsidRDefault="000046B0" w:rsidP="00877866">
      <w:pPr>
        <w:ind w:firstLine="709"/>
        <w:jc w:val="both"/>
      </w:pPr>
    </w:p>
    <w:p w:rsidR="000046B0" w:rsidRPr="00F82C64" w:rsidRDefault="004D1227" w:rsidP="00877866">
      <w:pPr>
        <w:ind w:firstLine="709"/>
        <w:jc w:val="both"/>
      </w:pPr>
      <w:r w:rsidRPr="00F82C64">
        <w:t>Девушки: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536"/>
      </w:tblGrid>
      <w:tr w:rsidR="000046B0" w:rsidRPr="00F82C64" w:rsidTr="002B733D">
        <w:tc>
          <w:tcPr>
            <w:tcW w:w="4394" w:type="dxa"/>
          </w:tcPr>
          <w:p w:rsidR="000046B0" w:rsidRPr="00F82C64" w:rsidRDefault="004D1227" w:rsidP="00877866">
            <w:pPr>
              <w:ind w:firstLine="709"/>
              <w:jc w:val="both"/>
            </w:pPr>
            <w:r w:rsidRPr="00F82C64">
              <w:t>Девушки</w:t>
            </w:r>
          </w:p>
        </w:tc>
        <w:tc>
          <w:tcPr>
            <w:tcW w:w="4536" w:type="dxa"/>
          </w:tcPr>
          <w:p w:rsidR="000046B0" w:rsidRPr="00F82C64" w:rsidRDefault="002B733D" w:rsidP="00877866">
            <w:pPr>
              <w:ind w:firstLine="709"/>
              <w:jc w:val="both"/>
            </w:pPr>
            <w:r>
              <w:t>Юнош</w:t>
            </w:r>
            <w:r w:rsidRPr="00F82C64">
              <w:t>и</w:t>
            </w:r>
            <w:r w:rsidR="004D1227" w:rsidRPr="00F82C64">
              <w:t xml:space="preserve"> должны быть…</w:t>
            </w:r>
          </w:p>
        </w:tc>
      </w:tr>
      <w:tr w:rsidR="000046B0" w:rsidRPr="00F82C64" w:rsidTr="002B733D">
        <w:tc>
          <w:tcPr>
            <w:tcW w:w="4394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  <w:tc>
          <w:tcPr>
            <w:tcW w:w="4536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</w:tr>
      <w:tr w:rsidR="000046B0" w:rsidRPr="00F82C64" w:rsidTr="002B733D">
        <w:tc>
          <w:tcPr>
            <w:tcW w:w="4394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  <w:tc>
          <w:tcPr>
            <w:tcW w:w="4536" w:type="dxa"/>
          </w:tcPr>
          <w:p w:rsidR="000046B0" w:rsidRPr="00F82C64" w:rsidRDefault="000046B0" w:rsidP="00877866">
            <w:pPr>
              <w:ind w:firstLine="709"/>
              <w:jc w:val="both"/>
            </w:pPr>
          </w:p>
        </w:tc>
      </w:tr>
    </w:tbl>
    <w:p w:rsidR="000046B0" w:rsidRPr="00F82C64" w:rsidRDefault="000046B0" w:rsidP="00877866">
      <w:pPr>
        <w:ind w:firstLine="709"/>
        <w:jc w:val="both"/>
      </w:pPr>
    </w:p>
    <w:p w:rsidR="000046B0" w:rsidRPr="00F82C64" w:rsidRDefault="004D1227" w:rsidP="00877866">
      <w:pPr>
        <w:ind w:firstLine="709"/>
        <w:jc w:val="both"/>
      </w:pPr>
      <w:r w:rsidRPr="00F82C64">
        <w:t>После записи характеристик полов идет обсуждение полученных качеств личности</w:t>
      </w:r>
      <w:r w:rsidR="002B733D">
        <w:t xml:space="preserve"> юнош</w:t>
      </w:r>
      <w:r w:rsidR="00BD7A89">
        <w:t>ей</w:t>
      </w:r>
      <w:r w:rsidR="002B733D">
        <w:t xml:space="preserve"> и девуш</w:t>
      </w:r>
      <w:r w:rsidR="00BD7A89">
        <w:t>е</w:t>
      </w:r>
      <w:r w:rsidR="002B733D">
        <w:t>к</w:t>
      </w:r>
      <w:r w:rsidRPr="00F82C64">
        <w:t>.</w:t>
      </w:r>
    </w:p>
    <w:p w:rsidR="000046B0" w:rsidRPr="00F82C64" w:rsidRDefault="000046B0" w:rsidP="00877866">
      <w:pPr>
        <w:ind w:firstLine="709"/>
        <w:jc w:val="both"/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6. Упражнение «Продолжи предложение».</w:t>
      </w:r>
    </w:p>
    <w:p w:rsidR="000046B0" w:rsidRPr="00F82C64" w:rsidRDefault="004D1227" w:rsidP="00877866">
      <w:pPr>
        <w:ind w:firstLine="709"/>
        <w:jc w:val="both"/>
      </w:pPr>
      <w:r w:rsidRPr="00F82C64">
        <w:rPr>
          <w:b/>
          <w:bCs/>
        </w:rPr>
        <w:t>Цель.</w:t>
      </w:r>
      <w:r w:rsidRPr="00F82C64">
        <w:t xml:space="preserve"> Дать объяснение понятию</w:t>
      </w:r>
      <w:r w:rsidR="00BD7A89">
        <w:t xml:space="preserve"> «здоровье»</w:t>
      </w:r>
      <w:r w:rsidRPr="00F82C64">
        <w:t xml:space="preserve">. Сформировать правильное представление о данном понятии. Вызвать </w:t>
      </w:r>
      <w:r w:rsidR="00BD7A89">
        <w:t>активное обсуждение</w:t>
      </w:r>
      <w:r w:rsidRPr="00F82C64">
        <w:t xml:space="preserve"> данно</w:t>
      </w:r>
      <w:r w:rsidR="00BD7A89">
        <w:t>го понятия</w:t>
      </w:r>
      <w:r w:rsidRPr="00F82C64">
        <w:t xml:space="preserve"> все</w:t>
      </w:r>
      <w:r w:rsidR="00BD7A89">
        <w:t>ми</w:t>
      </w:r>
      <w:r w:rsidRPr="00F82C64">
        <w:t xml:space="preserve"> участник</w:t>
      </w:r>
      <w:r w:rsidR="00BD7A89">
        <w:t>ами занятия</w:t>
      </w:r>
      <w:r w:rsidRPr="00F82C64">
        <w:t>.</w:t>
      </w:r>
    </w:p>
    <w:p w:rsidR="000046B0" w:rsidRPr="00F82C64" w:rsidRDefault="004D1227" w:rsidP="00877866">
      <w:pPr>
        <w:ind w:firstLine="709"/>
        <w:jc w:val="both"/>
        <w:rPr>
          <w:b/>
          <w:bCs/>
        </w:rPr>
      </w:pPr>
      <w:r w:rsidRPr="00F82C64">
        <w:rPr>
          <w:b/>
          <w:bCs/>
        </w:rPr>
        <w:t>Ход упражнения.</w:t>
      </w:r>
    </w:p>
    <w:p w:rsidR="000046B0" w:rsidRPr="00F82C64" w:rsidRDefault="004D1227" w:rsidP="00877866">
      <w:pPr>
        <w:ind w:firstLine="709"/>
        <w:jc w:val="both"/>
      </w:pPr>
      <w:r w:rsidRPr="00F82C64">
        <w:t>Учащиеся работают в группах</w:t>
      </w:r>
      <w:r w:rsidR="00BD7A89">
        <w:t xml:space="preserve"> по 3-4 человека</w:t>
      </w:r>
      <w:r w:rsidRPr="00F82C64">
        <w:t>.</w:t>
      </w:r>
    </w:p>
    <w:p w:rsidR="000046B0" w:rsidRPr="00F82C64" w:rsidRDefault="004D1227" w:rsidP="00877866">
      <w:pPr>
        <w:ind w:firstLine="709"/>
        <w:jc w:val="both"/>
      </w:pPr>
      <w:r w:rsidRPr="00F82C64">
        <w:t>Задание группам. Продолжи предложение:</w:t>
      </w:r>
    </w:p>
    <w:p w:rsidR="000046B0" w:rsidRPr="00F82C64" w:rsidRDefault="004D1227" w:rsidP="00877866">
      <w:pPr>
        <w:ind w:firstLine="709"/>
        <w:jc w:val="both"/>
      </w:pPr>
      <w:r w:rsidRPr="00F82C64">
        <w:t>«Здоровье – это…»</w:t>
      </w:r>
    </w:p>
    <w:p w:rsidR="000046B0" w:rsidRPr="00F82C64" w:rsidRDefault="00BD7A89" w:rsidP="00877866">
      <w:pPr>
        <w:ind w:firstLine="709"/>
        <w:jc w:val="both"/>
      </w:pPr>
      <w:r>
        <w:t>В процессе обсуждения в</w:t>
      </w:r>
      <w:r w:rsidR="004D1227" w:rsidRPr="00F82C64">
        <w:t>ыявить факт</w:t>
      </w:r>
      <w:r>
        <w:t xml:space="preserve">оры, влияющие на здоровье людей, </w:t>
      </w:r>
      <w:r w:rsidR="004D1227" w:rsidRPr="00F82C64">
        <w:t>обсу</w:t>
      </w:r>
      <w:r>
        <w:t>дить</w:t>
      </w:r>
      <w:r w:rsidR="004D1227" w:rsidRPr="00F82C64">
        <w:t xml:space="preserve"> полученны</w:t>
      </w:r>
      <w:r>
        <w:t>е</w:t>
      </w:r>
      <w:r w:rsidR="004D1227" w:rsidRPr="00F82C64">
        <w:t xml:space="preserve"> формулиров</w:t>
      </w:r>
      <w:r>
        <w:t>ки</w:t>
      </w:r>
      <w:r w:rsidR="004D1227" w:rsidRPr="00F82C64">
        <w:t xml:space="preserve"> понятия.</w:t>
      </w:r>
    </w:p>
    <w:p w:rsidR="000046B0" w:rsidRPr="00F82C64" w:rsidRDefault="000046B0" w:rsidP="00877866">
      <w:pPr>
        <w:ind w:firstLine="709"/>
        <w:jc w:val="both"/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7. Теоретический аспект понятия «здоровье».</w:t>
      </w:r>
    </w:p>
    <w:p w:rsidR="000046B0" w:rsidRPr="00F82C64" w:rsidRDefault="004D1227" w:rsidP="00877866">
      <w:pPr>
        <w:ind w:firstLine="709"/>
        <w:jc w:val="both"/>
      </w:pPr>
      <w:r w:rsidRPr="00F82C64">
        <w:t>Здоровье – это состояние полного физического, душевного и социального благополучия человека. (ВООЗ)</w:t>
      </w:r>
    </w:p>
    <w:p w:rsidR="000046B0" w:rsidRPr="00F82C64" w:rsidRDefault="004D1227" w:rsidP="00877866">
      <w:pPr>
        <w:ind w:firstLine="709"/>
        <w:jc w:val="both"/>
      </w:pPr>
      <w:r w:rsidRPr="00F82C64">
        <w:t>Здоровье – полноценное, гармоничное развитие физического, психического и морального состояния человека, что дает возможность ему оптимально, без каких-либо ограничений осуществлять общественную и трудовую деятельность. (Б.В.Петровский)</w:t>
      </w:r>
    </w:p>
    <w:p w:rsidR="00BD7A89" w:rsidRPr="00BD7A89" w:rsidRDefault="00BD7A89" w:rsidP="00877866">
      <w:pPr>
        <w:ind w:firstLine="709"/>
        <w:jc w:val="both"/>
        <w:rPr>
          <w:b/>
          <w:bCs/>
          <w:iCs/>
        </w:rPr>
      </w:pPr>
      <w:r w:rsidRPr="00BD7A89">
        <w:rPr>
          <w:b/>
          <w:bCs/>
          <w:iCs/>
        </w:rPr>
        <w:t>Составляющими здоровья являются:</w:t>
      </w:r>
    </w:p>
    <w:p w:rsidR="00BD7A89" w:rsidRPr="00287BF3" w:rsidRDefault="00BD7A89" w:rsidP="00877866">
      <w:pPr>
        <w:ind w:firstLine="709"/>
        <w:jc w:val="both"/>
        <w:rPr>
          <w:bCs/>
          <w:iCs/>
        </w:rPr>
      </w:pPr>
      <w:r w:rsidRPr="00287BF3">
        <w:rPr>
          <w:bCs/>
          <w:iCs/>
        </w:rPr>
        <w:t>Физическая</w:t>
      </w:r>
      <w:r w:rsidR="00DD1975">
        <w:rPr>
          <w:bCs/>
          <w:iCs/>
        </w:rPr>
        <w:t xml:space="preserve"> составляющая</w:t>
      </w:r>
      <w:r w:rsidR="00287BF3" w:rsidRPr="00287BF3">
        <w:rPr>
          <w:bCs/>
          <w:iCs/>
        </w:rPr>
        <w:t xml:space="preserve">: </w:t>
      </w:r>
      <w:r w:rsidRPr="00287BF3">
        <w:rPr>
          <w:bCs/>
          <w:iCs/>
        </w:rPr>
        <w:t>здоровый – больной;</w:t>
      </w:r>
    </w:p>
    <w:p w:rsidR="00287BF3" w:rsidRPr="00287BF3" w:rsidRDefault="00287BF3" w:rsidP="00287BF3">
      <w:pPr>
        <w:ind w:left="720"/>
        <w:jc w:val="both"/>
        <w:rPr>
          <w:bCs/>
          <w:iCs/>
        </w:rPr>
      </w:pPr>
      <w:r w:rsidRPr="00287BF3">
        <w:rPr>
          <w:bCs/>
          <w:iCs/>
        </w:rPr>
        <w:t>Психологическая</w:t>
      </w:r>
      <w:r w:rsidR="00DD1975">
        <w:rPr>
          <w:bCs/>
          <w:iCs/>
        </w:rPr>
        <w:t xml:space="preserve"> составляющая</w:t>
      </w:r>
      <w:r w:rsidRPr="00287BF3">
        <w:rPr>
          <w:bCs/>
          <w:iCs/>
        </w:rPr>
        <w:t xml:space="preserve">: </w:t>
      </w:r>
      <w:proofErr w:type="gramStart"/>
      <w:r w:rsidRPr="00287BF3">
        <w:rPr>
          <w:bCs/>
          <w:iCs/>
        </w:rPr>
        <w:t>адаптивный</w:t>
      </w:r>
      <w:proofErr w:type="gramEnd"/>
      <w:r w:rsidRPr="00287BF3">
        <w:rPr>
          <w:bCs/>
          <w:iCs/>
        </w:rPr>
        <w:t xml:space="preserve"> – неадаптивный;</w:t>
      </w:r>
    </w:p>
    <w:p w:rsidR="00287BF3" w:rsidRPr="00287BF3" w:rsidRDefault="00287BF3" w:rsidP="00287BF3">
      <w:pPr>
        <w:ind w:left="720"/>
        <w:jc w:val="both"/>
        <w:rPr>
          <w:bCs/>
          <w:iCs/>
        </w:rPr>
      </w:pPr>
      <w:r w:rsidRPr="00287BF3">
        <w:rPr>
          <w:bCs/>
          <w:iCs/>
        </w:rPr>
        <w:t>Интеллектуальная</w:t>
      </w:r>
      <w:r w:rsidR="00DD1975">
        <w:rPr>
          <w:bCs/>
          <w:iCs/>
        </w:rPr>
        <w:t xml:space="preserve"> составляющая</w:t>
      </w:r>
      <w:r w:rsidRPr="00287BF3">
        <w:rPr>
          <w:bCs/>
          <w:iCs/>
        </w:rPr>
        <w:t xml:space="preserve">: </w:t>
      </w:r>
      <w:proofErr w:type="gramStart"/>
      <w:r w:rsidRPr="00287BF3">
        <w:rPr>
          <w:bCs/>
          <w:iCs/>
        </w:rPr>
        <w:t>любознательный</w:t>
      </w:r>
      <w:proofErr w:type="gramEnd"/>
      <w:r w:rsidRPr="00287BF3">
        <w:rPr>
          <w:bCs/>
          <w:iCs/>
        </w:rPr>
        <w:t xml:space="preserve"> – самоуверенный;</w:t>
      </w:r>
    </w:p>
    <w:p w:rsidR="00287BF3" w:rsidRPr="00287BF3" w:rsidRDefault="00287BF3" w:rsidP="00287BF3">
      <w:pPr>
        <w:ind w:left="720"/>
        <w:jc w:val="both"/>
        <w:rPr>
          <w:bCs/>
          <w:iCs/>
        </w:rPr>
      </w:pPr>
      <w:r w:rsidRPr="00287BF3">
        <w:rPr>
          <w:bCs/>
          <w:iCs/>
        </w:rPr>
        <w:t>Эмоциональная</w:t>
      </w:r>
      <w:r w:rsidR="00DD1975">
        <w:rPr>
          <w:bCs/>
          <w:iCs/>
        </w:rPr>
        <w:t xml:space="preserve"> составляющая</w:t>
      </w:r>
      <w:r w:rsidRPr="00287BF3">
        <w:rPr>
          <w:bCs/>
          <w:iCs/>
        </w:rPr>
        <w:t xml:space="preserve">: </w:t>
      </w:r>
      <w:proofErr w:type="gramStart"/>
      <w:r w:rsidRPr="00287BF3">
        <w:rPr>
          <w:bCs/>
          <w:iCs/>
        </w:rPr>
        <w:t>стойкий</w:t>
      </w:r>
      <w:proofErr w:type="gramEnd"/>
      <w:r w:rsidRPr="00287BF3">
        <w:rPr>
          <w:bCs/>
          <w:iCs/>
        </w:rPr>
        <w:t xml:space="preserve"> – нестойкий;</w:t>
      </w:r>
    </w:p>
    <w:p w:rsidR="00287BF3" w:rsidRPr="00287BF3" w:rsidRDefault="00287BF3" w:rsidP="00287BF3">
      <w:pPr>
        <w:ind w:left="720"/>
        <w:jc w:val="both"/>
        <w:rPr>
          <w:bCs/>
          <w:iCs/>
        </w:rPr>
      </w:pPr>
      <w:r w:rsidRPr="00287BF3">
        <w:rPr>
          <w:bCs/>
          <w:iCs/>
        </w:rPr>
        <w:t>Социальная</w:t>
      </w:r>
      <w:r w:rsidR="00DD1975">
        <w:rPr>
          <w:bCs/>
          <w:iCs/>
        </w:rPr>
        <w:t xml:space="preserve"> составляющая</w:t>
      </w:r>
      <w:r w:rsidRPr="00287BF3">
        <w:rPr>
          <w:bCs/>
          <w:iCs/>
        </w:rPr>
        <w:t xml:space="preserve">: </w:t>
      </w:r>
      <w:proofErr w:type="gramStart"/>
      <w:r w:rsidRPr="00287BF3">
        <w:rPr>
          <w:bCs/>
          <w:iCs/>
        </w:rPr>
        <w:t>коммуникабельный</w:t>
      </w:r>
      <w:proofErr w:type="gramEnd"/>
      <w:r w:rsidRPr="00287BF3">
        <w:rPr>
          <w:bCs/>
          <w:iCs/>
        </w:rPr>
        <w:t xml:space="preserve"> – одинокий</w:t>
      </w:r>
      <w:r>
        <w:rPr>
          <w:bCs/>
          <w:iCs/>
        </w:rPr>
        <w:t>;</w:t>
      </w:r>
    </w:p>
    <w:p w:rsidR="00287BF3" w:rsidRPr="00287BF3" w:rsidRDefault="00287BF3" w:rsidP="00287BF3">
      <w:pPr>
        <w:ind w:firstLine="709"/>
        <w:jc w:val="both"/>
        <w:rPr>
          <w:bCs/>
          <w:iCs/>
        </w:rPr>
      </w:pPr>
      <w:r w:rsidRPr="00287BF3">
        <w:rPr>
          <w:bCs/>
          <w:iCs/>
        </w:rPr>
        <w:t>Духовная</w:t>
      </w:r>
      <w:r w:rsidR="00DD1975">
        <w:rPr>
          <w:bCs/>
          <w:iCs/>
        </w:rPr>
        <w:t xml:space="preserve"> составляющая</w:t>
      </w:r>
      <w:r w:rsidRPr="00287BF3">
        <w:rPr>
          <w:bCs/>
          <w:iCs/>
        </w:rPr>
        <w:t xml:space="preserve">: </w:t>
      </w:r>
      <w:proofErr w:type="gramStart"/>
      <w:r w:rsidRPr="00287BF3">
        <w:rPr>
          <w:bCs/>
          <w:iCs/>
        </w:rPr>
        <w:t>активный</w:t>
      </w:r>
      <w:proofErr w:type="gramEnd"/>
      <w:r w:rsidRPr="00287BF3">
        <w:rPr>
          <w:bCs/>
          <w:iCs/>
        </w:rPr>
        <w:t xml:space="preserve"> – пассивный;</w:t>
      </w:r>
    </w:p>
    <w:p w:rsidR="000046B0" w:rsidRPr="00287BF3" w:rsidRDefault="004D1227" w:rsidP="00287BF3">
      <w:pPr>
        <w:ind w:left="720"/>
        <w:jc w:val="both"/>
        <w:rPr>
          <w:bCs/>
          <w:iCs/>
        </w:rPr>
      </w:pPr>
      <w:r w:rsidRPr="00287BF3">
        <w:rPr>
          <w:bCs/>
          <w:iCs/>
        </w:rPr>
        <w:t>Экологическая</w:t>
      </w:r>
      <w:r w:rsidR="00DD1975">
        <w:rPr>
          <w:bCs/>
          <w:iCs/>
        </w:rPr>
        <w:t xml:space="preserve"> составляющая</w:t>
      </w:r>
      <w:r w:rsidRPr="00287BF3">
        <w:rPr>
          <w:bCs/>
          <w:iCs/>
        </w:rPr>
        <w:t xml:space="preserve">: бережливый – </w:t>
      </w:r>
      <w:proofErr w:type="gramStart"/>
      <w:r w:rsidRPr="00287BF3">
        <w:rPr>
          <w:bCs/>
          <w:iCs/>
        </w:rPr>
        <w:t>транжира</w:t>
      </w:r>
      <w:proofErr w:type="gramEnd"/>
      <w:r w:rsidR="00287BF3">
        <w:rPr>
          <w:bCs/>
          <w:iCs/>
        </w:rPr>
        <w:t>;</w:t>
      </w:r>
    </w:p>
    <w:p w:rsidR="00287BF3" w:rsidRDefault="004D1227" w:rsidP="00287BF3">
      <w:pPr>
        <w:ind w:left="720"/>
        <w:jc w:val="both"/>
        <w:rPr>
          <w:bCs/>
          <w:iCs/>
        </w:rPr>
      </w:pPr>
      <w:r w:rsidRPr="00287BF3">
        <w:rPr>
          <w:bCs/>
          <w:iCs/>
        </w:rPr>
        <w:t>Профессиональная</w:t>
      </w:r>
      <w:r w:rsidR="00DD1975">
        <w:rPr>
          <w:bCs/>
          <w:iCs/>
        </w:rPr>
        <w:t xml:space="preserve"> составляющая</w:t>
      </w:r>
      <w:r w:rsidRPr="00287BF3">
        <w:rPr>
          <w:bCs/>
          <w:iCs/>
        </w:rPr>
        <w:t xml:space="preserve">: </w:t>
      </w:r>
      <w:proofErr w:type="gramStart"/>
      <w:r w:rsidRPr="00287BF3">
        <w:rPr>
          <w:bCs/>
          <w:iCs/>
        </w:rPr>
        <w:t>довольный</w:t>
      </w:r>
      <w:proofErr w:type="gramEnd"/>
      <w:r w:rsidRPr="00287BF3">
        <w:rPr>
          <w:bCs/>
          <w:iCs/>
        </w:rPr>
        <w:t xml:space="preserve"> </w:t>
      </w:r>
      <w:r w:rsidR="00287BF3">
        <w:rPr>
          <w:bCs/>
          <w:iCs/>
        </w:rPr>
        <w:t>–</w:t>
      </w:r>
      <w:r w:rsidRPr="00287BF3">
        <w:rPr>
          <w:bCs/>
          <w:iCs/>
        </w:rPr>
        <w:t xml:space="preserve"> недовольный</w:t>
      </w:r>
      <w:r w:rsidR="00287BF3">
        <w:rPr>
          <w:bCs/>
          <w:iCs/>
        </w:rPr>
        <w:t>.</w:t>
      </w:r>
    </w:p>
    <w:p w:rsidR="000046B0" w:rsidRPr="00287BF3" w:rsidRDefault="00287BF3" w:rsidP="00287BF3">
      <w:pPr>
        <w:ind w:left="720"/>
        <w:jc w:val="both"/>
        <w:rPr>
          <w:bCs/>
          <w:iCs/>
        </w:rPr>
      </w:pPr>
      <w:r>
        <w:rPr>
          <w:b/>
          <w:bCs/>
          <w:iCs/>
        </w:rPr>
        <w:t xml:space="preserve">Факторы, влияющие на здоровье это – </w:t>
      </w:r>
      <w:r w:rsidRPr="00287BF3">
        <w:rPr>
          <w:bCs/>
          <w:iCs/>
        </w:rPr>
        <w:t>наследственность, экология, медицина и способ жизни.</w:t>
      </w:r>
      <w:r w:rsidR="004D1227" w:rsidRPr="00287BF3">
        <w:rPr>
          <w:bCs/>
          <w:i/>
          <w:iCs/>
        </w:rPr>
        <w:t xml:space="preserve"> </w:t>
      </w:r>
    </w:p>
    <w:p w:rsidR="00287BF3" w:rsidRDefault="00287BF3" w:rsidP="00877866">
      <w:pPr>
        <w:ind w:firstLine="709"/>
        <w:jc w:val="both"/>
        <w:rPr>
          <w:bCs/>
          <w:iCs/>
        </w:rPr>
      </w:pPr>
      <w:r>
        <w:rPr>
          <w:bCs/>
          <w:iCs/>
        </w:rPr>
        <w:t>Способ жизни человека включает в себя:</w:t>
      </w:r>
    </w:p>
    <w:p w:rsidR="00287BF3" w:rsidRDefault="00287BF3" w:rsidP="00877866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уровень - </w:t>
      </w:r>
      <w:r w:rsidRPr="00287BF3">
        <w:rPr>
          <w:bCs/>
          <w:iCs/>
        </w:rPr>
        <w:t>это удовлетворени</w:t>
      </w:r>
      <w:r>
        <w:rPr>
          <w:bCs/>
          <w:iCs/>
        </w:rPr>
        <w:t>е</w:t>
      </w:r>
      <w:r w:rsidRPr="00287BF3">
        <w:rPr>
          <w:bCs/>
          <w:iCs/>
        </w:rPr>
        <w:t xml:space="preserve"> материальных, культурных, духовных потребностей</w:t>
      </w:r>
      <w:r>
        <w:rPr>
          <w:bCs/>
          <w:iCs/>
        </w:rPr>
        <w:t>;</w:t>
      </w:r>
    </w:p>
    <w:p w:rsidR="00287BF3" w:rsidRDefault="00287BF3" w:rsidP="00877866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качество - </w:t>
      </w:r>
      <w:r w:rsidRPr="00287BF3">
        <w:rPr>
          <w:bCs/>
          <w:iCs/>
        </w:rPr>
        <w:t>удовлетворени</w:t>
      </w:r>
      <w:r>
        <w:rPr>
          <w:bCs/>
          <w:iCs/>
        </w:rPr>
        <w:t>е</w:t>
      </w:r>
      <w:r w:rsidRPr="00287BF3">
        <w:rPr>
          <w:bCs/>
          <w:iCs/>
        </w:rPr>
        <w:t xml:space="preserve"> человеческих потребностей</w:t>
      </w:r>
      <w:r>
        <w:rPr>
          <w:bCs/>
          <w:iCs/>
        </w:rPr>
        <w:t>;</w:t>
      </w:r>
    </w:p>
    <w:p w:rsidR="00BD7A89" w:rsidRDefault="00287BF3" w:rsidP="00877866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стиль - </w:t>
      </w:r>
      <w:r w:rsidRPr="00287BF3">
        <w:rPr>
          <w:bCs/>
          <w:iCs/>
        </w:rPr>
        <w:t>особенность жизни человека</w:t>
      </w:r>
      <w:r>
        <w:rPr>
          <w:bCs/>
          <w:iCs/>
        </w:rPr>
        <w:t xml:space="preserve">. </w:t>
      </w:r>
    </w:p>
    <w:p w:rsidR="00287BF3" w:rsidRDefault="00287BF3" w:rsidP="00877866">
      <w:pPr>
        <w:ind w:firstLine="709"/>
        <w:jc w:val="both"/>
        <w:rPr>
          <w:b/>
          <w:bCs/>
          <w:i/>
          <w:iCs/>
        </w:rPr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8. Определение понятия «Здоровый образ жизни».</w:t>
      </w:r>
    </w:p>
    <w:p w:rsidR="000046B0" w:rsidRPr="00F82C64" w:rsidRDefault="004D1227" w:rsidP="00877866">
      <w:pPr>
        <w:ind w:firstLine="709"/>
        <w:jc w:val="both"/>
      </w:pPr>
      <w:r w:rsidRPr="00F82C64">
        <w:lastRenderedPageBreak/>
        <w:t>Каждый уч</w:t>
      </w:r>
      <w:r w:rsidR="0005072D">
        <w:t>ащийся группы</w:t>
      </w:r>
      <w:r w:rsidRPr="00F82C64">
        <w:t xml:space="preserve"> записывает: как он понимает формулировку  «Здоровый образ жизни».</w:t>
      </w:r>
    </w:p>
    <w:p w:rsidR="000046B0" w:rsidRPr="00F82C64" w:rsidRDefault="0005072D" w:rsidP="00877866">
      <w:pPr>
        <w:ind w:firstLine="709"/>
        <w:jc w:val="both"/>
      </w:pPr>
      <w:r>
        <w:t>При обсуждении, в</w:t>
      </w:r>
      <w:r w:rsidR="004D1227" w:rsidRPr="00F82C64">
        <w:t>ысказыва</w:t>
      </w:r>
      <w:r>
        <w:t>ется каждый участник, аргументируя свой ответ</w:t>
      </w:r>
      <w:r w:rsidR="004D1227" w:rsidRPr="00F82C64">
        <w:t>.</w:t>
      </w:r>
    </w:p>
    <w:p w:rsidR="000046B0" w:rsidRPr="00F82C64" w:rsidRDefault="000046B0" w:rsidP="00877866">
      <w:pPr>
        <w:ind w:firstLine="709"/>
        <w:jc w:val="both"/>
      </w:pPr>
    </w:p>
    <w:p w:rsidR="0005072D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>Итог занятия</w:t>
      </w:r>
      <w:r w:rsidR="0005072D">
        <w:rPr>
          <w:b/>
          <w:bCs/>
          <w:i/>
          <w:iCs/>
        </w:rPr>
        <w:t>.</w:t>
      </w:r>
    </w:p>
    <w:p w:rsidR="0005072D" w:rsidRPr="0005072D" w:rsidRDefault="0005072D" w:rsidP="00877866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Участникам предлагается соотнести понятия </w:t>
      </w:r>
      <w:r w:rsidRPr="00EC07E7">
        <w:rPr>
          <w:color w:val="000000"/>
        </w:rPr>
        <w:t>«дружба», «любовь», «здоровье»</w:t>
      </w:r>
      <w:r>
        <w:rPr>
          <w:color w:val="000000"/>
        </w:rPr>
        <w:t xml:space="preserve">. Записать вывод и представить его участникам, которые активно анализируют предложенные умозаключения.  </w:t>
      </w:r>
    </w:p>
    <w:p w:rsidR="0005072D" w:rsidRDefault="0005072D" w:rsidP="00877866">
      <w:pPr>
        <w:ind w:firstLine="709"/>
        <w:jc w:val="both"/>
        <w:rPr>
          <w:b/>
          <w:bCs/>
          <w:i/>
          <w:iCs/>
        </w:rPr>
      </w:pPr>
    </w:p>
    <w:p w:rsidR="000046B0" w:rsidRPr="00F82C64" w:rsidRDefault="004D1227" w:rsidP="00877866">
      <w:pPr>
        <w:ind w:firstLine="709"/>
        <w:jc w:val="both"/>
        <w:rPr>
          <w:b/>
          <w:bCs/>
          <w:i/>
          <w:iCs/>
        </w:rPr>
      </w:pPr>
      <w:r w:rsidRPr="00F82C64">
        <w:rPr>
          <w:b/>
          <w:bCs/>
          <w:i/>
          <w:iCs/>
        </w:rPr>
        <w:t xml:space="preserve"> </w:t>
      </w:r>
      <w:r w:rsidR="0005072D">
        <w:rPr>
          <w:b/>
          <w:bCs/>
          <w:i/>
          <w:iCs/>
        </w:rPr>
        <w:t>У</w:t>
      </w:r>
      <w:r w:rsidRPr="00F82C64">
        <w:rPr>
          <w:b/>
          <w:bCs/>
          <w:i/>
          <w:iCs/>
        </w:rPr>
        <w:t>пражнение «Улыбка».</w:t>
      </w:r>
    </w:p>
    <w:p w:rsidR="000046B0" w:rsidRPr="00F82C64" w:rsidRDefault="004D1227" w:rsidP="00877866">
      <w:pPr>
        <w:ind w:firstLine="709"/>
        <w:jc w:val="both"/>
      </w:pPr>
      <w:r w:rsidRPr="00F82C64">
        <w:rPr>
          <w:b/>
          <w:bCs/>
        </w:rPr>
        <w:t>Цель.</w:t>
      </w:r>
      <w:r w:rsidRPr="00F82C64">
        <w:t xml:space="preserve"> Формирование положительного отношения друг к другу.</w:t>
      </w:r>
    </w:p>
    <w:p w:rsidR="000046B0" w:rsidRPr="00F82C64" w:rsidRDefault="004D1227" w:rsidP="00877866">
      <w:pPr>
        <w:ind w:firstLine="709"/>
        <w:jc w:val="both"/>
        <w:rPr>
          <w:b/>
          <w:bCs/>
        </w:rPr>
      </w:pPr>
      <w:r w:rsidRPr="00F82C64">
        <w:rPr>
          <w:b/>
          <w:bCs/>
        </w:rPr>
        <w:t>Ход упражнения.</w:t>
      </w:r>
    </w:p>
    <w:p w:rsidR="000046B0" w:rsidRPr="00F82C64" w:rsidRDefault="004D1227" w:rsidP="00877866">
      <w:pPr>
        <w:ind w:firstLine="709"/>
        <w:jc w:val="both"/>
      </w:pPr>
      <w:r w:rsidRPr="00F82C64">
        <w:t xml:space="preserve">Учащиеся поворачиваются лицом друг к другу и </w:t>
      </w:r>
      <w:r w:rsidR="0005072D">
        <w:t xml:space="preserve">под музыку </w:t>
      </w:r>
      <w:r w:rsidRPr="00F82C64">
        <w:t>улыбаются</w:t>
      </w:r>
      <w:r w:rsidR="0005072D">
        <w:t>, говоря приятные слова участникам</w:t>
      </w:r>
      <w:r w:rsidRPr="00F82C64">
        <w:t>.</w:t>
      </w:r>
    </w:p>
    <w:p w:rsidR="004D1227" w:rsidRPr="00F82C64" w:rsidRDefault="004D1227" w:rsidP="00877866">
      <w:pPr>
        <w:ind w:firstLine="709"/>
        <w:jc w:val="both"/>
      </w:pPr>
    </w:p>
    <w:sectPr w:rsidR="004D1227" w:rsidRPr="00F82C64" w:rsidSect="000046B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DC4"/>
    <w:multiLevelType w:val="hybridMultilevel"/>
    <w:tmpl w:val="95DA458A"/>
    <w:lvl w:ilvl="0" w:tplc="34086E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AC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A7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A8A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60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4AA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AD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E04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4AD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noPunctuationKerning/>
  <w:characterSpacingControl w:val="doNotCompress"/>
  <w:compat/>
  <w:rsids>
    <w:rsidRoot w:val="00D121BB"/>
    <w:rsid w:val="000046B0"/>
    <w:rsid w:val="0005072D"/>
    <w:rsid w:val="00287BF3"/>
    <w:rsid w:val="002B733D"/>
    <w:rsid w:val="00335DAA"/>
    <w:rsid w:val="003C20CE"/>
    <w:rsid w:val="004D1227"/>
    <w:rsid w:val="006659E0"/>
    <w:rsid w:val="007B5483"/>
    <w:rsid w:val="00877866"/>
    <w:rsid w:val="00BD3A0B"/>
    <w:rsid w:val="00BD7A89"/>
    <w:rsid w:val="00C624B0"/>
    <w:rsid w:val="00D121BB"/>
    <w:rsid w:val="00D942F9"/>
    <w:rsid w:val="00DD1975"/>
    <w:rsid w:val="00EC07E7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21BB"/>
    <w:pPr>
      <w:spacing w:before="100" w:beforeAutospacing="1" w:after="100" w:afterAutospacing="1"/>
    </w:pPr>
  </w:style>
  <w:style w:type="character" w:customStyle="1" w:styleId="c0">
    <w:name w:val="c0"/>
    <w:basedOn w:val="a0"/>
    <w:rsid w:val="00D121BB"/>
  </w:style>
  <w:style w:type="paragraph" w:styleId="a3">
    <w:name w:val="Normal (Web)"/>
    <w:basedOn w:val="a"/>
    <w:uiPriority w:val="99"/>
    <w:semiHidden/>
    <w:unhideWhenUsed/>
    <w:rsid w:val="00D12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2004-03-31T09:25:00Z</cp:lastPrinted>
  <dcterms:created xsi:type="dcterms:W3CDTF">2023-11-02T08:55:00Z</dcterms:created>
  <dcterms:modified xsi:type="dcterms:W3CDTF">2023-11-02T09:00:00Z</dcterms:modified>
</cp:coreProperties>
</file>