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29" w:rsidRPr="00033829" w:rsidRDefault="00033829" w:rsidP="0003382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29">
        <w:rPr>
          <w:rFonts w:ascii="Times New Roman" w:hAnsi="Times New Roman" w:cs="Times New Roman"/>
          <w:sz w:val="28"/>
          <w:szCs w:val="28"/>
        </w:rPr>
        <w:t>Департамент образования и молодежной политики Владимирской области</w:t>
      </w:r>
    </w:p>
    <w:p w:rsidR="00033829" w:rsidRPr="00033829" w:rsidRDefault="00033829" w:rsidP="0003382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29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033829" w:rsidRPr="00033829" w:rsidRDefault="00033829" w:rsidP="0003382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829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03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829">
        <w:rPr>
          <w:rFonts w:ascii="Times New Roman" w:hAnsi="Times New Roman" w:cs="Times New Roman"/>
          <w:sz w:val="28"/>
          <w:szCs w:val="28"/>
        </w:rPr>
        <w:t>учреждениеВладимирской</w:t>
      </w:r>
      <w:proofErr w:type="spellEnd"/>
      <w:r w:rsidRPr="00033829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033829" w:rsidRPr="00033829" w:rsidRDefault="00033829" w:rsidP="0003382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29">
        <w:rPr>
          <w:rFonts w:ascii="Times New Roman" w:hAnsi="Times New Roman" w:cs="Times New Roman"/>
          <w:sz w:val="28"/>
          <w:szCs w:val="28"/>
        </w:rPr>
        <w:t>«Муромский педагогический колледж»</w:t>
      </w:r>
    </w:p>
    <w:p w:rsidR="00033829" w:rsidRPr="00033829" w:rsidRDefault="00033829" w:rsidP="00033829">
      <w:pPr>
        <w:spacing w:after="0" w:line="360" w:lineRule="auto"/>
        <w:ind w:firstLine="708"/>
        <w:jc w:val="both"/>
        <w:rPr>
          <w:b/>
        </w:rPr>
      </w:pPr>
    </w:p>
    <w:p w:rsidR="00033829" w:rsidRPr="00033829" w:rsidRDefault="00033829" w:rsidP="00033829">
      <w:pPr>
        <w:spacing w:after="0" w:line="360" w:lineRule="auto"/>
        <w:ind w:firstLine="708"/>
        <w:jc w:val="both"/>
        <w:rPr>
          <w:b/>
        </w:rPr>
      </w:pPr>
    </w:p>
    <w:p w:rsidR="00033829" w:rsidRPr="00033829" w:rsidRDefault="00033829" w:rsidP="00033829">
      <w:pPr>
        <w:spacing w:after="0" w:line="360" w:lineRule="auto"/>
        <w:ind w:firstLine="708"/>
        <w:jc w:val="both"/>
        <w:rPr>
          <w:b/>
        </w:rPr>
      </w:pPr>
    </w:p>
    <w:p w:rsidR="00033829" w:rsidRPr="00033829" w:rsidRDefault="00033829" w:rsidP="00033829">
      <w:pPr>
        <w:spacing w:after="0" w:line="360" w:lineRule="auto"/>
        <w:ind w:firstLine="708"/>
        <w:jc w:val="both"/>
        <w:rPr>
          <w:b/>
        </w:rPr>
      </w:pPr>
    </w:p>
    <w:p w:rsidR="00033829" w:rsidRPr="00033829" w:rsidRDefault="00033829" w:rsidP="00033829">
      <w:pPr>
        <w:spacing w:after="0" w:line="360" w:lineRule="auto"/>
        <w:ind w:firstLine="708"/>
        <w:jc w:val="both"/>
        <w:rPr>
          <w:b/>
        </w:rPr>
      </w:pPr>
    </w:p>
    <w:p w:rsidR="00033829" w:rsidRPr="00033829" w:rsidRDefault="00033829" w:rsidP="00033829">
      <w:pPr>
        <w:spacing w:after="0" w:line="360" w:lineRule="auto"/>
        <w:ind w:firstLine="708"/>
        <w:jc w:val="both"/>
        <w:rPr>
          <w:b/>
        </w:rPr>
      </w:pPr>
    </w:p>
    <w:p w:rsidR="00033829" w:rsidRPr="00033829" w:rsidRDefault="00033829" w:rsidP="00033829">
      <w:pPr>
        <w:spacing w:after="0" w:line="360" w:lineRule="auto"/>
        <w:jc w:val="both"/>
        <w:rPr>
          <w:b/>
        </w:rPr>
      </w:pPr>
    </w:p>
    <w:p w:rsidR="00033829" w:rsidRPr="00033829" w:rsidRDefault="00033829" w:rsidP="00033829">
      <w:pPr>
        <w:spacing w:after="0" w:line="360" w:lineRule="auto"/>
        <w:ind w:firstLine="708"/>
        <w:jc w:val="both"/>
        <w:rPr>
          <w:b/>
        </w:rPr>
      </w:pPr>
    </w:p>
    <w:p w:rsidR="00033829" w:rsidRPr="00033829" w:rsidRDefault="00033829" w:rsidP="00033829">
      <w:pPr>
        <w:spacing w:after="0" w:line="360" w:lineRule="auto"/>
        <w:jc w:val="center"/>
        <w:rPr>
          <w:b/>
        </w:rPr>
      </w:pPr>
      <w:r w:rsidRPr="00033829">
        <w:rPr>
          <w:b/>
        </w:rPr>
        <w:t xml:space="preserve">ДКР по МДК 01.07. Теория и методика физического воспитания </w:t>
      </w:r>
    </w:p>
    <w:p w:rsidR="00033829" w:rsidRPr="00033829" w:rsidRDefault="00033829" w:rsidP="00033829">
      <w:pPr>
        <w:spacing w:after="0" w:line="360" w:lineRule="auto"/>
        <w:jc w:val="center"/>
        <w:rPr>
          <w:b/>
        </w:rPr>
      </w:pPr>
      <w:r w:rsidRPr="00033829">
        <w:rPr>
          <w:b/>
        </w:rPr>
        <w:t xml:space="preserve">с практикумом для специальности </w:t>
      </w:r>
    </w:p>
    <w:p w:rsidR="00033829" w:rsidRPr="00033829" w:rsidRDefault="00033829" w:rsidP="00033829">
      <w:pPr>
        <w:spacing w:after="0" w:line="360" w:lineRule="auto"/>
        <w:jc w:val="center"/>
        <w:rPr>
          <w:b/>
        </w:rPr>
      </w:pPr>
      <w:r w:rsidRPr="00033829">
        <w:rPr>
          <w:b/>
        </w:rPr>
        <w:t>Преподавание в начальных классах</w:t>
      </w:r>
    </w:p>
    <w:p w:rsidR="00033829" w:rsidRPr="00033829" w:rsidRDefault="00033829" w:rsidP="00033829">
      <w:pPr>
        <w:spacing w:line="360" w:lineRule="auto"/>
        <w:jc w:val="center"/>
      </w:pPr>
    </w:p>
    <w:p w:rsidR="00033829" w:rsidRPr="00033829" w:rsidRDefault="00033829" w:rsidP="00033829">
      <w:pPr>
        <w:spacing w:line="360" w:lineRule="auto"/>
        <w:jc w:val="center"/>
      </w:pPr>
    </w:p>
    <w:p w:rsidR="00033829" w:rsidRPr="00033829" w:rsidRDefault="00033829" w:rsidP="00033829">
      <w:pPr>
        <w:spacing w:after="0" w:line="360" w:lineRule="auto"/>
        <w:jc w:val="center"/>
        <w:rPr>
          <w:b/>
        </w:rPr>
      </w:pPr>
      <w:r w:rsidRPr="00033829">
        <w:t>2022 г.</w:t>
      </w:r>
    </w:p>
    <w:p w:rsidR="00033829" w:rsidRPr="00033829" w:rsidRDefault="00033829" w:rsidP="00033829">
      <w:pPr>
        <w:spacing w:after="0" w:line="360" w:lineRule="auto"/>
        <w:jc w:val="both"/>
        <w:rPr>
          <w:u w:val="single"/>
        </w:rPr>
      </w:pPr>
      <w:r w:rsidRPr="00033829">
        <w:lastRenderedPageBreak/>
        <w:t xml:space="preserve">Класс </w:t>
      </w:r>
      <w:r w:rsidRPr="00033829">
        <w:rPr>
          <w:u w:val="single"/>
        </w:rPr>
        <w:tab/>
        <w:t xml:space="preserve">       3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t xml:space="preserve">Школа </w:t>
      </w:r>
      <w:r w:rsidRPr="00033829">
        <w:rPr>
          <w:u w:val="single"/>
        </w:rPr>
        <w:t xml:space="preserve"> МБОУ </w:t>
      </w:r>
      <w:proofErr w:type="spellStart"/>
      <w:r w:rsidRPr="00033829">
        <w:rPr>
          <w:u w:val="single"/>
        </w:rPr>
        <w:t>Шилокшанская</w:t>
      </w:r>
      <w:proofErr w:type="spellEnd"/>
      <w:r w:rsidRPr="00033829">
        <w:rPr>
          <w:u w:val="single"/>
        </w:rPr>
        <w:t xml:space="preserve"> школа</w:t>
      </w:r>
    </w:p>
    <w:p w:rsidR="00033829" w:rsidRPr="00033829" w:rsidRDefault="00033829" w:rsidP="00033829">
      <w:pPr>
        <w:spacing w:after="0" w:line="360" w:lineRule="auto"/>
        <w:jc w:val="both"/>
        <w:rPr>
          <w:u w:val="single"/>
        </w:rPr>
      </w:pPr>
      <w:r w:rsidRPr="00033829">
        <w:t xml:space="preserve">ФИО студента </w:t>
      </w:r>
      <w:r w:rsidRPr="00033829">
        <w:rPr>
          <w:u w:val="single"/>
        </w:rPr>
        <w:tab/>
        <w:t>Калинина Екатерина Васильевна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</w:p>
    <w:p w:rsidR="00033829" w:rsidRPr="00033829" w:rsidRDefault="00033829" w:rsidP="00033829">
      <w:pPr>
        <w:spacing w:after="0" w:line="360" w:lineRule="auto"/>
        <w:jc w:val="both"/>
        <w:rPr>
          <w:u w:val="single"/>
        </w:rPr>
      </w:pPr>
      <w:r w:rsidRPr="00033829">
        <w:t xml:space="preserve">Место проведения урока </w:t>
      </w:r>
      <w:r w:rsidRPr="00033829">
        <w:rPr>
          <w:u w:val="single"/>
        </w:rPr>
        <w:tab/>
        <w:t>Спортзал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</w:p>
    <w:p w:rsidR="00033829" w:rsidRPr="00033829" w:rsidRDefault="00033829" w:rsidP="00033829">
      <w:pPr>
        <w:spacing w:after="0" w:line="360" w:lineRule="auto"/>
        <w:jc w:val="both"/>
        <w:rPr>
          <w:u w:val="single"/>
        </w:rPr>
      </w:pPr>
      <w:r w:rsidRPr="00033829">
        <w:t xml:space="preserve">Дата проведения урока </w:t>
      </w:r>
      <w:r w:rsidRPr="00033829">
        <w:rPr>
          <w:u w:val="single"/>
        </w:rPr>
        <w:tab/>
      </w:r>
      <w:r w:rsidR="005669CF">
        <w:rPr>
          <w:u w:val="single"/>
        </w:rPr>
        <w:t>1</w:t>
      </w:r>
      <w:r w:rsidR="00AC7797">
        <w:rPr>
          <w:u w:val="single"/>
        </w:rPr>
        <w:t>7</w:t>
      </w:r>
      <w:r w:rsidR="005669CF">
        <w:rPr>
          <w:u w:val="single"/>
        </w:rPr>
        <w:t xml:space="preserve">.01.2023г.     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</w:p>
    <w:p w:rsidR="00033829" w:rsidRPr="00033829" w:rsidRDefault="00033829" w:rsidP="00033829">
      <w:pPr>
        <w:spacing w:after="0" w:line="360" w:lineRule="auto"/>
        <w:jc w:val="center"/>
        <w:rPr>
          <w:i/>
        </w:rPr>
      </w:pPr>
      <w:r w:rsidRPr="00033829">
        <w:rPr>
          <w:i/>
        </w:rPr>
        <w:t>Технологическая карта урока</w:t>
      </w:r>
    </w:p>
    <w:p w:rsidR="00033829" w:rsidRPr="00033829" w:rsidRDefault="00033829" w:rsidP="00033829">
      <w:pPr>
        <w:spacing w:after="0" w:line="360" w:lineRule="auto"/>
        <w:jc w:val="center"/>
      </w:pPr>
      <w:r w:rsidRPr="00033829">
        <w:t>Тема урока</w:t>
      </w:r>
      <w:r w:rsidR="00AC7797">
        <w:t>: «</w:t>
      </w:r>
      <w:proofErr w:type="spellStart"/>
      <w:r w:rsidR="00AC7797">
        <w:t>Подвижыне</w:t>
      </w:r>
      <w:proofErr w:type="spellEnd"/>
      <w:r w:rsidR="00AC7797">
        <w:t xml:space="preserve"> игры»</w:t>
      </w:r>
    </w:p>
    <w:tbl>
      <w:tblPr>
        <w:tblStyle w:val="a5"/>
        <w:tblW w:w="14992" w:type="dxa"/>
        <w:tblLook w:val="04A0"/>
      </w:tblPr>
      <w:tblGrid>
        <w:gridCol w:w="2802"/>
        <w:gridCol w:w="12190"/>
      </w:tblGrid>
      <w:tr w:rsidR="00033829" w:rsidRPr="00033829" w:rsidTr="00033829">
        <w:tc>
          <w:tcPr>
            <w:tcW w:w="2802" w:type="dxa"/>
          </w:tcPr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2190" w:type="dxa"/>
          </w:tcPr>
          <w:p w:rsidR="00033829" w:rsidRPr="00033829" w:rsidRDefault="00033829" w:rsidP="000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учеников с организационно-ме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тодическими требова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ниями, применяемыми на уроках физической культуры, повторение строевых упражнений, повторение подвижных игр «</w:t>
            </w:r>
            <w:proofErr w:type="spellStart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Колдунчики</w:t>
            </w:r>
            <w:proofErr w:type="spellEnd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33829" w:rsidRPr="00033829" w:rsidTr="00033829">
        <w:tc>
          <w:tcPr>
            <w:tcW w:w="2802" w:type="dxa"/>
          </w:tcPr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190" w:type="dxa"/>
          </w:tcPr>
          <w:p w:rsidR="00033829" w:rsidRPr="00033829" w:rsidRDefault="00033829" w:rsidP="000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033829" w:rsidRPr="00033829" w:rsidTr="00033829">
        <w:tc>
          <w:tcPr>
            <w:tcW w:w="2802" w:type="dxa"/>
          </w:tcPr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190" w:type="dxa"/>
          </w:tcPr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Предметные</w:t>
            </w:r>
            <w:proofErr w:type="gramStart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:.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знать, какие организацион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но-методические требования</w:t>
            </w:r>
          </w:p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применяются на уроках физи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культуры, как выполнять строевые упраж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нения, правила подвижных игр «</w:t>
            </w:r>
            <w:proofErr w:type="spellStart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Ловишка</w:t>
            </w:r>
            <w:proofErr w:type="spellEnd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Колдунчики</w:t>
            </w:r>
            <w:proofErr w:type="spellEnd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proofErr w:type="gramStart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End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новый уровень отношения к самому себе как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субъекту деятельности, находить и вы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делять необходимую информацию</w:t>
            </w:r>
          </w:p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Личностные: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мотивов учебной деятельности и осознание личностного смысла уче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ния, принятие и освоение</w:t>
            </w:r>
          </w:p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 обучаю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щегося, развитие навыков сотрудничества со сверст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никами и взрослыми в 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социальных ситуациях</w:t>
            </w:r>
          </w:p>
          <w:p w:rsidR="00033829" w:rsidRPr="00033829" w:rsidRDefault="00033829" w:rsidP="000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29" w:rsidRPr="00033829" w:rsidTr="00033829">
        <w:tc>
          <w:tcPr>
            <w:tcW w:w="2802" w:type="dxa"/>
          </w:tcPr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2190" w:type="dxa"/>
          </w:tcPr>
          <w:p w:rsidR="00033829" w:rsidRPr="00033829" w:rsidRDefault="00033829" w:rsidP="000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  <w:proofErr w:type="gramEnd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; индивидуальная, фронтальная, работа в парах</w:t>
            </w:r>
          </w:p>
        </w:tc>
      </w:tr>
      <w:tr w:rsidR="00033829" w:rsidRPr="00033829" w:rsidTr="00033829">
        <w:tc>
          <w:tcPr>
            <w:tcW w:w="2802" w:type="dxa"/>
          </w:tcPr>
          <w:p w:rsidR="00033829" w:rsidRPr="00033829" w:rsidRDefault="00033829" w:rsidP="00033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ресурсы </w:t>
            </w:r>
          </w:p>
        </w:tc>
        <w:tc>
          <w:tcPr>
            <w:tcW w:w="12190" w:type="dxa"/>
          </w:tcPr>
          <w:p w:rsidR="00033829" w:rsidRPr="00033829" w:rsidRDefault="00033829" w:rsidP="000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Секундомер, свисток.</w:t>
            </w:r>
          </w:p>
        </w:tc>
      </w:tr>
    </w:tbl>
    <w:p w:rsidR="00033829" w:rsidRDefault="00033829" w:rsidP="00033829">
      <w:pPr>
        <w:spacing w:after="0"/>
        <w:jc w:val="center"/>
      </w:pPr>
    </w:p>
    <w:p w:rsidR="00033829" w:rsidRPr="00033829" w:rsidRDefault="00033829" w:rsidP="00033829">
      <w:pPr>
        <w:spacing w:after="0"/>
        <w:jc w:val="center"/>
        <w:rPr>
          <w:sz w:val="40"/>
          <w:szCs w:val="40"/>
        </w:rPr>
      </w:pPr>
      <w:r w:rsidRPr="00033829">
        <w:rPr>
          <w:sz w:val="40"/>
          <w:szCs w:val="40"/>
        </w:rPr>
        <w:t>Организационная структура урока</w:t>
      </w:r>
    </w:p>
    <w:p w:rsidR="00033829" w:rsidRPr="00033829" w:rsidRDefault="00033829" w:rsidP="00033829">
      <w:pPr>
        <w:spacing w:line="360" w:lineRule="auto"/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2860"/>
        <w:gridCol w:w="2268"/>
        <w:gridCol w:w="1370"/>
        <w:gridCol w:w="1417"/>
        <w:gridCol w:w="4017"/>
        <w:gridCol w:w="1937"/>
      </w:tblGrid>
      <w:tr w:rsidR="00033829" w:rsidRPr="00033829" w:rsidTr="003061F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и развивающие компоненты,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br/>
              <w:t>задания и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br/>
              <w:t>учителя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взаимо-действия</w:t>
            </w:r>
            <w:proofErr w:type="spellEnd"/>
            <w:proofErr w:type="gram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действия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Виды     контроля</w:t>
            </w:r>
          </w:p>
        </w:tc>
      </w:tr>
      <w:tr w:rsidR="00033829" w:rsidRPr="00033829" w:rsidTr="003061F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I. Организационный </w:t>
            </w:r>
            <w:r w:rsidRPr="00033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момент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Эмоциональная, психологическая и мотивационная подготовка учащихся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усвоению изучаемого материала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построение в одну шеренгу. Проверяет</w:t>
            </w:r>
            <w:r w:rsidRPr="00033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готовность </w:t>
            </w:r>
            <w:proofErr w:type="gramStart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к уроку, озвучивает тему и цель урока; создает эмоциональный настрой на изучение нового материала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построение. 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и обсуждают тему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его; имеют желание учиться;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отзываются 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о школе; стремятся хорошо </w:t>
            </w:r>
            <w:proofErr w:type="gramStart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proofErr w:type="gramEnd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033829" w:rsidRPr="00033829" w:rsidTr="003061FD">
        <w:trPr>
          <w:trHeight w:val="514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II. Актуализация знаний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Выполнение организующих строевых команд.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Беговая разминка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друг на друга: все ли одеты по форме? Давайте вспомним. Что необходимо иметь для занятий физкультуры.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Повторяют правила техники безопасности при занятиях в зале и на улице.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Даёт команды: «Равняйсь!», «Смирно!», «По порядку рассчитайсь!». 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Делит класс пополам. Даёт команду: «</w:t>
            </w:r>
            <w:proofErr w:type="spellStart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Направо-налево</w:t>
            </w:r>
            <w:proofErr w:type="spellEnd"/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обход шагом марш!». 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Формулирует задания, проводит выборочный контроль.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обращает внимание детей на соблюдение дистанции</w:t>
            </w:r>
          </w:p>
          <w:p w:rsid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 упражнения 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37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="00737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восстановлению</w:t>
            </w:r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дыхания</w:t>
            </w:r>
            <w:proofErr w:type="spellEnd"/>
            <w:r w:rsidRPr="00033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669CF" w:rsidRPr="00033829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Выполняют  расчёт.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Переходят на бег.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упражнения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033829" w:rsidRPr="00033829" w:rsidRDefault="00033829" w:rsidP="00033829">
            <w:pPr>
              <w:spacing w:line="360" w:lineRule="auto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Личностные: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дисциплинированность, трудолюбие и упорство в достижении поставленных целей; оказывают бескорыстную помощь своим сверстникам и находят с ними общие интересы.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 при выполнении упражнений и в процессе участия в игре; принимают инструкцию педагога и четко следуют ей; адекватно воспринимать оценку учителя.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33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33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 и формулируют цели;</w:t>
            </w:r>
            <w:r w:rsidRPr="00033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8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необходимой информации. </w:t>
            </w:r>
            <w:proofErr w:type="gramEnd"/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 по инструкции.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по образцу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инструкции</w:t>
            </w:r>
          </w:p>
        </w:tc>
      </w:tr>
      <w:tr w:rsidR="00033829" w:rsidRPr="00033829" w:rsidTr="003061F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spacing w:line="360" w:lineRule="auto"/>
              <w:rPr>
                <w:bCs/>
              </w:rPr>
            </w:pPr>
            <w:r w:rsidRPr="00033829">
              <w:rPr>
                <w:caps/>
              </w:rPr>
              <w:lastRenderedPageBreak/>
              <w:br w:type="page"/>
            </w:r>
            <w:r w:rsidRPr="00033829">
              <w:rPr>
                <w:bCs/>
              </w:rPr>
              <w:t xml:space="preserve"> III. Изучение нового материала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9" w:rsidRPr="00033829" w:rsidRDefault="00033829" w:rsidP="00033829">
            <w:pPr>
              <w:tabs>
                <w:tab w:val="left" w:pos="1740"/>
              </w:tabs>
              <w:spacing w:line="360" w:lineRule="auto"/>
            </w:pPr>
            <w:r w:rsidRPr="00033829">
              <w:t>1.Разминка в движении по кругу.</w:t>
            </w:r>
          </w:p>
          <w:p w:rsidR="005669CF" w:rsidRDefault="00033829" w:rsidP="00033829">
            <w:pPr>
              <w:tabs>
                <w:tab w:val="left" w:pos="1740"/>
              </w:tabs>
              <w:spacing w:line="360" w:lineRule="auto"/>
            </w:pPr>
            <w:r w:rsidRPr="00033829">
              <w:t xml:space="preserve"> </w:t>
            </w: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5669CF" w:rsidRDefault="005669CF" w:rsidP="00033829">
            <w:pPr>
              <w:tabs>
                <w:tab w:val="left" w:pos="1740"/>
              </w:tabs>
              <w:spacing w:line="360" w:lineRule="auto"/>
            </w:pPr>
          </w:p>
          <w:p w:rsidR="00033829" w:rsidRPr="00033829" w:rsidRDefault="00033829" w:rsidP="00033829">
            <w:pPr>
              <w:tabs>
                <w:tab w:val="left" w:pos="1740"/>
              </w:tabs>
              <w:spacing w:line="360" w:lineRule="auto"/>
            </w:pPr>
            <w:r w:rsidRPr="00033829">
              <w:t>2. Подвижная игра «</w:t>
            </w:r>
            <w:proofErr w:type="spellStart"/>
            <w:r w:rsidRPr="00033829">
              <w:t>Ловишка</w:t>
            </w:r>
            <w:proofErr w:type="spellEnd"/>
            <w:r w:rsidRPr="00033829">
              <w:t>»</w:t>
            </w:r>
          </w:p>
          <w:p w:rsidR="005669CF" w:rsidRDefault="005669CF" w:rsidP="00033829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9CF" w:rsidRDefault="005669CF" w:rsidP="00033829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3829">
              <w:rPr>
                <w:rFonts w:ascii="Times New Roman" w:hAnsi="Times New Roman"/>
                <w:sz w:val="28"/>
                <w:szCs w:val="28"/>
              </w:rPr>
              <w:t>3.Подвижная игра</w:t>
            </w:r>
          </w:p>
          <w:p w:rsidR="00033829" w:rsidRPr="00033829" w:rsidRDefault="00033829" w:rsidP="00033829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38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33829">
              <w:rPr>
                <w:rFonts w:ascii="Times New Roman" w:hAnsi="Times New Roman"/>
                <w:sz w:val="28"/>
                <w:szCs w:val="28"/>
              </w:rPr>
              <w:t>Колдунчики</w:t>
            </w:r>
            <w:proofErr w:type="spellEnd"/>
            <w:r w:rsidRPr="0003382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3829" w:rsidRPr="00033829" w:rsidRDefault="00033829" w:rsidP="00033829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CF" w:rsidRPr="005669CF" w:rsidRDefault="005669CF" w:rsidP="005669C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Формулирует задания, проводит выборочный контроль.</w:t>
            </w:r>
          </w:p>
          <w:p w:rsidR="005669CF" w:rsidRPr="005669CF" w:rsidRDefault="005669CF" w:rsidP="005669C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обращает внимание детей </w:t>
            </w:r>
            <w:r w:rsidRPr="00566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 соблюдение дистанции</w:t>
            </w:r>
          </w:p>
          <w:p w:rsidR="00033829" w:rsidRPr="005669CF" w:rsidRDefault="005669CF" w:rsidP="005669CF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 упражнения </w:t>
            </w:r>
            <w:r w:rsidRPr="00566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восстановлению дыхания.</w:t>
            </w:r>
          </w:p>
          <w:p w:rsidR="005669CF" w:rsidRPr="005669CF" w:rsidRDefault="005669CF" w:rsidP="005669CF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5669CF" w:rsidRDefault="00033829" w:rsidP="005669CF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F">
              <w:rPr>
                <w:rFonts w:ascii="Times New Roman" w:hAnsi="Times New Roman" w:cs="Times New Roman"/>
                <w:sz w:val="28"/>
                <w:szCs w:val="28"/>
              </w:rPr>
              <w:t>Объясняет правила игры</w:t>
            </w:r>
          </w:p>
          <w:p w:rsidR="00033829" w:rsidRPr="005669CF" w:rsidRDefault="00033829" w:rsidP="005669CF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5669CF" w:rsidRDefault="00033829" w:rsidP="005669CF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F">
              <w:rPr>
                <w:rFonts w:ascii="Times New Roman" w:hAnsi="Times New Roman" w:cs="Times New Roman"/>
                <w:sz w:val="28"/>
                <w:szCs w:val="28"/>
              </w:rPr>
              <w:t>Следит за проведением игры</w:t>
            </w:r>
          </w:p>
          <w:p w:rsidR="00033829" w:rsidRPr="005669CF" w:rsidRDefault="00033829" w:rsidP="005669CF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F">
              <w:rPr>
                <w:rFonts w:ascii="Times New Roman" w:hAnsi="Times New Roman" w:cs="Times New Roman"/>
                <w:sz w:val="28"/>
                <w:szCs w:val="28"/>
              </w:rPr>
              <w:t>Объясняет правила игры.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упражнение.</w:t>
            </w:r>
          </w:p>
          <w:p w:rsidR="00033829" w:rsidRPr="00033829" w:rsidRDefault="00033829" w:rsidP="00033829">
            <w:pPr>
              <w:spacing w:line="360" w:lineRule="auto"/>
            </w:pPr>
          </w:p>
          <w:p w:rsidR="00033829" w:rsidRPr="00033829" w:rsidRDefault="00033829" w:rsidP="00033829">
            <w:pPr>
              <w:spacing w:line="360" w:lineRule="auto"/>
            </w:pPr>
            <w:r w:rsidRPr="00033829">
              <w:t xml:space="preserve">Ученики внимательно </w:t>
            </w:r>
            <w:r w:rsidRPr="00033829">
              <w:lastRenderedPageBreak/>
              <w:t>слушают учителя</w:t>
            </w:r>
          </w:p>
          <w:p w:rsidR="00033829" w:rsidRPr="00033829" w:rsidRDefault="00033829" w:rsidP="00033829">
            <w:pPr>
              <w:spacing w:line="360" w:lineRule="auto"/>
            </w:pPr>
          </w:p>
          <w:p w:rsidR="00033829" w:rsidRPr="00033829" w:rsidRDefault="00033829" w:rsidP="00033829">
            <w:pPr>
              <w:spacing w:line="360" w:lineRule="auto"/>
            </w:pPr>
            <w:r w:rsidRPr="00033829">
              <w:t>Играют в подвижные игры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Индивидуальная.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spacing w:line="360" w:lineRule="auto"/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669CF" w:rsidRDefault="005669CF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033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умеют оценивать правильность вы</w:t>
            </w:r>
            <w:r w:rsidR="005669CF">
              <w:rPr>
                <w:rFonts w:ascii="Times New Roman" w:hAnsi="Times New Roman" w:cs="Times New Roman"/>
                <w:sz w:val="28"/>
                <w:szCs w:val="28"/>
              </w:rPr>
              <w:t>полнения действия на уровне аде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кватной ретроспективной оценки; вносят необходимые коррективы в действие после его завершения на основе его оценки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br/>
              <w:t>и учета характера сделанных ошибок.</w:t>
            </w:r>
          </w:p>
          <w:p w:rsidR="00033829" w:rsidRPr="00033829" w:rsidRDefault="00033829" w:rsidP="00033829">
            <w:pPr>
              <w:spacing w:line="360" w:lineRule="auto"/>
            </w:pPr>
            <w:r w:rsidRPr="00033829">
              <w:rPr>
                <w:bCs/>
                <w:i/>
                <w:iCs/>
              </w:rPr>
              <w:t xml:space="preserve">Коммуникативные: </w:t>
            </w:r>
            <w:r w:rsidRPr="00033829">
              <w:t xml:space="preserve">используют речь для регуляции своего действия; </w:t>
            </w:r>
            <w:r w:rsidRPr="00033829">
              <w:lastRenderedPageBreak/>
              <w:t>взаимодействуют со сверстниками в совместной деятельности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033829" w:rsidRPr="00033829" w:rsidTr="003061F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IV. </w:t>
            </w:r>
            <w:proofErr w:type="spellStart"/>
            <w:proofErr w:type="gramStart"/>
            <w:r w:rsidRPr="00033829">
              <w:rPr>
                <w:rFonts w:ascii="Times New Roman" w:hAnsi="Times New Roman" w:cs="Times New Roman"/>
                <w:bCs/>
                <w:sz w:val="28"/>
                <w:szCs w:val="28"/>
              </w:rPr>
              <w:t>Первич-ное</w:t>
            </w:r>
            <w:proofErr w:type="spellEnd"/>
            <w:proofErr w:type="gramEnd"/>
            <w:r w:rsidRPr="00033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осмысление и закрепление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на дыхание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Учитель проводит итоги игры.</w:t>
            </w:r>
          </w:p>
          <w:p w:rsidR="00033829" w:rsidRPr="00033829" w:rsidRDefault="00033829" w:rsidP="00033829">
            <w:pPr>
              <w:tabs>
                <w:tab w:val="left" w:pos="1740"/>
              </w:tabs>
              <w:spacing w:line="360" w:lineRule="auto"/>
            </w:pPr>
            <w:r w:rsidRPr="00033829">
              <w:t>Упражнение на внимание</w:t>
            </w:r>
          </w:p>
          <w:p w:rsidR="00033829" w:rsidRPr="00033829" w:rsidRDefault="00033829" w:rsidP="00033829">
            <w:pPr>
              <w:tabs>
                <w:tab w:val="left" w:pos="1740"/>
              </w:tabs>
              <w:spacing w:line="360" w:lineRule="auto"/>
            </w:pPr>
            <w:r w:rsidRPr="00033829">
              <w:t>- Поднимите руки вперёд ладонями вверх. Моя задач</w:t>
            </w:r>
            <w:proofErr w:type="gramStart"/>
            <w:r w:rsidRPr="00033829">
              <w:t>а-</w:t>
            </w:r>
            <w:proofErr w:type="gramEnd"/>
            <w:r w:rsidRPr="00033829">
              <w:t xml:space="preserve"> осалить открытые ладони. Чтобы спастись, вы должны  успеть опустить руку. Если ладонь осалена, рука в игре больше </w:t>
            </w:r>
            <w:r w:rsidRPr="00033829">
              <w:lastRenderedPageBreak/>
              <w:t>не участвует, если осалены обе ладони. Ученик убирает руки за спину и стоит на месте.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Формулирует задание; создает эмоциональный настрой, обеспечивает мотивацию выполнения.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spacing w:line="360" w:lineRule="auto"/>
            </w:pPr>
          </w:p>
          <w:p w:rsidR="00033829" w:rsidRPr="00033829" w:rsidRDefault="00033829" w:rsidP="00033829">
            <w:pPr>
              <w:spacing w:line="360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29" w:rsidRPr="00033829" w:rsidRDefault="00033829" w:rsidP="00033829">
            <w:pPr>
              <w:spacing w:line="360" w:lineRule="auto"/>
            </w:pPr>
            <w:r w:rsidRPr="00033829">
              <w:t>Ученики выполняют команды сначала с открыты</w:t>
            </w:r>
            <w:r w:rsidRPr="00033829">
              <w:lastRenderedPageBreak/>
              <w:t>ми глазами потом закрытыми глазами.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действуют с учетом выделенных учителем ориентиров; адекватно воспринимают оценку учителя.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инструкции</w:t>
            </w:r>
          </w:p>
        </w:tc>
      </w:tr>
      <w:tr w:rsidR="00033829" w:rsidRPr="00033829" w:rsidTr="003061FD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V. Итоги урока. </w:t>
            </w:r>
            <w:r w:rsidRPr="0003382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Рефлексия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полученные на уроке сведения </w:t>
            </w:r>
          </w:p>
          <w:p w:rsidR="00033829" w:rsidRPr="00033829" w:rsidRDefault="00033829" w:rsidP="005669CF">
            <w:pPr>
              <w:spacing w:line="360" w:lineRule="auto"/>
            </w:pPr>
            <w:r w:rsidRPr="00033829">
              <w:t xml:space="preserve"> Д/</w:t>
            </w:r>
            <w:proofErr w:type="gramStart"/>
            <w:r w:rsidRPr="00033829">
              <w:t>З</w:t>
            </w:r>
            <w:proofErr w:type="gramEnd"/>
            <w:r w:rsidRPr="0003382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на вопросы.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свое эмоциональное состояние на уроке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его.</w:t>
            </w:r>
          </w:p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29" w:rsidRPr="00033829" w:rsidRDefault="00033829" w:rsidP="000338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829">
              <w:rPr>
                <w:rFonts w:ascii="Times New Roman" w:hAnsi="Times New Roman" w:cs="Times New Roman"/>
                <w:sz w:val="28"/>
                <w:szCs w:val="28"/>
              </w:rPr>
              <w:t>Оценивание учащихся за работу на уроке</w:t>
            </w:r>
          </w:p>
        </w:tc>
      </w:tr>
    </w:tbl>
    <w:p w:rsidR="009B3F52" w:rsidRDefault="009B3F52" w:rsidP="00033829">
      <w:pPr>
        <w:spacing w:line="360" w:lineRule="auto"/>
      </w:pPr>
    </w:p>
    <w:p w:rsidR="00AC7797" w:rsidRPr="00033829" w:rsidRDefault="00AC7797" w:rsidP="00AC7797">
      <w:pPr>
        <w:spacing w:after="0" w:line="360" w:lineRule="auto"/>
        <w:jc w:val="both"/>
        <w:rPr>
          <w:u w:val="single"/>
        </w:rPr>
      </w:pPr>
      <w:r w:rsidRPr="00033829">
        <w:lastRenderedPageBreak/>
        <w:t xml:space="preserve">Класс </w:t>
      </w:r>
      <w:r w:rsidRPr="00033829">
        <w:rPr>
          <w:u w:val="single"/>
        </w:rPr>
        <w:tab/>
        <w:t xml:space="preserve">       3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t xml:space="preserve">Школа </w:t>
      </w:r>
      <w:r w:rsidRPr="00033829">
        <w:rPr>
          <w:u w:val="single"/>
        </w:rPr>
        <w:t xml:space="preserve"> МБОУ </w:t>
      </w:r>
      <w:proofErr w:type="spellStart"/>
      <w:r w:rsidRPr="00033829">
        <w:rPr>
          <w:u w:val="single"/>
        </w:rPr>
        <w:t>Шилокшанская</w:t>
      </w:r>
      <w:proofErr w:type="spellEnd"/>
      <w:r w:rsidRPr="00033829">
        <w:rPr>
          <w:u w:val="single"/>
        </w:rPr>
        <w:t xml:space="preserve"> школа</w:t>
      </w:r>
    </w:p>
    <w:p w:rsidR="00AC7797" w:rsidRPr="00033829" w:rsidRDefault="00AC7797" w:rsidP="00AC7797">
      <w:pPr>
        <w:spacing w:after="0" w:line="360" w:lineRule="auto"/>
        <w:jc w:val="both"/>
        <w:rPr>
          <w:u w:val="single"/>
        </w:rPr>
      </w:pPr>
      <w:r w:rsidRPr="00033829">
        <w:t xml:space="preserve">ФИО студента </w:t>
      </w:r>
      <w:r w:rsidRPr="00033829">
        <w:rPr>
          <w:u w:val="single"/>
        </w:rPr>
        <w:tab/>
        <w:t>Калинина Екатерина Васильевна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</w:p>
    <w:p w:rsidR="00AC7797" w:rsidRPr="00033829" w:rsidRDefault="00AC7797" w:rsidP="00AC7797">
      <w:pPr>
        <w:spacing w:after="0" w:line="360" w:lineRule="auto"/>
        <w:jc w:val="both"/>
        <w:rPr>
          <w:u w:val="single"/>
        </w:rPr>
      </w:pPr>
      <w:r w:rsidRPr="00033829">
        <w:t xml:space="preserve">Место проведения урока </w:t>
      </w:r>
      <w:r w:rsidRPr="00033829">
        <w:rPr>
          <w:u w:val="single"/>
        </w:rPr>
        <w:tab/>
        <w:t>Спортзал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</w:p>
    <w:p w:rsidR="00AC7797" w:rsidRPr="00033829" w:rsidRDefault="00AC7797" w:rsidP="00AC7797">
      <w:pPr>
        <w:spacing w:after="0" w:line="360" w:lineRule="auto"/>
        <w:jc w:val="both"/>
        <w:rPr>
          <w:u w:val="single"/>
        </w:rPr>
      </w:pPr>
      <w:r w:rsidRPr="00033829">
        <w:t xml:space="preserve">Дата проведения урока </w:t>
      </w:r>
      <w:r w:rsidRPr="00033829">
        <w:rPr>
          <w:u w:val="single"/>
        </w:rPr>
        <w:tab/>
      </w:r>
      <w:r>
        <w:rPr>
          <w:u w:val="single"/>
        </w:rPr>
        <w:t xml:space="preserve">19.01.2023г.     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</w:p>
    <w:p w:rsidR="00F20777" w:rsidRPr="00F20777" w:rsidRDefault="00F20777" w:rsidP="00F20777">
      <w:pPr>
        <w:spacing w:after="0" w:line="360" w:lineRule="auto"/>
        <w:jc w:val="center"/>
        <w:rPr>
          <w:i/>
        </w:rPr>
      </w:pPr>
      <w:r w:rsidRPr="00F20777">
        <w:rPr>
          <w:i/>
        </w:rPr>
        <w:t>Технологическая карта урока</w:t>
      </w:r>
    </w:p>
    <w:p w:rsidR="00F20777" w:rsidRPr="00F20777" w:rsidRDefault="00F20777" w:rsidP="00F20777">
      <w:pPr>
        <w:spacing w:after="0" w:line="360" w:lineRule="auto"/>
        <w:jc w:val="center"/>
      </w:pPr>
      <w:r w:rsidRPr="00F20777">
        <w:t>Тема урока:</w:t>
      </w:r>
      <w:r w:rsidRPr="00F20777">
        <w:rPr>
          <w:color w:val="000000"/>
        </w:rPr>
        <w:t xml:space="preserve"> «Техника</w:t>
      </w:r>
      <w:r w:rsidRPr="00F20777">
        <w:t xml:space="preserve"> </w:t>
      </w:r>
      <w:r w:rsidRPr="00F20777">
        <w:rPr>
          <w:color w:val="000000"/>
        </w:rPr>
        <w:t>челночного</w:t>
      </w:r>
      <w:r w:rsidRPr="00F20777">
        <w:t xml:space="preserve"> </w:t>
      </w:r>
      <w:r w:rsidRPr="00F20777">
        <w:rPr>
          <w:color w:val="000000"/>
        </w:rPr>
        <w:t>бега»</w:t>
      </w:r>
    </w:p>
    <w:tbl>
      <w:tblPr>
        <w:tblStyle w:val="a5"/>
        <w:tblW w:w="14992" w:type="dxa"/>
        <w:tblLook w:val="04A0"/>
      </w:tblPr>
      <w:tblGrid>
        <w:gridCol w:w="2802"/>
        <w:gridCol w:w="12190"/>
      </w:tblGrid>
      <w:tr w:rsidR="00F20777" w:rsidRPr="00F20777" w:rsidTr="00F20777">
        <w:tc>
          <w:tcPr>
            <w:tcW w:w="2802" w:type="dxa"/>
          </w:tcPr>
          <w:p w:rsidR="00F20777" w:rsidRPr="00F20777" w:rsidRDefault="00F20777" w:rsidP="00F20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2190" w:type="dxa"/>
          </w:tcPr>
          <w:p w:rsidR="00F20777" w:rsidRPr="00F20777" w:rsidRDefault="00F20777" w:rsidP="00F20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разминки в движении, повторение техники челночного бега, проведение подвиж</w:t>
            </w:r>
            <w:r w:rsidRPr="00F2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игры «Прерванные пятнашки», повторение подвижной игры «</w:t>
            </w:r>
            <w:proofErr w:type="spellStart"/>
            <w:r w:rsidRPr="00F2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Колдунчики</w:t>
            </w:r>
            <w:proofErr w:type="spellEnd"/>
            <w:r w:rsidRPr="00F2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0777" w:rsidRPr="00F20777" w:rsidTr="00F20777">
        <w:tc>
          <w:tcPr>
            <w:tcW w:w="2802" w:type="dxa"/>
          </w:tcPr>
          <w:p w:rsidR="00F20777" w:rsidRPr="00F20777" w:rsidRDefault="00F20777" w:rsidP="00F20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190" w:type="dxa"/>
          </w:tcPr>
          <w:p w:rsidR="00F20777" w:rsidRPr="00F20777" w:rsidRDefault="00F20777" w:rsidP="00F20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t>Комбини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рованный</w:t>
            </w:r>
          </w:p>
        </w:tc>
      </w:tr>
      <w:tr w:rsidR="00F20777" w:rsidRPr="00F20777" w:rsidTr="00F20777">
        <w:tc>
          <w:tcPr>
            <w:tcW w:w="2802" w:type="dxa"/>
          </w:tcPr>
          <w:p w:rsidR="00F20777" w:rsidRPr="00F20777" w:rsidRDefault="00F20777" w:rsidP="00F20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190" w:type="dxa"/>
          </w:tcPr>
          <w:p w:rsidR="00F20777" w:rsidRPr="00F20777" w:rsidRDefault="00F20777" w:rsidP="00F207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07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Предметные</w:t>
            </w:r>
            <w:proofErr w:type="gramStart"/>
            <w:r w:rsidRPr="00F2077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20777">
              <w:rPr>
                <w:sz w:val="28"/>
                <w:szCs w:val="28"/>
              </w:rPr>
              <w:t xml:space="preserve">  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знать технику челночного</w:t>
            </w:r>
            <w:r w:rsidRPr="00F2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t>бега, правила подвижных игр «Прерванные пятнашки» и «</w:t>
            </w:r>
            <w:proofErr w:type="spellStart"/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t>Колдунчики</w:t>
            </w:r>
            <w:proofErr w:type="spellEnd"/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20777" w:rsidRPr="00F20777" w:rsidRDefault="00F20777" w:rsidP="00F2077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207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Метапредметны</w:t>
            </w:r>
            <w:proofErr w:type="spellEnd"/>
            <w:r w:rsidRPr="00F207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proofErr w:type="gramStart"/>
            <w:r w:rsidRPr="00F207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эффективно со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трудничать и способствовать продук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тивной кооперации, работать в группе. </w:t>
            </w:r>
          </w:p>
          <w:p w:rsidR="00F20777" w:rsidRPr="00F20777" w:rsidRDefault="00F20777" w:rsidP="00F20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77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F20777">
              <w:rPr>
                <w:sz w:val="28"/>
                <w:szCs w:val="28"/>
              </w:rPr>
              <w:t xml:space="preserve"> 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мотивов учебной деятельности и осознание</w:t>
            </w:r>
            <w:r w:rsidRPr="00F2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t>личностного смысла уче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ния, развитие этических чувств, доброжелательности и эмоционально-нравствен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отзывчивости, само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стоятельности и личной ответственности за свои поступки на основе пред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ставлений о нравственных нормах, социальной спра</w:t>
            </w:r>
            <w:r w:rsidRPr="00F2077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ведливости и свободе</w:t>
            </w:r>
            <w:proofErr w:type="gramEnd"/>
          </w:p>
        </w:tc>
      </w:tr>
      <w:tr w:rsidR="00F20777" w:rsidRPr="00F20777" w:rsidTr="00F20777">
        <w:tc>
          <w:tcPr>
            <w:tcW w:w="2802" w:type="dxa"/>
          </w:tcPr>
          <w:p w:rsidR="00F20777" w:rsidRPr="00F20777" w:rsidRDefault="00F20777" w:rsidP="00F20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2190" w:type="dxa"/>
          </w:tcPr>
          <w:p w:rsidR="00F20777" w:rsidRPr="00F20777" w:rsidRDefault="00F20777" w:rsidP="00F20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  <w:proofErr w:type="gramEnd"/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; индивидуальная, фронтальная, работа в парах</w:t>
            </w:r>
          </w:p>
        </w:tc>
      </w:tr>
      <w:tr w:rsidR="00F20777" w:rsidRPr="00F20777" w:rsidTr="00F20777">
        <w:tc>
          <w:tcPr>
            <w:tcW w:w="2802" w:type="dxa"/>
          </w:tcPr>
          <w:p w:rsidR="00F20777" w:rsidRPr="00F20777" w:rsidRDefault="00F20777" w:rsidP="00F20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ресурсы </w:t>
            </w:r>
          </w:p>
        </w:tc>
        <w:tc>
          <w:tcPr>
            <w:tcW w:w="12190" w:type="dxa"/>
          </w:tcPr>
          <w:p w:rsidR="00F20777" w:rsidRPr="00F20777" w:rsidRDefault="00F20777" w:rsidP="00F20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Секундомер, свисток.</w:t>
            </w:r>
          </w:p>
        </w:tc>
      </w:tr>
    </w:tbl>
    <w:p w:rsidR="005669CF" w:rsidRDefault="005669CF" w:rsidP="00F20777">
      <w:pPr>
        <w:spacing w:line="360" w:lineRule="auto"/>
      </w:pPr>
    </w:p>
    <w:p w:rsidR="00F20777" w:rsidRPr="00F20777" w:rsidRDefault="00F20777" w:rsidP="00F20777">
      <w:pPr>
        <w:spacing w:after="0"/>
        <w:jc w:val="center"/>
        <w:rPr>
          <w:sz w:val="40"/>
          <w:szCs w:val="40"/>
        </w:rPr>
      </w:pPr>
      <w:r w:rsidRPr="00F20777">
        <w:rPr>
          <w:sz w:val="40"/>
          <w:szCs w:val="40"/>
        </w:rPr>
        <w:t>Организационная структура урока</w:t>
      </w:r>
    </w:p>
    <w:p w:rsidR="00F20777" w:rsidRDefault="00F20777" w:rsidP="00F20777">
      <w:pPr>
        <w:spacing w:line="360" w:lineRule="auto"/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2860"/>
        <w:gridCol w:w="2268"/>
        <w:gridCol w:w="1370"/>
        <w:gridCol w:w="1417"/>
        <w:gridCol w:w="4158"/>
        <w:gridCol w:w="1796"/>
      </w:tblGrid>
      <w:tr w:rsidR="00F20777" w:rsidRPr="00F20777" w:rsidTr="00F2077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и развивающие компоненты,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br/>
              <w:t>задания и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br/>
              <w:t>учителя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совзаимо-действия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действия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Виды     контроля</w:t>
            </w:r>
          </w:p>
        </w:tc>
      </w:tr>
      <w:tr w:rsidR="00F20777" w:rsidRPr="00F20777" w:rsidTr="00F2077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bCs/>
                <w:sz w:val="28"/>
                <w:szCs w:val="28"/>
              </w:rPr>
              <w:t>I. Организационный момент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построение в одну шеренгу. Проверяет</w:t>
            </w:r>
            <w:r w:rsidRPr="00F207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 к уроку, озвучивает тему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цель урока; создает эмоциональный настрой на изучение нового материала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построение. 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обсуждают тему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7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F207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о школе; стремятся хорошо </w:t>
            </w:r>
            <w:proofErr w:type="gramStart"/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proofErr w:type="gramEnd"/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 и сориентированы на участие в делах школы;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идентифицируют себя с позицией школьника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F20777" w:rsidRPr="00F20777" w:rsidTr="00F20777">
        <w:trPr>
          <w:trHeight w:val="514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II. Актуализация знаний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Выполнение организующих строевых команд.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домашнего задания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Беговая разминка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Даёт команды: «Равняйсь!», «Смирно!», «По порядку рассчитайсь!». 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Что такое физическая культура? Какие основные части тела упоминали в тексте учебника?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Даёт команду: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Направо-налево</w:t>
            </w:r>
            <w:proofErr w:type="spellEnd"/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обход шагом марш!». 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Формулирует задания, проводит выборочный контроль.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обращает внимание детей на соблюдение дистанции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 упражнения </w:t>
            </w:r>
            <w:r w:rsidRPr="00F2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восстановлению дыхания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 расчёт.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Переходят на бег.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упражнения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spacing w:line="360" w:lineRule="auto"/>
            </w:pPr>
            <w:r w:rsidRPr="00F20777">
              <w:t>Дети выполняют по диагонали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Индивидуальная.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F20777" w:rsidRPr="00F20777" w:rsidRDefault="00F20777" w:rsidP="00F20777">
            <w:pPr>
              <w:spacing w:line="360" w:lineRule="auto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Личностные: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дисциплинированность, трудолюбие и упорство в достижении поставленных целей; оказывают бескорыстную помощь своим сверстникам и находят с ними общие интересы.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 при выполнении упражнений и в процессе участия в игре; принимают инструкцию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 и четко следуют ей; адекватно воспринимать оценку учителя.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7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F207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цели;</w:t>
            </w:r>
            <w:r w:rsidRPr="00F207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 по инструкции.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по образцу</w:t>
            </w: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7" w:rsidRPr="00F20777" w:rsidRDefault="00F20777" w:rsidP="00F20777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777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инструкции</w:t>
            </w:r>
          </w:p>
        </w:tc>
      </w:tr>
      <w:tr w:rsidR="00E23911" w:rsidRPr="00E264B5" w:rsidTr="00E23911">
        <w:trPr>
          <w:trHeight w:val="514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br w:type="page"/>
              <w:t xml:space="preserve"> III. Изучение нового материала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1 Техника челночного бега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Повторение техники выполнения челночного бега.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 2. Подвижная игра «Прерванные пятнашки»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3.Подвижная игра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Показывает образец выполнения.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ошибки.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Следит за проведением игры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Объясняет правила игры.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Ученики внимательно слушают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логические – осуществляют поиск необходимой информации. </w:t>
            </w:r>
            <w:proofErr w:type="gramEnd"/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Регулятивные: умеют оценивать правильность выполнения действия на уровне </w:t>
            </w:r>
            <w:proofErr w:type="spellStart"/>
            <w:proofErr w:type="gramStart"/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аде-кватной</w:t>
            </w:r>
            <w:proofErr w:type="spellEnd"/>
            <w:proofErr w:type="gramEnd"/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ретроспективной оценки; вносят необходимые коррективы в действие после его завершения на основе его оценки </w:t>
            </w:r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и учета характера сделанных ошибок.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Коммуникативные: используют речь для регуляции своего действия; взаимодействуют со сверстниками в совместной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911" w:rsidRPr="00E264B5" w:rsidTr="00E23911">
        <w:trPr>
          <w:trHeight w:val="514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IV. </w:t>
            </w:r>
            <w:proofErr w:type="spellStart"/>
            <w:proofErr w:type="gramStart"/>
            <w:r w:rsidRPr="00E264B5">
              <w:rPr>
                <w:rFonts w:ascii="Times New Roman" w:hAnsi="Times New Roman" w:cs="Times New Roman"/>
                <w:bCs/>
                <w:sz w:val="28"/>
                <w:szCs w:val="28"/>
              </w:rPr>
              <w:t>Первич-ное</w:t>
            </w:r>
            <w:proofErr w:type="spellEnd"/>
            <w:proofErr w:type="gramEnd"/>
            <w:r w:rsidRPr="00E264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осмысление и закрепление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Учитель проводит итоги игры.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Упражнение на равновесие.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Встаньте в стойку ноги вместе, глаза закрыты. Задач</w:t>
            </w:r>
            <w:proofErr w:type="gramStart"/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 простоять так 20с и не сдвинуться с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Формулирует задание; создает эмоциональный настрой, обеспечивает мотивацию выполнения.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Ученики выполняют команды с закрытыми глазами.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Регулятивные: действуют с учетом выделенных учителем ориентиров; адекватно воспринимают оценку учителя.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инструкции</w:t>
            </w:r>
          </w:p>
        </w:tc>
      </w:tr>
      <w:tr w:rsidR="00E23911" w:rsidRPr="00E264B5" w:rsidTr="00E23911">
        <w:trPr>
          <w:trHeight w:val="514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V. Итоги урока. </w:t>
            </w:r>
            <w:r w:rsidRPr="00E264B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Рефлексия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полученные на уроке сведения 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 </w:t>
            </w:r>
            <w:r w:rsidRPr="00E264B5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на вопросы.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свое эмоциональное состояние на уроке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Личностные</w:t>
            </w:r>
            <w:proofErr w:type="gramEnd"/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понимают значение знаний для человека и принимают его.</w:t>
            </w:r>
          </w:p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Регулятивные: прогнозируют результаты уровня усвоения изучаемого материала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11" w:rsidRPr="00E264B5" w:rsidRDefault="00E23911" w:rsidP="00E264B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 w:cs="Times New Roman"/>
                <w:sz w:val="28"/>
                <w:szCs w:val="28"/>
              </w:rPr>
              <w:t>Оценивание учащихся за работу на уроке</w:t>
            </w:r>
          </w:p>
        </w:tc>
      </w:tr>
    </w:tbl>
    <w:p w:rsidR="00F20777" w:rsidRPr="00E264B5" w:rsidRDefault="00F20777" w:rsidP="00E264B5">
      <w:pPr>
        <w:spacing w:line="360" w:lineRule="auto"/>
      </w:pPr>
    </w:p>
    <w:p w:rsidR="00E23911" w:rsidRPr="00E264B5" w:rsidRDefault="00E23911" w:rsidP="00E264B5">
      <w:pPr>
        <w:spacing w:line="360" w:lineRule="auto"/>
      </w:pPr>
    </w:p>
    <w:p w:rsidR="00E23911" w:rsidRDefault="00E23911" w:rsidP="00F20777">
      <w:pPr>
        <w:spacing w:line="360" w:lineRule="auto"/>
      </w:pPr>
    </w:p>
    <w:p w:rsidR="00E23911" w:rsidRDefault="00E23911" w:rsidP="00F20777">
      <w:pPr>
        <w:spacing w:line="360" w:lineRule="auto"/>
      </w:pPr>
    </w:p>
    <w:p w:rsidR="00E23911" w:rsidRDefault="00E23911" w:rsidP="00F20777">
      <w:pPr>
        <w:spacing w:line="360" w:lineRule="auto"/>
      </w:pPr>
    </w:p>
    <w:p w:rsidR="00E264B5" w:rsidRDefault="00E264B5" w:rsidP="00F20777">
      <w:pPr>
        <w:spacing w:after="0" w:line="360" w:lineRule="auto"/>
        <w:jc w:val="both"/>
      </w:pPr>
    </w:p>
    <w:p w:rsidR="00F20777" w:rsidRPr="00033829" w:rsidRDefault="00F20777" w:rsidP="00F20777">
      <w:pPr>
        <w:spacing w:after="0" w:line="360" w:lineRule="auto"/>
        <w:jc w:val="both"/>
        <w:rPr>
          <w:u w:val="single"/>
        </w:rPr>
      </w:pPr>
      <w:r w:rsidRPr="00033829">
        <w:lastRenderedPageBreak/>
        <w:t xml:space="preserve">Класс </w:t>
      </w:r>
      <w:r w:rsidRPr="00033829">
        <w:rPr>
          <w:u w:val="single"/>
        </w:rPr>
        <w:tab/>
        <w:t xml:space="preserve">       3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t xml:space="preserve">Школа </w:t>
      </w:r>
      <w:r w:rsidRPr="00033829">
        <w:rPr>
          <w:u w:val="single"/>
        </w:rPr>
        <w:t xml:space="preserve"> МБОУ </w:t>
      </w:r>
      <w:proofErr w:type="spellStart"/>
      <w:r w:rsidRPr="00033829">
        <w:rPr>
          <w:u w:val="single"/>
        </w:rPr>
        <w:t>Шилокшанская</w:t>
      </w:r>
      <w:proofErr w:type="spellEnd"/>
      <w:r w:rsidRPr="00033829">
        <w:rPr>
          <w:u w:val="single"/>
        </w:rPr>
        <w:t xml:space="preserve"> школа</w:t>
      </w:r>
    </w:p>
    <w:p w:rsidR="00F20777" w:rsidRPr="00033829" w:rsidRDefault="00F20777" w:rsidP="00F20777">
      <w:pPr>
        <w:spacing w:after="0" w:line="360" w:lineRule="auto"/>
        <w:jc w:val="both"/>
        <w:rPr>
          <w:u w:val="single"/>
        </w:rPr>
      </w:pPr>
      <w:r w:rsidRPr="00033829">
        <w:t xml:space="preserve">ФИО студента </w:t>
      </w:r>
      <w:r w:rsidRPr="00033829">
        <w:rPr>
          <w:u w:val="single"/>
        </w:rPr>
        <w:tab/>
        <w:t>Калинина Екатерина Васильевна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</w:p>
    <w:p w:rsidR="00F20777" w:rsidRPr="00033829" w:rsidRDefault="00F20777" w:rsidP="00F20777">
      <w:pPr>
        <w:spacing w:after="0" w:line="360" w:lineRule="auto"/>
        <w:jc w:val="both"/>
        <w:rPr>
          <w:u w:val="single"/>
        </w:rPr>
      </w:pPr>
      <w:r w:rsidRPr="00033829">
        <w:t>Место проведения урока</w:t>
      </w:r>
      <w:proofErr w:type="gramStart"/>
      <w:r w:rsidRPr="00033829">
        <w:t xml:space="preserve"> </w:t>
      </w:r>
      <w:r w:rsidRPr="00033829">
        <w:rPr>
          <w:u w:val="single"/>
        </w:rPr>
        <w:tab/>
      </w:r>
      <w:r w:rsidR="006612B8">
        <w:rPr>
          <w:u w:val="single"/>
        </w:rPr>
        <w:t>Н</w:t>
      </w:r>
      <w:proofErr w:type="gramEnd"/>
      <w:r w:rsidR="006612B8">
        <w:rPr>
          <w:u w:val="single"/>
        </w:rPr>
        <w:t>а уличной спортивной площадке</w:t>
      </w:r>
      <w:r w:rsidR="006612B8">
        <w:rPr>
          <w:u w:val="single"/>
        </w:rPr>
        <w:tab/>
      </w:r>
      <w:r w:rsidR="006612B8">
        <w:rPr>
          <w:u w:val="single"/>
        </w:rPr>
        <w:tab/>
      </w:r>
      <w:r w:rsidR="006612B8">
        <w:rPr>
          <w:u w:val="single"/>
        </w:rPr>
        <w:tab/>
      </w:r>
    </w:p>
    <w:p w:rsidR="00F20777" w:rsidRDefault="00F20777" w:rsidP="00F20777">
      <w:pPr>
        <w:spacing w:after="0" w:line="360" w:lineRule="auto"/>
        <w:jc w:val="both"/>
        <w:rPr>
          <w:u w:val="single"/>
        </w:rPr>
      </w:pPr>
      <w:r w:rsidRPr="00033829">
        <w:t xml:space="preserve">Дата проведения урока </w:t>
      </w:r>
      <w:r w:rsidRPr="00033829">
        <w:rPr>
          <w:u w:val="single"/>
        </w:rPr>
        <w:tab/>
      </w:r>
      <w:r>
        <w:rPr>
          <w:u w:val="single"/>
        </w:rPr>
        <w:t xml:space="preserve">24.01.2023г.     </w:t>
      </w:r>
      <w:r w:rsidRPr="00033829">
        <w:rPr>
          <w:u w:val="single"/>
        </w:rPr>
        <w:tab/>
      </w:r>
      <w:r w:rsidRPr="00033829">
        <w:rPr>
          <w:u w:val="single"/>
        </w:rPr>
        <w:tab/>
      </w:r>
      <w:r w:rsidRPr="00033829">
        <w:rPr>
          <w:u w:val="single"/>
        </w:rPr>
        <w:tab/>
      </w:r>
    </w:p>
    <w:p w:rsidR="006612B8" w:rsidRPr="006612B8" w:rsidRDefault="006612B8" w:rsidP="006612B8">
      <w:pPr>
        <w:spacing w:after="0" w:line="360" w:lineRule="auto"/>
        <w:jc w:val="center"/>
        <w:rPr>
          <w:i/>
        </w:rPr>
      </w:pPr>
      <w:r w:rsidRPr="006612B8">
        <w:rPr>
          <w:i/>
        </w:rPr>
        <w:t>Технологическая карта урока</w:t>
      </w:r>
    </w:p>
    <w:p w:rsidR="006612B8" w:rsidRPr="006612B8" w:rsidRDefault="006612B8" w:rsidP="006612B8">
      <w:pPr>
        <w:spacing w:after="0" w:line="360" w:lineRule="auto"/>
        <w:jc w:val="center"/>
      </w:pPr>
      <w:r w:rsidRPr="006612B8">
        <w:t>Тема урока</w:t>
      </w:r>
      <w:r w:rsidR="00582A5A">
        <w:t>: «Лыжная подготовка»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9"/>
        <w:gridCol w:w="11403"/>
      </w:tblGrid>
      <w:tr w:rsidR="006612B8" w:rsidRPr="006612B8" w:rsidTr="006612B8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Цели деятельности учителя</w:t>
            </w:r>
          </w:p>
        </w:tc>
        <w:tc>
          <w:tcPr>
            <w:tcW w:w="1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Закрепить и оценить умение выполнять передвижение на лыжах разными способами.</w:t>
            </w:r>
          </w:p>
        </w:tc>
      </w:tr>
      <w:tr w:rsidR="006612B8" w:rsidRPr="006612B8" w:rsidTr="006612B8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Тип урока</w:t>
            </w:r>
          </w:p>
        </w:tc>
        <w:tc>
          <w:tcPr>
            <w:tcW w:w="1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Контроль и коррекция знаний и умений</w:t>
            </w:r>
          </w:p>
        </w:tc>
      </w:tr>
      <w:tr w:rsidR="006612B8" w:rsidRPr="006612B8" w:rsidTr="006612B8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Планируемые образовательные</w:t>
            </w:r>
          </w:p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результаты УУД</w:t>
            </w:r>
          </w:p>
        </w:tc>
        <w:tc>
          <w:tcPr>
            <w:tcW w:w="1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bCs/>
                <w:color w:val="000000"/>
                <w:lang w:eastAsia="ru-RU"/>
              </w:rPr>
              <w:t>Предметные:</w:t>
            </w:r>
            <w:r w:rsidRPr="006612B8">
              <w:rPr>
                <w:rFonts w:eastAsia="Times New Roman"/>
                <w:color w:val="000000"/>
                <w:lang w:eastAsia="ru-RU"/>
              </w:rPr>
              <w:t> иметь представления о возможных упражнениях, которые можно выполнять на лыжах, организовывать здоровье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612B8">
              <w:rPr>
                <w:rFonts w:eastAsia="Times New Roman"/>
                <w:color w:val="000000"/>
                <w:lang w:eastAsia="ru-RU"/>
              </w:rPr>
              <w:t>сберегательную деятельность с помощью катания на лыжах.</w:t>
            </w:r>
          </w:p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12B8">
              <w:rPr>
                <w:rFonts w:eastAsia="Times New Roman"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6612B8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612B8">
              <w:rPr>
                <w:rFonts w:eastAsia="Times New Roman"/>
                <w:i/>
                <w:iCs/>
                <w:color w:val="000000"/>
                <w:lang w:eastAsia="ru-RU"/>
              </w:rPr>
              <w:t>познавательные-</w:t>
            </w:r>
            <w:r w:rsidRPr="006612B8">
              <w:rPr>
                <w:rFonts w:eastAsia="Times New Roman"/>
                <w:color w:val="000000"/>
                <w:lang w:eastAsia="ru-RU"/>
              </w:rPr>
              <w:t>оценивают</w:t>
            </w:r>
            <w:proofErr w:type="spellEnd"/>
            <w:proofErr w:type="gramEnd"/>
            <w:r w:rsidRPr="006612B8">
              <w:rPr>
                <w:rFonts w:eastAsia="Times New Roman"/>
                <w:color w:val="000000"/>
                <w:lang w:eastAsia="ru-RU"/>
              </w:rPr>
              <w:t xml:space="preserve"> учебные действия в соответствии с поставленной задачей и условиями её реализации;</w:t>
            </w:r>
          </w:p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bCs/>
                <w:color w:val="000000"/>
                <w:lang w:eastAsia="ru-RU"/>
              </w:rPr>
              <w:t>Личностные</w:t>
            </w:r>
            <w:r w:rsidRPr="006612B8">
              <w:rPr>
                <w:rFonts w:eastAsia="Times New Roman"/>
                <w:color w:val="000000"/>
                <w:lang w:eastAsia="ru-RU"/>
              </w:rPr>
              <w:t xml:space="preserve">: развитие мотивов учебной деятельности и формирование личностного смысла учения, развитие навыков сотрудничества </w:t>
            </w:r>
            <w:proofErr w:type="gramStart"/>
            <w:r w:rsidRPr="006612B8">
              <w:rPr>
                <w:rFonts w:eastAsia="Times New Roman"/>
                <w:color w:val="000000"/>
                <w:lang w:eastAsia="ru-RU"/>
              </w:rPr>
              <w:t>со</w:t>
            </w:r>
            <w:proofErr w:type="gramEnd"/>
            <w:r w:rsidRPr="006612B8">
              <w:rPr>
                <w:rFonts w:eastAsia="Times New Roman"/>
                <w:color w:val="000000"/>
                <w:lang w:eastAsia="ru-RU"/>
              </w:rPr>
              <w:t xml:space="preserve"> взрослыми и сверстниками в разных социальных ситуациях.</w:t>
            </w:r>
          </w:p>
        </w:tc>
      </w:tr>
      <w:tr w:rsidR="006612B8" w:rsidRPr="006612B8" w:rsidTr="006612B8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Методы и формы обучения</w:t>
            </w:r>
          </w:p>
        </w:tc>
        <w:tc>
          <w:tcPr>
            <w:tcW w:w="1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Частичн</w:t>
            </w:r>
            <w:proofErr w:type="gramStart"/>
            <w:r w:rsidRPr="006612B8">
              <w:rPr>
                <w:rFonts w:eastAsia="Times New Roman"/>
                <w:color w:val="000000"/>
                <w:lang w:eastAsia="ru-RU"/>
              </w:rPr>
              <w:t>о-</w:t>
            </w:r>
            <w:proofErr w:type="gramEnd"/>
            <w:r w:rsidRPr="006612B8">
              <w:rPr>
                <w:rFonts w:eastAsia="Times New Roman"/>
                <w:color w:val="000000"/>
                <w:lang w:eastAsia="ru-RU"/>
              </w:rPr>
              <w:t xml:space="preserve"> поисковый; индивидуальная, групповая, фронтальная.</w:t>
            </w:r>
          </w:p>
        </w:tc>
      </w:tr>
      <w:tr w:rsidR="006612B8" w:rsidRPr="006612B8" w:rsidTr="006612B8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Образовательные ресурсы</w:t>
            </w:r>
          </w:p>
        </w:tc>
        <w:tc>
          <w:tcPr>
            <w:tcW w:w="1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6612B8">
              <w:rPr>
                <w:rFonts w:eastAsia="Times New Roman"/>
                <w:color w:val="000000"/>
                <w:lang w:eastAsia="ru-RU"/>
              </w:rPr>
              <w:t>Лыжи и лыжные  палки у каждого учащегося, 6-8 конусов.</w:t>
            </w:r>
          </w:p>
        </w:tc>
      </w:tr>
      <w:tr w:rsidR="006612B8" w:rsidRPr="006612B8" w:rsidTr="006612B8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B8" w:rsidRPr="006612B8" w:rsidRDefault="006612B8" w:rsidP="006612B8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6612B8" w:rsidRDefault="006612B8" w:rsidP="006612B8">
      <w:pPr>
        <w:spacing w:after="0"/>
        <w:jc w:val="center"/>
        <w:rPr>
          <w:sz w:val="40"/>
          <w:szCs w:val="40"/>
        </w:rPr>
      </w:pPr>
    </w:p>
    <w:p w:rsidR="006612B8" w:rsidRDefault="006612B8" w:rsidP="006612B8">
      <w:pPr>
        <w:spacing w:after="0"/>
        <w:jc w:val="center"/>
        <w:rPr>
          <w:sz w:val="40"/>
          <w:szCs w:val="40"/>
        </w:rPr>
      </w:pPr>
      <w:r w:rsidRPr="006612B8">
        <w:rPr>
          <w:sz w:val="40"/>
          <w:szCs w:val="40"/>
        </w:rPr>
        <w:lastRenderedPageBreak/>
        <w:t>Организационная структура урока</w:t>
      </w:r>
    </w:p>
    <w:p w:rsidR="008879DB" w:rsidRPr="006612B8" w:rsidRDefault="008879DB" w:rsidP="006612B8">
      <w:pPr>
        <w:spacing w:after="0"/>
        <w:jc w:val="center"/>
        <w:rPr>
          <w:sz w:val="40"/>
          <w:szCs w:val="40"/>
        </w:rPr>
      </w:pP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1985"/>
        <w:gridCol w:w="2835"/>
        <w:gridCol w:w="2835"/>
        <w:gridCol w:w="1985"/>
        <w:gridCol w:w="1417"/>
        <w:gridCol w:w="3119"/>
        <w:gridCol w:w="992"/>
      </w:tblGrid>
      <w:tr w:rsidR="008879DB" w:rsidRPr="008879DB" w:rsidTr="008879DB"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417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3119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учебные действия</w:t>
            </w:r>
          </w:p>
        </w:tc>
        <w:tc>
          <w:tcPr>
            <w:tcW w:w="992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8879DB" w:rsidRPr="008879DB" w:rsidTr="008879DB"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. Организационный момент</w:t>
            </w: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Эмоциональная,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и мотивационная 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усвоению изучаемого материала</w:t>
            </w: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Проводит построение в шеренгу, проверяет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уроку, озвучивает тему и цель урока, создаёт 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Выполняют построение, Слушают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И обсуждают тему урока</w:t>
            </w:r>
          </w:p>
        </w:tc>
        <w:tc>
          <w:tcPr>
            <w:tcW w:w="1417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119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: понимают значение знаний для человека и принимают его.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Стремятся хорошо 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и ориентированы на участие в делах школы.</w:t>
            </w:r>
          </w:p>
        </w:tc>
        <w:tc>
          <w:tcPr>
            <w:tcW w:w="992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879DB" w:rsidRPr="008879DB" w:rsidTr="008879DB"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</w:t>
            </w: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Выход из помещения на улицу.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команды.</w:t>
            </w: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построение в колонну, выводит учащихся на улицу.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Даёт  команды: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«Лыжи на плечо!»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«Лыжи к ноге!»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«На лыжи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становись!»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Формулирует задание: пройти за учителем один круг (400м) скользящим шагом.</w:t>
            </w:r>
          </w:p>
        </w:tc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Строятся в колонну. Организованно выходят из помещения.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команды.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Выполняют задание самостоятельно.</w:t>
            </w:r>
          </w:p>
        </w:tc>
        <w:tc>
          <w:tcPr>
            <w:tcW w:w="1417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119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: проявляют дисциплинированность, трудолюбие и упорство в достижении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поставленных целей.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Регулятивные: принимают и сохраняют учебную задачу при выполнении упражнений; осуществляют итоговый и пошаговый контроль; адекватно воспринимают оценку учителя.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Коммуникативные: используют речь для регуляции своего действия; взаимодействуют со сверстниками в совместной деятельности.</w:t>
            </w:r>
          </w:p>
        </w:tc>
        <w:tc>
          <w:tcPr>
            <w:tcW w:w="992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действий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инструкции</w:t>
            </w:r>
          </w:p>
        </w:tc>
      </w:tr>
      <w:tr w:rsidR="008879DB" w:rsidRPr="008879DB" w:rsidTr="008879DB">
        <w:trPr>
          <w:trHeight w:val="2684"/>
        </w:trPr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. Изучение нового материала</w:t>
            </w: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Перестроение в две шеренги способом расчёта на 1,2.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Повороты: ---переступанием и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прыжками вокруг пяток лыж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лыжах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разными способами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Передвижение ступающим шагом без палок (полкруга), скользящим шагом без палок (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пол круга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«змейкой» вокруг расставленных конусов 8 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попеременным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1 круг и 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одновременным </w:t>
            </w:r>
            <w:proofErr w:type="spell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ходом  (1 круг)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по внешнему кругу, девочки по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внутреннему.</w:t>
            </w:r>
            <w:proofErr w:type="gramEnd"/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Подъёмы на склон и спуски с него.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- подъём «лесенкой» и спуск в основной стойке.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- подъём «ёлочкой» и спуск в низкой стойке.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Даёт команду «В одну шеренг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становись!»</w:t>
            </w: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«На 1,2 </w:t>
            </w:r>
            <w:proofErr w:type="spell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расчитайсь</w:t>
            </w:r>
            <w:proofErr w:type="spell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«В две шеренги становись!»</w:t>
            </w: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Показ и объяснение.</w:t>
            </w: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Даёт команду для выполнения поворотов переступанием на лыжах с палками в правую сторону, затем в левую (полный круг). </w:t>
            </w:r>
            <w:proofErr w:type="gramEnd"/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прыжками на лыжах с палками в правую сторону,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в левую (полный круг).</w:t>
            </w:r>
            <w:proofErr w:type="gramEnd"/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Даёт задание пройти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ступающим шагом без палок (полкруга), скользящим шагом без палок (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пол круга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«змейкой» вокруг расставленных 8 конусов  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индивидуальный контроль и оценивает технику передвижения 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попеременным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одновременным </w:t>
            </w: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двухшажным</w:t>
            </w:r>
            <w:proofErr w:type="spell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ходом.</w:t>
            </w:r>
          </w:p>
          <w:p w:rsidR="008879DB" w:rsidRPr="008879DB" w:rsidRDefault="008879DB" w:rsidP="00887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Показ и объяснение требований при выполнении упражнений на склоне. Оценивает выполнение заданий учащимися.</w:t>
            </w:r>
          </w:p>
        </w:tc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построение и перестроение по команде учителя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команде учителя соблюдая безопасность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Выполняют задание самостоятельно с интервалом в 3-5м, демонстрируя владение передвижением на лыжах.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самостоятельно с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интервалом в 3-5м и контролируют деятельность друг друга.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Выполняют задание, точно соблюдая место спуска и подъёма.</w:t>
            </w:r>
          </w:p>
        </w:tc>
        <w:tc>
          <w:tcPr>
            <w:tcW w:w="1417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поточно</w:t>
            </w:r>
            <w:proofErr w:type="spell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119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осуществляет пошаговый контроль своих действий, ориентируясь на показ движений учителя.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DB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находить ошибки при выполнении учебных заданий;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 –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информации, выбирают пути решения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задачи.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используют речь для регуляции своего действия; взаимодействуют со сверстниками в совместной деятельности; контролируют действия партнёра.</w:t>
            </w:r>
          </w:p>
        </w:tc>
        <w:tc>
          <w:tcPr>
            <w:tcW w:w="992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 образцу</w:t>
            </w:r>
          </w:p>
        </w:tc>
      </w:tr>
      <w:tr w:rsidR="008879DB" w:rsidRPr="008879DB" w:rsidTr="008879DB">
        <w:trPr>
          <w:trHeight w:val="3881"/>
        </w:trPr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. Первичное осмысление и закрепление</w:t>
            </w: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склоне. 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«Ворота» -  проехать под воротами не задев их в низкой стойке.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Игра «Паровозик»- учащиеся по 2 (3), стоя друг за другом и держась за пояс (без палок) выполняют спуск с горы. Задание: не упасть. Подъём любым изученным способом.</w:t>
            </w: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Устанавливает «ворота» (из лыжных палок) и объясняет правила игры, контролирует правильность выполнения.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Осуществляет безопасность, даёт команду каждой паре для выполнения задания. Поощряет и отмечает удачное выполнение.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Участвуют в игре.</w:t>
            </w:r>
          </w:p>
        </w:tc>
        <w:tc>
          <w:tcPr>
            <w:tcW w:w="1417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119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учащиеся действуют с учётом выделенных учителем ориентировок; адекватно воспринимают оценку учителя.</w:t>
            </w:r>
          </w:p>
        </w:tc>
        <w:tc>
          <w:tcPr>
            <w:tcW w:w="992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инструкции</w:t>
            </w:r>
          </w:p>
        </w:tc>
      </w:tr>
      <w:tr w:rsidR="008879DB" w:rsidRPr="008879DB" w:rsidTr="008879DB"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. Итоги урока. Рефлексия</w:t>
            </w:r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полученные на уроке сведения. Оценить результаты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8879DB" w:rsidRPr="00E264B5" w:rsidRDefault="00E264B5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B5"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 w:rsidRPr="00E264B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Даёт команду: «Снять лыжи», «В одну шеренгу, становись!»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Вопросы </w:t>
            </w: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: «какие способы передвижения на лыжах вы усвоили?»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«Какие подвижные были включены в урок и что они развивают?»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Озвучивает итоговую оценку учащимся даёт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1985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своё эмоциональное состояние.</w:t>
            </w:r>
          </w:p>
        </w:tc>
        <w:tc>
          <w:tcPr>
            <w:tcW w:w="1417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119" w:type="dxa"/>
          </w:tcPr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8879DB">
              <w:rPr>
                <w:rFonts w:ascii="Times New Roman" w:hAnsi="Times New Roman" w:cs="Times New Roman"/>
                <w:sz w:val="28"/>
                <w:szCs w:val="28"/>
              </w:rPr>
              <w:t xml:space="preserve">: понимают значение знаний и умений занятий 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лыжами для человека и принимают его.</w:t>
            </w:r>
          </w:p>
          <w:p w:rsidR="008879DB" w:rsidRPr="008879DB" w:rsidRDefault="008879DB" w:rsidP="008879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992" w:type="dxa"/>
          </w:tcPr>
          <w:p w:rsidR="008879DB" w:rsidRPr="008879DB" w:rsidRDefault="008879DB" w:rsidP="00887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учащи</w:t>
            </w:r>
            <w:r w:rsidRPr="0088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хся за работу на уроке</w:t>
            </w:r>
          </w:p>
        </w:tc>
      </w:tr>
    </w:tbl>
    <w:p w:rsidR="00F20777" w:rsidRPr="008879DB" w:rsidRDefault="00F20777" w:rsidP="008879DB">
      <w:pPr>
        <w:spacing w:line="360" w:lineRule="auto"/>
      </w:pPr>
    </w:p>
    <w:p w:rsidR="006612B8" w:rsidRDefault="006612B8" w:rsidP="008879DB">
      <w:pPr>
        <w:spacing w:line="360" w:lineRule="auto"/>
      </w:pPr>
    </w:p>
    <w:p w:rsidR="00582A5A" w:rsidRDefault="00582A5A" w:rsidP="008879DB">
      <w:pPr>
        <w:spacing w:line="360" w:lineRule="auto"/>
      </w:pPr>
    </w:p>
    <w:p w:rsidR="00582A5A" w:rsidRDefault="00582A5A" w:rsidP="008879DB">
      <w:pPr>
        <w:spacing w:line="360" w:lineRule="auto"/>
      </w:pPr>
    </w:p>
    <w:p w:rsidR="00582A5A" w:rsidRDefault="00582A5A" w:rsidP="008879DB">
      <w:pPr>
        <w:spacing w:line="360" w:lineRule="auto"/>
      </w:pPr>
    </w:p>
    <w:p w:rsidR="00582A5A" w:rsidRPr="00582A5A" w:rsidRDefault="00582A5A" w:rsidP="00582A5A">
      <w:pPr>
        <w:spacing w:after="0"/>
        <w:jc w:val="both"/>
        <w:rPr>
          <w:u w:val="single"/>
        </w:rPr>
      </w:pPr>
      <w:r w:rsidRPr="00582A5A">
        <w:lastRenderedPageBreak/>
        <w:t xml:space="preserve">Класс </w:t>
      </w:r>
      <w:r w:rsidRPr="00582A5A">
        <w:rPr>
          <w:u w:val="single"/>
        </w:rPr>
        <w:tab/>
        <w:t xml:space="preserve">       3</w:t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Pr="00582A5A">
        <w:t xml:space="preserve">Школа </w:t>
      </w:r>
      <w:r w:rsidRPr="00582A5A">
        <w:rPr>
          <w:u w:val="single"/>
        </w:rPr>
        <w:t xml:space="preserve"> МБОУ </w:t>
      </w:r>
      <w:proofErr w:type="spellStart"/>
      <w:r w:rsidRPr="00582A5A">
        <w:rPr>
          <w:u w:val="single"/>
        </w:rPr>
        <w:t>Шилокшанская</w:t>
      </w:r>
      <w:proofErr w:type="spellEnd"/>
      <w:r w:rsidRPr="00582A5A">
        <w:rPr>
          <w:u w:val="single"/>
        </w:rPr>
        <w:t xml:space="preserve"> школа</w:t>
      </w:r>
    </w:p>
    <w:p w:rsidR="00582A5A" w:rsidRPr="00582A5A" w:rsidRDefault="00582A5A" w:rsidP="00582A5A">
      <w:pPr>
        <w:spacing w:after="0"/>
        <w:jc w:val="both"/>
        <w:rPr>
          <w:u w:val="single"/>
        </w:rPr>
      </w:pPr>
      <w:r w:rsidRPr="00582A5A">
        <w:t xml:space="preserve">ФИО студента </w:t>
      </w:r>
      <w:r w:rsidRPr="00582A5A">
        <w:rPr>
          <w:u w:val="single"/>
        </w:rPr>
        <w:tab/>
        <w:t>Калинина Екатерина Васильевна</w:t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Pr="00582A5A">
        <w:rPr>
          <w:u w:val="single"/>
        </w:rPr>
        <w:tab/>
      </w:r>
    </w:p>
    <w:p w:rsidR="00582A5A" w:rsidRPr="00582A5A" w:rsidRDefault="00582A5A" w:rsidP="00582A5A">
      <w:pPr>
        <w:spacing w:after="0"/>
        <w:jc w:val="both"/>
        <w:rPr>
          <w:u w:val="single"/>
        </w:rPr>
      </w:pPr>
      <w:r w:rsidRPr="00582A5A">
        <w:t xml:space="preserve">Место проведения урока </w:t>
      </w:r>
      <w:r w:rsidRPr="00582A5A">
        <w:rPr>
          <w:u w:val="single"/>
        </w:rPr>
        <w:tab/>
      </w:r>
      <w:r w:rsidR="00942F0D">
        <w:rPr>
          <w:u w:val="single"/>
        </w:rPr>
        <w:t>Класс</w:t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Pr="00582A5A">
        <w:rPr>
          <w:u w:val="single"/>
        </w:rPr>
        <w:tab/>
      </w:r>
    </w:p>
    <w:p w:rsidR="00582A5A" w:rsidRPr="00582A5A" w:rsidRDefault="00582A5A" w:rsidP="00582A5A">
      <w:pPr>
        <w:spacing w:after="0"/>
        <w:jc w:val="both"/>
        <w:rPr>
          <w:u w:val="single"/>
        </w:rPr>
      </w:pPr>
      <w:r w:rsidRPr="00582A5A">
        <w:t xml:space="preserve">Дата проведения урока </w:t>
      </w:r>
      <w:r w:rsidRPr="00582A5A">
        <w:rPr>
          <w:u w:val="single"/>
        </w:rPr>
        <w:tab/>
      </w:r>
      <w:r w:rsidRPr="00582A5A">
        <w:rPr>
          <w:u w:val="single"/>
        </w:rPr>
        <w:tab/>
      </w:r>
      <w:r w:rsidR="00942F0D">
        <w:rPr>
          <w:u w:val="single"/>
        </w:rPr>
        <w:t>26.01.2023</w:t>
      </w:r>
      <w:r w:rsidRPr="00582A5A">
        <w:rPr>
          <w:u w:val="single"/>
        </w:rPr>
        <w:tab/>
      </w:r>
      <w:r w:rsidRPr="00582A5A">
        <w:rPr>
          <w:u w:val="single"/>
        </w:rPr>
        <w:tab/>
      </w:r>
    </w:p>
    <w:p w:rsidR="00E772B1" w:rsidRDefault="00E772B1" w:rsidP="00582A5A">
      <w:pPr>
        <w:spacing w:after="0"/>
        <w:jc w:val="center"/>
        <w:rPr>
          <w:i/>
        </w:rPr>
      </w:pPr>
    </w:p>
    <w:p w:rsidR="00E772B1" w:rsidRPr="00582A5A" w:rsidRDefault="00582A5A" w:rsidP="00E772B1">
      <w:pPr>
        <w:spacing w:after="0"/>
        <w:jc w:val="center"/>
        <w:rPr>
          <w:i/>
        </w:rPr>
      </w:pPr>
      <w:r w:rsidRPr="00582A5A">
        <w:rPr>
          <w:i/>
        </w:rPr>
        <w:t>Технологическая карта урока</w:t>
      </w:r>
    </w:p>
    <w:p w:rsidR="00582A5A" w:rsidRDefault="00582A5A" w:rsidP="00582A5A">
      <w:pPr>
        <w:spacing w:after="0"/>
        <w:jc w:val="center"/>
      </w:pPr>
      <w:r w:rsidRPr="00582A5A">
        <w:t>Тема урока</w:t>
      </w:r>
      <w:r w:rsidR="00942F0D">
        <w:t>: «</w:t>
      </w:r>
      <w:r w:rsidR="004C14EC">
        <w:t>Режим дня</w:t>
      </w:r>
      <w:r w:rsidR="00942F0D">
        <w:t>»</w:t>
      </w:r>
    </w:p>
    <w:tbl>
      <w:tblPr>
        <w:tblStyle w:val="a5"/>
        <w:tblW w:w="14992" w:type="dxa"/>
        <w:tblLook w:val="04A0"/>
      </w:tblPr>
      <w:tblGrid>
        <w:gridCol w:w="2802"/>
        <w:gridCol w:w="12190"/>
      </w:tblGrid>
      <w:tr w:rsidR="00E772B1" w:rsidRPr="000874DF" w:rsidTr="00E772B1">
        <w:tc>
          <w:tcPr>
            <w:tcW w:w="2802" w:type="dxa"/>
          </w:tcPr>
          <w:p w:rsidR="00E772B1" w:rsidRPr="002B2FF0" w:rsidRDefault="00E772B1" w:rsidP="003061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hAnsi="Times New Roman" w:cs="Times New Roman"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2190" w:type="dxa"/>
          </w:tcPr>
          <w:p w:rsidR="00E772B1" w:rsidRPr="002B2FF0" w:rsidRDefault="00E772B1" w:rsidP="004C14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способствовать освоению учащихся знаний по</w:t>
            </w:r>
            <w:r w:rsidR="004C14E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режиму дня</w:t>
            </w:r>
            <w:r w:rsidRPr="002B2F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Помочь учащимся понять значение для развития целостной личности человека и как средства организации ЗОЖ</w:t>
            </w:r>
          </w:p>
        </w:tc>
      </w:tr>
      <w:tr w:rsidR="00E772B1" w:rsidRPr="000874DF" w:rsidTr="00E772B1">
        <w:tc>
          <w:tcPr>
            <w:tcW w:w="2802" w:type="dxa"/>
          </w:tcPr>
          <w:p w:rsidR="00E772B1" w:rsidRPr="002B2FF0" w:rsidRDefault="00E772B1" w:rsidP="003061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190" w:type="dxa"/>
          </w:tcPr>
          <w:p w:rsidR="00E772B1" w:rsidRPr="002B2FF0" w:rsidRDefault="00E772B1" w:rsidP="00306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изучение нового материала</w:t>
            </w:r>
          </w:p>
        </w:tc>
      </w:tr>
      <w:tr w:rsidR="00E772B1" w:rsidRPr="000874DF" w:rsidTr="00E772B1">
        <w:tc>
          <w:tcPr>
            <w:tcW w:w="2802" w:type="dxa"/>
          </w:tcPr>
          <w:p w:rsidR="00E772B1" w:rsidRPr="002B2FF0" w:rsidRDefault="00E772B1" w:rsidP="003061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190" w:type="dxa"/>
          </w:tcPr>
          <w:p w:rsidR="00E772B1" w:rsidRPr="002B2FF0" w:rsidRDefault="00E772B1" w:rsidP="004D4BB5">
            <w:pPr>
              <w:widowControl w:val="0"/>
              <w:tabs>
                <w:tab w:val="left" w:pos="5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FF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 w:rsidRPr="002B2FF0">
              <w:rPr>
                <w:rFonts w:ascii="Times New Roman" w:hAnsi="Times New Roman" w:cs="Times New Roman"/>
                <w:sz w:val="28"/>
                <w:szCs w:val="28"/>
              </w:rPr>
              <w:t xml:space="preserve">: иметь представление </w:t>
            </w:r>
            <w:r w:rsidR="004D4BB5">
              <w:rPr>
                <w:rFonts w:ascii="Times New Roman" w:hAnsi="Times New Roman" w:cs="Times New Roman"/>
                <w:sz w:val="28"/>
                <w:szCs w:val="28"/>
              </w:rPr>
              <w:t xml:space="preserve">о режиме дня </w:t>
            </w:r>
          </w:p>
          <w:p w:rsidR="00E772B1" w:rsidRPr="002B2FF0" w:rsidRDefault="00E772B1" w:rsidP="003061FD">
            <w:pPr>
              <w:tabs>
                <w:tab w:val="left" w:pos="594"/>
              </w:tabs>
              <w:spacing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FF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2B2F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2FF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Принимать и сохранять цели учебной деятельности. </w:t>
            </w:r>
          </w:p>
          <w:p w:rsidR="00E772B1" w:rsidRPr="002B2FF0" w:rsidRDefault="00E772B1" w:rsidP="003061FD">
            <w:pPr>
              <w:tabs>
                <w:tab w:val="left" w:pos="594"/>
              </w:tabs>
              <w:spacing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2FF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Осуществлять само и взаимный контроль в ходе совместной деятельности.</w:t>
            </w:r>
          </w:p>
          <w:p w:rsidR="00E772B1" w:rsidRPr="002B2FF0" w:rsidRDefault="00E772B1" w:rsidP="003061FD">
            <w:pPr>
              <w:tabs>
                <w:tab w:val="left" w:pos="594"/>
              </w:tabs>
              <w:spacing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2FF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Устанавливать и объяснять связь между физической культурой и здоровьем и развитием человека.</w:t>
            </w:r>
          </w:p>
          <w:p w:rsidR="00E772B1" w:rsidRPr="002B2FF0" w:rsidRDefault="00E772B1" w:rsidP="00306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B1" w:rsidRPr="002B2FF0" w:rsidRDefault="00E772B1" w:rsidP="003061FD">
            <w:pPr>
              <w:tabs>
                <w:tab w:val="left" w:pos="594"/>
              </w:tabs>
              <w:spacing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2FF0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 w:rsidRPr="002B2FF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Развитие мотивов учебной деятельности и осознание личностного смысла учения.</w:t>
            </w:r>
          </w:p>
          <w:p w:rsidR="00E772B1" w:rsidRPr="002B2FF0" w:rsidRDefault="00E772B1" w:rsidP="003061FD">
            <w:pPr>
              <w:tabs>
                <w:tab w:val="left" w:pos="2394"/>
              </w:tabs>
              <w:spacing w:line="36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eastAsia="Courier New" w:hAnsi="Times New Roman" w:cs="Times New Roman"/>
                <w:sz w:val="28"/>
                <w:szCs w:val="28"/>
              </w:rPr>
              <w:t>Воспитывать трудолюбие, целеустремленность.</w:t>
            </w:r>
          </w:p>
          <w:p w:rsidR="00E772B1" w:rsidRPr="002B2FF0" w:rsidRDefault="00E772B1" w:rsidP="00306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eastAsia="Courier New" w:hAnsi="Times New Roman" w:cs="Times New Roman"/>
                <w:sz w:val="28"/>
                <w:szCs w:val="28"/>
              </w:rPr>
              <w:t>Формирование способности к самооценке на основе критерия успешности учебной деятельности.</w:t>
            </w:r>
          </w:p>
        </w:tc>
      </w:tr>
      <w:tr w:rsidR="00E772B1" w:rsidRPr="000874DF" w:rsidTr="00E772B1">
        <w:tc>
          <w:tcPr>
            <w:tcW w:w="2802" w:type="dxa"/>
          </w:tcPr>
          <w:p w:rsidR="00E772B1" w:rsidRPr="002B2FF0" w:rsidRDefault="00E772B1" w:rsidP="003061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2190" w:type="dxa"/>
          </w:tcPr>
          <w:p w:rsidR="00E772B1" w:rsidRPr="002B2FF0" w:rsidRDefault="00E772B1" w:rsidP="00306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</w:tr>
      <w:tr w:rsidR="00E772B1" w:rsidRPr="000874DF" w:rsidTr="00E772B1">
        <w:tc>
          <w:tcPr>
            <w:tcW w:w="2802" w:type="dxa"/>
          </w:tcPr>
          <w:p w:rsidR="00E772B1" w:rsidRPr="002B2FF0" w:rsidRDefault="00E772B1" w:rsidP="003061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ресурсы </w:t>
            </w:r>
          </w:p>
        </w:tc>
        <w:tc>
          <w:tcPr>
            <w:tcW w:w="12190" w:type="dxa"/>
          </w:tcPr>
          <w:p w:rsidR="00E772B1" w:rsidRPr="002B2FF0" w:rsidRDefault="00E772B1" w:rsidP="003061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FF0">
              <w:rPr>
                <w:rFonts w:ascii="Times New Roman" w:hAnsi="Times New Roman" w:cs="Times New Roman"/>
                <w:sz w:val="28"/>
                <w:szCs w:val="28"/>
              </w:rPr>
              <w:t>Учебник, презентация</w:t>
            </w:r>
          </w:p>
        </w:tc>
      </w:tr>
    </w:tbl>
    <w:p w:rsidR="00E772B1" w:rsidRDefault="00E772B1" w:rsidP="00E772B1">
      <w:pPr>
        <w:spacing w:after="0"/>
        <w:jc w:val="center"/>
      </w:pPr>
    </w:p>
    <w:p w:rsidR="00E772B1" w:rsidRPr="00E772B1" w:rsidRDefault="00E772B1" w:rsidP="00E772B1">
      <w:pPr>
        <w:spacing w:after="0"/>
        <w:jc w:val="center"/>
        <w:rPr>
          <w:sz w:val="40"/>
          <w:szCs w:val="40"/>
        </w:rPr>
      </w:pPr>
      <w:r w:rsidRPr="00E772B1">
        <w:rPr>
          <w:sz w:val="40"/>
          <w:szCs w:val="40"/>
        </w:rPr>
        <w:t>Организационная структура урока</w:t>
      </w:r>
    </w:p>
    <w:tbl>
      <w:tblPr>
        <w:tblStyle w:val="a5"/>
        <w:tblW w:w="14992" w:type="dxa"/>
        <w:tblLayout w:type="fixed"/>
        <w:tblLook w:val="04A0"/>
      </w:tblPr>
      <w:tblGrid>
        <w:gridCol w:w="1242"/>
        <w:gridCol w:w="1843"/>
        <w:gridCol w:w="2126"/>
        <w:gridCol w:w="1701"/>
        <w:gridCol w:w="1701"/>
        <w:gridCol w:w="3544"/>
        <w:gridCol w:w="2835"/>
      </w:tblGrid>
      <w:tr w:rsidR="00E772B1" w:rsidRPr="00E772B1" w:rsidTr="008C01DF">
        <w:tc>
          <w:tcPr>
            <w:tcW w:w="1242" w:type="dxa"/>
          </w:tcPr>
          <w:p w:rsidR="00E772B1" w:rsidRPr="00E772B1" w:rsidRDefault="00E772B1" w:rsidP="00E77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843" w:type="dxa"/>
          </w:tcPr>
          <w:p w:rsidR="00E772B1" w:rsidRPr="00E772B1" w:rsidRDefault="00E772B1" w:rsidP="00E77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2126" w:type="dxa"/>
          </w:tcPr>
          <w:p w:rsidR="00E772B1" w:rsidRPr="00E772B1" w:rsidRDefault="00E772B1" w:rsidP="00E77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E772B1" w:rsidRPr="00E772B1" w:rsidRDefault="00E772B1" w:rsidP="00E77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</w:tcPr>
          <w:p w:rsidR="00E772B1" w:rsidRPr="00E772B1" w:rsidRDefault="00E772B1" w:rsidP="00E77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3544" w:type="dxa"/>
          </w:tcPr>
          <w:p w:rsidR="00E772B1" w:rsidRPr="00E772B1" w:rsidRDefault="00E772B1" w:rsidP="00E77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835" w:type="dxa"/>
          </w:tcPr>
          <w:p w:rsidR="00E772B1" w:rsidRPr="00E772B1" w:rsidRDefault="00E772B1" w:rsidP="00E77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E772B1" w:rsidRPr="00E772B1" w:rsidTr="008C01DF">
        <w:tc>
          <w:tcPr>
            <w:tcW w:w="1242" w:type="dxa"/>
          </w:tcPr>
          <w:p w:rsidR="00E772B1" w:rsidRPr="00E772B1" w:rsidRDefault="00E772B1" w:rsidP="00E772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Организационный момент </w:t>
            </w:r>
          </w:p>
        </w:tc>
        <w:tc>
          <w:tcPr>
            <w:tcW w:w="1843" w:type="dxa"/>
          </w:tcPr>
          <w:p w:rsidR="00E772B1" w:rsidRPr="004C14EC" w:rsidRDefault="008C01DF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учащихся к работе</w:t>
            </w:r>
          </w:p>
        </w:tc>
        <w:tc>
          <w:tcPr>
            <w:tcW w:w="2126" w:type="dxa"/>
          </w:tcPr>
          <w:p w:rsidR="00E772B1" w:rsidRPr="004C14EC" w:rsidRDefault="00E772B1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Приветствие учеников. Создание положительного настроя на урок. Приветствие учащихся</w:t>
            </w:r>
          </w:p>
        </w:tc>
        <w:tc>
          <w:tcPr>
            <w:tcW w:w="1701" w:type="dxa"/>
          </w:tcPr>
          <w:p w:rsidR="00E772B1" w:rsidRPr="004C14EC" w:rsidRDefault="00B36110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Настраивается на восприятие темы и деятельность на урок</w:t>
            </w:r>
          </w:p>
        </w:tc>
        <w:tc>
          <w:tcPr>
            <w:tcW w:w="1701" w:type="dxa"/>
          </w:tcPr>
          <w:p w:rsidR="00E772B1" w:rsidRPr="004C14EC" w:rsidRDefault="00B36110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544" w:type="dxa"/>
          </w:tcPr>
          <w:p w:rsidR="00E772B1" w:rsidRPr="004C14EC" w:rsidRDefault="008C01DF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4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Личностные</w:t>
            </w:r>
            <w:proofErr w:type="gramEnd"/>
            <w:r w:rsidRPr="004C14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его; имеют желание учиться;</w:t>
            </w:r>
          </w:p>
        </w:tc>
        <w:tc>
          <w:tcPr>
            <w:tcW w:w="2835" w:type="dxa"/>
          </w:tcPr>
          <w:p w:rsidR="00E772B1" w:rsidRPr="004C14EC" w:rsidRDefault="008C01DF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772B1" w:rsidRPr="00E772B1" w:rsidTr="004D4BB5">
        <w:tc>
          <w:tcPr>
            <w:tcW w:w="1242" w:type="dxa"/>
          </w:tcPr>
          <w:p w:rsidR="00E772B1" w:rsidRPr="00E772B1" w:rsidRDefault="00E772B1" w:rsidP="00E772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77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E772B1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на 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«Режим дня школьника и его личная гигиена».</w:t>
            </w:r>
          </w:p>
        </w:tc>
        <w:tc>
          <w:tcPr>
            <w:tcW w:w="2126" w:type="dxa"/>
            <w:shd w:val="clear" w:color="auto" w:fill="FFFFFF" w:themeFill="background1"/>
          </w:tcPr>
          <w:p w:rsidR="00E772B1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беседу и наводящими вопросами подводит учащихся к выводу о том, что каждому человеку необходимо соблюдать  режим дня 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br/>
              <w:t>и личную гигиену.</w:t>
            </w:r>
          </w:p>
        </w:tc>
        <w:tc>
          <w:tcPr>
            <w:tcW w:w="1701" w:type="dxa"/>
            <w:shd w:val="clear" w:color="auto" w:fill="FFFFFF" w:themeFill="background1"/>
          </w:tcPr>
          <w:p w:rsidR="00E772B1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отвечают на вопросы.</w:t>
            </w:r>
          </w:p>
        </w:tc>
        <w:tc>
          <w:tcPr>
            <w:tcW w:w="1701" w:type="dxa"/>
            <w:shd w:val="clear" w:color="auto" w:fill="FFFFFF" w:themeFill="background1"/>
          </w:tcPr>
          <w:p w:rsidR="00E772B1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</w:t>
            </w:r>
          </w:p>
        </w:tc>
        <w:tc>
          <w:tcPr>
            <w:tcW w:w="3544" w:type="dxa"/>
          </w:tcPr>
          <w:p w:rsidR="004D4BB5" w:rsidRPr="004C14EC" w:rsidRDefault="004D4BB5" w:rsidP="004C14EC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Познавательные:</w:t>
            </w:r>
          </w:p>
          <w:p w:rsidR="004D4BB5" w:rsidRPr="004C14EC" w:rsidRDefault="004D4BB5" w:rsidP="004C14EC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4E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4C14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 xml:space="preserve">– осознанно высказываются </w:t>
            </w:r>
          </w:p>
          <w:p w:rsidR="004D4BB5" w:rsidRPr="004C14EC" w:rsidRDefault="004D4BB5" w:rsidP="004C14EC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в устной форме о том, как планировать свой режим дня и организовать свой активный отдых;</w:t>
            </w:r>
            <w:r w:rsidRPr="004C14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061FD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4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логические – 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информации.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E772B1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ответы.</w:t>
            </w:r>
          </w:p>
        </w:tc>
      </w:tr>
      <w:tr w:rsidR="004D4BB5" w:rsidRPr="00E772B1" w:rsidTr="008C01DF">
        <w:tc>
          <w:tcPr>
            <w:tcW w:w="1242" w:type="dxa"/>
          </w:tcPr>
          <w:p w:rsidR="004D4BB5" w:rsidRPr="00E772B1" w:rsidRDefault="004D4BB5" w:rsidP="00E772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. Изучение нового материала</w:t>
            </w:r>
          </w:p>
        </w:tc>
        <w:tc>
          <w:tcPr>
            <w:tcW w:w="1843" w:type="dxa"/>
          </w:tcPr>
          <w:p w:rsidR="004D4BB5" w:rsidRPr="004C14EC" w:rsidRDefault="004D4BB5" w:rsidP="004C14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и комментирование презентации</w:t>
            </w:r>
          </w:p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Представление презентации, рассказ о режиме дня и личной гигиене</w:t>
            </w:r>
          </w:p>
        </w:tc>
        <w:tc>
          <w:tcPr>
            <w:tcW w:w="1701" w:type="dxa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Просматривают презентацию. Беседуют по теме.</w:t>
            </w:r>
          </w:p>
          <w:p w:rsidR="004D4BB5" w:rsidRPr="004C14EC" w:rsidRDefault="004D4BB5" w:rsidP="004C14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Отвечают на вопросы учителя. </w:t>
            </w:r>
          </w:p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3544" w:type="dxa"/>
          </w:tcPr>
          <w:p w:rsidR="004D4BB5" w:rsidRPr="004C14EC" w:rsidRDefault="004D4BB5" w:rsidP="004C1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Личностные: Активно включаются в общение и взаимодействие со сверстниками, проявляют дисциплинированность.</w:t>
            </w:r>
          </w:p>
          <w:p w:rsidR="004D4BB5" w:rsidRPr="004C14EC" w:rsidRDefault="004D4BB5" w:rsidP="004C1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обмениваются мнениями, слушают друг друга, умеют договариваться и находить общее решение в совместной беседе</w:t>
            </w:r>
          </w:p>
          <w:p w:rsidR="004D4BB5" w:rsidRPr="004C14EC" w:rsidRDefault="004D4BB5" w:rsidP="004C1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</w:p>
          <w:p w:rsidR="004D4BB5" w:rsidRPr="004C14EC" w:rsidRDefault="004D4BB5" w:rsidP="004C1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формулируют познавательные цели, выбирают необходимую информацию</w:t>
            </w:r>
          </w:p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</w:t>
            </w:r>
          </w:p>
        </w:tc>
      </w:tr>
      <w:tr w:rsidR="004D4BB5" w:rsidRPr="00E772B1" w:rsidTr="004D4BB5">
        <w:tc>
          <w:tcPr>
            <w:tcW w:w="1242" w:type="dxa"/>
          </w:tcPr>
          <w:p w:rsidR="004D4BB5" w:rsidRPr="00E772B1" w:rsidRDefault="004D4BB5" w:rsidP="00E772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. Первичное осмысление и закрепление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4D4BB5" w:rsidRPr="004C14EC" w:rsidRDefault="004D4BB5" w:rsidP="004C14E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Выявить степень усвоения материала</w:t>
            </w:r>
          </w:p>
        </w:tc>
        <w:tc>
          <w:tcPr>
            <w:tcW w:w="2126" w:type="dxa"/>
            <w:shd w:val="clear" w:color="auto" w:fill="FFFFFF" w:themeFill="background1"/>
          </w:tcPr>
          <w:p w:rsidR="004D4BB5" w:rsidRPr="004C14EC" w:rsidRDefault="004D4BB5" w:rsidP="004C14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Задает вопросы по теме</w:t>
            </w:r>
          </w:p>
        </w:tc>
        <w:tc>
          <w:tcPr>
            <w:tcW w:w="1701" w:type="dxa"/>
            <w:shd w:val="clear" w:color="auto" w:fill="FFFFFF" w:themeFill="background1"/>
          </w:tcPr>
          <w:p w:rsidR="004D4BB5" w:rsidRPr="004C14EC" w:rsidRDefault="004D4BB5" w:rsidP="004C14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Отвечают на вопросы учителя. </w:t>
            </w:r>
          </w:p>
          <w:p w:rsidR="004D4BB5" w:rsidRPr="004C14EC" w:rsidRDefault="004D4BB5" w:rsidP="004C14E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Фронтально</w:t>
            </w:r>
          </w:p>
        </w:tc>
        <w:tc>
          <w:tcPr>
            <w:tcW w:w="3544" w:type="dxa"/>
            <w:shd w:val="clear" w:color="auto" w:fill="FFFFFF" w:themeFill="background1"/>
          </w:tcPr>
          <w:p w:rsidR="004D4BB5" w:rsidRPr="004C14EC" w:rsidRDefault="004D4BB5" w:rsidP="004C14EC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4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Личностные</w:t>
            </w:r>
            <w:proofErr w:type="gramEnd"/>
            <w:r w:rsidRPr="004C14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его.</w:t>
            </w:r>
          </w:p>
          <w:p w:rsidR="004D4BB5" w:rsidRPr="004C14EC" w:rsidRDefault="004D4BB5" w:rsidP="004C14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4D4BB5" w:rsidRPr="00E772B1" w:rsidTr="008C01DF">
        <w:tc>
          <w:tcPr>
            <w:tcW w:w="1242" w:type="dxa"/>
          </w:tcPr>
          <w:p w:rsidR="004D4BB5" w:rsidRPr="00E772B1" w:rsidRDefault="004D4BB5" w:rsidP="00E772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E772B1">
              <w:rPr>
                <w:rFonts w:ascii="Times New Roman" w:hAnsi="Times New Roman" w:cs="Times New Roman"/>
                <w:sz w:val="28"/>
                <w:szCs w:val="28"/>
              </w:rPr>
              <w:t>. Итоги урока. Рефлексия</w:t>
            </w:r>
          </w:p>
        </w:tc>
        <w:tc>
          <w:tcPr>
            <w:tcW w:w="1843" w:type="dxa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Обобщить</w:t>
            </w:r>
            <w:r w:rsidRPr="004C14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полученные на уроке сведения</w:t>
            </w:r>
          </w:p>
        </w:tc>
        <w:tc>
          <w:tcPr>
            <w:tcW w:w="2126" w:type="dxa"/>
          </w:tcPr>
          <w:p w:rsidR="004D4BB5" w:rsidRPr="004C14EC" w:rsidRDefault="004D4BB5" w:rsidP="004C14EC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 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br/>
              <w:t>по</w:t>
            </w:r>
            <w:r w:rsidRPr="004C14E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вопросам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4D4BB5" w:rsidRPr="004C14EC" w:rsidRDefault="004D4BB5" w:rsidP="004C14EC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– Для чего нужен человеку режим дня?</w:t>
            </w:r>
          </w:p>
        </w:tc>
        <w:tc>
          <w:tcPr>
            <w:tcW w:w="1701" w:type="dxa"/>
          </w:tcPr>
          <w:p w:rsidR="004D4BB5" w:rsidRPr="004C14EC" w:rsidRDefault="004D4BB5" w:rsidP="004C14EC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Определяют свое эмоциональное состояние на уроке</w:t>
            </w:r>
          </w:p>
        </w:tc>
        <w:tc>
          <w:tcPr>
            <w:tcW w:w="1701" w:type="dxa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544" w:type="dxa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Регулятивные: </w:t>
            </w: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</w:t>
            </w:r>
          </w:p>
        </w:tc>
        <w:tc>
          <w:tcPr>
            <w:tcW w:w="2835" w:type="dxa"/>
          </w:tcPr>
          <w:p w:rsidR="004D4BB5" w:rsidRPr="004C14EC" w:rsidRDefault="004D4BB5" w:rsidP="004C1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EC">
              <w:rPr>
                <w:rFonts w:ascii="Times New Roman" w:hAnsi="Times New Roman" w:cs="Times New Roman"/>
                <w:sz w:val="28"/>
                <w:szCs w:val="28"/>
              </w:rPr>
              <w:t>Оценивание учащихся за работу на уроке</w:t>
            </w:r>
          </w:p>
        </w:tc>
      </w:tr>
    </w:tbl>
    <w:p w:rsidR="00E772B1" w:rsidRPr="00E772B1" w:rsidRDefault="00E772B1" w:rsidP="00E772B1">
      <w:pPr>
        <w:spacing w:after="0" w:line="360" w:lineRule="auto"/>
        <w:jc w:val="center"/>
      </w:pPr>
    </w:p>
    <w:p w:rsidR="00E772B1" w:rsidRPr="00582A5A" w:rsidRDefault="00E772B1" w:rsidP="00582A5A">
      <w:pPr>
        <w:spacing w:after="0"/>
        <w:jc w:val="center"/>
      </w:pPr>
    </w:p>
    <w:sectPr w:rsidR="00E772B1" w:rsidRPr="00582A5A" w:rsidSect="0003382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3829"/>
    <w:rsid w:val="00033829"/>
    <w:rsid w:val="003061FD"/>
    <w:rsid w:val="004C14EC"/>
    <w:rsid w:val="004D4BB5"/>
    <w:rsid w:val="005669CF"/>
    <w:rsid w:val="00582A5A"/>
    <w:rsid w:val="006073BE"/>
    <w:rsid w:val="006612B8"/>
    <w:rsid w:val="0073734F"/>
    <w:rsid w:val="008879DB"/>
    <w:rsid w:val="008C01DF"/>
    <w:rsid w:val="00942F0D"/>
    <w:rsid w:val="009B3F52"/>
    <w:rsid w:val="00A95612"/>
    <w:rsid w:val="00AC7797"/>
    <w:rsid w:val="00B02CEB"/>
    <w:rsid w:val="00B36110"/>
    <w:rsid w:val="00BC5C1D"/>
    <w:rsid w:val="00DE081E"/>
    <w:rsid w:val="00E23911"/>
    <w:rsid w:val="00E264B5"/>
    <w:rsid w:val="00E772B1"/>
    <w:rsid w:val="00F20777"/>
    <w:rsid w:val="00F3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33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3382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3382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33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03382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1">
    <w:name w:val="c1"/>
    <w:basedOn w:val="a"/>
    <w:rsid w:val="006612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6612B8"/>
  </w:style>
  <w:style w:type="character" w:customStyle="1" w:styleId="c2">
    <w:name w:val="c2"/>
    <w:basedOn w:val="a0"/>
    <w:rsid w:val="006612B8"/>
  </w:style>
  <w:style w:type="character" w:customStyle="1" w:styleId="c4">
    <w:name w:val="c4"/>
    <w:basedOn w:val="a0"/>
    <w:rsid w:val="006612B8"/>
  </w:style>
  <w:style w:type="character" w:customStyle="1" w:styleId="c3">
    <w:name w:val="c3"/>
    <w:basedOn w:val="a0"/>
    <w:rsid w:val="00661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9C12-0CF0-4246-8D9A-453259C7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30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2023-03-11T08:47:00Z</dcterms:created>
  <dcterms:modified xsi:type="dcterms:W3CDTF">2023-03-14T16:13:00Z</dcterms:modified>
</cp:coreProperties>
</file>