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EE" w:rsidRPr="002F7787" w:rsidRDefault="00704CEE" w:rsidP="00704CEE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2F7787">
        <w:rPr>
          <w:rFonts w:ascii="Times New Roman" w:hAnsi="Times New Roman"/>
          <w:b/>
          <w:sz w:val="24"/>
          <w:szCs w:val="24"/>
        </w:rPr>
        <w:t>Паспорт урока</w:t>
      </w:r>
      <w:r w:rsidRPr="002F7787">
        <w:rPr>
          <w:rStyle w:val="a6"/>
          <w:rFonts w:ascii="Times New Roman" w:hAnsi="Times New Roman"/>
          <w:color w:val="000000"/>
          <w:sz w:val="24"/>
          <w:szCs w:val="24"/>
        </w:rPr>
        <w:t xml:space="preserve"> с использованием ЭОР</w:t>
      </w:r>
    </w:p>
    <w:p w:rsidR="00AE5DAE" w:rsidRPr="002F7787" w:rsidRDefault="00AE5DAE" w:rsidP="00704CE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040"/>
      </w:tblGrid>
      <w:tr w:rsidR="00AE5DAE" w:rsidRPr="002F7787" w:rsidTr="00AE5DAE">
        <w:trPr>
          <w:trHeight w:val="350"/>
        </w:trPr>
        <w:tc>
          <w:tcPr>
            <w:tcW w:w="5328" w:type="dxa"/>
            <w:shd w:val="clear" w:color="auto" w:fill="auto"/>
          </w:tcPr>
          <w:p w:rsidR="00AE5DAE" w:rsidRPr="002F7787" w:rsidRDefault="00AE5DAE" w:rsidP="00AE5DA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040" w:type="dxa"/>
            <w:shd w:val="clear" w:color="auto" w:fill="auto"/>
          </w:tcPr>
          <w:p w:rsidR="00AE5DAE" w:rsidRPr="002F7787" w:rsidRDefault="00AE5DAE" w:rsidP="00AE5DA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E5DAE" w:rsidRPr="002F7787" w:rsidTr="00AE5DAE">
        <w:trPr>
          <w:trHeight w:val="211"/>
        </w:trPr>
        <w:tc>
          <w:tcPr>
            <w:tcW w:w="5328" w:type="dxa"/>
            <w:shd w:val="clear" w:color="auto" w:fill="auto"/>
          </w:tcPr>
          <w:p w:rsidR="00AE5DAE" w:rsidRPr="002F7787" w:rsidRDefault="00AE5DAE" w:rsidP="00AE5DA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Тема урока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AE5DAE" w:rsidRPr="002F7787" w:rsidRDefault="00AE5DAE" w:rsidP="00AE5DA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</w:rPr>
              <w:t>Однокоренные слова</w:t>
            </w:r>
          </w:p>
        </w:tc>
      </w:tr>
      <w:tr w:rsidR="00AE5DAE" w:rsidRPr="002F7787" w:rsidTr="00AE5DAE">
        <w:trPr>
          <w:trHeight w:val="247"/>
        </w:trPr>
        <w:tc>
          <w:tcPr>
            <w:tcW w:w="5328" w:type="dxa"/>
            <w:shd w:val="clear" w:color="auto" w:fill="auto"/>
          </w:tcPr>
          <w:p w:rsidR="00AE5DAE" w:rsidRPr="002F7787" w:rsidRDefault="00AE5DAE" w:rsidP="00AE5DA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040" w:type="dxa"/>
            <w:shd w:val="clear" w:color="auto" w:fill="auto"/>
          </w:tcPr>
          <w:p w:rsidR="00AE5DAE" w:rsidRPr="002F7787" w:rsidRDefault="00AE5DAE" w:rsidP="00AE5DA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E5DAE" w:rsidRPr="002F7787" w:rsidTr="00AE5DAE">
        <w:tc>
          <w:tcPr>
            <w:tcW w:w="5328" w:type="dxa"/>
            <w:shd w:val="clear" w:color="auto" w:fill="auto"/>
          </w:tcPr>
          <w:p w:rsidR="00AE5DAE" w:rsidRPr="002F7787" w:rsidRDefault="00AE5DAE" w:rsidP="00AE5DA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Результаты, которые планируется достичь в процессе использования ИКТ, ЭОР</w:t>
            </w:r>
          </w:p>
        </w:tc>
        <w:tc>
          <w:tcPr>
            <w:tcW w:w="5040" w:type="dxa"/>
            <w:shd w:val="clear" w:color="auto" w:fill="auto"/>
          </w:tcPr>
          <w:p w:rsidR="00AE5DAE" w:rsidRPr="002F7787" w:rsidRDefault="00AE5DAE" w:rsidP="00AE5DAE">
            <w:pPr>
              <w:pStyle w:val="a5"/>
              <w:shd w:val="clear" w:color="auto" w:fill="FFFFFF"/>
              <w:spacing w:before="0" w:beforeAutospacing="0" w:after="0" w:afterAutospacing="0" w:line="238" w:lineRule="atLeast"/>
              <w:rPr>
                <w:color w:val="181818"/>
              </w:rPr>
            </w:pPr>
            <w:r w:rsidRPr="002F7787">
              <w:rPr>
                <w:color w:val="181818"/>
              </w:rPr>
              <w:t>-активизации познавательной деятельности учащихся;</w:t>
            </w:r>
          </w:p>
          <w:p w:rsidR="00AE5DAE" w:rsidRPr="002F7787" w:rsidRDefault="00AE5DAE" w:rsidP="00AE5DAE">
            <w:pPr>
              <w:pStyle w:val="a5"/>
              <w:shd w:val="clear" w:color="auto" w:fill="FFFFFF"/>
              <w:spacing w:before="0" w:beforeAutospacing="0" w:after="0" w:afterAutospacing="0" w:line="238" w:lineRule="atLeast"/>
              <w:rPr>
                <w:color w:val="181818"/>
              </w:rPr>
            </w:pPr>
            <w:r w:rsidRPr="002F7787">
              <w:rPr>
                <w:color w:val="181818"/>
              </w:rPr>
              <w:t>-развитию способности к самостоятельной работе;</w:t>
            </w:r>
          </w:p>
          <w:p w:rsidR="00AE5DAE" w:rsidRPr="002F7787" w:rsidRDefault="00AE5DAE" w:rsidP="00AE5DAE">
            <w:pPr>
              <w:pStyle w:val="a5"/>
              <w:shd w:val="clear" w:color="auto" w:fill="FFFFFF"/>
              <w:spacing w:before="0" w:beforeAutospacing="0" w:after="0" w:afterAutospacing="0" w:line="238" w:lineRule="atLeast"/>
              <w:rPr>
                <w:color w:val="181818"/>
              </w:rPr>
            </w:pPr>
            <w:r w:rsidRPr="002F7787">
              <w:rPr>
                <w:color w:val="181818"/>
              </w:rPr>
              <w:t>-развитию коммуникативных навыков;</w:t>
            </w:r>
          </w:p>
          <w:p w:rsidR="00AE5DAE" w:rsidRPr="002F7787" w:rsidRDefault="00AE5DAE" w:rsidP="00AE5DAE">
            <w:pPr>
              <w:pStyle w:val="a5"/>
              <w:shd w:val="clear" w:color="auto" w:fill="FFFFFF"/>
              <w:spacing w:before="0" w:beforeAutospacing="0" w:after="0" w:afterAutospacing="0" w:line="238" w:lineRule="atLeast"/>
              <w:rPr>
                <w:color w:val="181818"/>
              </w:rPr>
            </w:pPr>
            <w:r w:rsidRPr="002F7787">
              <w:rPr>
                <w:color w:val="181818"/>
              </w:rPr>
              <w:t>-корректировке самооценки учащихся;</w:t>
            </w:r>
          </w:p>
          <w:p w:rsidR="00AE5DAE" w:rsidRPr="002F7787" w:rsidRDefault="00AE5DAE" w:rsidP="00AE5DAE">
            <w:pPr>
              <w:pStyle w:val="a5"/>
              <w:shd w:val="clear" w:color="auto" w:fill="FFFFFF"/>
              <w:spacing w:before="0" w:beforeAutospacing="0" w:after="0" w:afterAutospacing="0" w:line="238" w:lineRule="atLeast"/>
            </w:pPr>
          </w:p>
        </w:tc>
      </w:tr>
      <w:tr w:rsidR="00AE5DAE" w:rsidRPr="002F7787" w:rsidTr="00AE5DAE">
        <w:trPr>
          <w:trHeight w:val="125"/>
        </w:trPr>
        <w:tc>
          <w:tcPr>
            <w:tcW w:w="5328" w:type="dxa"/>
            <w:shd w:val="clear" w:color="auto" w:fill="auto"/>
          </w:tcPr>
          <w:p w:rsidR="00AE5DAE" w:rsidRPr="002F7787" w:rsidRDefault="00AE5DAE" w:rsidP="00AE5DA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задания, которое дается детям</w:t>
            </w:r>
          </w:p>
        </w:tc>
        <w:tc>
          <w:tcPr>
            <w:tcW w:w="5040" w:type="dxa"/>
            <w:shd w:val="clear" w:color="auto" w:fill="auto"/>
          </w:tcPr>
          <w:p w:rsidR="00AE5DAE" w:rsidRPr="002F7787" w:rsidRDefault="00AE5DAE" w:rsidP="00AE5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</w:rPr>
              <w:t>Выделить корень в однокоренных словах, выбрать однокоренные слова</w:t>
            </w:r>
          </w:p>
          <w:p w:rsidR="00AE5DAE" w:rsidRPr="002F7787" w:rsidRDefault="00AE5DAE" w:rsidP="00AE5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Восстановить текст, добавив однокоренные слова</w:t>
            </w:r>
          </w:p>
          <w:p w:rsidR="00AE5DAE" w:rsidRPr="002F7787" w:rsidRDefault="00AE5DAE" w:rsidP="00AE5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7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Убрать лишнее слово</w:t>
            </w:r>
          </w:p>
        </w:tc>
      </w:tr>
    </w:tbl>
    <w:p w:rsidR="00704CEE" w:rsidRPr="002F7787" w:rsidRDefault="00704CEE" w:rsidP="00704CE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704CEE" w:rsidRPr="002F7787" w:rsidRDefault="00704CEE" w:rsidP="00704CE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704CEE" w:rsidRPr="002F7787" w:rsidRDefault="00704CEE" w:rsidP="00704CEE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CEE" w:rsidRPr="002F7787" w:rsidRDefault="00704CEE" w:rsidP="00704CEE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CEE" w:rsidRPr="002F7787" w:rsidRDefault="00704CEE" w:rsidP="00704CEE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CEE" w:rsidRPr="002F7787" w:rsidRDefault="00704CEE" w:rsidP="00704CEE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CEE" w:rsidRPr="002F7787" w:rsidRDefault="00704CEE" w:rsidP="00704CEE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CEE" w:rsidRPr="002F7787" w:rsidRDefault="00704CEE" w:rsidP="00704CEE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CEE" w:rsidRPr="002F7787" w:rsidRDefault="00704CEE" w:rsidP="00704CEE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4CEE" w:rsidRPr="002F7787" w:rsidRDefault="00704CEE" w:rsidP="00704CEE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04CEE" w:rsidRPr="002F7787" w:rsidSect="00AE5DAE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77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Тема:</w:t>
      </w:r>
      <w:r w:rsidRPr="002F77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F778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Однокоренные слова</w:t>
      </w: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77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Тип</w:t>
      </w:r>
      <w:r w:rsidRPr="002F7787">
        <w:rPr>
          <w:rFonts w:ascii="Times New Roman" w:eastAsia="Times New Roman" w:hAnsi="Times New Roman"/>
          <w:color w:val="000000"/>
          <w:sz w:val="24"/>
          <w:szCs w:val="24"/>
        </w:rPr>
        <w:t xml:space="preserve"> урока: урок формирования новых знаний </w:t>
      </w: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77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</w:t>
      </w:r>
      <w:r w:rsidRPr="002F77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F77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урока</w:t>
      </w:r>
      <w:r w:rsidRPr="002F7787">
        <w:rPr>
          <w:rFonts w:ascii="Times New Roman" w:eastAsia="Times New Roman" w:hAnsi="Times New Roman"/>
          <w:color w:val="000000"/>
          <w:sz w:val="24"/>
          <w:szCs w:val="24"/>
        </w:rPr>
        <w:t>: формирование понятия корня слова, умения подбирать однокоренные слова, выделять в них корень</w:t>
      </w: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F778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П</w:t>
      </w:r>
      <w:r w:rsidRPr="002F77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ланируемые </w:t>
      </w:r>
      <w:proofErr w:type="gramStart"/>
      <w:r w:rsidRPr="002F77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результаты :</w:t>
      </w:r>
      <w:proofErr w:type="gramEnd"/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2F7787">
        <w:rPr>
          <w:rFonts w:ascii="Times New Roman" w:hAnsi="Times New Roman"/>
          <w:sz w:val="24"/>
          <w:szCs w:val="24"/>
        </w:rPr>
        <w:t>Личностные:</w:t>
      </w:r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2F7787">
        <w:rPr>
          <w:rFonts w:ascii="Times New Roman" w:hAnsi="Times New Roman"/>
          <w:sz w:val="24"/>
          <w:szCs w:val="24"/>
        </w:rPr>
        <w:t>- создать условия для развития коммуникативных навыков сотрудничества с учителем и сверстниками;</w:t>
      </w:r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2F7787">
        <w:rPr>
          <w:rFonts w:ascii="Times New Roman" w:hAnsi="Times New Roman"/>
          <w:sz w:val="24"/>
          <w:szCs w:val="24"/>
        </w:rPr>
        <w:t>- работать над развитием эмоционально-чувственной сферы учащихся и освоением начальных форм познавательной и личностной рефлексии;</w:t>
      </w:r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2F7787">
        <w:rPr>
          <w:rFonts w:ascii="Times New Roman" w:hAnsi="Times New Roman"/>
          <w:sz w:val="24"/>
          <w:szCs w:val="24"/>
        </w:rPr>
        <w:t>Предметные</w:t>
      </w:r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2F7787">
        <w:rPr>
          <w:rFonts w:ascii="Times New Roman" w:hAnsi="Times New Roman"/>
          <w:sz w:val="24"/>
          <w:szCs w:val="24"/>
        </w:rPr>
        <w:t xml:space="preserve"> - формировать умение находить однокоренные слова, выделять корень слова;</w:t>
      </w:r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proofErr w:type="spellStart"/>
      <w:r w:rsidRPr="002F778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F7787">
        <w:rPr>
          <w:rFonts w:ascii="Times New Roman" w:hAnsi="Times New Roman"/>
          <w:sz w:val="24"/>
          <w:szCs w:val="24"/>
        </w:rPr>
        <w:t>:</w:t>
      </w:r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2F7787">
        <w:rPr>
          <w:rFonts w:ascii="Times New Roman" w:hAnsi="Times New Roman"/>
          <w:sz w:val="24"/>
          <w:szCs w:val="24"/>
        </w:rPr>
        <w:t>- формировать умение формулировать тему урока, принимать и сохранять учебную задачу, осваивать способы решения проблем творческого и поискового характера;</w:t>
      </w:r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2F7787">
        <w:rPr>
          <w:rFonts w:ascii="Times New Roman" w:hAnsi="Times New Roman"/>
          <w:sz w:val="24"/>
          <w:szCs w:val="24"/>
        </w:rPr>
        <w:t xml:space="preserve">- учить соблюдению правил работы в </w:t>
      </w:r>
      <w:proofErr w:type="gramStart"/>
      <w:r w:rsidRPr="002F7787">
        <w:rPr>
          <w:rFonts w:ascii="Times New Roman" w:hAnsi="Times New Roman"/>
          <w:sz w:val="24"/>
          <w:szCs w:val="24"/>
        </w:rPr>
        <w:t>группах,  учиться</w:t>
      </w:r>
      <w:proofErr w:type="gramEnd"/>
      <w:r w:rsidRPr="002F7787">
        <w:rPr>
          <w:rFonts w:ascii="Times New Roman" w:hAnsi="Times New Roman"/>
          <w:sz w:val="24"/>
          <w:szCs w:val="24"/>
        </w:rPr>
        <w:t xml:space="preserve"> договариваться и приходить к  общему решению в совместной деятельности.</w:t>
      </w:r>
    </w:p>
    <w:p w:rsidR="00704CEE" w:rsidRPr="002F7787" w:rsidRDefault="00704CEE" w:rsidP="00704CEE">
      <w:pPr>
        <w:pStyle w:val="a4"/>
        <w:ind w:firstLine="357"/>
        <w:rPr>
          <w:rFonts w:ascii="Times New Roman" w:hAnsi="Times New Roman"/>
          <w:sz w:val="24"/>
          <w:szCs w:val="24"/>
        </w:rPr>
      </w:pPr>
      <w:r w:rsidRPr="002F7787">
        <w:rPr>
          <w:rFonts w:ascii="Times New Roman" w:hAnsi="Times New Roman"/>
          <w:sz w:val="24"/>
          <w:szCs w:val="24"/>
        </w:rPr>
        <w:t>- развивать логические действия сравнения, анализа, синтеза, классификации, обобщения.</w:t>
      </w: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7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-информационные листы, </w:t>
      </w:r>
      <w:proofErr w:type="gramStart"/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листы  самооценки</w:t>
      </w:r>
      <w:proofErr w:type="gramEnd"/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заготовки для  эмоциональной оценки «Волшебные линеечки» Г.А. </w:t>
      </w:r>
      <w:proofErr w:type="spellStart"/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Цукерман</w:t>
      </w:r>
      <w:proofErr w:type="spellEnd"/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Учебник: «Русский язык» 2 класс, В.П. </w:t>
      </w:r>
      <w:proofErr w:type="spellStart"/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В.Г. Горецкий, М «Просвещение»;</w:t>
      </w: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Проектор,  ноутбук</w:t>
      </w:r>
      <w:proofErr w:type="gramEnd"/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F7787">
        <w:rPr>
          <w:rFonts w:ascii="Times New Roman" w:hAnsi="Times New Roman"/>
          <w:sz w:val="24"/>
          <w:szCs w:val="24"/>
        </w:rPr>
        <w:t xml:space="preserve"> </w:t>
      </w: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Ноутбуки для индивидуальной и парной работы;</w:t>
      </w:r>
    </w:p>
    <w:p w:rsidR="00704CEE" w:rsidRPr="002F7787" w:rsidRDefault="00704CEE" w:rsidP="00704CEE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-Карточки для учащихся, видеофильм, работа в ЭОР</w:t>
      </w:r>
    </w:p>
    <w:p w:rsidR="00704CEE" w:rsidRPr="002F7787" w:rsidRDefault="00704CEE" w:rsidP="00704CEE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867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975"/>
        <w:gridCol w:w="1561"/>
        <w:gridCol w:w="3686"/>
        <w:gridCol w:w="1561"/>
        <w:gridCol w:w="2689"/>
      </w:tblGrid>
      <w:tr w:rsidR="002F7787" w:rsidRPr="002F7787" w:rsidTr="002F7787">
        <w:trPr>
          <w:cantSplit/>
          <w:trHeight w:val="2406"/>
        </w:trPr>
        <w:tc>
          <w:tcPr>
            <w:tcW w:w="5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DAE" w:rsidRPr="002F7787" w:rsidRDefault="00AE5DAE" w:rsidP="004E08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  <w:p w:rsidR="00AE5DAE" w:rsidRPr="002F7787" w:rsidRDefault="00AE5DAE" w:rsidP="004E08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5DAE" w:rsidRPr="002F7787" w:rsidRDefault="00AE5DAE" w:rsidP="004E08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2F77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F77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этапа</w:t>
            </w:r>
            <w:r w:rsidRPr="002F77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организации работы</w:t>
            </w:r>
          </w:p>
        </w:tc>
        <w:tc>
          <w:tcPr>
            <w:tcW w:w="130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7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ЭОР (тип, краткая характеристика)</w:t>
            </w: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деятельности учащихся с ЭОР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2F7787" w:rsidRPr="002F7787" w:rsidTr="002F7787">
        <w:trPr>
          <w:trHeight w:val="2808"/>
        </w:trPr>
        <w:tc>
          <w:tcPr>
            <w:tcW w:w="5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DAE" w:rsidRPr="002F7787" w:rsidRDefault="00AE5DAE" w:rsidP="00AE5DA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4F7897"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усвоение новых знаний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DAE" w:rsidRPr="002F7787" w:rsidRDefault="00AE5DAE" w:rsidP="00AE5DA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Развитие умения распознавать и </w:t>
            </w:r>
            <w:r w:rsidR="004F7897"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однокоренные слова</w:t>
            </w: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AE5DAE" w:rsidRPr="002F7787" w:rsidRDefault="00AE5DAE" w:rsidP="00AE5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DAE" w:rsidRPr="002F7787" w:rsidRDefault="00AE5DAE" w:rsidP="00AE5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DAE" w:rsidRPr="002F7787" w:rsidRDefault="00AE5DAE" w:rsidP="00AE5DAE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Яндекс.Учебник</w:t>
            </w:r>
            <w:proofErr w:type="spellEnd"/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российская образовательная платформа для учителей и учеников.</w:t>
            </w:r>
          </w:p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2F77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https://education.yandex.ru/lab/classes/591604/lessons/russian/active/</w:t>
              </w:r>
            </w:hyperlink>
          </w:p>
          <w:p w:rsidR="00AE5DAE" w:rsidRPr="002F7787" w:rsidRDefault="00AE5DAE" w:rsidP="00AE5DA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2F77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https://clck.ru/bV9sK</w:t>
              </w:r>
            </w:hyperlink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5DAE" w:rsidRPr="002F7787" w:rsidRDefault="00AE5DAE" w:rsidP="00AE5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Компьютерный </w:t>
            </w:r>
            <w:proofErr w:type="spellStart"/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практимум</w:t>
            </w:r>
            <w:proofErr w:type="spellEnd"/>
          </w:p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DAE" w:rsidRPr="002F7787" w:rsidRDefault="00AE5DAE" w:rsidP="00AE5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DAE" w:rsidRPr="002F7787" w:rsidRDefault="00AE5DAE" w:rsidP="00AE5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DAE" w:rsidRPr="002F7787" w:rsidRDefault="00AE5DAE" w:rsidP="00AE5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DAE" w:rsidRPr="002F7787" w:rsidRDefault="00AE5DAE" w:rsidP="00AE5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выделить корень в однокоренных </w:t>
            </w:r>
            <w:proofErr w:type="gramStart"/>
            <w:r w:rsidRPr="002F7787">
              <w:rPr>
                <w:rFonts w:ascii="Times New Roman" w:hAnsi="Times New Roman"/>
                <w:color w:val="000000"/>
                <w:sz w:val="24"/>
                <w:szCs w:val="24"/>
              </w:rPr>
              <w:t>словах</w:t>
            </w:r>
            <w:r w:rsidRPr="002F7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7787">
              <w:rPr>
                <w:rFonts w:ascii="Times New Roman" w:hAnsi="Times New Roman"/>
                <w:color w:val="000000"/>
                <w:sz w:val="24"/>
                <w:szCs w:val="24"/>
              </w:rPr>
              <w:t>,выбрать</w:t>
            </w:r>
            <w:proofErr w:type="gramEnd"/>
            <w:r w:rsidRPr="002F7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однокоренные слова</w:t>
            </w:r>
          </w:p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DAE" w:rsidRPr="002F7787" w:rsidRDefault="00AE5DAE" w:rsidP="00AE5D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787" w:rsidRPr="002F7787" w:rsidTr="002F7787">
        <w:tc>
          <w:tcPr>
            <w:tcW w:w="5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F7897" w:rsidRPr="002F7787" w:rsidRDefault="004F7897" w:rsidP="004E08E5">
            <w:pPr>
              <w:spacing w:after="0" w:line="36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2F778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Физкультминутка</w:t>
            </w:r>
          </w:p>
          <w:p w:rsidR="00AE5DAE" w:rsidRPr="002F7787" w:rsidRDefault="00AE5DAE" w:rsidP="004E08E5">
            <w:pPr>
              <w:spacing w:after="0" w:line="360" w:lineRule="auto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778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Гимнастика для глаз.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усталости с глаз</w:t>
            </w: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2F778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30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2F778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Гимнастика для </w:t>
            </w:r>
            <w:proofErr w:type="spellStart"/>
            <w:proofErr w:type="gramStart"/>
            <w:r w:rsidRPr="002F778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глаз.Видео</w:t>
            </w:r>
            <w:proofErr w:type="spellEnd"/>
            <w:proofErr w:type="gramEnd"/>
          </w:p>
          <w:p w:rsidR="00AE5DAE" w:rsidRPr="002F7787" w:rsidRDefault="00AE5DAE" w:rsidP="004E08E5">
            <w:pPr>
              <w:spacing w:after="0" w:line="36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2F77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https://clck.ru/bVEiz</w:t>
              </w:r>
            </w:hyperlink>
          </w:p>
          <w:p w:rsidR="00AE5DAE" w:rsidRPr="002F7787" w:rsidRDefault="00AE5DAE" w:rsidP="004E08E5">
            <w:pPr>
              <w:spacing w:after="0" w:line="36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2F778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Выполнение зарядки.</w:t>
            </w:r>
          </w:p>
        </w:tc>
      </w:tr>
      <w:tr w:rsidR="002F7787" w:rsidRPr="002F7787" w:rsidTr="002F7787">
        <w:tc>
          <w:tcPr>
            <w:tcW w:w="5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DAE" w:rsidRPr="002F7787" w:rsidRDefault="004F7897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Первичное закрепление.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DAE" w:rsidRPr="002F7787" w:rsidRDefault="002F7787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правильность и осознанность изученного материала, выявить пробелы, провести коррекцию пробелов в осмыслении материала</w:t>
            </w:r>
            <w:bookmarkStart w:id="0" w:name="_GoBack"/>
            <w:bookmarkEnd w:id="0"/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30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7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learningApps</w:t>
            </w:r>
            <w:proofErr w:type="spellEnd"/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="004F7897"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F7897" w:rsidRPr="002F7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897"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для создания интерактивных заданий разных уровней сложности</w:t>
            </w:r>
          </w:p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2F77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https://learningapps.org/display?v=pkfhrmuxk22</w:t>
              </w:r>
            </w:hyperlink>
          </w:p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4F7897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4F7897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Восстанови текст, добавив однокоренные слова</w:t>
            </w:r>
          </w:p>
        </w:tc>
      </w:tr>
      <w:tr w:rsidR="002F7787" w:rsidRPr="002F7787" w:rsidTr="002F7787">
        <w:tc>
          <w:tcPr>
            <w:tcW w:w="5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Подведение итогов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hAnsi="Times New Roman"/>
                <w:i/>
                <w:sz w:val="24"/>
                <w:szCs w:val="24"/>
              </w:rPr>
              <w:t>Фронтальная</w:t>
            </w:r>
          </w:p>
        </w:tc>
        <w:tc>
          <w:tcPr>
            <w:tcW w:w="130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F7897" w:rsidRPr="002F7787" w:rsidRDefault="004F7897" w:rsidP="004F78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77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learningApps</w:t>
            </w:r>
            <w:proofErr w:type="spellEnd"/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F7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для создания интерактивных заданий разных уровней сложности</w:t>
            </w:r>
          </w:p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2F778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https://learningapps.org/display?v=p1dfoypjj22</w:t>
              </w:r>
            </w:hyperlink>
          </w:p>
          <w:p w:rsidR="00AE5DAE" w:rsidRPr="002F7787" w:rsidRDefault="00AE5DAE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2F7787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5DAE" w:rsidRPr="002F7787" w:rsidRDefault="004F7897" w:rsidP="004E08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F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лишнее слово</w:t>
            </w:r>
          </w:p>
        </w:tc>
      </w:tr>
    </w:tbl>
    <w:p w:rsidR="002D60A4" w:rsidRPr="002F7787" w:rsidRDefault="002D60A4" w:rsidP="002F7787">
      <w:pPr>
        <w:rPr>
          <w:rFonts w:ascii="Times New Roman" w:hAnsi="Times New Roman"/>
          <w:sz w:val="24"/>
          <w:szCs w:val="24"/>
        </w:rPr>
      </w:pPr>
    </w:p>
    <w:sectPr w:rsidR="002D60A4" w:rsidRPr="002F7787" w:rsidSect="005946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56A"/>
    <w:multiLevelType w:val="hybridMultilevel"/>
    <w:tmpl w:val="74D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EE"/>
    <w:rsid w:val="002D60A4"/>
    <w:rsid w:val="002F7787"/>
    <w:rsid w:val="004F7897"/>
    <w:rsid w:val="00704CEE"/>
    <w:rsid w:val="00A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2240"/>
  <w15:chartTrackingRefBased/>
  <w15:docId w15:val="{F5F2F427-C29F-4A89-B2E8-2D8C65F8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4CEE"/>
    <w:rPr>
      <w:color w:val="0000FF"/>
      <w:u w:val="single"/>
    </w:rPr>
  </w:style>
  <w:style w:type="character" w:customStyle="1" w:styleId="apple-style-span">
    <w:name w:val="apple-style-span"/>
    <w:basedOn w:val="a0"/>
    <w:rsid w:val="00704CEE"/>
  </w:style>
  <w:style w:type="paragraph" w:styleId="a4">
    <w:name w:val="No Spacing"/>
    <w:uiPriority w:val="1"/>
    <w:qFormat/>
    <w:rsid w:val="00704C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704CE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0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kfhrmuxk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bVE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bV9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lab/classes/591604/lessons/russian/activ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1dfoypjj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dcterms:created xsi:type="dcterms:W3CDTF">2022-02-14T18:52:00Z</dcterms:created>
  <dcterms:modified xsi:type="dcterms:W3CDTF">2022-02-16T18:38:00Z</dcterms:modified>
</cp:coreProperties>
</file>