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3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Муниципальное общео</w:t>
      </w:r>
      <w:r w:rsidR="00403033" w:rsidRPr="00461BF7">
        <w:rPr>
          <w:rFonts w:ascii="Times New Roman" w:hAnsi="Times New Roman" w:cs="Times New Roman"/>
          <w:sz w:val="24"/>
        </w:rPr>
        <w:t>бразовательное учреждение</w:t>
      </w:r>
    </w:p>
    <w:p w:rsidR="00B6700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 xml:space="preserve"> средняя общеобразовательная школа №42</w:t>
      </w: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B67003" w:rsidRPr="00EF6230" w:rsidRDefault="00B67003" w:rsidP="00B67003">
      <w:pPr>
        <w:jc w:val="center"/>
        <w:rPr>
          <w:rFonts w:ascii="Times New Roman" w:hAnsi="Times New Roman" w:cs="Times New Roman"/>
        </w:rPr>
      </w:pPr>
    </w:p>
    <w:p w:rsidR="0040303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Урок физики с использованием дистанционных технологий</w:t>
      </w:r>
    </w:p>
    <w:p w:rsidR="00B6700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 xml:space="preserve"> по теме: «Газовые законы» </w:t>
      </w:r>
    </w:p>
    <w:p w:rsidR="00B6700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</w:p>
    <w:p w:rsidR="00B6700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</w:p>
    <w:p w:rsidR="0040303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</w:p>
    <w:p w:rsidR="0040303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</w:p>
    <w:p w:rsidR="00403033" w:rsidRPr="00461BF7" w:rsidRDefault="00403033" w:rsidP="00B67003">
      <w:pPr>
        <w:jc w:val="center"/>
        <w:rPr>
          <w:rFonts w:ascii="Times New Roman" w:hAnsi="Times New Roman" w:cs="Times New Roman"/>
          <w:sz w:val="24"/>
        </w:rPr>
      </w:pPr>
    </w:p>
    <w:p w:rsidR="00B6700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</w:p>
    <w:p w:rsidR="00403033" w:rsidRPr="00461BF7" w:rsidRDefault="00403033" w:rsidP="00403033">
      <w:pPr>
        <w:jc w:val="right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 xml:space="preserve">Разработчик: учитель физики  </w:t>
      </w:r>
    </w:p>
    <w:p w:rsidR="00B67003" w:rsidRPr="00461BF7" w:rsidRDefault="00403033" w:rsidP="00403033">
      <w:pPr>
        <w:jc w:val="right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Голозубова Ольга Николаевна</w:t>
      </w:r>
    </w:p>
    <w:p w:rsidR="00B6700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</w:p>
    <w:p w:rsidR="00B67003" w:rsidRPr="00EF6230" w:rsidRDefault="00B6700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403033" w:rsidRPr="00EF6230" w:rsidRDefault="00842CB6" w:rsidP="00B67003">
      <w:pPr>
        <w:jc w:val="center"/>
        <w:rPr>
          <w:rFonts w:ascii="Times New Roman" w:hAnsi="Times New Roman" w:cs="Times New Roman"/>
        </w:rPr>
      </w:pPr>
      <w:r w:rsidRPr="00EF6230">
        <w:rPr>
          <w:rFonts w:ascii="Times New Roman" w:hAnsi="Times New Roman" w:cs="Times New Roman"/>
        </w:rPr>
        <w:t>2022</w:t>
      </w:r>
    </w:p>
    <w:p w:rsidR="00403033" w:rsidRPr="00EF6230" w:rsidRDefault="00403033" w:rsidP="00B67003">
      <w:pPr>
        <w:jc w:val="center"/>
        <w:rPr>
          <w:rFonts w:ascii="Times New Roman" w:hAnsi="Times New Roman" w:cs="Times New Roman"/>
        </w:rPr>
      </w:pPr>
    </w:p>
    <w:p w:rsidR="00384D5E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461BF7">
        <w:rPr>
          <w:rFonts w:ascii="Times New Roman" w:hAnsi="Times New Roman" w:cs="Times New Roman"/>
          <w:i/>
          <w:sz w:val="24"/>
        </w:rPr>
        <w:lastRenderedPageBreak/>
        <w:t xml:space="preserve">Каждый участник </w:t>
      </w:r>
      <w:proofErr w:type="gramStart"/>
      <w:r w:rsidRPr="00461BF7">
        <w:rPr>
          <w:rFonts w:ascii="Times New Roman" w:hAnsi="Times New Roman" w:cs="Times New Roman"/>
          <w:i/>
          <w:sz w:val="24"/>
        </w:rPr>
        <w:t>образовательного</w:t>
      </w:r>
      <w:proofErr w:type="gramEnd"/>
    </w:p>
    <w:p w:rsidR="00384D5E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461BF7">
        <w:rPr>
          <w:rFonts w:ascii="Times New Roman" w:hAnsi="Times New Roman" w:cs="Times New Roman"/>
          <w:i/>
          <w:sz w:val="24"/>
        </w:rPr>
        <w:t xml:space="preserve"> процесса сам решает, идти в ногу с будущим</w:t>
      </w:r>
    </w:p>
    <w:p w:rsidR="00403033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461BF7">
        <w:rPr>
          <w:rFonts w:ascii="Times New Roman" w:hAnsi="Times New Roman" w:cs="Times New Roman"/>
          <w:i/>
          <w:sz w:val="24"/>
        </w:rPr>
        <w:t xml:space="preserve"> или вышагивать пятками назад.</w:t>
      </w:r>
    </w:p>
    <w:p w:rsidR="00384D5E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</w:p>
    <w:p w:rsidR="00384D5E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461BF7">
        <w:rPr>
          <w:rFonts w:ascii="Times New Roman" w:hAnsi="Times New Roman" w:cs="Times New Roman"/>
          <w:i/>
          <w:sz w:val="24"/>
        </w:rPr>
        <w:t xml:space="preserve">А. </w:t>
      </w:r>
      <w:proofErr w:type="spellStart"/>
      <w:r w:rsidRPr="00461BF7">
        <w:rPr>
          <w:rFonts w:ascii="Times New Roman" w:hAnsi="Times New Roman" w:cs="Times New Roman"/>
          <w:i/>
          <w:sz w:val="24"/>
        </w:rPr>
        <w:t>Гин</w:t>
      </w:r>
      <w:proofErr w:type="spellEnd"/>
    </w:p>
    <w:p w:rsidR="00384D5E" w:rsidRPr="00461BF7" w:rsidRDefault="00384D5E" w:rsidP="00384D5E">
      <w:pPr>
        <w:pStyle w:val="a3"/>
        <w:jc w:val="right"/>
        <w:rPr>
          <w:rFonts w:ascii="Times New Roman" w:hAnsi="Times New Roman" w:cs="Times New Roman"/>
          <w:i/>
          <w:sz w:val="24"/>
        </w:rPr>
      </w:pPr>
    </w:p>
    <w:p w:rsidR="00A14672" w:rsidRPr="00461BF7" w:rsidRDefault="00A14672" w:rsidP="00384D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461BF7">
        <w:rPr>
          <w:rFonts w:ascii="Times New Roman" w:hAnsi="Times New Roman" w:cs="Times New Roman"/>
          <w:sz w:val="24"/>
        </w:rPr>
        <w:t>Согласно статьи</w:t>
      </w:r>
      <w:proofErr w:type="gramEnd"/>
      <w:r w:rsidRPr="00461BF7">
        <w:rPr>
          <w:rFonts w:ascii="Times New Roman" w:hAnsi="Times New Roman" w:cs="Times New Roman"/>
          <w:sz w:val="24"/>
        </w:rPr>
        <w:t xml:space="preserve"> 16.  ФЕДЕРАЛЬНОГО ЗАКОНА РФ "ОБ ОБРАЗОВАНИИ В РОССИЙСКОЙ ФЕДЕРАЦИИ", N 273-ФЗ п.1. «Под дистанционными образовательными технологиями понимаются образовательные технологии, реализуемые в основ</w:t>
      </w:r>
      <w:r w:rsidR="00461BF7">
        <w:rPr>
          <w:rFonts w:ascii="Times New Roman" w:hAnsi="Times New Roman" w:cs="Times New Roman"/>
          <w:sz w:val="24"/>
        </w:rPr>
        <w:t xml:space="preserve">ном с применением информационно - </w:t>
      </w:r>
      <w:r w:rsidRPr="00461BF7">
        <w:rPr>
          <w:rFonts w:ascii="Times New Roman" w:hAnsi="Times New Roman" w:cs="Times New Roman"/>
          <w:sz w:val="24"/>
        </w:rPr>
        <w:t xml:space="preserve">телекоммуникационных сетей при опосредованном (на расстоянии) взаимодействии обучающихся и педагогических работников».  </w:t>
      </w:r>
    </w:p>
    <w:p w:rsidR="006A0C90" w:rsidRPr="00461BF7" w:rsidRDefault="00A14672" w:rsidP="00384D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Дистанционный урок, как и любой новый формат, требует гибкого подхода. О</w:t>
      </w:r>
      <w:r w:rsidR="007066B7" w:rsidRPr="00461BF7">
        <w:rPr>
          <w:rFonts w:ascii="Times New Roman" w:hAnsi="Times New Roman" w:cs="Times New Roman"/>
          <w:sz w:val="24"/>
        </w:rPr>
        <w:t>н строится в соответствии с теми</w:t>
      </w:r>
      <w:r w:rsidRPr="00461BF7">
        <w:rPr>
          <w:rFonts w:ascii="Times New Roman" w:hAnsi="Times New Roman" w:cs="Times New Roman"/>
          <w:sz w:val="24"/>
        </w:rPr>
        <w:t xml:space="preserve"> же целями, что и очное обучение. Н</w:t>
      </w:r>
      <w:r w:rsidR="007066B7" w:rsidRPr="00461BF7">
        <w:rPr>
          <w:rFonts w:ascii="Times New Roman" w:hAnsi="Times New Roman" w:cs="Times New Roman"/>
          <w:sz w:val="24"/>
        </w:rPr>
        <w:t xml:space="preserve">о форма подачи материала, форма взаимодействия учителя и обучающегося и учащихся между собой иная. </w:t>
      </w:r>
      <w:r w:rsidR="001B29F6" w:rsidRPr="00461BF7">
        <w:rPr>
          <w:rFonts w:ascii="Times New Roman" w:hAnsi="Times New Roman" w:cs="Times New Roman"/>
          <w:sz w:val="24"/>
        </w:rPr>
        <w:t xml:space="preserve">Дидактические принципы, </w:t>
      </w:r>
      <w:r w:rsidR="005F22A8" w:rsidRPr="00461BF7">
        <w:rPr>
          <w:rFonts w:ascii="Times New Roman" w:hAnsi="Times New Roman" w:cs="Times New Roman"/>
          <w:sz w:val="24"/>
        </w:rPr>
        <w:t>такие как</w:t>
      </w:r>
      <w:r w:rsidR="00C60C57" w:rsidRPr="00461BF7">
        <w:rPr>
          <w:rFonts w:ascii="Times New Roman" w:hAnsi="Times New Roman" w:cs="Times New Roman"/>
          <w:sz w:val="24"/>
        </w:rPr>
        <w:t xml:space="preserve"> научност</w:t>
      </w:r>
      <w:r w:rsidR="005F22A8" w:rsidRPr="00461BF7">
        <w:rPr>
          <w:rFonts w:ascii="Times New Roman" w:hAnsi="Times New Roman" w:cs="Times New Roman"/>
          <w:sz w:val="24"/>
        </w:rPr>
        <w:t>ь, доступность</w:t>
      </w:r>
      <w:r w:rsidR="00C60C57" w:rsidRPr="00461BF7">
        <w:rPr>
          <w:rFonts w:ascii="Times New Roman" w:hAnsi="Times New Roman" w:cs="Times New Roman"/>
          <w:sz w:val="24"/>
        </w:rPr>
        <w:t xml:space="preserve">, </w:t>
      </w:r>
      <w:r w:rsidR="005F22A8" w:rsidRPr="00461BF7">
        <w:rPr>
          <w:rFonts w:ascii="Times New Roman" w:hAnsi="Times New Roman" w:cs="Times New Roman"/>
          <w:sz w:val="24"/>
        </w:rPr>
        <w:t>систематич</w:t>
      </w:r>
      <w:r w:rsidR="00724F94" w:rsidRPr="00461BF7">
        <w:rPr>
          <w:rFonts w:ascii="Times New Roman" w:hAnsi="Times New Roman" w:cs="Times New Roman"/>
          <w:sz w:val="24"/>
        </w:rPr>
        <w:t>ность,</w:t>
      </w:r>
      <w:r w:rsidR="005F22A8" w:rsidRPr="00461BF7">
        <w:rPr>
          <w:rFonts w:ascii="Times New Roman" w:hAnsi="Times New Roman" w:cs="Times New Roman"/>
          <w:sz w:val="24"/>
        </w:rPr>
        <w:t xml:space="preserve"> последовательность и т.д. </w:t>
      </w:r>
      <w:r w:rsidR="00724F94" w:rsidRPr="00461BF7">
        <w:rPr>
          <w:rFonts w:ascii="Times New Roman" w:hAnsi="Times New Roman" w:cs="Times New Roman"/>
          <w:sz w:val="24"/>
        </w:rPr>
        <w:t xml:space="preserve"> такие же, но принципы организации обусловлены спецификой, возможностями информационной среды Интернет. </w:t>
      </w:r>
    </w:p>
    <w:p w:rsidR="003504C1" w:rsidRPr="00461BF7" w:rsidRDefault="006A0C90" w:rsidP="00384D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 xml:space="preserve">В своей работе </w:t>
      </w:r>
      <w:r w:rsidR="009D0756" w:rsidRPr="00461BF7">
        <w:rPr>
          <w:rFonts w:ascii="Times New Roman" w:hAnsi="Times New Roman" w:cs="Times New Roman"/>
          <w:sz w:val="24"/>
        </w:rPr>
        <w:t>в качестве инструментов дистанционного</w:t>
      </w:r>
      <w:r w:rsidR="003504C1" w:rsidRPr="00461BF7">
        <w:rPr>
          <w:rFonts w:ascii="Times New Roman" w:hAnsi="Times New Roman" w:cs="Times New Roman"/>
          <w:sz w:val="24"/>
        </w:rPr>
        <w:t xml:space="preserve"> образования</w:t>
      </w:r>
      <w:bookmarkStart w:id="0" w:name="_GoBack"/>
      <w:bookmarkEnd w:id="0"/>
      <w:r w:rsidR="003504C1" w:rsidRPr="00461BF7">
        <w:rPr>
          <w:rFonts w:ascii="Times New Roman" w:hAnsi="Times New Roman" w:cs="Times New Roman"/>
          <w:sz w:val="24"/>
        </w:rPr>
        <w:t xml:space="preserve"> </w:t>
      </w:r>
      <w:r w:rsidRPr="00461BF7">
        <w:rPr>
          <w:rFonts w:ascii="Times New Roman" w:hAnsi="Times New Roman" w:cs="Times New Roman"/>
          <w:sz w:val="24"/>
        </w:rPr>
        <w:t>я использую</w:t>
      </w:r>
      <w:r w:rsidR="003504C1" w:rsidRPr="00461BF7">
        <w:rPr>
          <w:rFonts w:ascii="Times New Roman" w:hAnsi="Times New Roman" w:cs="Times New Roman"/>
          <w:sz w:val="24"/>
        </w:rPr>
        <w:t>:</w:t>
      </w:r>
    </w:p>
    <w:p w:rsidR="003504C1" w:rsidRPr="00461BF7" w:rsidRDefault="003504C1" w:rsidP="00384D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«</w:t>
      </w:r>
      <w:proofErr w:type="spellStart"/>
      <w:r w:rsidRPr="00461BF7">
        <w:rPr>
          <w:rFonts w:ascii="Times New Roman" w:hAnsi="Times New Roman" w:cs="Times New Roman"/>
          <w:sz w:val="24"/>
        </w:rPr>
        <w:t>Сферум</w:t>
      </w:r>
      <w:proofErr w:type="spellEnd"/>
      <w:r w:rsidR="00461BF7">
        <w:rPr>
          <w:rFonts w:ascii="Times New Roman" w:hAnsi="Times New Roman" w:cs="Times New Roman"/>
          <w:sz w:val="24"/>
        </w:rPr>
        <w:t xml:space="preserve">» - </w:t>
      </w:r>
      <w:r w:rsidRPr="00461BF7">
        <w:rPr>
          <w:rFonts w:ascii="Times New Roman" w:hAnsi="Times New Roman" w:cs="Times New Roman"/>
          <w:sz w:val="24"/>
        </w:rPr>
        <w:t>информационно</w:t>
      </w:r>
      <w:r w:rsidR="00461BF7">
        <w:rPr>
          <w:rFonts w:ascii="Times New Roman" w:hAnsi="Times New Roman" w:cs="Times New Roman"/>
          <w:sz w:val="24"/>
        </w:rPr>
        <w:t xml:space="preserve"> </w:t>
      </w:r>
      <w:r w:rsidRPr="00461BF7">
        <w:rPr>
          <w:rFonts w:ascii="Times New Roman" w:hAnsi="Times New Roman" w:cs="Times New Roman"/>
          <w:sz w:val="24"/>
        </w:rPr>
        <w:t>-</w:t>
      </w:r>
      <w:r w:rsidR="00461BF7">
        <w:rPr>
          <w:rFonts w:ascii="Times New Roman" w:hAnsi="Times New Roman" w:cs="Times New Roman"/>
          <w:sz w:val="24"/>
        </w:rPr>
        <w:t xml:space="preserve"> </w:t>
      </w:r>
      <w:r w:rsidRPr="00461BF7">
        <w:rPr>
          <w:rFonts w:ascii="Times New Roman" w:hAnsi="Times New Roman" w:cs="Times New Roman"/>
          <w:sz w:val="24"/>
        </w:rPr>
        <w:t xml:space="preserve">коммуникационная платформа, социальная сеть образования; </w:t>
      </w:r>
    </w:p>
    <w:p w:rsidR="003504C1" w:rsidRPr="00461BF7" w:rsidRDefault="00384D5E" w:rsidP="00384D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«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Microsoft</w:t>
      </w:r>
      <w:proofErr w:type="spellEnd"/>
      <w:r w:rsidR="003504C1" w:rsidRPr="00461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Teams</w:t>
      </w:r>
      <w:proofErr w:type="spellEnd"/>
      <w:r w:rsidRPr="00461BF7">
        <w:rPr>
          <w:rFonts w:ascii="Times New Roman" w:hAnsi="Times New Roman" w:cs="Times New Roman"/>
          <w:sz w:val="24"/>
        </w:rPr>
        <w:t>»</w:t>
      </w:r>
      <w:r w:rsidR="003504C1" w:rsidRPr="00461BF7">
        <w:rPr>
          <w:rFonts w:ascii="Times New Roman" w:hAnsi="Times New Roman" w:cs="Times New Roman"/>
          <w:sz w:val="24"/>
        </w:rPr>
        <w:t xml:space="preserve"> - </w:t>
      </w:r>
      <w:r w:rsidR="001B29F6" w:rsidRPr="00461BF7">
        <w:rPr>
          <w:rFonts w:ascii="Times New Roman" w:hAnsi="Times New Roman" w:cs="Times New Roman"/>
          <w:sz w:val="24"/>
        </w:rPr>
        <w:t>корпоративная платформа, объединяю</w:t>
      </w:r>
      <w:r w:rsidR="003504C1" w:rsidRPr="00461BF7">
        <w:rPr>
          <w:rFonts w:ascii="Times New Roman" w:hAnsi="Times New Roman" w:cs="Times New Roman"/>
          <w:sz w:val="24"/>
        </w:rPr>
        <w:t>щая в рабочем пространстве чат, интерактивную доску и вложения;</w:t>
      </w:r>
    </w:p>
    <w:p w:rsidR="003504C1" w:rsidRPr="00461BF7" w:rsidRDefault="00384D5E" w:rsidP="00384D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«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Coreahh.ai</w:t>
      </w:r>
      <w:proofErr w:type="spellEnd"/>
      <w:r w:rsidRPr="00461BF7">
        <w:rPr>
          <w:rFonts w:ascii="Times New Roman" w:hAnsi="Times New Roman" w:cs="Times New Roman"/>
          <w:sz w:val="24"/>
        </w:rPr>
        <w:t>»</w:t>
      </w:r>
      <w:r w:rsidR="003504C1" w:rsidRPr="00461BF7">
        <w:rPr>
          <w:rFonts w:ascii="Times New Roman" w:hAnsi="Times New Roman" w:cs="Times New Roman"/>
          <w:sz w:val="24"/>
        </w:rPr>
        <w:t xml:space="preserve"> - платформа для 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онлайн</w:t>
      </w:r>
      <w:proofErr w:type="spellEnd"/>
      <w:r w:rsidR="003504C1" w:rsidRPr="00461BF7">
        <w:rPr>
          <w:rFonts w:ascii="Times New Roman" w:hAnsi="Times New Roman" w:cs="Times New Roman"/>
          <w:sz w:val="24"/>
        </w:rPr>
        <w:t xml:space="preserve"> обучения;</w:t>
      </w:r>
    </w:p>
    <w:p w:rsidR="003504C1" w:rsidRPr="00461BF7" w:rsidRDefault="00384D5E" w:rsidP="00384D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«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LearningApp.org</w:t>
      </w:r>
      <w:proofErr w:type="spellEnd"/>
      <w:r w:rsidRPr="00461BF7">
        <w:rPr>
          <w:rFonts w:ascii="Times New Roman" w:hAnsi="Times New Roman" w:cs="Times New Roman"/>
          <w:sz w:val="24"/>
        </w:rPr>
        <w:t xml:space="preserve">» - </w:t>
      </w:r>
      <w:r w:rsidR="003504C1" w:rsidRPr="00461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04C1" w:rsidRPr="00461BF7">
        <w:rPr>
          <w:rFonts w:ascii="Times New Roman" w:hAnsi="Times New Roman" w:cs="Times New Roman"/>
          <w:sz w:val="24"/>
        </w:rPr>
        <w:t>онлайн</w:t>
      </w:r>
      <w:proofErr w:type="spellEnd"/>
      <w:r w:rsidR="003504C1" w:rsidRPr="00461BF7">
        <w:rPr>
          <w:rFonts w:ascii="Times New Roman" w:hAnsi="Times New Roman" w:cs="Times New Roman"/>
          <w:sz w:val="24"/>
        </w:rPr>
        <w:t xml:space="preserve"> - сервис, конструктор для создания интерактивных учебных модулей по разным предметным дисциплинам для применения на уроках и во внеклассной работе. </w:t>
      </w:r>
    </w:p>
    <w:p w:rsidR="003504C1" w:rsidRPr="00461BF7" w:rsidRDefault="00384D5E" w:rsidP="00A14672">
      <w:pPr>
        <w:jc w:val="both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«</w:t>
      </w:r>
      <w:proofErr w:type="spellStart"/>
      <w:r w:rsidRPr="00461BF7">
        <w:rPr>
          <w:rFonts w:ascii="Times New Roman" w:hAnsi="Times New Roman" w:cs="Times New Roman"/>
          <w:sz w:val="24"/>
        </w:rPr>
        <w:t>Learnis</w:t>
      </w:r>
      <w:proofErr w:type="spellEnd"/>
      <w:r w:rsidRPr="00461BF7">
        <w:rPr>
          <w:rFonts w:ascii="Times New Roman" w:hAnsi="Times New Roman" w:cs="Times New Roman"/>
          <w:sz w:val="24"/>
        </w:rPr>
        <w:t xml:space="preserve">» - образовательная платформа, универсальный инструмент </w:t>
      </w:r>
      <w:r w:rsidR="00F17D4B" w:rsidRPr="00461BF7">
        <w:rPr>
          <w:rFonts w:ascii="Times New Roman" w:hAnsi="Times New Roman" w:cs="Times New Roman"/>
          <w:sz w:val="24"/>
        </w:rPr>
        <w:t xml:space="preserve">созданий учебных </w:t>
      </w:r>
      <w:proofErr w:type="spellStart"/>
      <w:r w:rsidR="00F17D4B" w:rsidRPr="00461BF7">
        <w:rPr>
          <w:rFonts w:ascii="Times New Roman" w:hAnsi="Times New Roman" w:cs="Times New Roman"/>
          <w:sz w:val="24"/>
        </w:rPr>
        <w:t>веб</w:t>
      </w:r>
      <w:proofErr w:type="spellEnd"/>
      <w:r w:rsidR="00461BF7">
        <w:rPr>
          <w:rFonts w:ascii="Times New Roman" w:eastAsia="MS Mincho" w:hAnsi="MS Mincho" w:cs="Times New Roman"/>
          <w:sz w:val="24"/>
        </w:rPr>
        <w:t xml:space="preserve"> - </w:t>
      </w:r>
      <w:proofErr w:type="spellStart"/>
      <w:r w:rsidR="00F17D4B" w:rsidRPr="00461BF7">
        <w:rPr>
          <w:rFonts w:ascii="Times New Roman" w:hAnsi="Times New Roman" w:cs="Times New Roman"/>
          <w:sz w:val="24"/>
        </w:rPr>
        <w:t>квестов</w:t>
      </w:r>
      <w:proofErr w:type="spellEnd"/>
      <w:r w:rsidR="00F17D4B" w:rsidRPr="00461BF7">
        <w:rPr>
          <w:rFonts w:ascii="Times New Roman" w:hAnsi="Times New Roman" w:cs="Times New Roman"/>
          <w:sz w:val="24"/>
        </w:rPr>
        <w:t xml:space="preserve">, викторин и интеллектуальных </w:t>
      </w:r>
      <w:proofErr w:type="spellStart"/>
      <w:r w:rsidR="00F17D4B" w:rsidRPr="00461BF7">
        <w:rPr>
          <w:rFonts w:ascii="Times New Roman" w:hAnsi="Times New Roman" w:cs="Times New Roman"/>
          <w:sz w:val="24"/>
        </w:rPr>
        <w:t>онлай</w:t>
      </w:r>
      <w:r w:rsidR="00B46A56" w:rsidRPr="00461BF7">
        <w:rPr>
          <w:rFonts w:ascii="Times New Roman" w:hAnsi="Times New Roman" w:cs="Times New Roman"/>
          <w:sz w:val="24"/>
        </w:rPr>
        <w:t>н</w:t>
      </w:r>
      <w:proofErr w:type="spellEnd"/>
      <w:r w:rsidR="00B46A56" w:rsidRPr="00461BF7">
        <w:rPr>
          <w:rFonts w:ascii="Times New Roman" w:hAnsi="Times New Roman" w:cs="Times New Roman"/>
          <w:sz w:val="24"/>
        </w:rPr>
        <w:t xml:space="preserve"> - </w:t>
      </w:r>
      <w:r w:rsidR="00F17D4B" w:rsidRPr="00461BF7">
        <w:rPr>
          <w:rFonts w:ascii="Times New Roman" w:hAnsi="Times New Roman" w:cs="Times New Roman"/>
          <w:sz w:val="24"/>
        </w:rPr>
        <w:t>игр</w:t>
      </w:r>
      <w:r w:rsidRPr="00461BF7">
        <w:rPr>
          <w:rFonts w:ascii="Times New Roman" w:hAnsi="Times New Roman" w:cs="Times New Roman"/>
          <w:sz w:val="24"/>
        </w:rPr>
        <w:t xml:space="preserve">. </w:t>
      </w:r>
    </w:p>
    <w:p w:rsidR="00A14672" w:rsidRPr="00461BF7" w:rsidRDefault="00811B89" w:rsidP="00811B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</w:t>
      </w:r>
    </w:p>
    <w:p w:rsidR="00384D5E" w:rsidRPr="00461BF7" w:rsidRDefault="00384D5E" w:rsidP="00B67003">
      <w:pPr>
        <w:jc w:val="center"/>
        <w:rPr>
          <w:rFonts w:ascii="Times New Roman" w:hAnsi="Times New Roman" w:cs="Times New Roman"/>
          <w:sz w:val="24"/>
        </w:rPr>
      </w:pPr>
    </w:p>
    <w:p w:rsidR="00384D5E" w:rsidRPr="00EF6230" w:rsidRDefault="00384D5E" w:rsidP="00B67003">
      <w:pPr>
        <w:jc w:val="center"/>
        <w:rPr>
          <w:rFonts w:ascii="Times New Roman" w:hAnsi="Times New Roman" w:cs="Times New Roman"/>
        </w:rPr>
      </w:pPr>
    </w:p>
    <w:p w:rsidR="00384D5E" w:rsidRPr="00EF6230" w:rsidRDefault="00384D5E" w:rsidP="00B67003">
      <w:pPr>
        <w:jc w:val="center"/>
        <w:rPr>
          <w:rFonts w:ascii="Times New Roman" w:hAnsi="Times New Roman" w:cs="Times New Roman"/>
        </w:rPr>
      </w:pPr>
    </w:p>
    <w:p w:rsidR="00384D5E" w:rsidRPr="00EF6230" w:rsidRDefault="00384D5E" w:rsidP="00B67003">
      <w:pPr>
        <w:jc w:val="center"/>
        <w:rPr>
          <w:rFonts w:ascii="Times New Roman" w:hAnsi="Times New Roman" w:cs="Times New Roman"/>
        </w:rPr>
      </w:pPr>
    </w:p>
    <w:p w:rsidR="00384D5E" w:rsidRPr="00EF6230" w:rsidRDefault="00384D5E" w:rsidP="00B67003">
      <w:pPr>
        <w:jc w:val="center"/>
        <w:rPr>
          <w:rFonts w:ascii="Times New Roman" w:hAnsi="Times New Roman" w:cs="Times New Roman"/>
        </w:rPr>
      </w:pPr>
    </w:p>
    <w:p w:rsidR="00384D5E" w:rsidRPr="00EF6230" w:rsidRDefault="00384D5E" w:rsidP="00B67003">
      <w:pPr>
        <w:jc w:val="center"/>
        <w:rPr>
          <w:rFonts w:ascii="Times New Roman" w:hAnsi="Times New Roman" w:cs="Times New Roman"/>
        </w:rPr>
      </w:pPr>
    </w:p>
    <w:p w:rsidR="00E322A1" w:rsidRPr="00EF6230" w:rsidRDefault="00E322A1" w:rsidP="00B67003">
      <w:pPr>
        <w:jc w:val="center"/>
        <w:rPr>
          <w:rFonts w:ascii="Times New Roman" w:hAnsi="Times New Roman" w:cs="Times New Roman"/>
        </w:rPr>
        <w:sectPr w:rsidR="00E322A1" w:rsidRPr="00EF6230" w:rsidSect="00B670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FE3" w:rsidRPr="00461BF7" w:rsidRDefault="00B67003" w:rsidP="00B67003">
      <w:pPr>
        <w:jc w:val="center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lastRenderedPageBreak/>
        <w:t>Технологическая карта  урока с применением дистанционных технологий</w:t>
      </w:r>
    </w:p>
    <w:p w:rsidR="00384D5E" w:rsidRPr="00461BF7" w:rsidRDefault="00384D5E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Учитель: О.Н. Голозубова</w:t>
      </w:r>
    </w:p>
    <w:p w:rsidR="00384D5E" w:rsidRPr="00461BF7" w:rsidRDefault="00384D5E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Предмет: физика</w:t>
      </w:r>
    </w:p>
    <w:p w:rsidR="00384D5E" w:rsidRPr="00461BF7" w:rsidRDefault="00384D5E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Класс: 10</w:t>
      </w:r>
    </w:p>
    <w:p w:rsidR="00384D5E" w:rsidRPr="00461BF7" w:rsidRDefault="00384D5E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>Урок 1. 30 минут</w:t>
      </w:r>
    </w:p>
    <w:p w:rsidR="00384D5E" w:rsidRPr="00461BF7" w:rsidRDefault="00384D5E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461BF7">
        <w:rPr>
          <w:rFonts w:ascii="Times New Roman" w:hAnsi="Times New Roman" w:cs="Times New Roman"/>
          <w:sz w:val="24"/>
        </w:rPr>
        <w:t xml:space="preserve">Тема урока: </w:t>
      </w:r>
      <w:r w:rsidR="002129B9" w:rsidRPr="00461BF7">
        <w:rPr>
          <w:rFonts w:ascii="Times New Roman" w:hAnsi="Times New Roman" w:cs="Times New Roman"/>
          <w:sz w:val="24"/>
        </w:rPr>
        <w:t>Газовые законы</w:t>
      </w:r>
    </w:p>
    <w:tbl>
      <w:tblPr>
        <w:tblStyle w:val="a4"/>
        <w:tblW w:w="15276" w:type="dxa"/>
        <w:tblLayout w:type="fixed"/>
        <w:tblLook w:val="04A0"/>
      </w:tblPr>
      <w:tblGrid>
        <w:gridCol w:w="1668"/>
        <w:gridCol w:w="8722"/>
        <w:gridCol w:w="1984"/>
        <w:gridCol w:w="1768"/>
        <w:gridCol w:w="1134"/>
      </w:tblGrid>
      <w:tr w:rsidR="00842CB6" w:rsidRPr="00461BF7" w:rsidTr="004929C7">
        <w:tc>
          <w:tcPr>
            <w:tcW w:w="1668" w:type="dxa"/>
            <w:vMerge w:val="restart"/>
          </w:tcPr>
          <w:p w:rsidR="00D02204" w:rsidRPr="00461BF7" w:rsidRDefault="00D02204" w:rsidP="005016FD">
            <w:pPr>
              <w:pStyle w:val="a3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Этап урока</w:t>
            </w:r>
          </w:p>
        </w:tc>
        <w:tc>
          <w:tcPr>
            <w:tcW w:w="10706" w:type="dxa"/>
            <w:gridSpan w:val="2"/>
          </w:tcPr>
          <w:p w:rsidR="00D02204" w:rsidRPr="00461BF7" w:rsidRDefault="00D02204" w:rsidP="009C0E66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Содержание педагогического взаимодействия</w:t>
            </w:r>
          </w:p>
        </w:tc>
        <w:tc>
          <w:tcPr>
            <w:tcW w:w="1768" w:type="dxa"/>
            <w:vMerge w:val="restart"/>
          </w:tcPr>
          <w:p w:rsidR="00D02204" w:rsidRPr="00461BF7" w:rsidRDefault="00D02204" w:rsidP="00461BF7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Планируемые результаты</w:t>
            </w:r>
          </w:p>
        </w:tc>
        <w:tc>
          <w:tcPr>
            <w:tcW w:w="1134" w:type="dxa"/>
            <w:vMerge w:val="restart"/>
          </w:tcPr>
          <w:p w:rsidR="00D02204" w:rsidRPr="00461BF7" w:rsidRDefault="00D02204" w:rsidP="00461BF7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Время</w:t>
            </w:r>
          </w:p>
        </w:tc>
      </w:tr>
      <w:tr w:rsidR="00B1433B" w:rsidRPr="00461BF7" w:rsidTr="004929C7">
        <w:tc>
          <w:tcPr>
            <w:tcW w:w="1668" w:type="dxa"/>
            <w:vMerge/>
          </w:tcPr>
          <w:p w:rsidR="00D02204" w:rsidRPr="00461BF7" w:rsidRDefault="00D02204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722" w:type="dxa"/>
          </w:tcPr>
          <w:p w:rsidR="00D02204" w:rsidRPr="00461BF7" w:rsidRDefault="00D02204" w:rsidP="00461BF7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Деятельность учителя  в образовательной среде</w:t>
            </w:r>
          </w:p>
        </w:tc>
        <w:tc>
          <w:tcPr>
            <w:tcW w:w="1984" w:type="dxa"/>
          </w:tcPr>
          <w:p w:rsidR="00D02204" w:rsidRPr="00461BF7" w:rsidRDefault="00461BF7" w:rsidP="00461BF7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szCs w:val="24"/>
              </w:rPr>
              <w:t>Деятельно</w:t>
            </w:r>
            <w:r w:rsidR="00D02204" w:rsidRPr="00461BF7">
              <w:rPr>
                <w:rFonts w:ascii="Times New Roman" w:hAnsi="Times New Roman" w:cs="Times New Roman"/>
                <w:b/>
                <w:szCs w:val="24"/>
              </w:rPr>
              <w:t>ст</w:t>
            </w:r>
            <w:r w:rsidRPr="00461BF7">
              <w:rPr>
                <w:rFonts w:ascii="Times New Roman" w:hAnsi="Times New Roman" w:cs="Times New Roman"/>
                <w:b/>
                <w:szCs w:val="24"/>
              </w:rPr>
              <w:t xml:space="preserve">ь </w:t>
            </w:r>
            <w:proofErr w:type="gramStart"/>
            <w:r w:rsidRPr="00461BF7">
              <w:rPr>
                <w:rFonts w:ascii="Times New Roman" w:hAnsi="Times New Roman" w:cs="Times New Roman"/>
                <w:b/>
                <w:szCs w:val="24"/>
              </w:rPr>
              <w:t>обучающегося</w:t>
            </w:r>
            <w:proofErr w:type="gramEnd"/>
            <w:r w:rsidRPr="00461BF7">
              <w:rPr>
                <w:rFonts w:ascii="Times New Roman" w:hAnsi="Times New Roman" w:cs="Times New Roman"/>
                <w:b/>
                <w:szCs w:val="24"/>
              </w:rPr>
              <w:t xml:space="preserve">  в образовательно</w:t>
            </w:r>
            <w:r w:rsidR="00D02204" w:rsidRPr="00461BF7">
              <w:rPr>
                <w:rFonts w:ascii="Times New Roman" w:hAnsi="Times New Roman" w:cs="Times New Roman"/>
                <w:b/>
                <w:szCs w:val="24"/>
              </w:rPr>
              <w:t>й среде</w:t>
            </w:r>
          </w:p>
        </w:tc>
        <w:tc>
          <w:tcPr>
            <w:tcW w:w="1768" w:type="dxa"/>
            <w:vMerge/>
          </w:tcPr>
          <w:p w:rsidR="00D02204" w:rsidRPr="00461BF7" w:rsidRDefault="00D02204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34" w:type="dxa"/>
            <w:vMerge/>
          </w:tcPr>
          <w:p w:rsidR="00D02204" w:rsidRPr="00461BF7" w:rsidRDefault="00D02204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1433B" w:rsidRPr="00461BF7" w:rsidTr="004929C7">
        <w:tc>
          <w:tcPr>
            <w:tcW w:w="1668" w:type="dxa"/>
          </w:tcPr>
          <w:p w:rsidR="00E322A1" w:rsidRPr="00461BF7" w:rsidRDefault="005016FD" w:rsidP="00D022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I.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8722" w:type="dxa"/>
          </w:tcPr>
          <w:p w:rsidR="00461BF7" w:rsidRDefault="00D02204" w:rsidP="00D0220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Девнике</w:t>
            </w:r>
            <w:proofErr w:type="gram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ссылка на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урок образовательная платформа «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В группе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время урока, ссылка.</w:t>
            </w:r>
            <w:r w:rsidR="00244AC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1BF7" w:rsidRDefault="00244ACD" w:rsidP="003400B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  <w:r w:rsidR="009C0E66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E66" w:rsidRPr="00461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</w:t>
            </w:r>
          </w:p>
          <w:p w:rsidR="003400BC" w:rsidRPr="00461BF7" w:rsidRDefault="00461BF7" w:rsidP="003400B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408305</wp:posOffset>
                  </wp:positionV>
                  <wp:extent cx="2571750" cy="188976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-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0BC" w:rsidRPr="00461BF7">
              <w:rPr>
                <w:rFonts w:ascii="Times New Roman" w:hAnsi="Times New Roman" w:cs="Times New Roman"/>
                <w:sz w:val="24"/>
                <w:szCs w:val="24"/>
              </w:rPr>
              <w:t>Приветствие учеников</w:t>
            </w:r>
          </w:p>
        </w:tc>
        <w:tc>
          <w:tcPr>
            <w:tcW w:w="1984" w:type="dxa"/>
          </w:tcPr>
          <w:p w:rsidR="00E322A1" w:rsidRPr="00461BF7" w:rsidRDefault="00D02204" w:rsidP="008F13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Обучающиеся проходят по ссылке, получают доступ, настраивают камеры, микрофоны</w:t>
            </w:r>
            <w:r w:rsidR="00244AC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44ACD"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Организовывают рабочее место</w:t>
            </w:r>
            <w:r w:rsidR="0087469C"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87469C"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настраиваться на познавательную деятельность.</w:t>
            </w:r>
          </w:p>
        </w:tc>
        <w:tc>
          <w:tcPr>
            <w:tcW w:w="1768" w:type="dxa"/>
          </w:tcPr>
          <w:p w:rsidR="00461BF7" w:rsidRPr="00461BF7" w:rsidRDefault="0087469C" w:rsidP="00461BF7">
            <w:pPr>
              <w:pStyle w:val="a3"/>
              <w:rPr>
                <w:rFonts w:ascii="Times New Roman" w:hAnsi="Times New Roman" w:cs="Times New Roman"/>
                <w:u w:val="single"/>
              </w:rPr>
            </w:pPr>
            <w:r w:rsidRPr="00461BF7">
              <w:rPr>
                <w:rFonts w:ascii="Times New Roman" w:hAnsi="Times New Roman" w:cs="Times New Roman"/>
                <w:u w:val="single"/>
              </w:rPr>
              <w:t>Личностные</w:t>
            </w:r>
            <w:r w:rsidR="009B57A0" w:rsidRPr="00461BF7">
              <w:rPr>
                <w:rFonts w:ascii="Times New Roman" w:hAnsi="Times New Roman" w:cs="Times New Roman"/>
                <w:u w:val="single"/>
              </w:rPr>
              <w:t>:</w:t>
            </w:r>
          </w:p>
          <w:p w:rsidR="00244ACD" w:rsidRPr="00461BF7" w:rsidRDefault="00461BF7" w:rsidP="00461BF7">
            <w:pPr>
              <w:pStyle w:val="a3"/>
              <w:rPr>
                <w:rFonts w:ascii="Times New Roman" w:hAnsi="Times New Roman" w:cs="Times New Roman"/>
              </w:rPr>
            </w:pPr>
            <w:r w:rsidRPr="00461BF7">
              <w:rPr>
                <w:rFonts w:ascii="Times New Roman" w:hAnsi="Times New Roman" w:cs="Times New Roman"/>
              </w:rPr>
              <w:t>с</w:t>
            </w:r>
            <w:r w:rsidR="0087469C" w:rsidRPr="00461B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амостоятельность в приобретении новых знаний и практических умений;</w:t>
            </w:r>
          </w:p>
          <w:p w:rsidR="00461BF7" w:rsidRPr="00461BF7" w:rsidRDefault="0087469C" w:rsidP="00461BF7">
            <w:pPr>
              <w:pStyle w:val="a3"/>
              <w:rPr>
                <w:rFonts w:ascii="Times New Roman" w:hAnsi="Times New Roman" w:cs="Times New Roman"/>
                <w:u w:val="single"/>
                <w:shd w:val="clear" w:color="auto" w:fill="FFFFFF"/>
              </w:rPr>
            </w:pPr>
            <w:proofErr w:type="spellStart"/>
            <w:r w:rsidRPr="00461BF7">
              <w:rPr>
                <w:rFonts w:ascii="Times New Roman" w:hAnsi="Times New Roman" w:cs="Times New Roman"/>
                <w:u w:val="single"/>
                <w:shd w:val="clear" w:color="auto" w:fill="FFFFFF"/>
              </w:rPr>
              <w:t>Реулятивные</w:t>
            </w:r>
            <w:proofErr w:type="spellEnd"/>
            <w:r w:rsidR="009B57A0" w:rsidRPr="00461BF7">
              <w:rPr>
                <w:rFonts w:ascii="Times New Roman" w:hAnsi="Times New Roman" w:cs="Times New Roman"/>
                <w:u w:val="single"/>
                <w:shd w:val="clear" w:color="auto" w:fill="FFFFFF"/>
              </w:rPr>
              <w:t>:</w:t>
            </w:r>
          </w:p>
          <w:p w:rsidR="0087469C" w:rsidRPr="00461BF7" w:rsidRDefault="0087469C" w:rsidP="00461BF7">
            <w:pPr>
              <w:pStyle w:val="a3"/>
              <w:rPr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shd w:val="clear" w:color="auto" w:fill="FFFFFF"/>
              </w:rPr>
              <w:t xml:space="preserve">волевая </w:t>
            </w:r>
            <w:proofErr w:type="spellStart"/>
            <w:r w:rsidRPr="00461BF7">
              <w:rPr>
                <w:rFonts w:ascii="Times New Roman" w:hAnsi="Times New Roman" w:cs="Times New Roman"/>
                <w:shd w:val="clear" w:color="auto" w:fill="FFFFFF"/>
              </w:rPr>
              <w:t>саморегуляция</w:t>
            </w:r>
            <w:proofErr w:type="spellEnd"/>
            <w:r w:rsidRPr="00461BF7">
              <w:rPr>
                <w:shd w:val="clear" w:color="auto" w:fill="FFFFFF"/>
              </w:rPr>
              <w:t>.</w:t>
            </w:r>
          </w:p>
          <w:p w:rsidR="00461BF7" w:rsidRPr="00461BF7" w:rsidRDefault="00461BF7" w:rsidP="009B5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К</w:t>
            </w:r>
            <w:r w:rsidR="009B57A0" w:rsidRPr="00461BF7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оммуникативные:</w:t>
            </w:r>
          </w:p>
          <w:p w:rsidR="009B57A0" w:rsidRPr="00461BF7" w:rsidRDefault="009B57A0" w:rsidP="009B5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планирование</w:t>
            </w:r>
          </w:p>
          <w:p w:rsidR="009B57A0" w:rsidRPr="00461BF7" w:rsidRDefault="009B57A0" w:rsidP="009B5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сотрудничества с </w:t>
            </w:r>
            <w:r w:rsid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учителем</w:t>
            </w:r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и </w:t>
            </w:r>
            <w:proofErr w:type="gramStart"/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</w:t>
            </w:r>
            <w:proofErr w:type="gramEnd"/>
          </w:p>
          <w:p w:rsidR="009B57A0" w:rsidRPr="00461BF7" w:rsidRDefault="009B57A0" w:rsidP="009B5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сверстниками.</w:t>
            </w:r>
          </w:p>
          <w:p w:rsidR="0087469C" w:rsidRPr="00461BF7" w:rsidRDefault="0087469C" w:rsidP="0087469C">
            <w:pPr>
              <w:shd w:val="clear" w:color="auto" w:fill="FFFFFF"/>
              <w:spacing w:after="180" w:line="288" w:lineRule="atLeast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 w:rsidR="0087469C" w:rsidRPr="00461BF7" w:rsidRDefault="0087469C" w:rsidP="0087469C">
            <w:pPr>
              <w:shd w:val="clear" w:color="auto" w:fill="FFFFFF"/>
              <w:spacing w:after="180" w:line="288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22A1" w:rsidRPr="00461BF7" w:rsidRDefault="00E35581" w:rsidP="00D022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 2 </w:t>
            </w:r>
            <w:r w:rsidR="005016FD" w:rsidRPr="00461B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B1433B" w:rsidRPr="00461BF7" w:rsidTr="004929C7">
        <w:tc>
          <w:tcPr>
            <w:tcW w:w="1668" w:type="dxa"/>
          </w:tcPr>
          <w:p w:rsidR="00E322A1" w:rsidRPr="00461BF7" w:rsidRDefault="005016F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44AC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4ACD"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8722" w:type="dxa"/>
          </w:tcPr>
          <w:p w:rsidR="006E5415" w:rsidRPr="00461BF7" w:rsidRDefault="00244AC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</w:t>
            </w:r>
            <w:proofErr w:type="spellStart"/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>Бомбическая</w:t>
            </w:r>
            <w:proofErr w:type="spellEnd"/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комната» по теме: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«Уравнение Менделеева -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Клайперона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»  на платформе  «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Learnis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322A1" w:rsidRPr="00461BF7" w:rsidRDefault="00825C5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Прямая ссылка: </w:t>
            </w:r>
            <w:hyperlink r:id="rId6" w:history="1">
              <w:r w:rsidR="00381B51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https://www.Learnis.ru/653244/</w:t>
              </w:r>
            </w:hyperlink>
            <w:r w:rsidR="00381B51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81B51" w:rsidRPr="00461BF7" w:rsidRDefault="00381B51" w:rsidP="00381B5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Номер игры: 653244</w:t>
            </w:r>
          </w:p>
          <w:p w:rsidR="00381B51" w:rsidRPr="00461BF7" w:rsidRDefault="00381B51" w:rsidP="00381B5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1778" cy="20874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269" cy="208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930" w:rsidRPr="00461BF7" w:rsidRDefault="00933930" w:rsidP="00381B5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Необходимо решить 3 задачи, кодом от двери является  последовательность  ответов на поставленные задачи. (13004)</w:t>
            </w:r>
          </w:p>
          <w:p w:rsidR="00933930" w:rsidRPr="00461BF7" w:rsidRDefault="00933930" w:rsidP="00381B5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2230" cy="1405880"/>
                  <wp:effectExtent l="1905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74" cy="140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415" w:rsidRPr="00461BF7" w:rsidRDefault="006E5415" w:rsidP="00381B5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1CFA" w:rsidRPr="00461BF7" w:rsidRDefault="00277B5D" w:rsidP="008836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проходят по ссылке, </w:t>
            </w:r>
            <w:r w:rsidR="0088360C" w:rsidRPr="00461B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ыполняют задания</w:t>
            </w:r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8360C" w:rsidRPr="00461B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E5415" w:rsidRPr="00461BF7">
              <w:rPr>
                <w:rFonts w:ascii="Times New Roman" w:hAnsi="Times New Roman" w:cs="Times New Roman"/>
                <w:sz w:val="24"/>
                <w:szCs w:val="24"/>
              </w:rPr>
              <w:t>ктивируют таймер.</w:t>
            </w:r>
          </w:p>
          <w:p w:rsidR="00671CFA" w:rsidRPr="00461BF7" w:rsidRDefault="00671CFA" w:rsidP="008836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Повторяют </w:t>
            </w:r>
            <w:r w:rsidR="0088360C" w:rsidRPr="00461B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8360C"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равнение состояния идеального газа, уравнение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Менделеева </w:t>
            </w:r>
            <w:proofErr w:type="gram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лайперона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1CFA" w:rsidRPr="00461BF7" w:rsidRDefault="00671CFA" w:rsidP="008836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Применяют закон на графических и расчетных задачах.</w:t>
            </w:r>
          </w:p>
          <w:p w:rsidR="00E322A1" w:rsidRPr="00461BF7" w:rsidRDefault="006E5415" w:rsidP="0088360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8" w:type="dxa"/>
          </w:tcPr>
          <w:p w:rsidR="00671CFA" w:rsidRPr="008F13EB" w:rsidRDefault="00671CFA" w:rsidP="008F1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lastRenderedPageBreak/>
              <w:t>Логические:</w:t>
            </w:r>
          </w:p>
          <w:p w:rsidR="00671CFA" w:rsidRPr="008F13EB" w:rsidRDefault="008F13EB" w:rsidP="00671CF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анализ, с</w:t>
            </w:r>
            <w:r w:rsidR="00671CFA"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равнение, синтез.</w:t>
            </w:r>
          </w:p>
          <w:p w:rsidR="00671CFA" w:rsidRPr="008F13EB" w:rsidRDefault="00671CFA" w:rsidP="00671CF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Регулятивные:</w:t>
            </w:r>
          </w:p>
          <w:p w:rsidR="004929C7" w:rsidRPr="008F13EB" w:rsidRDefault="004929C7" w:rsidP="004929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формирование умений с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труктурировать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знания и </w:t>
            </w:r>
            <w:proofErr w:type="spellStart"/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общеучебные</w:t>
            </w:r>
            <w:proofErr w:type="spellEnd"/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умения, о</w:t>
            </w:r>
            <w:r w:rsidRPr="008F13EB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риентация в своей системе  знаний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контролировать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 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оценивать процесс и</w:t>
            </w:r>
          </w:p>
          <w:p w:rsidR="00F35445" w:rsidRPr="008F13EB" w:rsidRDefault="004929C7" w:rsidP="004929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результат деятельности.</w:t>
            </w:r>
          </w:p>
          <w:p w:rsidR="0088360C" w:rsidRPr="008F13EB" w:rsidRDefault="0088360C" w:rsidP="00F354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Предметные:</w:t>
            </w:r>
          </w:p>
          <w:p w:rsidR="0088360C" w:rsidRPr="008F13EB" w:rsidRDefault="008F13EB" w:rsidP="00883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умение</w:t>
            </w:r>
            <w:r w:rsidR="0088360C"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применять теоретические знания на практике, решать физические задачи</w:t>
            </w:r>
          </w:p>
          <w:p w:rsidR="0088360C" w:rsidRPr="008F13EB" w:rsidRDefault="0088360C" w:rsidP="00883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</w:t>
            </w:r>
            <w:r w:rsidR="00CC3A22"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CC3A22" w:rsidRPr="008F13EB">
              <w:rPr>
                <w:rFonts w:ascii="Times New Roman" w:hAnsi="Times New Roman" w:cs="Times New Roman"/>
                <w:szCs w:val="24"/>
              </w:rPr>
              <w:t>у</w:t>
            </w:r>
            <w:r w:rsidR="00CC3A22" w:rsidRPr="008F13EB">
              <w:rPr>
                <w:rFonts w:ascii="Times New Roman" w:hAnsi="Times New Roman" w:cs="Times New Roman"/>
                <w:szCs w:val="24"/>
                <w:shd w:val="clear" w:color="auto" w:fill="FFFFFF"/>
              </w:rPr>
              <w:t>равнени</w:t>
            </w:r>
            <w:r w:rsidR="008F13EB">
              <w:rPr>
                <w:rFonts w:ascii="Times New Roman" w:hAnsi="Times New Roman" w:cs="Times New Roman"/>
                <w:szCs w:val="24"/>
                <w:shd w:val="clear" w:color="auto" w:fill="FFFFFF"/>
              </w:rPr>
              <w:t>е</w:t>
            </w:r>
            <w:r w:rsidR="00CC3A22" w:rsidRPr="008F13EB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состояния идеального газа</w:t>
            </w:r>
            <w:r w:rsidRPr="008F13E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;</w:t>
            </w:r>
          </w:p>
          <w:p w:rsidR="0088360C" w:rsidRPr="00461BF7" w:rsidRDefault="0088360C" w:rsidP="00F354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7B5D" w:rsidRPr="00461BF7" w:rsidRDefault="00277B5D" w:rsidP="00F354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22A1" w:rsidRPr="00461BF7" w:rsidRDefault="00E35581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933930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7B5D" w:rsidRPr="00461BF7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B1433B" w:rsidRPr="00461BF7" w:rsidTr="004929C7">
        <w:tc>
          <w:tcPr>
            <w:tcW w:w="1668" w:type="dxa"/>
          </w:tcPr>
          <w:p w:rsidR="00277B5D" w:rsidRPr="00461BF7" w:rsidRDefault="00933930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III</w:t>
            </w: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277B5D"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Постановка </w:t>
            </w:r>
            <w:r w:rsidR="00277B5D"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учебной задач</w:t>
            </w:r>
          </w:p>
        </w:tc>
        <w:tc>
          <w:tcPr>
            <w:tcW w:w="8722" w:type="dxa"/>
          </w:tcPr>
          <w:p w:rsidR="002129B9" w:rsidRPr="00461BF7" w:rsidRDefault="00277B5D" w:rsidP="002129B9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Создать проблемную ситуацию, подтолкнуть </w:t>
            </w:r>
            <w:r w:rsidR="00933930"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осознанию необходимости в получении новых знаний.</w:t>
            </w:r>
          </w:p>
          <w:p w:rsidR="009D6016" w:rsidRPr="00461BF7" w:rsidRDefault="002129B9" w:rsidP="009D6016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61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является объектом изучения МКТ? (Идеальный газ.)</w:t>
            </w:r>
          </w:p>
          <w:p w:rsidR="009D6016" w:rsidRPr="00461BF7" w:rsidRDefault="009D6016" w:rsidP="009D6016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того чтобы описать состояние идеального газа, используют три термодинамических параметра. Какие? (Давление, объем и температура.)</w:t>
            </w:r>
          </w:p>
          <w:p w:rsidR="006D4682" w:rsidRPr="00461BF7" w:rsidRDefault="002129B9" w:rsidP="0093393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- Дайте формулировку греческому слову </w:t>
            </w:r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изос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воспользуйтесь любой поисковой системой.</w:t>
            </w:r>
            <w:r w:rsidR="008F1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</w:t>
            </w:r>
            <w:r w:rsidR="009D6016"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остоянный)</w:t>
            </w:r>
          </w:p>
          <w:p w:rsidR="002129B9" w:rsidRPr="00461BF7" w:rsidRDefault="002129B9" w:rsidP="0093393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Как вы </w:t>
            </w:r>
            <w:r w:rsidR="009D6016"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думаете, как будут меняться при сжатии газа давление  и объем, если температура постоянна?</w:t>
            </w:r>
          </w:p>
          <w:p w:rsidR="009D6016" w:rsidRPr="00461BF7" w:rsidRDefault="009D6016" w:rsidP="0093393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-Как </w:t>
            </w:r>
            <w:proofErr w:type="gramStart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будут</w:t>
            </w:r>
            <w:proofErr w:type="gramEnd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манятся температура и объем при расширении газа, если оставить давления без изменения?</w:t>
            </w:r>
          </w:p>
          <w:p w:rsidR="009D6016" w:rsidRPr="00461BF7" w:rsidRDefault="009D6016" w:rsidP="0093393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Как будут меняться давление газа и температура при </w:t>
            </w:r>
            <w:proofErr w:type="gramStart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нагревании</w:t>
            </w:r>
            <w:proofErr w:type="gramEnd"/>
            <w:r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если оставить без изменения объем?</w:t>
            </w:r>
            <w:r w:rsidR="00BF0528" w:rsidRPr="00461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129B9" w:rsidRPr="00461BF7" w:rsidRDefault="00BF0528" w:rsidP="0093393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Сформулируем цель урока и дадим нашему уроку название.</w:t>
            </w:r>
          </w:p>
        </w:tc>
        <w:tc>
          <w:tcPr>
            <w:tcW w:w="1984" w:type="dxa"/>
          </w:tcPr>
          <w:p w:rsidR="00277B5D" w:rsidRPr="00461BF7" w:rsidRDefault="00277B5D" w:rsidP="00277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Размышляют.</w:t>
            </w:r>
          </w:p>
          <w:p w:rsidR="00277B5D" w:rsidRPr="00461BF7" w:rsidRDefault="00277B5D" w:rsidP="00277B5D">
            <w:pPr>
              <w:shd w:val="clear" w:color="auto" w:fill="FFFFFF"/>
              <w:spacing w:after="180" w:line="28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</w:t>
            </w:r>
            <w:r w:rsidR="008F1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1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учителя. Выдвигают гипотезу.</w:t>
            </w:r>
          </w:p>
          <w:p w:rsidR="00277B5D" w:rsidRPr="00461BF7" w:rsidRDefault="00BF0528" w:rsidP="00277B5D">
            <w:pPr>
              <w:shd w:val="clear" w:color="auto" w:fill="FFFFFF"/>
              <w:spacing w:after="180" w:line="28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тему и цель</w:t>
            </w:r>
            <w:r w:rsidR="00277B5D"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урока.</w:t>
            </w:r>
          </w:p>
          <w:p w:rsidR="00277B5D" w:rsidRPr="00461BF7" w:rsidRDefault="00277B5D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4929C7" w:rsidRDefault="004929C7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u w:val="single"/>
              </w:rPr>
              <w:lastRenderedPageBreak/>
              <w:t>Личностные:</w:t>
            </w:r>
          </w:p>
          <w:p w:rsidR="004929C7" w:rsidRPr="004929C7" w:rsidRDefault="004929C7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формирование целостного мировоззрения,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 xml:space="preserve">развитие самостоятельности в приобретении новых знаний и практических умений </w:t>
            </w:r>
          </w:p>
          <w:p w:rsidR="00A25BAD" w:rsidRPr="008F13EB" w:rsidRDefault="00A25BAD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  <w:u w:val="single"/>
              </w:rPr>
            </w:pPr>
            <w:r w:rsidRPr="008F13EB">
              <w:rPr>
                <w:rFonts w:ascii="Times New Roman" w:hAnsi="Times New Roman" w:cs="Times New Roman"/>
                <w:color w:val="000000"/>
                <w:szCs w:val="24"/>
                <w:u w:val="single"/>
              </w:rPr>
              <w:t>Регулятивные:</w:t>
            </w:r>
          </w:p>
          <w:p w:rsidR="00A25BAD" w:rsidRPr="00461BF7" w:rsidRDefault="008F13EB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3EB">
              <w:rPr>
                <w:rFonts w:ascii="Times New Roman" w:hAnsi="Times New Roman" w:cs="Times New Roman"/>
                <w:color w:val="000000"/>
                <w:szCs w:val="24"/>
              </w:rPr>
              <w:t xml:space="preserve">освоение приемов </w:t>
            </w:r>
            <w:proofErr w:type="spellStart"/>
            <w:r w:rsidRPr="008F13EB">
              <w:rPr>
                <w:rFonts w:ascii="Times New Roman" w:hAnsi="Times New Roman" w:cs="Times New Roman"/>
                <w:color w:val="000000"/>
                <w:szCs w:val="24"/>
              </w:rPr>
              <w:t>целеполагания</w:t>
            </w:r>
            <w:proofErr w:type="spellEnd"/>
            <w:r w:rsidR="00A25BAD" w:rsidRPr="008F13EB">
              <w:rPr>
                <w:rFonts w:ascii="Times New Roman" w:hAnsi="Times New Roman" w:cs="Times New Roman"/>
                <w:color w:val="000000"/>
                <w:szCs w:val="24"/>
              </w:rPr>
              <w:t xml:space="preserve"> как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366FAC">
              <w:rPr>
                <w:rFonts w:ascii="Times New Roman" w:hAnsi="Times New Roman" w:cs="Times New Roman"/>
                <w:color w:val="000000"/>
                <w:szCs w:val="24"/>
              </w:rPr>
              <w:t>постановки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учебной з</w:t>
            </w:r>
            <w:r w:rsidR="00A25BAD" w:rsidRPr="008F13EB">
              <w:rPr>
                <w:rFonts w:ascii="Times New Roman" w:hAnsi="Times New Roman" w:cs="Times New Roman"/>
                <w:color w:val="000000"/>
                <w:szCs w:val="24"/>
              </w:rPr>
              <w:t>адачи</w:t>
            </w:r>
            <w:r w:rsidR="00A25BAD" w:rsidRPr="00461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25BAD" w:rsidRPr="008F13EB" w:rsidRDefault="00A25BAD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F13EB">
              <w:rPr>
                <w:rFonts w:ascii="Times New Roman" w:hAnsi="Times New Roman" w:cs="Times New Roman"/>
                <w:color w:val="000000"/>
                <w:szCs w:val="24"/>
              </w:rPr>
              <w:t>планирование,</w:t>
            </w:r>
          </w:p>
          <w:p w:rsidR="00366FAC" w:rsidRPr="00366FAC" w:rsidRDefault="00366FAC" w:rsidP="00366FA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прогнозирование, </w:t>
            </w:r>
            <w:r w:rsidRPr="00366FAC">
              <w:rPr>
                <w:rFonts w:ascii="Times New Roman" w:hAnsi="Times New Roman" w:cs="Times New Roman"/>
                <w:color w:val="000000"/>
                <w:szCs w:val="24"/>
              </w:rPr>
              <w:t>постановка и формулировка проблемы,</w:t>
            </w:r>
          </w:p>
          <w:p w:rsidR="00366FAC" w:rsidRPr="00366FAC" w:rsidRDefault="00366FAC" w:rsidP="00366FA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66FAC">
              <w:rPr>
                <w:rFonts w:ascii="Times New Roman" w:hAnsi="Times New Roman" w:cs="Times New Roman"/>
                <w:color w:val="000000"/>
                <w:szCs w:val="24"/>
              </w:rPr>
              <w:t>умение осознанно и произвольно строить</w:t>
            </w:r>
          </w:p>
          <w:p w:rsidR="00366FAC" w:rsidRPr="00366FAC" w:rsidRDefault="00366FAC" w:rsidP="00366FA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речевые высказывания, формирование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умении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366FAC">
              <w:rPr>
                <w:rFonts w:ascii="Times New Roman" w:hAnsi="Times New Roman" w:cs="Times New Roman"/>
                <w:color w:val="000000"/>
                <w:szCs w:val="24"/>
              </w:rPr>
              <w:t>структурировать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полученные ранее </w:t>
            </w:r>
            <w:r w:rsidRPr="00366FAC">
              <w:rPr>
                <w:rFonts w:ascii="Times New Roman" w:hAnsi="Times New Roman" w:cs="Times New Roman"/>
                <w:color w:val="000000"/>
                <w:szCs w:val="24"/>
              </w:rPr>
              <w:t>знания,</w:t>
            </w:r>
          </w:p>
          <w:p w:rsidR="00A25BAD" w:rsidRPr="00366FAC" w:rsidRDefault="00A25BAD" w:rsidP="00A25BA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  <w:u w:val="single"/>
              </w:rPr>
            </w:pPr>
            <w:r w:rsidRPr="00366FAC">
              <w:rPr>
                <w:rFonts w:ascii="Times New Roman" w:hAnsi="Times New Roman" w:cs="Times New Roman"/>
                <w:color w:val="000000"/>
                <w:sz w:val="20"/>
                <w:szCs w:val="24"/>
                <w:u w:val="single"/>
              </w:rPr>
              <w:t>П</w:t>
            </w:r>
            <w:r w:rsidR="004929C7">
              <w:rPr>
                <w:rFonts w:ascii="Times New Roman" w:hAnsi="Times New Roman" w:cs="Times New Roman"/>
                <w:color w:val="000000"/>
                <w:sz w:val="20"/>
                <w:szCs w:val="24"/>
                <w:u w:val="single"/>
              </w:rPr>
              <w:t>редметные</w:t>
            </w:r>
            <w:r w:rsidRPr="00366FAC">
              <w:rPr>
                <w:rFonts w:ascii="Times New Roman" w:hAnsi="Times New Roman" w:cs="Times New Roman"/>
                <w:color w:val="000000"/>
                <w:sz w:val="20"/>
                <w:szCs w:val="24"/>
                <w:u w:val="single"/>
              </w:rPr>
              <w:t>:</w:t>
            </w:r>
          </w:p>
          <w:p w:rsidR="00277B5D" w:rsidRPr="00461BF7" w:rsidRDefault="00366FAC" w:rsidP="00366FA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</w:t>
            </w:r>
            <w:r w:rsidRPr="00366FAC">
              <w:rPr>
                <w:rFonts w:ascii="Times New Roman" w:hAnsi="Times New Roman" w:cs="Times New Roman"/>
                <w:szCs w:val="24"/>
              </w:rPr>
              <w:t>ормирование целостной научной</w:t>
            </w:r>
            <w:r>
              <w:rPr>
                <w:rFonts w:ascii="Times New Roman" w:hAnsi="Times New Roman" w:cs="Times New Roman"/>
                <w:szCs w:val="24"/>
              </w:rPr>
              <w:t xml:space="preserve"> картины мира, </w:t>
            </w:r>
            <w:r w:rsidRPr="004929C7">
              <w:rPr>
                <w:rFonts w:ascii="Times New Roman" w:hAnsi="Times New Roman" w:cs="Times New Roman"/>
                <w:sz w:val="20"/>
                <w:szCs w:val="24"/>
              </w:rPr>
              <w:t xml:space="preserve">представлений о закономерностях макропараметров </w:t>
            </w:r>
            <w:r w:rsidRPr="004929C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и микропараметров </w:t>
            </w:r>
            <w:r>
              <w:rPr>
                <w:rFonts w:ascii="Times New Roman" w:hAnsi="Times New Roman" w:cs="Times New Roman"/>
                <w:szCs w:val="24"/>
              </w:rPr>
              <w:t>МКТ</w:t>
            </w:r>
            <w:r w:rsidRPr="00366FA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77B5D" w:rsidRPr="00461BF7" w:rsidRDefault="008F13EB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3EB">
              <w:rPr>
                <w:rFonts w:ascii="Times New Roman" w:hAnsi="Times New Roman" w:cs="Times New Roman"/>
                <w:szCs w:val="24"/>
              </w:rPr>
              <w:lastRenderedPageBreak/>
              <w:t xml:space="preserve">3 </w:t>
            </w:r>
            <w:r w:rsidR="00277B5D" w:rsidRPr="008F13EB">
              <w:rPr>
                <w:rFonts w:ascii="Times New Roman" w:hAnsi="Times New Roman" w:cs="Times New Roman"/>
                <w:szCs w:val="24"/>
              </w:rPr>
              <w:t>минуты</w:t>
            </w:r>
          </w:p>
        </w:tc>
      </w:tr>
      <w:tr w:rsidR="00B1433B" w:rsidRPr="00461BF7" w:rsidTr="004929C7">
        <w:tc>
          <w:tcPr>
            <w:tcW w:w="1668" w:type="dxa"/>
          </w:tcPr>
          <w:p w:rsidR="00366FAC" w:rsidRDefault="00CC3A22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 xml:space="preserve">IV. </w:t>
            </w:r>
          </w:p>
          <w:p w:rsidR="00277B5D" w:rsidRPr="00461BF7" w:rsidRDefault="00405649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1B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нового материала</w:t>
            </w:r>
          </w:p>
        </w:tc>
        <w:tc>
          <w:tcPr>
            <w:tcW w:w="8722" w:type="dxa"/>
          </w:tcPr>
          <w:p w:rsidR="00277B5D" w:rsidRPr="00461BF7" w:rsidRDefault="00405649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1. Изучают видео </w:t>
            </w:r>
            <w:hyperlink r:id="rId9" w:history="1">
              <w:r w:rsidR="00680FDA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https://rutube.ru/video/d868101dc599ae9f16614476fc90afbb/</w:t>
              </w:r>
            </w:hyperlink>
          </w:p>
          <w:p w:rsidR="00405649" w:rsidRPr="00461BF7" w:rsidRDefault="00405649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2. Заполняют лист-опору </w:t>
            </w:r>
            <w:r w:rsidR="00B173CB" w:rsidRPr="00461BF7">
              <w:rPr>
                <w:rFonts w:ascii="Times New Roman" w:hAnsi="Times New Roman" w:cs="Times New Roman"/>
                <w:sz w:val="24"/>
                <w:szCs w:val="24"/>
              </w:rPr>
              <w:t>§ 54  В.А. Касьянов ФИЗИКА 10 класс</w:t>
            </w:r>
          </w:p>
          <w:p w:rsidR="00680FDA" w:rsidRPr="00461BF7" w:rsidRDefault="00680FDA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5143" cy="2324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775" cy="232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49" w:rsidRPr="00461BF7" w:rsidRDefault="00405649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3. Высылают учителю</w:t>
            </w:r>
          </w:p>
          <w:p w:rsidR="00405649" w:rsidRPr="00461BF7" w:rsidRDefault="00405649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80FDA" w:rsidRPr="00461BF7" w:rsidRDefault="00680FDA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Просматривают видео</w:t>
            </w:r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Заполняют таблицу</w:t>
            </w:r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FDA" w:rsidRPr="00461BF7" w:rsidRDefault="00680FDA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Коммуникативные: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планирование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учебного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сотрудничества</w:t>
            </w:r>
          </w:p>
          <w:p w:rsidR="00D80EFF" w:rsidRPr="00366FAC" w:rsidRDefault="00366FAC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Регулятивные</w:t>
            </w:r>
            <w:proofErr w:type="gramEnd"/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 xml:space="preserve"> </w:t>
            </w:r>
            <w:r w:rsidR="00D80EFF"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поиск и выделение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необходимой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информации,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построение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логической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цепи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рассуждения. </w:t>
            </w:r>
            <w:r w:rsidRPr="00366FAC">
              <w:rPr>
                <w:rFonts w:ascii="Times New Roman" w:hAnsi="Times New Roman" w:cs="Times New Roman"/>
                <w:szCs w:val="24"/>
              </w:rPr>
              <w:t>Развитие способности выделить главное из просмотренного учебного материала, систематизировать материал.</w:t>
            </w:r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Приобретение опыта самостоятельного поиска, анализа и отбора информации </w:t>
            </w:r>
            <w:proofErr w:type="gramStart"/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proofErr w:type="gramEnd"/>
          </w:p>
          <w:p w:rsidR="00D80EFF" w:rsidRPr="00366FAC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использованием различных источников и новых </w:t>
            </w: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информационных технологий для решения</w:t>
            </w:r>
          </w:p>
          <w:p w:rsidR="00D80EFF" w:rsidRDefault="00D80EFF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познавательных задач;</w:t>
            </w:r>
          </w:p>
          <w:p w:rsidR="004929C7" w:rsidRPr="00366FAC" w:rsidRDefault="004929C7" w:rsidP="004929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</w:pPr>
            <w:r w:rsidRPr="00366FA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  <w:t>П</w:t>
            </w:r>
            <w:r w:rsidR="00E6406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  <w:t>редметны</w:t>
            </w:r>
            <w:r w:rsidRPr="00366FA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  <w:t>е:</w:t>
            </w:r>
          </w:p>
          <w:p w:rsidR="004929C7" w:rsidRPr="00366FAC" w:rsidRDefault="004929C7" w:rsidP="00D80E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929C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формировать умение объяснять законы с молекулярной точки зрения; изображать графики процессов, используя уравнение состояния и газовые законы;</w:t>
            </w:r>
          </w:p>
          <w:p w:rsidR="00277B5D" w:rsidRPr="00461BF7" w:rsidRDefault="00277B5D" w:rsidP="00277B5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7B5D" w:rsidRPr="00461BF7" w:rsidRDefault="00E35581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9C0E66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366FAC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</w:p>
        </w:tc>
      </w:tr>
      <w:tr w:rsidR="00B1433B" w:rsidRPr="00461BF7" w:rsidTr="004929C7">
        <w:tc>
          <w:tcPr>
            <w:tcW w:w="1668" w:type="dxa"/>
          </w:tcPr>
          <w:p w:rsidR="00E64063" w:rsidRDefault="00D80EFF" w:rsidP="00D80EFF">
            <w:pPr>
              <w:pStyle w:val="Default"/>
              <w:rPr>
                <w:bCs/>
              </w:rPr>
            </w:pPr>
            <w:r w:rsidRPr="00461BF7">
              <w:rPr>
                <w:bCs/>
                <w:lang w:val="en-US"/>
              </w:rPr>
              <w:lastRenderedPageBreak/>
              <w:t>V</w:t>
            </w:r>
            <w:r w:rsidRPr="00461BF7">
              <w:rPr>
                <w:bCs/>
              </w:rPr>
              <w:t xml:space="preserve">. </w:t>
            </w:r>
          </w:p>
          <w:p w:rsidR="00D80EFF" w:rsidRPr="00461BF7" w:rsidRDefault="00D80EFF" w:rsidP="00D80EFF">
            <w:pPr>
              <w:pStyle w:val="Default"/>
            </w:pPr>
            <w:r w:rsidRPr="00461BF7">
              <w:rPr>
                <w:bCs/>
              </w:rPr>
              <w:t xml:space="preserve">Первичное закрепление нового материала. </w:t>
            </w:r>
          </w:p>
          <w:p w:rsidR="00277B5D" w:rsidRPr="00461BF7" w:rsidRDefault="00277B5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22" w:type="dxa"/>
          </w:tcPr>
          <w:p w:rsidR="00E64063" w:rsidRDefault="00765023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Совместный разбор заданий с учителем </w:t>
            </w:r>
            <w:r w:rsidR="00E640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77B5D" w:rsidRDefault="00E64063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</w:t>
            </w:r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>портал</w:t>
            </w:r>
            <w:proofErr w:type="gramStart"/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="0028296D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ешу ЕГЭ </w:t>
            </w:r>
            <w:hyperlink r:id="rId11" w:history="1">
              <w:r w:rsidR="0028296D" w:rsidRPr="00461BF7">
                <w:rPr>
                  <w:rStyle w:val="a6"/>
                  <w:rFonts w:ascii="Times New Roman" w:hAnsi="Times New Roman" w:cs="Times New Roman"/>
                  <w:b/>
                  <w:bCs/>
                  <w:color w:val="090949"/>
                  <w:sz w:val="24"/>
                  <w:szCs w:val="24"/>
                  <w:shd w:val="clear" w:color="auto" w:fill="FFFFFF"/>
                </w:rPr>
                <w:t>https://phys-ege.sdamgia.ru/test?id=7113139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64063" w:rsidRPr="00461BF7" w:rsidRDefault="00E64063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1631" cy="15621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292" cy="156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96D" w:rsidRPr="00461BF7" w:rsidRDefault="0028296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071" w:rsidRPr="00461BF7" w:rsidRDefault="005A007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0071" w:rsidRPr="00461BF7" w:rsidRDefault="005A007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8296D" w:rsidRPr="00461BF7" w:rsidRDefault="0028296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38650" cy="1908546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90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71" w:rsidRPr="00461BF7" w:rsidRDefault="005A007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071" w:rsidRPr="00461BF7" w:rsidRDefault="005A007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2. Самостоятельный тренинг на</w:t>
            </w:r>
            <w:r w:rsidR="00B1433B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платформе «</w:t>
            </w:r>
            <w:proofErr w:type="spellStart"/>
            <w:r w:rsidR="00B1433B" w:rsidRPr="00461BF7">
              <w:rPr>
                <w:rFonts w:ascii="Times New Roman" w:hAnsi="Times New Roman" w:cs="Times New Roman"/>
                <w:sz w:val="24"/>
                <w:szCs w:val="24"/>
              </w:rPr>
              <w:t>Learnis</w:t>
            </w:r>
            <w:proofErr w:type="spellEnd"/>
            <w:r w:rsidR="00B1433B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hyperlink r:id="rId14" w:history="1">
              <w:r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https://learningapps.org/6139988</w:t>
              </w:r>
            </w:hyperlink>
          </w:p>
          <w:p w:rsidR="00B1433B" w:rsidRPr="00461BF7" w:rsidRDefault="00B1433B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0910" cy="197257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197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71" w:rsidRPr="00461BF7" w:rsidRDefault="005A007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64063" w:rsidRDefault="005A0071" w:rsidP="00B1433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Применяют теоретические знания на графических задачах.</w:t>
            </w:r>
            <w:r w:rsidR="00B1433B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433B" w:rsidRPr="00461BF7" w:rsidRDefault="00B1433B" w:rsidP="00B1433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Задают уточняющие вопросы.</w:t>
            </w:r>
          </w:p>
        </w:tc>
        <w:tc>
          <w:tcPr>
            <w:tcW w:w="1768" w:type="dxa"/>
          </w:tcPr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  <w:lang w:eastAsia="ru-RU"/>
              </w:rPr>
              <w:t>Регулятивные: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контроль и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коррекция в форме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сравнения способа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действия и его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результата с заданным эталоном.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умение осознанно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 произвольно</w:t>
            </w:r>
          </w:p>
          <w:p w:rsidR="0028296D" w:rsidRPr="00E64063" w:rsidRDefault="0028296D" w:rsidP="002829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640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строить высказывания.</w:t>
            </w:r>
          </w:p>
          <w:p w:rsidR="00E64063" w:rsidRPr="00366FAC" w:rsidRDefault="00E64063" w:rsidP="00E640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  <w:t>Предметные</w:t>
            </w:r>
            <w:r w:rsidRPr="00366FA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u w:val="single"/>
                <w:lang w:eastAsia="ru-RU"/>
              </w:rPr>
              <w:t>:</w:t>
            </w:r>
          </w:p>
          <w:p w:rsidR="00277B5D" w:rsidRPr="00E64063" w:rsidRDefault="00E64063" w:rsidP="00E64063">
            <w:pPr>
              <w:pStyle w:val="a3"/>
              <w:rPr>
                <w:rFonts w:ascii="Times New Roman" w:hAnsi="Times New Roman" w:cs="Times New Roman"/>
              </w:rPr>
            </w:pPr>
            <w:r w:rsidRPr="00E64063">
              <w:rPr>
                <w:rFonts w:ascii="Times New Roman" w:hAnsi="Times New Roman" w:cs="Times New Roman"/>
              </w:rPr>
              <w:lastRenderedPageBreak/>
              <w:t>формировать умение применять законы Бойля-Мариотта, Гей-Люссака, Шарля; изображать графики процессов.</w:t>
            </w:r>
          </w:p>
        </w:tc>
        <w:tc>
          <w:tcPr>
            <w:tcW w:w="1134" w:type="dxa"/>
          </w:tcPr>
          <w:p w:rsidR="00277B5D" w:rsidRPr="00461BF7" w:rsidRDefault="00E35581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</w:t>
            </w:r>
            <w:r w:rsidR="00255CB2" w:rsidRPr="00461BF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B1433B" w:rsidRPr="00461BF7" w:rsidTr="004929C7">
        <w:tc>
          <w:tcPr>
            <w:tcW w:w="1668" w:type="dxa"/>
          </w:tcPr>
          <w:p w:rsidR="00255CB2" w:rsidRPr="00461BF7" w:rsidRDefault="00255CB2" w:rsidP="00255CB2">
            <w:pPr>
              <w:pStyle w:val="Default"/>
            </w:pPr>
            <w:r w:rsidRPr="00461BF7">
              <w:rPr>
                <w:b/>
                <w:bCs/>
                <w:lang w:val="en-US"/>
              </w:rPr>
              <w:lastRenderedPageBreak/>
              <w:t>V</w:t>
            </w:r>
            <w:r w:rsidRPr="00461BF7">
              <w:rPr>
                <w:b/>
                <w:bCs/>
              </w:rPr>
              <w:t xml:space="preserve">. </w:t>
            </w:r>
            <w:r w:rsidRPr="00461BF7">
              <w:rPr>
                <w:b/>
                <w:bCs/>
              </w:rPr>
              <w:lastRenderedPageBreak/>
              <w:t xml:space="preserve">Рефлексия </w:t>
            </w:r>
          </w:p>
          <w:p w:rsidR="00277B5D" w:rsidRPr="00461BF7" w:rsidRDefault="00277B5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22" w:type="dxa"/>
          </w:tcPr>
          <w:p w:rsidR="00E27CF5" w:rsidRPr="00461BF7" w:rsidRDefault="00255CB2" w:rsidP="00EF6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фиксацию нового содержания, изученного на уроке</w:t>
            </w:r>
            <w:r w:rsidR="00EF6230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фиксацию </w:t>
            </w:r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неразрешенны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х затруднений. Учитель задает вопросы о </w:t>
            </w:r>
            <w:r w:rsidR="00E64063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урока. Спрашивает, как</w:t>
            </w:r>
            <w:r w:rsidR="00E64063">
              <w:rPr>
                <w:rFonts w:ascii="Times New Roman" w:hAnsi="Times New Roman" w:cs="Times New Roman"/>
                <w:sz w:val="24"/>
                <w:szCs w:val="24"/>
              </w:rPr>
              <w:t xml:space="preserve">ой этап 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вызвал</w:t>
            </w:r>
            <w:r w:rsidR="00E64063">
              <w:rPr>
                <w:rFonts w:ascii="Times New Roman" w:hAnsi="Times New Roman" w:cs="Times New Roman"/>
                <w:sz w:val="24"/>
                <w:szCs w:val="24"/>
              </w:rPr>
              <w:t xml:space="preserve"> трудности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4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>Проговаривает</w:t>
            </w:r>
            <w:r w:rsidR="00EF6230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новые знания, обучающиеся</w:t>
            </w:r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впечатления от урока. Отправляют </w:t>
            </w:r>
            <w:proofErr w:type="spellStart"/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>смайл</w:t>
            </w:r>
            <w:proofErr w:type="spellEnd"/>
            <w:r w:rsidR="00E27CF5"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в общей группе </w:t>
            </w:r>
            <w:proofErr w:type="spellStart"/>
            <w:r w:rsidR="00E27CF5" w:rsidRPr="00E640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мессенджера</w:t>
            </w:r>
            <w:proofErr w:type="spellEnd"/>
            <w:r w:rsidR="00E27CF5" w:rsidRPr="00E640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27CF5" w:rsidRPr="00E640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WhatsApp</w:t>
            </w:r>
            <w:proofErr w:type="spellEnd"/>
          </w:p>
          <w:p w:rsidR="00E27CF5" w:rsidRPr="00461BF7" w:rsidRDefault="00E27CF5" w:rsidP="00E27CF5">
            <w:pPr>
              <w:shd w:val="clear" w:color="auto" w:fill="FBFBFB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D" w:rsidRPr="00E64063" w:rsidRDefault="00E64063" w:rsidP="00B61B4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64063">
              <w:rPr>
                <w:rFonts w:ascii="Times New Roman" w:hAnsi="Times New Roman" w:cs="Times New Roman"/>
                <w:sz w:val="24"/>
              </w:rPr>
              <w:lastRenderedPageBreak/>
              <w:t xml:space="preserve">Дают оценку </w:t>
            </w:r>
            <w:r w:rsidRPr="00E64063">
              <w:rPr>
                <w:rFonts w:ascii="Times New Roman" w:hAnsi="Times New Roman" w:cs="Times New Roman"/>
                <w:sz w:val="24"/>
              </w:rPr>
              <w:lastRenderedPageBreak/>
              <w:t>своей деятельности, оценивают объективно свой вклад в решение  задач.</w:t>
            </w:r>
          </w:p>
        </w:tc>
        <w:tc>
          <w:tcPr>
            <w:tcW w:w="1768" w:type="dxa"/>
          </w:tcPr>
          <w:p w:rsidR="00E27CF5" w:rsidRPr="00B61B4D" w:rsidRDefault="00E27CF5" w:rsidP="00E27C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Коммуникативн</w:t>
            </w:r>
            <w:r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ые:</w:t>
            </w:r>
          </w:p>
          <w:p w:rsidR="00E27CF5" w:rsidRPr="00B61B4D" w:rsidRDefault="00E64063" w:rsidP="00E27C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формирование умений</w:t>
            </w:r>
            <w:r w:rsidR="00E27CF5"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выражать свои мысли</w:t>
            </w:r>
            <w:r w:rsidR="00B61B4D"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,</w:t>
            </w:r>
            <w:r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оценивать качество</w:t>
            </w:r>
            <w:r w:rsidR="00E27CF5"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своей и общей</w:t>
            </w:r>
            <w:proofErr w:type="gramEnd"/>
          </w:p>
          <w:p w:rsidR="00E27CF5" w:rsidRPr="00B61B4D" w:rsidRDefault="00E27CF5" w:rsidP="00E27C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учебной деятельности</w:t>
            </w:r>
            <w:r w:rsidR="00B61B4D" w:rsidRPr="00B61B4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277B5D" w:rsidRPr="00461BF7" w:rsidRDefault="00277B5D" w:rsidP="00277B5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7B5D" w:rsidRPr="00461BF7" w:rsidRDefault="00E35581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</w:t>
            </w:r>
          </w:p>
        </w:tc>
      </w:tr>
      <w:tr w:rsidR="00B1433B" w:rsidRPr="00461BF7" w:rsidTr="004929C7">
        <w:tc>
          <w:tcPr>
            <w:tcW w:w="1668" w:type="dxa"/>
          </w:tcPr>
          <w:p w:rsidR="00255CB2" w:rsidRPr="00461BF7" w:rsidRDefault="00255CB2" w:rsidP="00255CB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 xml:space="preserve">VI.  </w:t>
            </w:r>
            <w:r w:rsidRPr="00461B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 </w:t>
            </w:r>
          </w:p>
          <w:p w:rsidR="00277B5D" w:rsidRPr="00461BF7" w:rsidRDefault="00277B5D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8722" w:type="dxa"/>
          </w:tcPr>
          <w:p w:rsidR="00E35581" w:rsidRPr="00461BF7" w:rsidRDefault="00E35581" w:rsidP="00E355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обсуждение и запись домашнего задания.</w:t>
            </w:r>
          </w:p>
          <w:p w:rsidR="00E35581" w:rsidRPr="00461BF7" w:rsidRDefault="00E3558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42CB6" w:rsidRPr="00461BF7">
              <w:rPr>
                <w:rFonts w:ascii="Times New Roman" w:hAnsi="Times New Roman" w:cs="Times New Roman"/>
                <w:sz w:val="24"/>
                <w:szCs w:val="24"/>
              </w:rPr>
              <w:t>§ 54</w:t>
            </w: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А.В. Касьянов ФИЗИКА 10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ккласс</w:t>
            </w:r>
            <w:proofErr w:type="spellEnd"/>
          </w:p>
          <w:p w:rsidR="00277B5D" w:rsidRPr="00461BF7" w:rsidRDefault="00E3558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2.  ЕГЭ 2020. Физика. 100 баллов - </w:t>
            </w:r>
            <w:proofErr w:type="spell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Громцева</w:t>
            </w:r>
            <w:proofErr w:type="spell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  <w:r w:rsidR="00B6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docs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viewer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?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%3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%2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%2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11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klasov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net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%2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Findex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%3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Fdo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%3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Ddownload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%26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%3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19555%26</w:t>
              </w:r>
              <w:proofErr w:type="spellStart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viewonline</w:t>
              </w:r>
              <w:proofErr w:type="spellEnd"/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%3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842CB6" w:rsidRPr="00461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</w:t>
              </w:r>
            </w:hyperlink>
          </w:p>
          <w:p w:rsidR="00842CB6" w:rsidRPr="00461BF7" w:rsidRDefault="00E35581" w:rsidP="00244AC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461BF7">
              <w:rPr>
                <w:rFonts w:ascii="Times New Roman" w:hAnsi="Times New Roman" w:cs="Times New Roman"/>
                <w:sz w:val="24"/>
                <w:szCs w:val="24"/>
              </w:rPr>
              <w:t xml:space="preserve"> 180 задачи 31-35 </w:t>
            </w:r>
          </w:p>
        </w:tc>
        <w:tc>
          <w:tcPr>
            <w:tcW w:w="1984" w:type="dxa"/>
          </w:tcPr>
          <w:p w:rsidR="00E35581" w:rsidRPr="00461BF7" w:rsidRDefault="00E35581" w:rsidP="00B61B4D">
            <w:pPr>
              <w:pStyle w:val="Default"/>
              <w:jc w:val="center"/>
            </w:pPr>
            <w:r w:rsidRPr="00461BF7">
              <w:t>Выбор домашнего задания по уровню сложности</w:t>
            </w:r>
          </w:p>
          <w:p w:rsidR="00277B5D" w:rsidRPr="00461BF7" w:rsidRDefault="00277B5D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277B5D" w:rsidRPr="00461BF7" w:rsidRDefault="00277B5D" w:rsidP="00E35581">
            <w:pPr>
              <w:pStyle w:val="Default"/>
            </w:pPr>
          </w:p>
        </w:tc>
        <w:tc>
          <w:tcPr>
            <w:tcW w:w="1134" w:type="dxa"/>
          </w:tcPr>
          <w:p w:rsidR="00277B5D" w:rsidRPr="00461BF7" w:rsidRDefault="00E35581" w:rsidP="00E322A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BF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</w:tbl>
    <w:p w:rsidR="00E322A1" w:rsidRDefault="00E322A1" w:rsidP="00E322A1">
      <w:pPr>
        <w:pStyle w:val="a3"/>
        <w:spacing w:line="360" w:lineRule="auto"/>
        <w:rPr>
          <w:rFonts w:ascii="Times New Roman" w:hAnsi="Times New Roman" w:cs="Times New Roman"/>
        </w:rPr>
      </w:pPr>
    </w:p>
    <w:p w:rsidR="000E63F7" w:rsidRPr="000E63F7" w:rsidRDefault="000E63F7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0E63F7">
        <w:rPr>
          <w:rFonts w:ascii="Times New Roman" w:hAnsi="Times New Roman" w:cs="Times New Roman"/>
          <w:sz w:val="24"/>
        </w:rPr>
        <w:t>Используемые источники</w:t>
      </w:r>
    </w:p>
    <w:p w:rsidR="000E63F7" w:rsidRDefault="000E63F7" w:rsidP="00E322A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1BF7">
        <w:rPr>
          <w:rFonts w:ascii="Times New Roman" w:hAnsi="Times New Roman" w:cs="Times New Roman"/>
          <w:sz w:val="24"/>
          <w:szCs w:val="24"/>
        </w:rPr>
        <w:t>1. ФИЗИКА</w:t>
      </w:r>
      <w:r>
        <w:rPr>
          <w:rFonts w:ascii="Times New Roman" w:hAnsi="Times New Roman" w:cs="Times New Roman"/>
          <w:sz w:val="24"/>
          <w:szCs w:val="24"/>
        </w:rPr>
        <w:t xml:space="preserve"> 10 класс. Углубленный уровень.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Учебнк</w:t>
      </w:r>
      <w:proofErr w:type="spellEnd"/>
      <w:r w:rsidRPr="00461B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461BF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61BF7">
        <w:rPr>
          <w:rFonts w:ascii="Times New Roman" w:hAnsi="Times New Roman" w:cs="Times New Roman"/>
          <w:sz w:val="24"/>
          <w:szCs w:val="24"/>
        </w:rPr>
        <w:t xml:space="preserve">.В. Касьянов </w:t>
      </w:r>
    </w:p>
    <w:p w:rsidR="000E63F7" w:rsidRDefault="000E63F7" w:rsidP="00E322A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ЕГЭ 2020</w:t>
      </w:r>
      <w:r w:rsidRPr="000E63F7">
        <w:rPr>
          <w:rFonts w:ascii="Times New Roman" w:hAnsi="Times New Roman" w:cs="Times New Roman"/>
          <w:sz w:val="24"/>
          <w:szCs w:val="24"/>
        </w:rPr>
        <w:t xml:space="preserve">. Физика. 100 баллов - </w:t>
      </w:r>
      <w:proofErr w:type="spellStart"/>
      <w:r w:rsidRPr="000E63F7">
        <w:rPr>
          <w:rFonts w:ascii="Times New Roman" w:hAnsi="Times New Roman" w:cs="Times New Roman"/>
          <w:sz w:val="24"/>
          <w:szCs w:val="24"/>
        </w:rPr>
        <w:t>Громцева</w:t>
      </w:r>
      <w:proofErr w:type="spellEnd"/>
      <w:r w:rsidRPr="000E63F7">
        <w:rPr>
          <w:rFonts w:ascii="Times New Roman" w:hAnsi="Times New Roman" w:cs="Times New Roman"/>
          <w:sz w:val="24"/>
          <w:szCs w:val="24"/>
        </w:rPr>
        <w:t xml:space="preserve"> О.И.</w:t>
      </w:r>
    </w:p>
    <w:p w:rsidR="000E63F7" w:rsidRDefault="000E63F7" w:rsidP="00E322A1">
      <w:pPr>
        <w:pStyle w:val="a3"/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E63F7">
        <w:rPr>
          <w:rFonts w:ascii="Times New Roman" w:hAnsi="Times New Roman" w:cs="Times New Roman"/>
          <w:sz w:val="24"/>
          <w:szCs w:val="24"/>
        </w:rPr>
        <w:t>ЕГЭ–2022, физика: задания, ответы, решения. Обучающая система Дмитрия Гущина.</w:t>
      </w:r>
      <w:r w:rsidRPr="000E63F7">
        <w:t xml:space="preserve"> </w:t>
      </w:r>
      <w:hyperlink r:id="rId17" w:history="1">
        <w:r w:rsidRPr="00AC3B97">
          <w:rPr>
            <w:rStyle w:val="a6"/>
            <w:rFonts w:ascii="Times New Roman" w:hAnsi="Times New Roman" w:cs="Times New Roman"/>
            <w:sz w:val="24"/>
            <w:szCs w:val="24"/>
          </w:rPr>
          <w:t>https://phys-ege.sdamgia.ru/?redir=1</w:t>
        </w:r>
      </w:hyperlink>
    </w:p>
    <w:p w:rsidR="00893262" w:rsidRDefault="00893262" w:rsidP="00E322A1">
      <w:pPr>
        <w:pStyle w:val="a3"/>
        <w:spacing w:line="360" w:lineRule="auto"/>
        <w:rPr>
          <w:rFonts w:ascii="Times New Roman" w:hAnsi="Times New Roman" w:cs="Times New Roman"/>
          <w:sz w:val="24"/>
        </w:rPr>
      </w:pPr>
      <w:r w:rsidRPr="00893262">
        <w:rPr>
          <w:rFonts w:ascii="Times New Roman" w:hAnsi="Times New Roman" w:cs="Times New Roman"/>
          <w:sz w:val="24"/>
        </w:rPr>
        <w:t xml:space="preserve">4. </w:t>
      </w:r>
      <w:proofErr w:type="spellStart"/>
      <w:r w:rsidRPr="00893262">
        <w:rPr>
          <w:rFonts w:ascii="Times New Roman" w:hAnsi="Times New Roman" w:cs="Times New Roman"/>
          <w:sz w:val="24"/>
        </w:rPr>
        <w:t>Видеоуроки</w:t>
      </w:r>
      <w:proofErr w:type="spellEnd"/>
      <w:r w:rsidRPr="008932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8932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93262">
        <w:rPr>
          <w:rFonts w:ascii="Times New Roman" w:hAnsi="Times New Roman" w:cs="Times New Roman"/>
          <w:sz w:val="24"/>
        </w:rPr>
        <w:t>Infourok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hyperlink r:id="rId18" w:history="1">
        <w:r w:rsidRPr="007A0629">
          <w:rPr>
            <w:rStyle w:val="a6"/>
            <w:rFonts w:ascii="Times New Roman" w:hAnsi="Times New Roman" w:cs="Times New Roman"/>
            <w:sz w:val="24"/>
          </w:rPr>
          <w:t>https://rutube.ru/video/d868101dc599ae9f16614476fc90afbb/</w:t>
        </w:r>
      </w:hyperlink>
    </w:p>
    <w:p w:rsidR="00893262" w:rsidRPr="00893262" w:rsidRDefault="00893262" w:rsidP="00E322A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0E63F7" w:rsidRDefault="000E63F7" w:rsidP="00E322A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63F7" w:rsidRPr="00EF6230" w:rsidRDefault="000E63F7" w:rsidP="00E322A1">
      <w:pPr>
        <w:pStyle w:val="a3"/>
        <w:spacing w:line="360" w:lineRule="auto"/>
        <w:rPr>
          <w:rFonts w:ascii="Times New Roman" w:hAnsi="Times New Roman" w:cs="Times New Roman"/>
        </w:rPr>
      </w:pPr>
    </w:p>
    <w:sectPr w:rsidR="000E63F7" w:rsidRPr="00EF6230" w:rsidSect="00E322A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BA3"/>
    <w:multiLevelType w:val="hybridMultilevel"/>
    <w:tmpl w:val="39223490"/>
    <w:lvl w:ilvl="0" w:tplc="F030F89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76F15"/>
    <w:multiLevelType w:val="multilevel"/>
    <w:tmpl w:val="80D04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BD76FE"/>
    <w:multiLevelType w:val="hybridMultilevel"/>
    <w:tmpl w:val="671E5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974A9"/>
    <w:multiLevelType w:val="multilevel"/>
    <w:tmpl w:val="AC30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A8E"/>
    <w:rsid w:val="000E63F7"/>
    <w:rsid w:val="001B29F6"/>
    <w:rsid w:val="001C1860"/>
    <w:rsid w:val="0020196D"/>
    <w:rsid w:val="002129B9"/>
    <w:rsid w:val="00244ACD"/>
    <w:rsid w:val="00255CB2"/>
    <w:rsid w:val="00277B5D"/>
    <w:rsid w:val="0028296D"/>
    <w:rsid w:val="002E7C8F"/>
    <w:rsid w:val="003400BC"/>
    <w:rsid w:val="003504C1"/>
    <w:rsid w:val="00366FAC"/>
    <w:rsid w:val="00381B51"/>
    <w:rsid w:val="00384D5E"/>
    <w:rsid w:val="00386D2B"/>
    <w:rsid w:val="00403033"/>
    <w:rsid w:val="00405649"/>
    <w:rsid w:val="00461BF7"/>
    <w:rsid w:val="004929C7"/>
    <w:rsid w:val="005016FD"/>
    <w:rsid w:val="005A0071"/>
    <w:rsid w:val="005F22A8"/>
    <w:rsid w:val="00671CFA"/>
    <w:rsid w:val="00675A8E"/>
    <w:rsid w:val="00680FDA"/>
    <w:rsid w:val="00691F95"/>
    <w:rsid w:val="006A0C90"/>
    <w:rsid w:val="006D4682"/>
    <w:rsid w:val="006E5415"/>
    <w:rsid w:val="007066B7"/>
    <w:rsid w:val="00724F94"/>
    <w:rsid w:val="00765023"/>
    <w:rsid w:val="00811B89"/>
    <w:rsid w:val="00825C51"/>
    <w:rsid w:val="00842CB6"/>
    <w:rsid w:val="00851FE3"/>
    <w:rsid w:val="0087469C"/>
    <w:rsid w:val="0088360C"/>
    <w:rsid w:val="00893262"/>
    <w:rsid w:val="008A7A7D"/>
    <w:rsid w:val="008F13EB"/>
    <w:rsid w:val="00933930"/>
    <w:rsid w:val="009B57A0"/>
    <w:rsid w:val="009C0E66"/>
    <w:rsid w:val="009D0756"/>
    <w:rsid w:val="009D6016"/>
    <w:rsid w:val="00A14672"/>
    <w:rsid w:val="00A25BAD"/>
    <w:rsid w:val="00A41373"/>
    <w:rsid w:val="00B1433B"/>
    <w:rsid w:val="00B173CB"/>
    <w:rsid w:val="00B46A56"/>
    <w:rsid w:val="00B61B4D"/>
    <w:rsid w:val="00B67003"/>
    <w:rsid w:val="00BF0528"/>
    <w:rsid w:val="00C5450C"/>
    <w:rsid w:val="00C60C57"/>
    <w:rsid w:val="00CC3A22"/>
    <w:rsid w:val="00D02204"/>
    <w:rsid w:val="00D80EFF"/>
    <w:rsid w:val="00E004D6"/>
    <w:rsid w:val="00E11708"/>
    <w:rsid w:val="00E27CF5"/>
    <w:rsid w:val="00E322A1"/>
    <w:rsid w:val="00E35581"/>
    <w:rsid w:val="00E64063"/>
    <w:rsid w:val="00EE6C47"/>
    <w:rsid w:val="00EF6230"/>
    <w:rsid w:val="00F17D4B"/>
    <w:rsid w:val="00F35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D2B"/>
  </w:style>
  <w:style w:type="paragraph" w:styleId="4">
    <w:name w:val="heading 4"/>
    <w:basedOn w:val="a"/>
    <w:link w:val="40"/>
    <w:uiPriority w:val="9"/>
    <w:qFormat/>
    <w:rsid w:val="00381B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5E"/>
    <w:pPr>
      <w:spacing w:after="0" w:line="240" w:lineRule="auto"/>
    </w:pPr>
  </w:style>
  <w:style w:type="table" w:styleId="a4">
    <w:name w:val="Table Grid"/>
    <w:basedOn w:val="a1"/>
    <w:uiPriority w:val="59"/>
    <w:rsid w:val="00E32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1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24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0564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00B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81B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680F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rutube.ru/video/d868101dc599ae9f16614476fc90afbb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phys-ege.sdamgia.ru/?redir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viewer?url=https%3A%2F%2F11klasov.net%2Findex.php%3Fdo%3Ddownload%26id%3D19555%26viewonline%3D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earnis.ru/653244/" TargetMode="External"/><Relationship Id="rId11" Type="http://schemas.openxmlformats.org/officeDocument/2006/relationships/hyperlink" Target="https://phys-ege.sdamgia.ru/test?id=711313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tube.ru/video/d868101dc599ae9f16614476fc90afbb/" TargetMode="External"/><Relationship Id="rId14" Type="http://schemas.openxmlformats.org/officeDocument/2006/relationships/hyperlink" Target="https://learningapps.org/61399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33</cp:revision>
  <dcterms:created xsi:type="dcterms:W3CDTF">2022-02-24T02:46:00Z</dcterms:created>
  <dcterms:modified xsi:type="dcterms:W3CDTF">2022-03-27T04:59:00Z</dcterms:modified>
</cp:coreProperties>
</file>