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E" w:rsidRPr="009D3ECE" w:rsidRDefault="009D3ECE" w:rsidP="009D3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3ECE">
        <w:rPr>
          <w:rFonts w:ascii="Times New Roman" w:hAnsi="Times New Roman" w:cs="Times New Roman"/>
          <w:sz w:val="24"/>
          <w:szCs w:val="24"/>
        </w:rPr>
        <w:t>Комольцева</w:t>
      </w:r>
      <w:proofErr w:type="spellEnd"/>
      <w:r w:rsidRPr="009D3EC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837B1" w:rsidRPr="009D3ECE" w:rsidRDefault="00F177B8" w:rsidP="009D3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417E26" w:rsidRPr="009D3ECE" w:rsidRDefault="00F177B8" w:rsidP="009D3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>«Один день с любимой профессией»</w:t>
      </w:r>
    </w:p>
    <w:p w:rsidR="005837B1" w:rsidRPr="009D3ECE" w:rsidRDefault="00F177B8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9D3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855" w:rsidRPr="009D3ECE" w:rsidRDefault="005837B1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 xml:space="preserve">Наверное, нет более древней проблемы, чем проблема выбора профессии. В условиях </w:t>
      </w:r>
      <w:r w:rsidR="00433855" w:rsidRPr="009D3ECE">
        <w:rPr>
          <w:rFonts w:ascii="Times New Roman" w:hAnsi="Times New Roman" w:cs="Times New Roman"/>
          <w:sz w:val="24"/>
          <w:szCs w:val="24"/>
        </w:rPr>
        <w:t>школы-интерната данная проблема наиболее актуальна</w:t>
      </w:r>
      <w:r w:rsidRPr="009D3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855" w:rsidRPr="009D3ECE" w:rsidRDefault="005837B1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>Существует ряд обстоятельств, обусловивших такое поло</w:t>
      </w:r>
      <w:r w:rsidR="00881AD4" w:rsidRPr="009D3ECE">
        <w:rPr>
          <w:rFonts w:ascii="Times New Roman" w:hAnsi="Times New Roman" w:cs="Times New Roman"/>
          <w:sz w:val="24"/>
          <w:szCs w:val="24"/>
        </w:rPr>
        <w:t>жение:</w:t>
      </w:r>
    </w:p>
    <w:p w:rsidR="00433855" w:rsidRPr="009D3ECE" w:rsidRDefault="005837B1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433855" w:rsidRPr="009D3ECE">
        <w:rPr>
          <w:rFonts w:ascii="Times New Roman" w:hAnsi="Times New Roman" w:cs="Times New Roman"/>
          <w:sz w:val="24"/>
          <w:szCs w:val="24"/>
        </w:rPr>
        <w:t xml:space="preserve">в школе-интернате </w:t>
      </w:r>
      <w:r w:rsidR="00881AD4" w:rsidRPr="009D3ECE">
        <w:rPr>
          <w:rFonts w:ascii="Times New Roman" w:hAnsi="Times New Roman" w:cs="Times New Roman"/>
          <w:sz w:val="24"/>
          <w:szCs w:val="24"/>
        </w:rPr>
        <w:t>живут и обучаются</w:t>
      </w:r>
      <w:r w:rsidR="00433855" w:rsidRPr="009D3ECE">
        <w:rPr>
          <w:rFonts w:ascii="Times New Roman" w:hAnsi="Times New Roman" w:cs="Times New Roman"/>
          <w:sz w:val="24"/>
          <w:szCs w:val="24"/>
        </w:rPr>
        <w:t xml:space="preserve"> дети из социально неблагополучных семей, с особой психологией, с особыми типами</w:t>
      </w:r>
      <w:r w:rsidR="00881AD4" w:rsidRPr="009D3ECE">
        <w:rPr>
          <w:rFonts w:ascii="Times New Roman" w:hAnsi="Times New Roman" w:cs="Times New Roman"/>
          <w:sz w:val="24"/>
          <w:szCs w:val="24"/>
        </w:rPr>
        <w:t xml:space="preserve"> психического развития;</w:t>
      </w:r>
    </w:p>
    <w:p w:rsidR="005837B1" w:rsidRPr="009D3ECE" w:rsidRDefault="00433855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5837B1" w:rsidRPr="009D3ECE">
        <w:rPr>
          <w:rFonts w:ascii="Times New Roman" w:hAnsi="Times New Roman" w:cs="Times New Roman"/>
          <w:sz w:val="24"/>
          <w:szCs w:val="24"/>
        </w:rPr>
        <w:t xml:space="preserve">процесс смены эпох на постсоветском пространстве затронул все сферы нашей жизни, в том числе и проблему профессионального выбора. Это связано с тем, что с одной стороны, новый социально-экономический опыт еще не освоен, а новые профессии еще не получили своеобразной </w:t>
      </w:r>
      <w:r w:rsidRPr="009D3ECE">
        <w:rPr>
          <w:rFonts w:ascii="Times New Roman" w:hAnsi="Times New Roman" w:cs="Times New Roman"/>
          <w:sz w:val="24"/>
          <w:szCs w:val="24"/>
        </w:rPr>
        <w:t xml:space="preserve">прописки в общественном сознании (например, многие вряд ли смогут без основательной библиотечной подготовки сказать, чем занимается </w:t>
      </w:r>
      <w:proofErr w:type="spellStart"/>
      <w:r w:rsidRPr="009D3ECE">
        <w:rPr>
          <w:rFonts w:ascii="Times New Roman" w:hAnsi="Times New Roman" w:cs="Times New Roman"/>
          <w:sz w:val="24"/>
          <w:szCs w:val="24"/>
        </w:rPr>
        <w:t>мерчендайзер</w:t>
      </w:r>
      <w:proofErr w:type="spellEnd"/>
      <w:r w:rsidRPr="009D3ECE">
        <w:rPr>
          <w:rFonts w:ascii="Times New Roman" w:hAnsi="Times New Roman" w:cs="Times New Roman"/>
          <w:sz w:val="24"/>
          <w:szCs w:val="24"/>
        </w:rPr>
        <w:t xml:space="preserve">, копирайтер или </w:t>
      </w:r>
      <w:proofErr w:type="spellStart"/>
      <w:r w:rsidRPr="009D3ECE">
        <w:rPr>
          <w:rFonts w:ascii="Times New Roman" w:hAnsi="Times New Roman" w:cs="Times New Roman"/>
          <w:sz w:val="24"/>
          <w:szCs w:val="24"/>
        </w:rPr>
        <w:t>медиабайер</w:t>
      </w:r>
      <w:proofErr w:type="spellEnd"/>
      <w:r w:rsidRPr="009D3ECE">
        <w:rPr>
          <w:rFonts w:ascii="Times New Roman" w:hAnsi="Times New Roman" w:cs="Times New Roman"/>
          <w:sz w:val="24"/>
          <w:szCs w:val="24"/>
        </w:rPr>
        <w:t>). С дру</w:t>
      </w:r>
      <w:bookmarkStart w:id="0" w:name="_GoBack"/>
      <w:bookmarkEnd w:id="0"/>
      <w:r w:rsidRPr="009D3ECE">
        <w:rPr>
          <w:rFonts w:ascii="Times New Roman" w:hAnsi="Times New Roman" w:cs="Times New Roman"/>
          <w:sz w:val="24"/>
          <w:szCs w:val="24"/>
        </w:rPr>
        <w:t>гой стороны, мы являемся свидетелями сложного и болезненного процесса ломки стереотипов тради</w:t>
      </w:r>
      <w:r w:rsidR="00881AD4" w:rsidRPr="009D3ECE">
        <w:rPr>
          <w:rFonts w:ascii="Times New Roman" w:hAnsi="Times New Roman" w:cs="Times New Roman"/>
          <w:sz w:val="24"/>
          <w:szCs w:val="24"/>
        </w:rPr>
        <w:t>ционных форм профессионализации;</w:t>
      </w:r>
    </w:p>
    <w:p w:rsidR="00444BF4" w:rsidRPr="009D3ECE" w:rsidRDefault="00433855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>В</w:t>
      </w:r>
      <w:r w:rsidR="00881AD4" w:rsidRPr="009D3ECE">
        <w:rPr>
          <w:rFonts w:ascii="Times New Roman" w:hAnsi="Times New Roman" w:cs="Times New Roman"/>
          <w:sz w:val="24"/>
          <w:szCs w:val="24"/>
        </w:rPr>
        <w:t xml:space="preserve">-третьих, в современном мире востребован специалист, который обладает определенными навыками с нескольких </w:t>
      </w:r>
      <w:r w:rsidR="00C8627A" w:rsidRPr="009D3ECE">
        <w:rPr>
          <w:rFonts w:ascii="Times New Roman" w:hAnsi="Times New Roman" w:cs="Times New Roman"/>
          <w:sz w:val="24"/>
          <w:szCs w:val="24"/>
        </w:rPr>
        <w:t>сферах</w:t>
      </w:r>
      <w:r w:rsidR="00881AD4" w:rsidRPr="009D3ECE">
        <w:rPr>
          <w:rFonts w:ascii="Times New Roman" w:hAnsi="Times New Roman" w:cs="Times New Roman"/>
          <w:sz w:val="24"/>
          <w:szCs w:val="24"/>
        </w:rPr>
        <w:t>. Настоящее время настоятельно требует профессиональной мобильности людей, способных успешно находить и реализовать себя в динамичных социально-экономических условиях.</w:t>
      </w:r>
    </w:p>
    <w:p w:rsidR="00881AD4" w:rsidRPr="009D3ECE" w:rsidRDefault="00881AD4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 xml:space="preserve">Цель проекта – </w:t>
      </w:r>
      <w:r w:rsidRPr="009D3ECE">
        <w:rPr>
          <w:rFonts w:ascii="Times New Roman" w:hAnsi="Times New Roman" w:cs="Times New Roman"/>
          <w:sz w:val="24"/>
          <w:szCs w:val="24"/>
        </w:rPr>
        <w:t xml:space="preserve">дать возможность детям-сиротам и детям, оставшимся без попечения родителей </w:t>
      </w:r>
      <w:r w:rsidR="00444BF4" w:rsidRPr="009D3ECE">
        <w:rPr>
          <w:rFonts w:ascii="Times New Roman" w:hAnsi="Times New Roman" w:cs="Times New Roman"/>
          <w:sz w:val="24"/>
          <w:szCs w:val="24"/>
        </w:rPr>
        <w:t>выбрать правильную профессию, стать востребованными специалистами</w:t>
      </w:r>
      <w:r w:rsidR="00C8627A" w:rsidRPr="009D3ECE">
        <w:rPr>
          <w:rFonts w:ascii="Times New Roman" w:hAnsi="Times New Roman" w:cs="Times New Roman"/>
          <w:sz w:val="24"/>
          <w:szCs w:val="24"/>
        </w:rPr>
        <w:t xml:space="preserve"> современного общества</w:t>
      </w:r>
      <w:r w:rsidR="00444BF4" w:rsidRPr="009D3ECE">
        <w:rPr>
          <w:rFonts w:ascii="Times New Roman" w:hAnsi="Times New Roman" w:cs="Times New Roman"/>
          <w:sz w:val="24"/>
          <w:szCs w:val="24"/>
        </w:rPr>
        <w:t>.</w:t>
      </w:r>
    </w:p>
    <w:p w:rsidR="00444BF4" w:rsidRPr="009D3ECE" w:rsidRDefault="00444BF4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44BF4" w:rsidRPr="009D3ECE" w:rsidRDefault="00444BF4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>- определить способности и навыки каждого школьника</w:t>
      </w:r>
      <w:r w:rsidR="00847028" w:rsidRPr="009D3ECE">
        <w:rPr>
          <w:rFonts w:ascii="Times New Roman" w:hAnsi="Times New Roman" w:cs="Times New Roman"/>
          <w:sz w:val="24"/>
          <w:szCs w:val="24"/>
        </w:rPr>
        <w:t xml:space="preserve"> путем психологического тестирования</w:t>
      </w:r>
      <w:r w:rsidRPr="009D3ECE">
        <w:rPr>
          <w:rFonts w:ascii="Times New Roman" w:hAnsi="Times New Roman" w:cs="Times New Roman"/>
          <w:sz w:val="24"/>
          <w:szCs w:val="24"/>
        </w:rPr>
        <w:t>;</w:t>
      </w:r>
    </w:p>
    <w:p w:rsidR="00444BF4" w:rsidRPr="009D3ECE" w:rsidRDefault="00444BF4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 xml:space="preserve">- </w:t>
      </w:r>
      <w:r w:rsidR="00847028" w:rsidRPr="009D3ECE">
        <w:rPr>
          <w:rFonts w:ascii="Times New Roman" w:hAnsi="Times New Roman" w:cs="Times New Roman"/>
          <w:sz w:val="24"/>
          <w:szCs w:val="24"/>
        </w:rPr>
        <w:t>по полученным результатам сгруппировать школьников;</w:t>
      </w:r>
    </w:p>
    <w:p w:rsidR="00847028" w:rsidRPr="009D3ECE" w:rsidRDefault="00847028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>- составить договора с учреждениями г. Кызыл.</w:t>
      </w:r>
    </w:p>
    <w:p w:rsidR="00847028" w:rsidRPr="009D3ECE" w:rsidRDefault="00847028" w:rsidP="009D3E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847028" w:rsidRPr="009D3ECE" w:rsidRDefault="00847028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>Проект «Один день с любимой профессией» направлен на то, чтобы дать возможность школьникам стать на один день настоящим профессионалом. Например, кто-то хочет быть учителем. Даем ему возможность подготовить и провести урок в условиях реального времени. Кто-то хочет быть медсестрой. Даем возможность на целый день поработать с медсестрой.</w:t>
      </w:r>
    </w:p>
    <w:p w:rsidR="00847028" w:rsidRPr="009D3ECE" w:rsidRDefault="00847028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lastRenderedPageBreak/>
        <w:t xml:space="preserve">По нашему мнению, данный проект позволит выпускникам школы-интерната осознанно выбирать свою профессию и не ошибиться с ее выбором. </w:t>
      </w:r>
    </w:p>
    <w:p w:rsidR="002D7867" w:rsidRPr="009D3ECE" w:rsidRDefault="002D7867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ECE">
        <w:rPr>
          <w:rFonts w:ascii="Times New Roman" w:hAnsi="Times New Roman" w:cs="Times New Roman"/>
          <w:sz w:val="24"/>
          <w:szCs w:val="24"/>
        </w:rPr>
        <w:t xml:space="preserve">А тем ученикам, которые еще не определились с выбором профессии, по проекту будут проводиться тематические </w:t>
      </w:r>
      <w:proofErr w:type="spellStart"/>
      <w:r w:rsidRPr="009D3ECE">
        <w:rPr>
          <w:rFonts w:ascii="Times New Roman" w:hAnsi="Times New Roman" w:cs="Times New Roman"/>
          <w:sz w:val="24"/>
          <w:szCs w:val="24"/>
        </w:rPr>
        <w:t>видеообзоры</w:t>
      </w:r>
      <w:proofErr w:type="spellEnd"/>
      <w:r w:rsidRPr="009D3ECE">
        <w:rPr>
          <w:rFonts w:ascii="Times New Roman" w:hAnsi="Times New Roman" w:cs="Times New Roman"/>
          <w:sz w:val="24"/>
          <w:szCs w:val="24"/>
        </w:rPr>
        <w:t xml:space="preserve"> о профессиях и встречи с представителями разных профессий.</w:t>
      </w:r>
    </w:p>
    <w:p w:rsidR="00A72A6D" w:rsidRPr="009D3ECE" w:rsidRDefault="00A72A6D" w:rsidP="009D3E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67" w:rsidRPr="009D3ECE" w:rsidRDefault="002D7867" w:rsidP="009D3E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CE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A72A6D" w:rsidRPr="009D3ECE" w:rsidRDefault="00A72A6D" w:rsidP="009D3E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5090"/>
        <w:gridCol w:w="3029"/>
      </w:tblGrid>
      <w:tr w:rsidR="002D7867" w:rsidRPr="009D3ECE" w:rsidTr="002D7867">
        <w:tc>
          <w:tcPr>
            <w:tcW w:w="1226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3029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7867" w:rsidRPr="009D3ECE" w:rsidTr="00DF669F">
        <w:tc>
          <w:tcPr>
            <w:tcW w:w="9345" w:type="dxa"/>
            <w:gridSpan w:val="3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1 этап – констатирующий (октябрь-ноябрь 2018 года)</w:t>
            </w:r>
          </w:p>
        </w:tc>
      </w:tr>
      <w:tr w:rsidR="002D7867" w:rsidRPr="009D3ECE" w:rsidTr="002D7867">
        <w:tc>
          <w:tcPr>
            <w:tcW w:w="1226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90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на определение профориентации</w:t>
            </w:r>
          </w:p>
        </w:tc>
        <w:tc>
          <w:tcPr>
            <w:tcW w:w="3029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</w:tc>
      </w:tr>
      <w:tr w:rsidR="002D7867" w:rsidRPr="009D3ECE" w:rsidTr="002D7867">
        <w:tc>
          <w:tcPr>
            <w:tcW w:w="1226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90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разработка рекомендаций.</w:t>
            </w:r>
          </w:p>
        </w:tc>
        <w:tc>
          <w:tcPr>
            <w:tcW w:w="3029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</w:tc>
      </w:tr>
      <w:tr w:rsidR="002D7867" w:rsidRPr="009D3ECE" w:rsidTr="003E4479">
        <w:tc>
          <w:tcPr>
            <w:tcW w:w="9345" w:type="dxa"/>
            <w:gridSpan w:val="3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2 этап – официальный (декабрь 2018 года)</w:t>
            </w:r>
          </w:p>
        </w:tc>
      </w:tr>
      <w:tr w:rsidR="002D7867" w:rsidRPr="009D3ECE" w:rsidTr="002D7867">
        <w:tc>
          <w:tcPr>
            <w:tcW w:w="1226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90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с учреждениями города Кызыл</w:t>
            </w:r>
          </w:p>
        </w:tc>
        <w:tc>
          <w:tcPr>
            <w:tcW w:w="3029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2D7867" w:rsidRPr="009D3ECE" w:rsidTr="00A37DB6">
        <w:tc>
          <w:tcPr>
            <w:tcW w:w="9345" w:type="dxa"/>
            <w:gridSpan w:val="3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3 этап – формирующий (январь-апрель 2019 года)</w:t>
            </w:r>
          </w:p>
        </w:tc>
      </w:tr>
      <w:tr w:rsidR="00720EB0" w:rsidRPr="009D3ECE" w:rsidTr="002D7867">
        <w:tc>
          <w:tcPr>
            <w:tcW w:w="1226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90" w:type="dxa"/>
            <w:vMerge w:val="restart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</w:t>
            </w:r>
          </w:p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школьников в учреждения.</w:t>
            </w:r>
          </w:p>
        </w:tc>
        <w:tc>
          <w:tcPr>
            <w:tcW w:w="3029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C6489C" w:rsidRPr="009D3ECE"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педагоги, школьные психологи, учителя</w:t>
            </w:r>
          </w:p>
        </w:tc>
      </w:tr>
      <w:tr w:rsidR="00720EB0" w:rsidRPr="009D3ECE" w:rsidTr="002D7867">
        <w:tc>
          <w:tcPr>
            <w:tcW w:w="1226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0" w:type="dxa"/>
            <w:vMerge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C6489C" w:rsidRPr="009D3ECE"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педагоги, школьные психологи, учителя</w:t>
            </w:r>
          </w:p>
        </w:tc>
      </w:tr>
      <w:tr w:rsidR="00720EB0" w:rsidRPr="009D3ECE" w:rsidTr="002D7867">
        <w:tc>
          <w:tcPr>
            <w:tcW w:w="1226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90" w:type="dxa"/>
            <w:vMerge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C6489C" w:rsidRPr="009D3ECE"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педагоги, школьные психологи, учителя</w:t>
            </w:r>
          </w:p>
        </w:tc>
      </w:tr>
      <w:tr w:rsidR="00720EB0" w:rsidRPr="009D3ECE" w:rsidTr="002D7867">
        <w:tc>
          <w:tcPr>
            <w:tcW w:w="1226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0" w:type="dxa"/>
            <w:vMerge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0EB0" w:rsidRPr="009D3ECE" w:rsidRDefault="00720EB0" w:rsidP="009D3EC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C6489C" w:rsidRPr="009D3ECE"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педагоги, школьные психологи, учителя</w:t>
            </w:r>
          </w:p>
        </w:tc>
      </w:tr>
      <w:tr w:rsidR="002D7867" w:rsidRPr="009D3ECE" w:rsidTr="00614B7B">
        <w:tc>
          <w:tcPr>
            <w:tcW w:w="9345" w:type="dxa"/>
            <w:gridSpan w:val="3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– контрольный (май 2019 года)</w:t>
            </w:r>
          </w:p>
        </w:tc>
      </w:tr>
      <w:tr w:rsidR="002D7867" w:rsidRPr="009D3ECE" w:rsidTr="002D7867">
        <w:tc>
          <w:tcPr>
            <w:tcW w:w="1226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90" w:type="dxa"/>
          </w:tcPr>
          <w:p w:rsidR="002D7867" w:rsidRPr="009D3ECE" w:rsidRDefault="002D7867" w:rsidP="009D3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3029" w:type="dxa"/>
          </w:tcPr>
          <w:p w:rsidR="002D7867" w:rsidRPr="009D3ECE" w:rsidRDefault="002D7867" w:rsidP="009D3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Pr="009D3EC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D7867" w:rsidRPr="009D3ECE" w:rsidRDefault="002D7867" w:rsidP="009D3EC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170" w:rsidRPr="009D3ECE" w:rsidRDefault="002E0170" w:rsidP="009D3E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проекта:</w:t>
      </w:r>
    </w:p>
    <w:p w:rsidR="002E0170" w:rsidRPr="009D3ECE" w:rsidRDefault="002E0170" w:rsidP="009D3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1)    Увеличение показателей деятельности школьной библиотеки:</w:t>
      </w:r>
    </w:p>
    <w:p w:rsidR="002E0170" w:rsidRPr="009D3ECE" w:rsidRDefault="002E0170" w:rsidP="009D3E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Читателей – на 0, 2%</w:t>
      </w:r>
    </w:p>
    <w:p w:rsidR="002E0170" w:rsidRPr="009D3ECE" w:rsidRDefault="002E0170" w:rsidP="009D3E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Посещений – на 0,3 %</w:t>
      </w:r>
    </w:p>
    <w:p w:rsidR="002E0170" w:rsidRPr="009D3ECE" w:rsidRDefault="002E0170" w:rsidP="009D3E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Книговыдачи – на 0,09 %</w:t>
      </w:r>
    </w:p>
    <w:p w:rsidR="002E0170" w:rsidRPr="009D3ECE" w:rsidRDefault="002E0170" w:rsidP="009D3E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Количества массовых мероприятий - на 1,1 %</w:t>
      </w:r>
    </w:p>
    <w:p w:rsidR="002E0170" w:rsidRPr="009D3ECE" w:rsidRDefault="002E0170" w:rsidP="009D3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2)    Социально-экономические:</w:t>
      </w:r>
    </w:p>
    <w:p w:rsidR="002E0170" w:rsidRPr="009D3ECE" w:rsidRDefault="002E0170" w:rsidP="009D3E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привлечение школьников на практике к миру профессий;</w:t>
      </w:r>
    </w:p>
    <w:p w:rsidR="002E0170" w:rsidRPr="009D3ECE" w:rsidRDefault="002E0170" w:rsidP="009D3E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 xml:space="preserve">помощь школьникам в социальной адаптации; </w:t>
      </w:r>
    </w:p>
    <w:p w:rsidR="002E0170" w:rsidRPr="009D3ECE" w:rsidRDefault="002E0170" w:rsidP="009D3E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пропаганда профессий различных отраслей;</w:t>
      </w:r>
    </w:p>
    <w:p w:rsidR="002E0170" w:rsidRPr="009D3ECE" w:rsidRDefault="002E0170" w:rsidP="009D3E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имиджа школьной библиотеки в социокультурном пространстве местного сообщества и региона.</w:t>
      </w:r>
      <w:r w:rsidRPr="009D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0170" w:rsidRPr="009D3ECE" w:rsidRDefault="002E0170" w:rsidP="009D3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3) Психолого-педагогические:</w:t>
      </w:r>
    </w:p>
    <w:p w:rsidR="002E0170" w:rsidRPr="009D3ECE" w:rsidRDefault="002E0170" w:rsidP="009D3ECE">
      <w:pPr>
        <w:pStyle w:val="a4"/>
        <w:numPr>
          <w:ilvl w:val="0"/>
          <w:numId w:val="1"/>
        </w:numPr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sz w:val="24"/>
          <w:szCs w:val="24"/>
        </w:rPr>
        <w:t>установка осознанного выбора профессии по мере своих возможностей, способностей и желаний.</w:t>
      </w:r>
    </w:p>
    <w:p w:rsidR="002E0170" w:rsidRPr="009D3ECE" w:rsidRDefault="002E0170" w:rsidP="009D3ECE">
      <w:pPr>
        <w:pStyle w:val="a4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70" w:rsidRPr="009D3ECE" w:rsidRDefault="002E0170" w:rsidP="009D3E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</w:rPr>
        <w:t>Состав участников проекта:</w:t>
      </w:r>
      <w:r w:rsidRPr="009D3ECE">
        <w:rPr>
          <w:rFonts w:ascii="Times New Roman" w:eastAsia="Times New Roman" w:hAnsi="Times New Roman" w:cs="Times New Roman"/>
          <w:sz w:val="24"/>
          <w:szCs w:val="24"/>
        </w:rPr>
        <w:t xml:space="preserve"> коллектив ГБОУ «РШИ ТКК».</w:t>
      </w:r>
    </w:p>
    <w:p w:rsidR="002E0170" w:rsidRPr="009D3ECE" w:rsidRDefault="002E0170" w:rsidP="009D3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CE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проекта:</w:t>
      </w:r>
      <w:r w:rsidRPr="009D3ECE">
        <w:rPr>
          <w:rFonts w:ascii="Times New Roman" w:eastAsia="Times New Roman" w:hAnsi="Times New Roman" w:cs="Times New Roman"/>
          <w:sz w:val="24"/>
          <w:szCs w:val="24"/>
        </w:rPr>
        <w:t xml:space="preserve"> 2018-2019 уч. г.</w:t>
      </w:r>
    </w:p>
    <w:p w:rsidR="00847028" w:rsidRPr="009D3ECE" w:rsidRDefault="00847028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F4" w:rsidRPr="009D3ECE" w:rsidRDefault="00444BF4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F4" w:rsidRPr="009D3ECE" w:rsidRDefault="00444BF4" w:rsidP="009D3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7B8" w:rsidRPr="009D3ECE" w:rsidRDefault="00F177B8" w:rsidP="009D3E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77B8" w:rsidRPr="009D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CD5"/>
    <w:multiLevelType w:val="hybridMultilevel"/>
    <w:tmpl w:val="56C08FEE"/>
    <w:lvl w:ilvl="0" w:tplc="498629D6">
      <w:numFmt w:val="bullet"/>
      <w:lvlText w:val="·"/>
      <w:lvlJc w:val="left"/>
      <w:pPr>
        <w:ind w:left="1227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89241E"/>
    <w:multiLevelType w:val="hybridMultilevel"/>
    <w:tmpl w:val="8F1C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26E"/>
    <w:multiLevelType w:val="hybridMultilevel"/>
    <w:tmpl w:val="65D4D87E"/>
    <w:lvl w:ilvl="0" w:tplc="ADD8C8FE">
      <w:numFmt w:val="bullet"/>
      <w:lvlText w:val="·"/>
      <w:lvlJc w:val="left"/>
      <w:pPr>
        <w:ind w:left="1227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947064"/>
    <w:multiLevelType w:val="hybridMultilevel"/>
    <w:tmpl w:val="E348D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121FE8"/>
    <w:multiLevelType w:val="hybridMultilevel"/>
    <w:tmpl w:val="7CA8DF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5"/>
    <w:rsid w:val="002D7867"/>
    <w:rsid w:val="002E0170"/>
    <w:rsid w:val="00417E26"/>
    <w:rsid w:val="00433855"/>
    <w:rsid w:val="00444BF4"/>
    <w:rsid w:val="005279A5"/>
    <w:rsid w:val="005837B1"/>
    <w:rsid w:val="00720EB0"/>
    <w:rsid w:val="00847028"/>
    <w:rsid w:val="00881AD4"/>
    <w:rsid w:val="009D3ECE"/>
    <w:rsid w:val="00A72A6D"/>
    <w:rsid w:val="00B51FA9"/>
    <w:rsid w:val="00C6489C"/>
    <w:rsid w:val="00C8627A"/>
    <w:rsid w:val="00CC5BA8"/>
    <w:rsid w:val="00F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84EB"/>
  <w15:chartTrackingRefBased/>
  <w15:docId w15:val="{E04B17A4-2EC3-4A61-B00B-DE3592D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2018-09-19T01:24:00Z</dcterms:created>
  <dcterms:modified xsi:type="dcterms:W3CDTF">2018-09-24T01:57:00Z</dcterms:modified>
</cp:coreProperties>
</file>