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35" w:rsidRDefault="00394435" w:rsidP="00394435">
      <w:pPr>
        <w:jc w:val="center"/>
        <w:rPr>
          <w:rFonts w:ascii="Times New Roman" w:hAnsi="Times New Roman" w:cs="Times New Roman"/>
          <w:sz w:val="40"/>
          <w:szCs w:val="40"/>
        </w:rPr>
      </w:pPr>
      <w:r w:rsidRPr="003B07C9">
        <w:rPr>
          <w:rFonts w:ascii="Times New Roman" w:hAnsi="Times New Roman" w:cs="Times New Roman"/>
          <w:sz w:val="40"/>
          <w:szCs w:val="40"/>
        </w:rPr>
        <w:t>Технологическая карта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155"/>
      </w:tblGrid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12155" w:type="dxa"/>
          </w:tcPr>
          <w:p w:rsidR="00394435" w:rsidRPr="00F43D76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«Мамочка-солнышко»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детей:</w:t>
            </w:r>
          </w:p>
        </w:tc>
        <w:tc>
          <w:tcPr>
            <w:tcW w:w="12155" w:type="dxa"/>
          </w:tcPr>
          <w:p w:rsidR="00394435" w:rsidRPr="00F43D76" w:rsidRDefault="007E43D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394435" w:rsidRPr="00F43D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работы:</w:t>
            </w:r>
          </w:p>
        </w:tc>
        <w:tc>
          <w:tcPr>
            <w:tcW w:w="12155" w:type="dxa"/>
          </w:tcPr>
          <w:p w:rsidR="00394435" w:rsidRPr="00F43D76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sz w:val="24"/>
                <w:szCs w:val="24"/>
              </w:rPr>
              <w:t>Подгрупповая (8 человек)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12155" w:type="dxa"/>
          </w:tcPr>
          <w:p w:rsidR="00394435" w:rsidRPr="00F43D76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социально-коммуникативное развитие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деятельности:</w:t>
            </w:r>
          </w:p>
        </w:tc>
        <w:tc>
          <w:tcPr>
            <w:tcW w:w="12155" w:type="dxa"/>
          </w:tcPr>
          <w:p w:rsidR="00394435" w:rsidRPr="00F43D76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</w:t>
            </w:r>
            <w:r w:rsidR="00BF70C1">
              <w:rPr>
                <w:rFonts w:ascii="Times New Roman" w:hAnsi="Times New Roman" w:cs="Times New Roman"/>
                <w:sz w:val="24"/>
                <w:szCs w:val="24"/>
              </w:rPr>
              <w:t>, двигательная, изобразительная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155" w:type="dxa"/>
          </w:tcPr>
          <w:p w:rsidR="0000576F" w:rsidRPr="0026399E" w:rsidRDefault="0026399E" w:rsidP="00005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</w:t>
            </w:r>
            <w:r w:rsidR="00005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формирования доброго отношения и любви к своей маме, желания сделать приятное;</w:t>
            </w:r>
          </w:p>
          <w:p w:rsidR="00394435" w:rsidRPr="0000576F" w:rsidRDefault="0000576F" w:rsidP="00005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F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умения сострадать и оказывать помощь.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Образовательная:</w:t>
            </w:r>
          </w:p>
        </w:tc>
        <w:tc>
          <w:tcPr>
            <w:tcW w:w="12155" w:type="dxa"/>
          </w:tcPr>
          <w:p w:rsidR="0026399E" w:rsidRDefault="0026399E" w:rsidP="0026399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ознакомления</w:t>
            </w:r>
            <w:r w:rsidRPr="001D2C81">
              <w:rPr>
                <w:color w:val="000000"/>
              </w:rPr>
              <w:t xml:space="preserve"> детей с насту</w:t>
            </w:r>
            <w:r>
              <w:rPr>
                <w:color w:val="000000"/>
              </w:rPr>
              <w:t>пающим праздником «День матери»;</w:t>
            </w:r>
            <w:r w:rsidRPr="001D2C81">
              <w:rPr>
                <w:color w:val="000000"/>
              </w:rPr>
              <w:t xml:space="preserve"> </w:t>
            </w:r>
          </w:p>
          <w:p w:rsidR="0026399E" w:rsidRDefault="0026399E" w:rsidP="0026399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hd w:val="clear" w:color="auto" w:fill="F9FAFA"/>
              </w:rPr>
            </w:pPr>
            <w:r w:rsidRPr="001D2C81">
              <w:rPr>
                <w:color w:val="000000"/>
              </w:rPr>
              <w:t xml:space="preserve">формировать нравственные </w:t>
            </w:r>
            <w:r>
              <w:rPr>
                <w:color w:val="000000"/>
              </w:rPr>
              <w:t>качества дошкольников;</w:t>
            </w:r>
          </w:p>
          <w:p w:rsidR="00394435" w:rsidRPr="0026399E" w:rsidRDefault="0026399E" w:rsidP="0026399E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с</w:t>
            </w:r>
            <w:r w:rsidRPr="001D2C81">
              <w:t>пособствовать углублению у детей чувст</w:t>
            </w:r>
            <w:r>
              <w:t>ва привязанности и любви к маме.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</w:p>
        </w:tc>
        <w:tc>
          <w:tcPr>
            <w:tcW w:w="12155" w:type="dxa"/>
          </w:tcPr>
          <w:p w:rsidR="00394435" w:rsidRPr="0020651C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C">
              <w:rPr>
                <w:rFonts w:ascii="Times New Roman" w:hAnsi="Times New Roman" w:cs="Times New Roman"/>
                <w:sz w:val="24"/>
                <w:szCs w:val="24"/>
              </w:rPr>
              <w:t>Развивать 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 речь, речевой слух, </w:t>
            </w:r>
            <w:r w:rsidRPr="0020651C">
              <w:rPr>
                <w:rFonts w:ascii="Times New Roman" w:hAnsi="Times New Roman" w:cs="Times New Roman"/>
                <w:sz w:val="24"/>
                <w:szCs w:val="24"/>
              </w:rPr>
              <w:t>память, внимание, мышление, мелкую моторику.</w:t>
            </w:r>
          </w:p>
          <w:p w:rsidR="00394435" w:rsidRPr="0020651C" w:rsidRDefault="00394435" w:rsidP="0000576F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 w:rsidRPr="0020651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Расширять и активизироват</w:t>
            </w:r>
            <w:r w:rsidR="0026399E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ь  словарный запас детей: </w:t>
            </w:r>
            <w:r w:rsidR="0079498C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веселое, грустное.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</w:p>
        </w:tc>
        <w:tc>
          <w:tcPr>
            <w:tcW w:w="12155" w:type="dxa"/>
          </w:tcPr>
          <w:p w:rsidR="00394435" w:rsidRPr="0079498C" w:rsidRDefault="0079498C" w:rsidP="0079498C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665015">
              <w:t>Воспитывать доброе, уважительное,</w:t>
            </w:r>
            <w:r>
              <w:t xml:space="preserve"> внимательное отношение к маме, </w:t>
            </w:r>
            <w:r w:rsidRPr="00665015">
              <w:t xml:space="preserve">культуру общения и желание работать в коллективе. 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</w:tc>
        <w:tc>
          <w:tcPr>
            <w:tcW w:w="12155" w:type="dxa"/>
          </w:tcPr>
          <w:p w:rsidR="00394435" w:rsidRPr="00F869D7" w:rsidRDefault="0079498C" w:rsidP="0000576F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69D7">
              <w:rPr>
                <w:rFonts w:ascii="Times New Roman" w:hAnsi="Times New Roman" w:cs="Times New Roman"/>
                <w:sz w:val="24"/>
                <w:szCs w:val="24"/>
              </w:rPr>
              <w:t xml:space="preserve">Для взрослого: проектор, ноутбук, салфетки, кисточки, тарелки с гуашью, </w:t>
            </w:r>
            <w:r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мультимедийный проектор, экран, ноутбук, </w:t>
            </w:r>
            <w:proofErr w:type="spellStart"/>
            <w:r w:rsidRPr="00F869D7"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презентер</w:t>
            </w:r>
            <w:proofErr w:type="spellEnd"/>
            <w:r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колонки, видеоролик «Солнышко»;</w:t>
            </w:r>
            <w:r w:rsidR="0061332D"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стенгазета «солнышко»</w:t>
            </w:r>
          </w:p>
          <w:p w:rsidR="0079498C" w:rsidRPr="008D1FBD" w:rsidRDefault="0079498C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детей: 2 стола; </w:t>
            </w:r>
            <w:r w:rsidR="0061332D"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кисточки по количеству детей, стулья, влажные салфетки, дидактический материал «солнышко» и «тучки»</w:t>
            </w:r>
            <w:r w:rsidR="00F869D7" w:rsidRPr="00F869D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4435" w:rsidTr="0000576F">
        <w:tc>
          <w:tcPr>
            <w:tcW w:w="2405" w:type="dxa"/>
          </w:tcPr>
          <w:p w:rsidR="00394435" w:rsidRPr="00DE473D" w:rsidRDefault="00394435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Предварительная работа: </w:t>
            </w:r>
          </w:p>
        </w:tc>
        <w:tc>
          <w:tcPr>
            <w:tcW w:w="12155" w:type="dxa"/>
          </w:tcPr>
          <w:p w:rsidR="00394435" w:rsidRPr="008D1FBD" w:rsidRDefault="00F869D7" w:rsidP="00F869D7">
            <w:pPr>
              <w:pStyle w:val="a5"/>
              <w:spacing w:before="0" w:beforeAutospacing="0" w:after="0" w:afterAutospacing="0"/>
              <w:contextualSpacing/>
              <w:jc w:val="both"/>
            </w:pPr>
            <w:r>
              <w:rPr>
                <w:color w:val="111111"/>
                <w:shd w:val="clear" w:color="auto" w:fill="FFFFFF"/>
              </w:rPr>
              <w:t>Б</w:t>
            </w:r>
            <w:r w:rsidRPr="00BD643E">
              <w:rPr>
                <w:color w:val="111111"/>
                <w:shd w:val="clear" w:color="auto" w:fill="FFFFFF"/>
              </w:rPr>
              <w:t>еседа о маме, рассматривание семейных фотографий, с. р. игра </w:t>
            </w:r>
            <w:r w:rsidRPr="00BD643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«Дочки – матери»</w:t>
            </w:r>
            <w:r w:rsidRPr="00BD643E">
              <w:rPr>
                <w:color w:val="111111"/>
                <w:shd w:val="clear" w:color="auto" w:fill="FFFFFF"/>
              </w:rPr>
              <w:t>, просмотр мультфильма </w:t>
            </w:r>
            <w:r w:rsidRPr="00BD643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BD643E">
              <w:rPr>
                <w:rStyle w:val="a4"/>
                <w:iCs/>
                <w:color w:val="111111"/>
                <w:bdr w:val="none" w:sz="0" w:space="0" w:color="auto" w:frame="1"/>
              </w:rPr>
              <w:t>Мама для мамонтенка</w:t>
            </w:r>
            <w:r w:rsidRPr="00BD643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BD643E">
              <w:rPr>
                <w:b/>
                <w:color w:val="111111"/>
                <w:shd w:val="clear" w:color="auto" w:fill="FFFFFF"/>
              </w:rPr>
              <w:t>,</w:t>
            </w:r>
            <w:r w:rsidRPr="00BD643E">
              <w:rPr>
                <w:color w:val="111111"/>
                <w:shd w:val="clear" w:color="auto" w:fill="FFFFFF"/>
              </w:rPr>
              <w:t xml:space="preserve"> рассматривание иллюстраций к д. игре </w:t>
            </w:r>
            <w:r w:rsidRPr="00BD643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«Наши родные»</w:t>
            </w:r>
            <w:r w:rsidRPr="00BD643E">
              <w:rPr>
                <w:color w:val="111111"/>
                <w:shd w:val="clear" w:color="auto" w:fill="FFFFFF"/>
              </w:rPr>
              <w:t>, оформление стенда – моя </w:t>
            </w:r>
            <w:r w:rsidRPr="00BD643E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мама</w:t>
            </w:r>
            <w:r w:rsidRPr="00BD643E">
              <w:rPr>
                <w:color w:val="111111"/>
                <w:shd w:val="clear" w:color="auto" w:fill="FFFFFF"/>
              </w:rPr>
              <w:t xml:space="preserve">, </w:t>
            </w:r>
            <w:r w:rsidRPr="00BD643E">
              <w:rPr>
                <w:color w:val="111111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 w:rsidRPr="00BD643E">
              <w:rPr>
                <w:color w:val="111111"/>
                <w:shd w:val="clear" w:color="auto" w:fill="FFFFFF"/>
              </w:rPr>
              <w:t>: Е. Благинина </w:t>
            </w:r>
            <w:r w:rsidRPr="00BD643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«Мамин день»</w:t>
            </w:r>
            <w:r w:rsidRPr="00BD643E">
              <w:rPr>
                <w:color w:val="111111"/>
                <w:shd w:val="clear" w:color="auto" w:fill="FFFFFF"/>
              </w:rPr>
              <w:t>, Успенский Э. </w:t>
            </w:r>
            <w:r w:rsidRPr="00BD643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«Если был бы я девчонкой»</w:t>
            </w:r>
            <w:r w:rsidRPr="00BD643E">
              <w:rPr>
                <w:color w:val="111111"/>
                <w:shd w:val="clear" w:color="auto" w:fill="FFFFFF"/>
              </w:rPr>
              <w:t xml:space="preserve">, А. </w:t>
            </w:r>
            <w:proofErr w:type="spellStart"/>
            <w:r w:rsidRPr="00BD643E">
              <w:rPr>
                <w:color w:val="111111"/>
                <w:shd w:val="clear" w:color="auto" w:fill="FFFFFF"/>
              </w:rPr>
              <w:t>Барто</w:t>
            </w:r>
            <w:proofErr w:type="spellEnd"/>
            <w:r w:rsidRPr="00BD643E">
              <w:rPr>
                <w:color w:val="111111"/>
                <w:shd w:val="clear" w:color="auto" w:fill="FFFFFF"/>
              </w:rPr>
              <w:t> </w:t>
            </w:r>
            <w:r w:rsidRPr="00BD643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«Посидим в тишине»</w:t>
            </w:r>
            <w:r w:rsidRPr="00BD643E">
              <w:rPr>
                <w:color w:val="111111"/>
                <w:shd w:val="clear" w:color="auto" w:fill="FFFFFF"/>
              </w:rPr>
              <w:t>.</w:t>
            </w:r>
          </w:p>
        </w:tc>
      </w:tr>
      <w:tr w:rsidR="0079498C" w:rsidTr="0000576F">
        <w:tc>
          <w:tcPr>
            <w:tcW w:w="2405" w:type="dxa"/>
          </w:tcPr>
          <w:p w:rsidR="0079498C" w:rsidRPr="00DE473D" w:rsidRDefault="00F869D7" w:rsidP="00005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приемы: </w:t>
            </w:r>
          </w:p>
        </w:tc>
        <w:tc>
          <w:tcPr>
            <w:tcW w:w="12155" w:type="dxa"/>
          </w:tcPr>
          <w:p w:rsidR="00F869D7" w:rsidRDefault="00F869D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«Солнышко»;</w:t>
            </w:r>
          </w:p>
          <w:p w:rsidR="0079498C" w:rsidRPr="008D1FBD" w:rsidRDefault="00F869D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- беседа о маме, игровые «Грусть и печаль», «Как я маме помогаю»</w:t>
            </w:r>
          </w:p>
        </w:tc>
      </w:tr>
    </w:tbl>
    <w:p w:rsidR="00CF19BB" w:rsidRDefault="00CF19BB" w:rsidP="00CF19BB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CF19BB" w:rsidRDefault="00CF19BB" w:rsidP="00CF19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19BB" w:rsidRPr="00CF19BB" w:rsidRDefault="00CF19BB" w:rsidP="00CF19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6166"/>
        <w:gridCol w:w="2688"/>
        <w:gridCol w:w="2367"/>
        <w:gridCol w:w="2042"/>
      </w:tblGrid>
      <w:tr w:rsidR="00394435" w:rsidTr="0000576F">
        <w:tc>
          <w:tcPr>
            <w:tcW w:w="1300" w:type="dxa"/>
          </w:tcPr>
          <w:p w:rsidR="00394435" w:rsidRPr="007513AA" w:rsidRDefault="00394435" w:rsidP="0000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3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6208" w:type="dxa"/>
          </w:tcPr>
          <w:p w:rsidR="00394435" w:rsidRPr="007513AA" w:rsidRDefault="00394435" w:rsidP="0000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2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приемы работы</w:t>
            </w:r>
          </w:p>
        </w:tc>
        <w:tc>
          <w:tcPr>
            <w:tcW w:w="2693" w:type="dxa"/>
          </w:tcPr>
          <w:p w:rsidR="00394435" w:rsidRPr="007513AA" w:rsidRDefault="00394435" w:rsidP="0000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2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</w:t>
            </w:r>
          </w:p>
        </w:tc>
        <w:tc>
          <w:tcPr>
            <w:tcW w:w="2370" w:type="dxa"/>
          </w:tcPr>
          <w:p w:rsidR="00394435" w:rsidRPr="007513AA" w:rsidRDefault="00394435" w:rsidP="0000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2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9" w:type="dxa"/>
          </w:tcPr>
          <w:p w:rsidR="00394435" w:rsidRPr="007513AA" w:rsidRDefault="00394435" w:rsidP="0000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20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94435" w:rsidTr="0000576F">
        <w:trPr>
          <w:cantSplit/>
          <w:trHeight w:val="1134"/>
        </w:trPr>
        <w:tc>
          <w:tcPr>
            <w:tcW w:w="1300" w:type="dxa"/>
            <w:textDirection w:val="btLr"/>
          </w:tcPr>
          <w:p w:rsidR="00394435" w:rsidRPr="00212A16" w:rsidRDefault="00394435" w:rsidP="0000576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16">
              <w:rPr>
                <w:rFonts w:ascii="Times New Roman" w:hAnsi="Times New Roman" w:cs="Times New Roman"/>
                <w:b/>
                <w:sz w:val="24"/>
                <w:szCs w:val="24"/>
              </w:rPr>
              <w:t>1. Вводный этап.</w:t>
            </w:r>
          </w:p>
        </w:tc>
        <w:tc>
          <w:tcPr>
            <w:tcW w:w="6208" w:type="dxa"/>
          </w:tcPr>
          <w:p w:rsidR="00CF19BB" w:rsidRPr="0015332A" w:rsidRDefault="00CF19BB" w:rsidP="00CF1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sz w:val="24"/>
                <w:szCs w:val="24"/>
              </w:rPr>
              <w:t>Дети входят в зал под песню «Мама»</w:t>
            </w:r>
          </w:p>
          <w:p w:rsidR="00CF19BB" w:rsidRPr="0015332A" w:rsidRDefault="00CF19BB" w:rsidP="00CF1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sz w:val="24"/>
                <w:szCs w:val="24"/>
              </w:rPr>
              <w:t>-Ребята, прислушайтесь, что вы слышите?</w:t>
            </w:r>
          </w:p>
          <w:p w:rsidR="00CF19BB" w:rsidRPr="0015332A" w:rsidRDefault="00CF19BB" w:rsidP="00CF1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sz w:val="24"/>
                <w:szCs w:val="24"/>
              </w:rPr>
              <w:t>-Правильно песню. А про кого эта песня?</w:t>
            </w:r>
          </w:p>
          <w:p w:rsidR="00CF19BB" w:rsidRPr="0015332A" w:rsidRDefault="00CF19BB" w:rsidP="00CF19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sz w:val="24"/>
                <w:szCs w:val="24"/>
              </w:rPr>
              <w:t>-Молодцы. Правильно. Про маму.</w:t>
            </w:r>
          </w:p>
          <w:p w:rsidR="00394435" w:rsidRPr="00212A16" w:rsidRDefault="00394435" w:rsidP="000057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394435" w:rsidRDefault="00CF19BB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зал</w:t>
            </w:r>
            <w:r w:rsidR="00394435">
              <w:rPr>
                <w:rFonts w:ascii="Times New Roman" w:hAnsi="Times New Roman" w:cs="Times New Roman"/>
                <w:sz w:val="24"/>
                <w:szCs w:val="24"/>
              </w:rPr>
              <w:t xml:space="preserve"> украш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 в данной</w:t>
            </w:r>
            <w:r w:rsidR="00394435" w:rsidRPr="00A80A1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  <w:r w:rsidR="00394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9BB" w:rsidRDefault="00CF19BB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Ноутбук, колонка, </w:t>
            </w:r>
            <w:r w:rsidR="0070308F">
              <w:rPr>
                <w:rFonts w:ascii="Times New Roman" w:hAnsi="Times New Roman" w:cs="Times New Roman"/>
                <w:sz w:val="24"/>
                <w:szCs w:val="24"/>
              </w:rPr>
              <w:t>аудиозапись песни «Мама»</w:t>
            </w: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70308F">
              <w:rPr>
                <w:rFonts w:ascii="Times New Roman" w:hAnsi="Times New Roman" w:cs="Times New Roman"/>
                <w:sz w:val="24"/>
                <w:szCs w:val="24"/>
              </w:rPr>
              <w:t>, музыкальная</w:t>
            </w:r>
          </w:p>
        </w:tc>
        <w:tc>
          <w:tcPr>
            <w:tcW w:w="1989" w:type="dxa"/>
          </w:tcPr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положительный эмоциональный настрой.</w:t>
            </w:r>
          </w:p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35" w:rsidTr="0000576F">
        <w:trPr>
          <w:cantSplit/>
          <w:trHeight w:val="1134"/>
        </w:trPr>
        <w:tc>
          <w:tcPr>
            <w:tcW w:w="1300" w:type="dxa"/>
            <w:textDirection w:val="btLr"/>
          </w:tcPr>
          <w:p w:rsidR="00394435" w:rsidRPr="00212A16" w:rsidRDefault="00394435" w:rsidP="000057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A16">
              <w:rPr>
                <w:rFonts w:ascii="Times New Roman" w:hAnsi="Times New Roman" w:cs="Times New Roman"/>
                <w:b/>
                <w:sz w:val="24"/>
                <w:szCs w:val="24"/>
              </w:rPr>
              <w:t>2. Проблемно-ориентированный этап</w:t>
            </w:r>
          </w:p>
        </w:tc>
        <w:tc>
          <w:tcPr>
            <w:tcW w:w="6208" w:type="dxa"/>
          </w:tcPr>
          <w:p w:rsidR="00CF19BB" w:rsidRPr="0015332A" w:rsidRDefault="00CF19BB" w:rsidP="00CF19B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5332A">
              <w:rPr>
                <w:shd w:val="clear" w:color="auto" w:fill="FFFFFF"/>
              </w:rPr>
              <w:t xml:space="preserve">Мама — это самая родная, самая любимая, самая добрая для каждого из вас. </w:t>
            </w:r>
            <w:r w:rsidRPr="0015332A">
              <w:t xml:space="preserve">Мама с самого рождения находится всегда рядом с нами. Этот человек защищает нас от болезней, от врагов, от всего плохого. Она ласкает вас, жалеет. У нее самое доброе сердце, самые мягкие, нежные руки.  </w:t>
            </w:r>
            <w:r w:rsidRPr="0015332A">
              <w:rPr>
                <w:rStyle w:val="c4"/>
              </w:rPr>
              <w:t>Даже когда на улице моросит дождь, небо хмурое, серое – от улыбки мамы становится ясно и тепло, как будто бы солнышко в комнату вошло.</w:t>
            </w:r>
            <w:r>
              <w:rPr>
                <w:rStyle w:val="c4"/>
              </w:rPr>
              <w:t xml:space="preserve"> </w:t>
            </w:r>
          </w:p>
          <w:p w:rsidR="00CF19BB" w:rsidRPr="0015332A" w:rsidRDefault="00CF19BB" w:rsidP="00CF19B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5332A">
              <w:t xml:space="preserve">Ребята, а в нашем зале солнышко есть? </w:t>
            </w:r>
          </w:p>
          <w:p w:rsidR="00CF19BB" w:rsidRDefault="00CF19BB" w:rsidP="00CF19B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5332A">
              <w:t>Нет.</w:t>
            </w:r>
          </w:p>
          <w:p w:rsidR="00CF19BB" w:rsidRPr="0015332A" w:rsidRDefault="00CF19BB" w:rsidP="00CF19BB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А вы хотите поискать солнышко? Чтобы Вам в детском саду никогда не было грустно, чтобы солнечные лучи согревали как мамины ласковые руки, радовало оно как мамина нежная улыбка, заботилось как мамино доброе сердце.</w:t>
            </w:r>
          </w:p>
          <w:p w:rsidR="00394435" w:rsidRPr="00242A85" w:rsidRDefault="00394435" w:rsidP="000057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:rsidR="00394435" w:rsidRDefault="00C73164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94435" w:rsidRPr="00B70226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проблемной ситуации перед детьми. </w:t>
            </w:r>
          </w:p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6">
              <w:rPr>
                <w:rFonts w:ascii="Times New Roman" w:hAnsi="Times New Roman" w:cs="Times New Roman"/>
                <w:sz w:val="24"/>
                <w:szCs w:val="24"/>
              </w:rPr>
              <w:t>Формулирование детьми «детской цели»</w:t>
            </w:r>
          </w:p>
        </w:tc>
      </w:tr>
      <w:tr w:rsidR="00394435" w:rsidTr="0000576F">
        <w:trPr>
          <w:cantSplit/>
          <w:trHeight w:val="1134"/>
        </w:trPr>
        <w:tc>
          <w:tcPr>
            <w:tcW w:w="1300" w:type="dxa"/>
            <w:textDirection w:val="btLr"/>
          </w:tcPr>
          <w:p w:rsidR="00394435" w:rsidRPr="00242A85" w:rsidRDefault="00394435" w:rsidP="000057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Информационный этап</w:t>
            </w:r>
          </w:p>
        </w:tc>
        <w:tc>
          <w:tcPr>
            <w:tcW w:w="6208" w:type="dxa"/>
          </w:tcPr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посмотрите, у меня в руках клубок. Он покажет нам дорогу к солнышку:</w:t>
            </w:r>
          </w:p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катись, катись клубок</w:t>
            </w:r>
          </w:p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запад и восток,</w:t>
            </w:r>
          </w:p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все дорожки</w:t>
            </w:r>
          </w:p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солнцу на порожки.</w:t>
            </w:r>
          </w:p>
          <w:p w:rsidR="0070308F" w:rsidRPr="0015332A" w:rsidRDefault="0070308F" w:rsidP="007030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5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посмотрите, вот мы и пришли за клубочком к солнышку.  Нам сразу стало светлей и теплей, не правда ли?</w:t>
            </w:r>
          </w:p>
          <w:p w:rsid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5332A">
              <w:t>-Да, вот оно. (На экране появляется солнышко)</w:t>
            </w:r>
          </w:p>
          <w:p w:rsidR="0070308F" w:rsidRPr="0015332A" w:rsidRDefault="0070308F" w:rsidP="0070308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Ребята, посмотрите, а солнышко почему-то грустное. Вы не знаете почему? (У него нет лучиков). А вы хотите, чтобы оно улыбалось? Я вам говорила, что солнышко такое же теплое и </w:t>
            </w:r>
            <w:proofErr w:type="gramStart"/>
            <w:r>
              <w:t>ласковое</w:t>
            </w:r>
            <w:proofErr w:type="gramEnd"/>
            <w:r>
              <w:t xml:space="preserve"> как и мама. Поэтому ему будет очень приятно, если вы будете ему рассказывать о том, какая ваша мама.</w:t>
            </w:r>
            <w:r w:rsidR="00F521E7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  <w:u w:val="single"/>
              </w:rPr>
              <w:t>(</w:t>
            </w:r>
            <w:r w:rsidRPr="0015332A">
              <w:rPr>
                <w:rStyle w:val="c3"/>
                <w:color w:val="000000"/>
              </w:rPr>
              <w:t>Ласковая, милая, любимая, добрая, красивая, нежная, умная, очаровательная, внимательная, трудолюбив</w:t>
            </w:r>
            <w:r>
              <w:rPr>
                <w:rStyle w:val="c3"/>
                <w:color w:val="000000"/>
              </w:rPr>
              <w:t>ая, приветливая)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-Ребята, посмотрите, у солнышка появились лучи, и оно улыбается. Ему очень понравились ваши теплые слова о ваших мамах. 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Ребята, посмотрите, а солнышко-то </w:t>
            </w:r>
            <w:r w:rsidRPr="0015332A">
              <w:t xml:space="preserve">не простое, а волшебное. </w:t>
            </w:r>
          </w:p>
          <w:p w:rsid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12"/>
                <w:color w:val="000000"/>
              </w:rPr>
            </w:pPr>
            <w:r w:rsidRPr="0015332A">
              <w:t>Кого вы видите на лучах солнца? (</w:t>
            </w:r>
            <w:r w:rsidRPr="0015332A">
              <w:rPr>
                <w:rStyle w:val="c12"/>
                <w:color w:val="000000"/>
              </w:rPr>
              <w:t>вокруг изображения солнца появляются портреты мам воспитанников группы)</w:t>
            </w:r>
            <w:r>
              <w:rPr>
                <w:rStyle w:val="c12"/>
                <w:color w:val="000000"/>
              </w:rPr>
              <w:t>.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300" w:afterAutospacing="0"/>
              <w:jc w:val="both"/>
              <w:rPr>
                <w:rStyle w:val="c12"/>
                <w:color w:val="000000"/>
              </w:rPr>
            </w:pPr>
            <w:r>
              <w:rPr>
                <w:rStyle w:val="c12"/>
                <w:color w:val="000000"/>
              </w:rPr>
              <w:t>-А вы хотите друг другу рассказать о ваших мамах?</w:t>
            </w:r>
            <w:r w:rsidRPr="00CA4E6B">
              <w:rPr>
                <w:color w:val="000000"/>
              </w:rPr>
              <w:t xml:space="preserve"> </w:t>
            </w:r>
            <w:r w:rsidRPr="0015332A">
              <w:rPr>
                <w:color w:val="000000"/>
              </w:rPr>
              <w:t>Тогда давайте присяде</w:t>
            </w:r>
            <w:r>
              <w:rPr>
                <w:color w:val="000000"/>
              </w:rPr>
              <w:t>м и расскажем друг другу о них</w:t>
            </w:r>
            <w:r w:rsidRPr="0015332A">
              <w:rPr>
                <w:color w:val="000000"/>
              </w:rPr>
              <w:t>.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5332A">
              <w:rPr>
                <w:rStyle w:val="c8"/>
                <w:color w:val="000000"/>
              </w:rPr>
              <w:t>-Чья это мама? А это чья мама?</w:t>
            </w:r>
          </w:p>
          <w:p w:rsidR="0070308F" w:rsidRPr="0015332A" w:rsidRDefault="0070308F" w:rsidP="0070308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8"/>
                <w:color w:val="000000"/>
              </w:rPr>
              <w:t>-Почему фотографии расположены вокруг солнышка? (Потому, что мама согревает своим теплом, своей лаской, заботой и добротой как солнышко).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8"/>
                <w:color w:val="000000"/>
              </w:rPr>
              <w:lastRenderedPageBreak/>
              <w:t xml:space="preserve">-Как зовут твою маму? Чем она любит заниматься дома? </w:t>
            </w:r>
            <w:r w:rsidRPr="0015332A">
              <w:rPr>
                <w:color w:val="000000"/>
                <w:shd w:val="clear" w:color="auto" w:fill="FFFFFF"/>
              </w:rPr>
              <w:t>как ласково вы её называете дома?</w:t>
            </w:r>
            <w:r w:rsidRPr="0015332A">
              <w:rPr>
                <w:color w:val="000000"/>
              </w:rPr>
              <w:t xml:space="preserve"> - Что вы любите делать с мамой больше всего? - Как ты помогаешь маме?</w:t>
            </w:r>
          </w:p>
          <w:p w:rsidR="0070308F" w:rsidRPr="0015332A" w:rsidRDefault="0070308F" w:rsidP="0070308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15332A">
              <w:rPr>
                <w:rStyle w:val="c9"/>
                <w:bCs/>
                <w:color w:val="000000"/>
              </w:rPr>
              <w:t>Ребята, мы долго с вами смотрели на экран, и наши глаза устали.</w:t>
            </w:r>
          </w:p>
          <w:p w:rsidR="0070308F" w:rsidRPr="0015332A" w:rsidRDefault="0070308F" w:rsidP="0070308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9"/>
                <w:b/>
                <w:bCs/>
                <w:color w:val="000000"/>
              </w:rPr>
              <w:t>«Мамин праздник»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Дружно помогаем маме, </w:t>
            </w:r>
            <w:r w:rsidRPr="0015332A">
              <w:rPr>
                <w:rStyle w:val="c10"/>
                <w:i/>
                <w:iCs/>
                <w:color w:val="000000"/>
              </w:rPr>
              <w:t>/ круговые движения глазами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Мы белье полощем сами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1-2-3-4- потянулись, </w:t>
            </w:r>
            <w:r w:rsidRPr="0015332A">
              <w:rPr>
                <w:rStyle w:val="c10"/>
                <w:i/>
                <w:iCs/>
                <w:color w:val="000000"/>
              </w:rPr>
              <w:t>/ посмотреть вверх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Наклонились </w:t>
            </w:r>
            <w:r w:rsidRPr="0015332A">
              <w:rPr>
                <w:rStyle w:val="c10"/>
                <w:i/>
                <w:iCs/>
                <w:color w:val="000000"/>
              </w:rPr>
              <w:t>/ посмотреть вниз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1-2-3-4-5- надо полоскать опять </w:t>
            </w:r>
            <w:r w:rsidRPr="0015332A">
              <w:rPr>
                <w:rStyle w:val="c10"/>
                <w:i/>
                <w:iCs/>
                <w:color w:val="000000"/>
              </w:rPr>
              <w:t>/ посмотреть вправо, влево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Полоскали, полоскали,</w:t>
            </w:r>
          </w:p>
          <w:p w:rsidR="0070308F" w:rsidRPr="0015332A" w:rsidRDefault="0070308F" w:rsidP="0070308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332A">
              <w:rPr>
                <w:rStyle w:val="c5"/>
                <w:color w:val="000000"/>
              </w:rPr>
              <w:t>А потом бельё отжали </w:t>
            </w:r>
            <w:r w:rsidRPr="0015332A">
              <w:rPr>
                <w:rStyle w:val="c10"/>
                <w:i/>
                <w:iCs/>
                <w:color w:val="000000"/>
              </w:rPr>
              <w:t>/ закрыть глаза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70308F" w:rsidRPr="0015332A" w:rsidRDefault="0070308F" w:rsidP="00703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sz w:val="24"/>
                <w:szCs w:val="24"/>
              </w:rPr>
              <w:t>Мы с вами засиделись, хотите поиграть? Проходите, вставайте в круг.</w:t>
            </w:r>
          </w:p>
          <w:p w:rsidR="0070308F" w:rsidRP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</w:pPr>
            <w:r w:rsidRPr="0070308F">
              <w:t>А сейчас я хочу поиграть с вами в игру </w:t>
            </w:r>
            <w:r w:rsidRPr="0070308F">
              <w:rPr>
                <w:iCs/>
                <w:bdr w:val="none" w:sz="0" w:space="0" w:color="auto" w:frame="1"/>
              </w:rPr>
              <w:t>«Радость и печаль»</w:t>
            </w:r>
            <w:r w:rsidRPr="0070308F">
              <w:t xml:space="preserve"> - Покажите, какое лицо у мамы, когда она сердится </w:t>
            </w:r>
            <w:r w:rsidRPr="0070308F">
              <w:rPr>
                <w:iCs/>
                <w:bdr w:val="none" w:sz="0" w:space="0" w:color="auto" w:frame="1"/>
              </w:rPr>
              <w:t>(дети изображают мимику лица – нахмурив брови)</w:t>
            </w:r>
            <w:r w:rsidRPr="0070308F">
              <w:t xml:space="preserve"> - а когда </w:t>
            </w:r>
            <w:r w:rsidRPr="0070308F">
              <w:rPr>
                <w:rStyle w:val="a4"/>
                <w:b w:val="0"/>
                <w:bdr w:val="none" w:sz="0" w:space="0" w:color="auto" w:frame="1"/>
              </w:rPr>
              <w:t>мама радуется</w:t>
            </w:r>
            <w:r w:rsidRPr="0070308F">
              <w:t xml:space="preserve">, и у нее хорошее настроение </w:t>
            </w:r>
            <w:r w:rsidRPr="0070308F">
              <w:rPr>
                <w:iCs/>
                <w:bdr w:val="none" w:sz="0" w:space="0" w:color="auto" w:frame="1"/>
              </w:rPr>
              <w:t>(мимика лица – улыбаются)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</w:rPr>
            </w:pPr>
            <w:r w:rsidRPr="0015332A">
              <w:rPr>
                <w:color w:val="111111"/>
              </w:rPr>
              <w:t>Я буду называть поступки. Если вы считаете, что этот поступо</w:t>
            </w:r>
            <w:r>
              <w:rPr>
                <w:color w:val="111111"/>
              </w:rPr>
              <w:t>к огорчит маму, поднимаете тучку</w:t>
            </w:r>
            <w:r w:rsidRPr="0015332A">
              <w:rPr>
                <w:color w:val="111111"/>
              </w:rPr>
              <w:t xml:space="preserve"> и нахмурьте брови, если</w:t>
            </w:r>
            <w:r>
              <w:rPr>
                <w:color w:val="111111"/>
              </w:rPr>
              <w:t xml:space="preserve"> порадует – поднимаете солнышко</w:t>
            </w:r>
            <w:r w:rsidRPr="0015332A">
              <w:rPr>
                <w:color w:val="111111"/>
              </w:rPr>
              <w:t xml:space="preserve"> и улыбнитесь.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>
              <w:rPr>
                <w:color w:val="111111"/>
              </w:rPr>
              <w:t>- Нарисовали красивый рисунок</w:t>
            </w:r>
            <w:r w:rsidRPr="0015332A">
              <w:rPr>
                <w:color w:val="111111"/>
              </w:rPr>
              <w:t>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Подрались с другом;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Съели манную кашу;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Убрали игрушки на место;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Порвали книгу;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На прогулке замарали куртку;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>
              <w:rPr>
                <w:color w:val="111111"/>
              </w:rPr>
              <w:t>- Разбили тарелку</w:t>
            </w:r>
            <w:r w:rsidRPr="0015332A">
              <w:rPr>
                <w:color w:val="111111"/>
              </w:rPr>
              <w:t>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t>- Уступили место в автобусе бабушке;</w:t>
            </w:r>
          </w:p>
          <w:p w:rsidR="0070308F" w:rsidRPr="0015332A" w:rsidRDefault="0070308F" w:rsidP="00FA4512">
            <w:pPr>
              <w:pStyle w:val="a6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</w:rPr>
            </w:pPr>
            <w:r w:rsidRPr="0015332A">
              <w:rPr>
                <w:color w:val="111111"/>
              </w:rPr>
              <w:lastRenderedPageBreak/>
              <w:t>- Помогли маме с уборкой</w:t>
            </w:r>
          </w:p>
          <w:p w:rsid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11111"/>
              </w:rPr>
            </w:pPr>
            <w:r w:rsidRPr="0015332A">
              <w:rPr>
                <w:color w:val="111111"/>
              </w:rPr>
              <w:t>-Вижу, что вы знаете, какие поступки могут огорчить и порадовать любимую мамочку. Надеюсь, что вы будете совершать только хорошие поступки!</w:t>
            </w:r>
          </w:p>
          <w:p w:rsidR="0070308F" w:rsidRPr="009C5EFB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231F20"/>
              </w:rPr>
            </w:pPr>
            <w:r w:rsidRPr="009C5EFB">
              <w:rPr>
                <w:color w:val="231F20"/>
              </w:rPr>
              <w:t>Наши мамы имеют ещё одну профессию - хозяйка до</w:t>
            </w:r>
            <w:r>
              <w:rPr>
                <w:color w:val="231F20"/>
              </w:rPr>
              <w:t>ма.</w:t>
            </w:r>
            <w:r w:rsidRPr="009C5EFB">
              <w:rPr>
                <w:color w:val="231F20"/>
              </w:rPr>
              <w:t xml:space="preserve"> Они ухаживают за детьми и мужем, готовят, убираются и очень многое умеют делать. А если мамы ещё работают? То вы должны мамам помогать!</w:t>
            </w:r>
          </w:p>
          <w:p w:rsidR="00394435" w:rsidRPr="0070308F" w:rsidRDefault="0070308F" w:rsidP="0070308F">
            <w:pPr>
              <w:pStyle w:val="a6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231F20"/>
              </w:rPr>
            </w:pPr>
            <w:r w:rsidRPr="009C5EFB">
              <w:rPr>
                <w:color w:val="231F20"/>
              </w:rPr>
              <w:t>А скажите, вы помогаете своей маме? А как вы ей помогаете? А теперь давайте встанем и покажем все вместе как нужно помогать маме! Как мы будем подметать пол? Молодцы! А как помогать маме стирать белье? Хорошо! А теперь давайте выжмем его! Молодцы ребята! А как мы будем гладить его? Молодцы! Ну и давайте покажем, как нужно мыть посуду! Хорошо ребята, садитесь! Вот теперь я точно знаю, что вы можете помогать своим мамам. Из вас выйдут замечательные помощники.</w:t>
            </w:r>
          </w:p>
        </w:tc>
        <w:tc>
          <w:tcPr>
            <w:tcW w:w="2693" w:type="dxa"/>
          </w:tcPr>
          <w:p w:rsidR="00F521E7" w:rsidRDefault="00C73164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Клубок, 8 модулей, </w:t>
            </w: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3164">
              <w:rPr>
                <w:rFonts w:ascii="Times New Roman" w:hAnsi="Times New Roman" w:cs="Times New Roman"/>
                <w:sz w:val="24"/>
                <w:szCs w:val="24"/>
              </w:rPr>
              <w:t>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Pr="00A80A1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«тучки и солнышки»</w:t>
            </w:r>
          </w:p>
        </w:tc>
        <w:tc>
          <w:tcPr>
            <w:tcW w:w="2370" w:type="dxa"/>
          </w:tcPr>
          <w:p w:rsidR="00394435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Pr="00A80A1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Игровая, двигательная</w:t>
            </w:r>
          </w:p>
        </w:tc>
        <w:tc>
          <w:tcPr>
            <w:tcW w:w="1989" w:type="dxa"/>
          </w:tcPr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 мамах</w:t>
            </w: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12" w:rsidRDefault="00FA4512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зрительного напряжения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детей об отрицательных и положительных эмоциях.</w:t>
            </w: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1F2BA8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A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статического напряжения, физическая и эмоциональная разгрузка</w:t>
            </w: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E7" w:rsidRPr="00A80A18" w:rsidRDefault="00F521E7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35" w:rsidTr="0000576F">
        <w:trPr>
          <w:cantSplit/>
          <w:trHeight w:val="1134"/>
        </w:trPr>
        <w:tc>
          <w:tcPr>
            <w:tcW w:w="1300" w:type="dxa"/>
            <w:textDirection w:val="btLr"/>
          </w:tcPr>
          <w:p w:rsidR="00394435" w:rsidRPr="00003204" w:rsidRDefault="00394435" w:rsidP="0044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00320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 этап</w:t>
            </w:r>
          </w:p>
        </w:tc>
        <w:tc>
          <w:tcPr>
            <w:tcW w:w="6208" w:type="dxa"/>
          </w:tcPr>
          <w:p w:rsidR="0070308F" w:rsidRDefault="0070308F" w:rsidP="0070308F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Я вам рассказывала о том, что скоро наступит мамин праздник «День Матери». А на праздник принято дарить подарки. Вы хотите подарить маме подарок? Но подарок мы с вами подарим необычный, один для всех мам. Проходите, ребята, сюда к столам. Обратите внимание, на столах краска разных цветов. Лежит недорисованная картина, вы хотите ее дорисовать. Что здесь не дорисовал художник? Правильно. Но рисовать мы будет, необычным способом, ладошками. Вы выбираете цвет, в зависимости от того, что вы хотите нарисовать. Солнышко какого цвета? А цветы? Вы окунаете свою ладонь в краску и оставляете отпечаток.</w:t>
            </w:r>
          </w:p>
          <w:p w:rsidR="0070308F" w:rsidRPr="0015332A" w:rsidRDefault="0070308F" w:rsidP="0070308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15332A">
              <w:rPr>
                <w:rStyle w:val="c4"/>
                <w:color w:val="000000"/>
              </w:rPr>
              <w:t>Но прежде разомнем свои пальцы.</w:t>
            </w:r>
          </w:p>
          <w:p w:rsidR="0070308F" w:rsidRPr="0015332A" w:rsidRDefault="0070308F" w:rsidP="0070308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b/>
                <w:bCs/>
                <w:color w:val="000000"/>
              </w:rPr>
              <w:t>Пальчиковая гимнастика </w:t>
            </w:r>
            <w:r w:rsidRPr="0015332A">
              <w:rPr>
                <w:b/>
                <w:bCs/>
                <w:i/>
                <w:iCs/>
                <w:color w:val="000000"/>
              </w:rPr>
              <w:t>«Большая стирка»</w:t>
            </w:r>
            <w:r w:rsidRPr="0015332A">
              <w:rPr>
                <w:b/>
                <w:bCs/>
                <w:color w:val="000000"/>
              </w:rPr>
              <w:t>.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Буду маме помогать,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Буду я белье стирать </w:t>
            </w:r>
            <w:r w:rsidRPr="0015332A">
              <w:rPr>
                <w:i/>
                <w:iCs/>
                <w:color w:val="000000"/>
              </w:rPr>
              <w:t>(дети изображают стирку, трут кулачками друг о друга)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Мылом, мылю я носки </w:t>
            </w:r>
            <w:r w:rsidRPr="0015332A">
              <w:rPr>
                <w:i/>
                <w:iCs/>
                <w:color w:val="000000"/>
              </w:rPr>
              <w:t>(водят правым кулачком по ладошке)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Крепко трутся кулачки </w:t>
            </w:r>
            <w:r w:rsidRPr="0015332A">
              <w:rPr>
                <w:i/>
                <w:iCs/>
                <w:color w:val="000000"/>
              </w:rPr>
              <w:t>(трут кулачками друг о друга)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Сполосну носочки ловко </w:t>
            </w:r>
            <w:r w:rsidRPr="0015332A">
              <w:rPr>
                <w:i/>
                <w:iCs/>
                <w:color w:val="000000"/>
              </w:rPr>
              <w:t>(Движения опущенными кистями вправо, влево)</w:t>
            </w:r>
          </w:p>
          <w:p w:rsidR="0070308F" w:rsidRPr="0015332A" w:rsidRDefault="0070308F" w:rsidP="00C7316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5332A">
              <w:rPr>
                <w:color w:val="000000"/>
              </w:rPr>
              <w:t>И повешу на веревку. </w:t>
            </w:r>
            <w:r w:rsidRPr="0015332A">
              <w:rPr>
                <w:i/>
                <w:iCs/>
                <w:color w:val="000000"/>
              </w:rPr>
              <w:t>(Руки вверх, кисти согнуть, выпрямить, руки опустить)</w:t>
            </w:r>
          </w:p>
          <w:p w:rsidR="00394435" w:rsidRPr="00C73164" w:rsidRDefault="0070308F" w:rsidP="00C7316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Дети выполняют работу. Посмотрите, какая замечательная картина у нас получилась, мы с вами повесим ее в приемной. Пусть мамы посмотрят и порадуются. </w:t>
            </w:r>
          </w:p>
        </w:tc>
        <w:tc>
          <w:tcPr>
            <w:tcW w:w="2693" w:type="dxa"/>
          </w:tcPr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гуашью, влажные салфетки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Pr="00A80A1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Pr="00A80A1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9" w:type="dxa"/>
          </w:tcPr>
          <w:p w:rsidR="00394435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пальцев к художественной деятельности</w:t>
            </w: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9D1" w:rsidRPr="00A80A18" w:rsidRDefault="008B39D1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рук.</w:t>
            </w:r>
          </w:p>
        </w:tc>
      </w:tr>
      <w:tr w:rsidR="00394435" w:rsidTr="0000576F">
        <w:trPr>
          <w:cantSplit/>
          <w:trHeight w:val="846"/>
        </w:trPr>
        <w:tc>
          <w:tcPr>
            <w:tcW w:w="1300" w:type="dxa"/>
            <w:textDirection w:val="btLr"/>
          </w:tcPr>
          <w:p w:rsidR="00394435" w:rsidRPr="00003204" w:rsidRDefault="00394435" w:rsidP="0000576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00320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208" w:type="dxa"/>
          </w:tcPr>
          <w:p w:rsidR="00C73164" w:rsidRPr="0015332A" w:rsidRDefault="00C73164" w:rsidP="00C7316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5332A">
              <w:rPr>
                <w:b/>
                <w:bCs/>
                <w:color w:val="000000"/>
              </w:rPr>
              <w:t> </w:t>
            </w:r>
            <w:r w:rsidRPr="0015332A">
              <w:rPr>
                <w:bCs/>
                <w:color w:val="000000"/>
              </w:rPr>
              <w:t>Ребята, о ком мы сегодня с вами разговаривали?</w:t>
            </w:r>
          </w:p>
          <w:p w:rsidR="00C73164" w:rsidRPr="00C73164" w:rsidRDefault="00C73164" w:rsidP="00C73164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5332A">
              <w:rPr>
                <w:bCs/>
                <w:color w:val="000000"/>
              </w:rPr>
              <w:t>А что вам понравилось сегодня на занятии?</w:t>
            </w:r>
          </w:p>
          <w:p w:rsidR="00394435" w:rsidRPr="00C73164" w:rsidRDefault="00C73164" w:rsidP="00C73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32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 какие наши мамы (Ответы детей).</w:t>
            </w:r>
            <w:r w:rsidRPr="00153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332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 А вы детки растите послушными и не огорчайте своих мамочек. А вечером не забудьте вспомнить ласковые</w:t>
            </w:r>
            <w:r w:rsidRPr="0015332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332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и добрые слова! Вашей маме будет очень приятно!</w:t>
            </w:r>
          </w:p>
        </w:tc>
        <w:tc>
          <w:tcPr>
            <w:tcW w:w="2693" w:type="dxa"/>
          </w:tcPr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89" w:type="dxa"/>
          </w:tcPr>
          <w:p w:rsidR="00394435" w:rsidRPr="00A80A18" w:rsidRDefault="00394435" w:rsidP="0000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Сформулированы выводы детей о деятельности</w:t>
            </w:r>
          </w:p>
        </w:tc>
      </w:tr>
    </w:tbl>
    <w:p w:rsidR="00394435" w:rsidRPr="003B07C9" w:rsidRDefault="00394435" w:rsidP="003944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76936" w:rsidRDefault="00676936"/>
    <w:sectPr w:rsidR="00676936" w:rsidSect="00CF19B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35"/>
    <w:rsid w:val="0000576F"/>
    <w:rsid w:val="0013202B"/>
    <w:rsid w:val="001F2BA8"/>
    <w:rsid w:val="0026399E"/>
    <w:rsid w:val="00394435"/>
    <w:rsid w:val="004460EE"/>
    <w:rsid w:val="0061332D"/>
    <w:rsid w:val="00676936"/>
    <w:rsid w:val="0070308F"/>
    <w:rsid w:val="0079498C"/>
    <w:rsid w:val="007E43D7"/>
    <w:rsid w:val="008B39D1"/>
    <w:rsid w:val="00BF70C1"/>
    <w:rsid w:val="00C73164"/>
    <w:rsid w:val="00CF19BB"/>
    <w:rsid w:val="00F521E7"/>
    <w:rsid w:val="00F869D7"/>
    <w:rsid w:val="00F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D69B-9A29-4212-B440-B24D78BB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4435"/>
    <w:rPr>
      <w:b/>
      <w:bCs/>
    </w:rPr>
  </w:style>
  <w:style w:type="character" w:customStyle="1" w:styleId="c1">
    <w:name w:val="c1"/>
    <w:basedOn w:val="a0"/>
    <w:rsid w:val="00394435"/>
  </w:style>
  <w:style w:type="character" w:customStyle="1" w:styleId="c4">
    <w:name w:val="c4"/>
    <w:basedOn w:val="a0"/>
    <w:rsid w:val="00394435"/>
  </w:style>
  <w:style w:type="paragraph" w:styleId="a5">
    <w:name w:val="No Spacing"/>
    <w:basedOn w:val="a"/>
    <w:uiPriority w:val="1"/>
    <w:qFormat/>
    <w:rsid w:val="0026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498C"/>
  </w:style>
  <w:style w:type="character" w:customStyle="1" w:styleId="spellingerror">
    <w:name w:val="spellingerror"/>
    <w:basedOn w:val="a0"/>
    <w:rsid w:val="0079498C"/>
  </w:style>
  <w:style w:type="paragraph" w:styleId="a6">
    <w:name w:val="Normal (Web)"/>
    <w:basedOn w:val="a"/>
    <w:uiPriority w:val="99"/>
    <w:unhideWhenUsed/>
    <w:rsid w:val="00CF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0308F"/>
  </w:style>
  <w:style w:type="character" w:customStyle="1" w:styleId="c8">
    <w:name w:val="c8"/>
    <w:basedOn w:val="a0"/>
    <w:rsid w:val="0070308F"/>
  </w:style>
  <w:style w:type="character" w:customStyle="1" w:styleId="c0">
    <w:name w:val="c0"/>
    <w:basedOn w:val="a0"/>
    <w:rsid w:val="0070308F"/>
  </w:style>
  <w:style w:type="character" w:customStyle="1" w:styleId="c3">
    <w:name w:val="c3"/>
    <w:basedOn w:val="a0"/>
    <w:rsid w:val="0070308F"/>
  </w:style>
  <w:style w:type="paragraph" w:customStyle="1" w:styleId="c14">
    <w:name w:val="c14"/>
    <w:basedOn w:val="a"/>
    <w:rsid w:val="007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308F"/>
  </w:style>
  <w:style w:type="paragraph" w:customStyle="1" w:styleId="c6">
    <w:name w:val="c6"/>
    <w:basedOn w:val="a"/>
    <w:rsid w:val="007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308F"/>
  </w:style>
  <w:style w:type="character" w:customStyle="1" w:styleId="c10">
    <w:name w:val="c10"/>
    <w:basedOn w:val="a0"/>
    <w:rsid w:val="0070308F"/>
  </w:style>
  <w:style w:type="paragraph" w:customStyle="1" w:styleId="c2">
    <w:name w:val="c2"/>
    <w:basedOn w:val="a"/>
    <w:rsid w:val="007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2020-12-01T05:44:00Z</cp:lastPrinted>
  <dcterms:created xsi:type="dcterms:W3CDTF">2020-11-30T04:40:00Z</dcterms:created>
  <dcterms:modified xsi:type="dcterms:W3CDTF">2022-10-31T09:53:00Z</dcterms:modified>
</cp:coreProperties>
</file>