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615AA" w14:textId="19A72C6E" w:rsidR="00B26581" w:rsidRDefault="00B26581">
      <w:r>
        <w:t>Конспект НОД с детьми средней группы оздоровительной направленности</w:t>
      </w:r>
    </w:p>
    <w:p w14:paraId="2DA5D6E7" w14:textId="71214C92" w:rsidR="00B26581" w:rsidRDefault="00B26581">
      <w:r>
        <w:tab/>
      </w:r>
      <w:r>
        <w:tab/>
      </w:r>
      <w:r>
        <w:tab/>
        <w:t>Тема:» День зубной Феи»</w:t>
      </w:r>
    </w:p>
    <w:p w14:paraId="48BBD638" w14:textId="09894446" w:rsidR="0069660B" w:rsidRDefault="0069660B">
      <w:r>
        <w:t xml:space="preserve">Цель: уточнить и закрепить знания детей </w:t>
      </w:r>
      <w:proofErr w:type="gramStart"/>
      <w:r>
        <w:t>о полезных и вредных продуктов</w:t>
      </w:r>
      <w:proofErr w:type="gramEnd"/>
      <w:r>
        <w:t xml:space="preserve"> для зубов, о зубной пасте и зубной щетки как о средствах гигиены.</w:t>
      </w:r>
    </w:p>
    <w:p w14:paraId="4159FA68" w14:textId="63BBAA28" w:rsidR="00B26581" w:rsidRPr="00B26581" w:rsidRDefault="00B26581">
      <w:r w:rsidRPr="00B26581">
        <w:t>Задачи</w:t>
      </w:r>
      <w:proofErr w:type="gramStart"/>
      <w:r w:rsidRPr="00B26581">
        <w:t>: Познакомить</w:t>
      </w:r>
      <w:proofErr w:type="gramEnd"/>
      <w:r w:rsidRPr="00B26581">
        <w:t xml:space="preserve"> детей со строением зуба. Закрепить правила гигиены </w:t>
      </w:r>
      <w:proofErr w:type="gramStart"/>
      <w:r w:rsidRPr="00B26581">
        <w:t>зубов( как</w:t>
      </w:r>
      <w:proofErr w:type="gramEnd"/>
      <w:r w:rsidRPr="00B26581">
        <w:t xml:space="preserve"> правильно чистить зубы, и сколько раз в день.</w:t>
      </w:r>
    </w:p>
    <w:p w14:paraId="6FE648C6" w14:textId="3927D433" w:rsidR="00B26581" w:rsidRDefault="00B26581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Воспитывать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бережное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отношение к сохранению здоровья зубов.</w:t>
      </w:r>
    </w:p>
    <w:p w14:paraId="6C72A5B7" w14:textId="087A2DEF" w:rsidR="00B26581" w:rsidRDefault="00B26581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Оборудование: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картинки или фотографии с улыбками людей, с изображением челюстей различных животных и человека;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ноутбук</w:t>
      </w:r>
    </w:p>
    <w:p w14:paraId="1DD86040" w14:textId="3789B1D1" w:rsidR="00B26581" w:rsidRDefault="0069660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Предварительная работа: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проведение культурно-гигиенических процедур,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просмотр презентации правильный уход за зубами.</w:t>
      </w:r>
    </w:p>
    <w:p w14:paraId="2E541E61" w14:textId="77777777" w:rsidR="0069660B" w:rsidRDefault="0069660B" w:rsidP="0069660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1. Сюрпризный момент.</w:t>
      </w:r>
    </w:p>
    <w:p w14:paraId="6C1E49F9" w14:textId="77777777" w:rsidR="0069660B" w:rsidRDefault="0069660B" w:rsidP="0069660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iCs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t>Под музыку входит Зубная Фея, здоровается с детьми.</w:t>
      </w:r>
    </w:p>
    <w:p w14:paraId="19082502" w14:textId="77777777" w:rsidR="00550385" w:rsidRDefault="00550385" w:rsidP="00550385">
      <w:pPr>
        <w:pStyle w:val="a3"/>
      </w:pPr>
      <w:r>
        <w:rPr>
          <w:noProof/>
        </w:rPr>
        <w:drawing>
          <wp:inline distT="0" distB="0" distL="0" distR="0" wp14:anchorId="68807446" wp14:editId="288D625B">
            <wp:extent cx="3651250" cy="3832860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37" cy="385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B8CF" w14:textId="77777777" w:rsidR="00550385" w:rsidRDefault="00550385" w:rsidP="0069660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5BBF7919" w14:textId="336E14E7" w:rsidR="0069660B" w:rsidRDefault="0069660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Фея: Дети, а вы знаете кто я такая?</w:t>
      </w:r>
    </w:p>
    <w:p w14:paraId="165B54A6" w14:textId="7FD7490D" w:rsidR="0069660B" w:rsidRDefault="0069660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Дети: </w:t>
      </w:r>
      <w:proofErr w:type="spell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Дааа</w:t>
      </w:r>
      <w:proofErr w:type="spell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, Зубная фея</w:t>
      </w:r>
    </w:p>
    <w:p w14:paraId="7309F1B6" w14:textId="5531EB31" w:rsidR="0069660B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Зубная Фея: Меня зовете вы тогда</w:t>
      </w:r>
    </w:p>
    <w:p w14:paraId="07C5F279" w14:textId="77777777" w:rsidR="00FC4D4A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  <w:t xml:space="preserve">Когда говорите 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зубику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«Пока»</w:t>
      </w:r>
    </w:p>
    <w:p w14:paraId="2AA3A11C" w14:textId="77777777" w:rsidR="00FC4D4A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  <w:t>И выпав, вы его кладете под подушку,</w:t>
      </w:r>
    </w:p>
    <w:p w14:paraId="49F0E634" w14:textId="77777777" w:rsidR="00FC4D4A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  <w:t>И просите меня подружку</w:t>
      </w:r>
    </w:p>
    <w:p w14:paraId="7C2EA157" w14:textId="77777777" w:rsidR="00FC4D4A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  <w:t xml:space="preserve"> Принести вам новый зубик.</w:t>
      </w:r>
    </w:p>
    <w:p w14:paraId="77F3CACB" w14:textId="77777777" w:rsidR="00FC4D4A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lastRenderedPageBreak/>
        <w:t>Фея: Вы узнали меня?</w:t>
      </w:r>
    </w:p>
    <w:p w14:paraId="1EAC3F23" w14:textId="77777777" w:rsidR="00FC4D4A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Дети: Да</w:t>
      </w:r>
    </w:p>
    <w:p w14:paraId="231D7E77" w14:textId="214C102C" w:rsidR="008219DF" w:rsidRDefault="00FC4D4A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Фея: А давайте с вами поиграем в игру «Вредные и полезные продукты для наших </w:t>
      </w:r>
      <w:proofErr w:type="gramStart"/>
      <w:r w:rsidR="00E002B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зубов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Вот у меня 2 картинки на одной изображены полезные продукты, а на другой картинке вредные продукты. Я вам показываю вредные продукты, а вы подходите по одному и показываете мне полезные продукты</w:t>
      </w:r>
      <w:r w:rsidR="008219D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</w:p>
    <w:p w14:paraId="0899E853" w14:textId="77777777" w:rsidR="00550385" w:rsidRDefault="00550385" w:rsidP="00550385">
      <w:pPr>
        <w:pStyle w:val="a3"/>
      </w:pPr>
      <w:r>
        <w:rPr>
          <w:noProof/>
        </w:rPr>
        <w:drawing>
          <wp:inline distT="0" distB="0" distL="0" distR="0" wp14:anchorId="1372778B" wp14:editId="218FE693">
            <wp:extent cx="4143586" cy="3107690"/>
            <wp:effectExtent l="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67085" cy="31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B5EA" w14:textId="77777777" w:rsidR="00550385" w:rsidRDefault="00550385" w:rsidP="00550385">
      <w:pPr>
        <w:pStyle w:val="a3"/>
      </w:pPr>
      <w:r>
        <w:rPr>
          <w:noProof/>
        </w:rPr>
        <w:drawing>
          <wp:inline distT="0" distB="0" distL="0" distR="0" wp14:anchorId="55DE8914" wp14:editId="5B53311C">
            <wp:extent cx="2336800" cy="1730963"/>
            <wp:effectExtent l="0" t="0" r="6350" b="31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08" cy="17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7E63" w14:textId="77777777" w:rsidR="00550385" w:rsidRDefault="00550385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168EC8B4" w14:textId="77777777" w:rsidR="008219DF" w:rsidRDefault="008219DF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Фея: Ребята, а вы знаете кто такой врач стоматолог?</w:t>
      </w:r>
    </w:p>
    <w:p w14:paraId="6CAE27DB" w14:textId="77777777" w:rsidR="008219DF" w:rsidRDefault="008219DF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Дети: (Ответы детей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)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Это врач который лечит зубки!</w:t>
      </w:r>
    </w:p>
    <w:p w14:paraId="7B3E9B9B" w14:textId="76D6E220" w:rsidR="008219DF" w:rsidRDefault="008219DF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Фея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: Правильно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! Молодцы! Какие </w:t>
      </w:r>
      <w:r w:rsidR="00E002B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в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ы умные!! Все знаете!</w:t>
      </w:r>
    </w:p>
    <w:p w14:paraId="7933C42C" w14:textId="77777777" w:rsidR="008219DF" w:rsidRDefault="008219DF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А сколько раз нужно в день чисть зубы?</w:t>
      </w:r>
    </w:p>
    <w:p w14:paraId="27D63E8C" w14:textId="77777777" w:rsidR="008219DF" w:rsidRDefault="008219DF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Дети: (Ответы детей) 2 раза в день утром и вечером</w:t>
      </w:r>
    </w:p>
    <w:p w14:paraId="042138E0" w14:textId="0461CE4A" w:rsidR="00FC4D4A" w:rsidRDefault="008219DF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Фея: Молодцы! Правильно!</w:t>
      </w:r>
      <w:r w:rsidR="00FC4D4A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</w:r>
    </w:p>
    <w:p w14:paraId="22DE8FCD" w14:textId="6865E98B" w:rsidR="00E002B8" w:rsidRDefault="000C2B6E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Фея: Чтобы наши зубки были здоровыми, 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нужно  соблюдать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правила гигиены полости рта, а может нам в этом демонстрационная картинка челюсти.</w:t>
      </w:r>
    </w:p>
    <w:p w14:paraId="4CB2E428" w14:textId="77777777" w:rsidR="00AE1E04" w:rsidRDefault="00AE1E04" w:rsidP="00AE1E04">
      <w:pPr>
        <w:pStyle w:val="a3"/>
      </w:pPr>
      <w:r>
        <w:rPr>
          <w:noProof/>
        </w:rPr>
        <w:lastRenderedPageBreak/>
        <w:drawing>
          <wp:inline distT="0" distB="0" distL="0" distR="0" wp14:anchorId="05E7BD4F" wp14:editId="48D1C15E">
            <wp:extent cx="5486400" cy="6191252"/>
            <wp:effectExtent l="9525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0760" cy="623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EB8D" w14:textId="77777777" w:rsidR="000C2B6E" w:rsidRDefault="000C2B6E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257FEBE7" w14:textId="09D865D1" w:rsidR="0069660B" w:rsidRDefault="00550385">
      <w:r>
        <w:t>Зубки нужно чистить сверху вниз, круговыми движениями! И тогда зубки всегда будут чистыми и здоровыми!!</w:t>
      </w:r>
    </w:p>
    <w:p w14:paraId="5B2DE0A4" w14:textId="28D88758" w:rsidR="00550385" w:rsidRDefault="00550385">
      <w:r>
        <w:t>Фея</w:t>
      </w:r>
      <w:proofErr w:type="gramStart"/>
      <w:r>
        <w:t>: Ну</w:t>
      </w:r>
      <w:proofErr w:type="gramEnd"/>
      <w:r>
        <w:t xml:space="preserve"> а мне пора прощаться с вами!!!</w:t>
      </w:r>
    </w:p>
    <w:p w14:paraId="38BAAADD" w14:textId="77777777" w:rsidR="00550385" w:rsidRPr="00550385" w:rsidRDefault="00550385" w:rsidP="0055038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0"/>
          <w:szCs w:val="20"/>
          <w:lang w:eastAsia="ru-RU"/>
          <w14:ligatures w14:val="none"/>
        </w:rPr>
      </w:pPr>
      <w:r w:rsidRPr="00550385">
        <w:rPr>
          <w:rFonts w:ascii="Open Sans" w:eastAsia="Times New Roman" w:hAnsi="Open Sans" w:cs="Open Sans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550385">
        <w:rPr>
          <w:rFonts w:ascii="Open Sans" w:eastAsia="Times New Roman" w:hAnsi="Open Sans" w:cs="Open Sans"/>
          <w:color w:val="000000"/>
          <w:kern w:val="0"/>
          <w:sz w:val="20"/>
          <w:szCs w:val="20"/>
          <w:lang w:eastAsia="ru-RU"/>
          <w14:ligatures w14:val="none"/>
        </w:rPr>
        <w:t xml:space="preserve">Дорогие ребята! Пусть ваши зубки будут здоровыми, крепкими и белоснежными. Соблюдайте простые правила гигиены полости рта. И помните, что </w:t>
      </w:r>
      <w:proofErr w:type="gramStart"/>
      <w:r w:rsidRPr="00550385">
        <w:rPr>
          <w:rFonts w:ascii="Open Sans" w:eastAsia="Times New Roman" w:hAnsi="Open Sans" w:cs="Open Sans"/>
          <w:color w:val="000000"/>
          <w:kern w:val="0"/>
          <w:sz w:val="20"/>
          <w:szCs w:val="20"/>
          <w:lang w:eastAsia="ru-RU"/>
          <w14:ligatures w14:val="none"/>
        </w:rPr>
        <w:t>здоровые зубы это</w:t>
      </w:r>
      <w:proofErr w:type="gramEnd"/>
      <w:r w:rsidRPr="00550385">
        <w:rPr>
          <w:rFonts w:ascii="Open Sans" w:eastAsia="Times New Roman" w:hAnsi="Open Sans" w:cs="Open Sans"/>
          <w:color w:val="000000"/>
          <w:kern w:val="0"/>
          <w:sz w:val="20"/>
          <w:szCs w:val="20"/>
          <w:lang w:eastAsia="ru-RU"/>
          <w14:ligatures w14:val="none"/>
        </w:rPr>
        <w:t xml:space="preserve"> ваша повседневная работа. Ну а если заболел все-таки зуб и на нем появился враг - кариес, то скорее иди к стоматологу и лечи зуб.</w:t>
      </w:r>
    </w:p>
    <w:p w14:paraId="6C39A418" w14:textId="77777777" w:rsidR="00550385" w:rsidRPr="00550385" w:rsidRDefault="00550385" w:rsidP="0055038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0"/>
          <w:szCs w:val="20"/>
          <w:lang w:eastAsia="ru-RU"/>
          <w14:ligatures w14:val="none"/>
        </w:rPr>
      </w:pPr>
      <w:r w:rsidRPr="00550385">
        <w:rPr>
          <w:rFonts w:ascii="Open Sans" w:eastAsia="Times New Roman" w:hAnsi="Open Sans" w:cs="Open Sans"/>
          <w:color w:val="000000"/>
          <w:kern w:val="0"/>
          <w:sz w:val="20"/>
          <w:szCs w:val="20"/>
          <w:lang w:eastAsia="ru-RU"/>
          <w14:ligatures w14:val="none"/>
        </w:rPr>
        <w:t>- Будьте здоровы!</w:t>
      </w:r>
    </w:p>
    <w:p w14:paraId="7A591551" w14:textId="77777777" w:rsidR="00550385" w:rsidRPr="00550385" w:rsidRDefault="00550385" w:rsidP="0055038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550385"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  <w:t> </w:t>
      </w:r>
    </w:p>
    <w:p w14:paraId="724618B0" w14:textId="77777777" w:rsidR="00550385" w:rsidRDefault="00550385"/>
    <w:sectPr w:rsidR="00550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81"/>
    <w:rsid w:val="000C2B6E"/>
    <w:rsid w:val="00550385"/>
    <w:rsid w:val="0069660B"/>
    <w:rsid w:val="008219DF"/>
    <w:rsid w:val="00AE1E04"/>
    <w:rsid w:val="00B26581"/>
    <w:rsid w:val="00E002B8"/>
    <w:rsid w:val="00FC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E8369"/>
  <w15:chartTrackingRefBased/>
  <w15:docId w15:val="{3A96CE7B-D3F7-4D6D-B335-D7339F87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6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степанова</dc:creator>
  <cp:keywords/>
  <dc:description/>
  <cp:lastModifiedBy>валентина степанова</cp:lastModifiedBy>
  <cp:revision>1</cp:revision>
  <dcterms:created xsi:type="dcterms:W3CDTF">2024-04-15T10:41:00Z</dcterms:created>
  <dcterms:modified xsi:type="dcterms:W3CDTF">2024-04-15T13:22:00Z</dcterms:modified>
</cp:coreProperties>
</file>