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000" w:firstRow="0" w:lastRow="0" w:firstColumn="0" w:lastColumn="0" w:noHBand="0" w:noVBand="0"/>
      </w:tblPr>
      <w:tblGrid>
        <w:gridCol w:w="2518"/>
        <w:gridCol w:w="2410"/>
        <w:gridCol w:w="2551"/>
        <w:gridCol w:w="2092"/>
      </w:tblGrid>
      <w:tr w:rsidR="00C7766E" w:rsidTr="00390A8C">
        <w:trPr>
          <w:trHeight w:val="184"/>
        </w:trPr>
        <w:tc>
          <w:tcPr>
            <w:tcW w:w="2518" w:type="dxa"/>
          </w:tcPr>
          <w:p w:rsidR="00C7766E" w:rsidRDefault="0065454E" w:rsidP="00390A8C">
            <w:pPr>
              <w:pStyle w:val="2"/>
            </w:pPr>
            <w:r>
              <w:t xml:space="preserve">            </w:t>
            </w:r>
            <w:r w:rsidR="00EE25BF">
              <w:t>р</w:t>
            </w:r>
            <w:r>
              <w:t>астение</w:t>
            </w:r>
          </w:p>
        </w:tc>
        <w:tc>
          <w:tcPr>
            <w:tcW w:w="2410" w:type="dxa"/>
          </w:tcPr>
          <w:p w:rsidR="00C7766E" w:rsidRDefault="00EE25BF" w:rsidP="00390A8C">
            <w:pPr>
              <w:pStyle w:val="2"/>
            </w:pPr>
            <w:r>
              <w:t>к</w:t>
            </w:r>
            <w:r w:rsidR="0065454E">
              <w:t>рупа</w:t>
            </w:r>
          </w:p>
        </w:tc>
        <w:tc>
          <w:tcPr>
            <w:tcW w:w="2551" w:type="dxa"/>
          </w:tcPr>
          <w:p w:rsidR="00C7766E" w:rsidRDefault="0065454E" w:rsidP="00390A8C">
            <w:pPr>
              <w:pStyle w:val="2"/>
            </w:pPr>
            <w:r>
              <w:t>каша</w:t>
            </w:r>
          </w:p>
        </w:tc>
        <w:tc>
          <w:tcPr>
            <w:tcW w:w="2092" w:type="dxa"/>
          </w:tcPr>
          <w:p w:rsidR="00C7766E" w:rsidRDefault="00EE25BF" w:rsidP="00390A8C">
            <w:pPr>
              <w:pStyle w:val="2"/>
            </w:pPr>
            <w:r>
              <w:t>п</w:t>
            </w:r>
            <w:r w:rsidR="0065454E">
              <w:t>итательные вещества</w:t>
            </w:r>
          </w:p>
        </w:tc>
      </w:tr>
      <w:tr w:rsidR="0065454E" w:rsidTr="00390A8C">
        <w:trPr>
          <w:trHeight w:val="81"/>
        </w:trPr>
        <w:tc>
          <w:tcPr>
            <w:tcW w:w="2518" w:type="dxa"/>
          </w:tcPr>
          <w:p w:rsidR="0065454E" w:rsidRDefault="0065454E" w:rsidP="00C7766E"/>
        </w:tc>
        <w:tc>
          <w:tcPr>
            <w:tcW w:w="2410" w:type="dxa"/>
          </w:tcPr>
          <w:p w:rsidR="0065454E" w:rsidRDefault="0065454E" w:rsidP="00C7766E"/>
        </w:tc>
        <w:tc>
          <w:tcPr>
            <w:tcW w:w="2551" w:type="dxa"/>
          </w:tcPr>
          <w:p w:rsidR="0065454E" w:rsidRDefault="0065454E" w:rsidP="00C7766E"/>
        </w:tc>
        <w:tc>
          <w:tcPr>
            <w:tcW w:w="2092" w:type="dxa"/>
          </w:tcPr>
          <w:p w:rsidR="0065454E" w:rsidRDefault="0065454E" w:rsidP="00C7766E"/>
        </w:tc>
      </w:tr>
      <w:tr w:rsidR="00731D54" w:rsidTr="00390A8C">
        <w:tblPrEx>
          <w:tblLook w:val="04A0" w:firstRow="1" w:lastRow="0" w:firstColumn="1" w:lastColumn="0" w:noHBand="0" w:noVBand="1"/>
        </w:tblPrEx>
        <w:trPr>
          <w:trHeight w:val="1149"/>
        </w:trPr>
        <w:tc>
          <w:tcPr>
            <w:tcW w:w="2518" w:type="dxa"/>
          </w:tcPr>
          <w:p w:rsidR="00774112" w:rsidRDefault="00774112" w:rsidP="00C7766E">
            <w:r>
              <w:rPr>
                <w:noProof/>
                <w:lang w:eastAsia="ru-RU"/>
              </w:rPr>
              <w:drawing>
                <wp:inline distT="0" distB="0" distL="0" distR="0" wp14:anchorId="18D7C985" wp14:editId="295AA0F3">
                  <wp:extent cx="1441094" cy="680314"/>
                  <wp:effectExtent l="0" t="0" r="6985" b="5715"/>
                  <wp:docPr id="7" name="Рисунок 7" descr="https://avatars.mds.yandex.net/get-zen_doc/1707183/pub_5df4dcffdddaf400b3909c75_5df4dd53c31e4900ba3d42c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en_doc/1707183/pub_5df4dcffdddaf400b3909c75_5df4dd53c31e4900ba3d42c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83" cy="68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74112" w:rsidRDefault="00774112" w:rsidP="00C7766E">
            <w:r>
              <w:rPr>
                <w:noProof/>
                <w:lang w:eastAsia="ru-RU"/>
              </w:rPr>
              <w:drawing>
                <wp:inline distT="0" distB="0" distL="0" distR="0" wp14:anchorId="14DD5582" wp14:editId="0A261DCB">
                  <wp:extent cx="1382572" cy="680314"/>
                  <wp:effectExtent l="0" t="0" r="8255" b="5715"/>
                  <wp:docPr id="12" name="Рисунок 12" descr="https://avatars.mds.yandex.net/get-zen_doc/1899089/pub_5df4dcffdddaf400b3909c75_5df4dd5486c4a900b1ad295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zen_doc/1899089/pub_5df4dcffdddaf400b3909c75_5df4dd5486c4a900b1ad295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774" cy="68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74112" w:rsidRDefault="00774112" w:rsidP="00C7766E">
            <w:r>
              <w:rPr>
                <w:noProof/>
                <w:lang w:eastAsia="ru-RU"/>
              </w:rPr>
              <w:drawing>
                <wp:inline distT="0" distB="0" distL="0" distR="0" wp14:anchorId="7351A5BF" wp14:editId="1E5088A6">
                  <wp:extent cx="1506931" cy="680314"/>
                  <wp:effectExtent l="0" t="0" r="0" b="5715"/>
                  <wp:docPr id="19" name="Рисунок 19" descr="https://vkusvill.ru/upload/news/aea/21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vkusvill.ru/upload/news/aea/21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759" cy="68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774112" w:rsidRDefault="00774112" w:rsidP="00C7766E"/>
        </w:tc>
      </w:tr>
      <w:tr w:rsidR="002B78C0" w:rsidTr="00390A8C">
        <w:tblPrEx>
          <w:tblLook w:val="04A0" w:firstRow="1" w:lastRow="0" w:firstColumn="1" w:lastColumn="0" w:noHBand="0" w:noVBand="1"/>
        </w:tblPrEx>
        <w:trPr>
          <w:trHeight w:val="149"/>
        </w:trPr>
        <w:tc>
          <w:tcPr>
            <w:tcW w:w="2518" w:type="dxa"/>
          </w:tcPr>
          <w:p w:rsidR="00774112" w:rsidRDefault="00774112" w:rsidP="00C7766E"/>
        </w:tc>
        <w:tc>
          <w:tcPr>
            <w:tcW w:w="2410" w:type="dxa"/>
          </w:tcPr>
          <w:p w:rsidR="00774112" w:rsidRDefault="00774112" w:rsidP="00C7766E"/>
        </w:tc>
        <w:tc>
          <w:tcPr>
            <w:tcW w:w="2551" w:type="dxa"/>
          </w:tcPr>
          <w:p w:rsidR="00774112" w:rsidRDefault="00774112" w:rsidP="00C7766E"/>
        </w:tc>
        <w:tc>
          <w:tcPr>
            <w:tcW w:w="2092" w:type="dxa"/>
          </w:tcPr>
          <w:p w:rsidR="00774112" w:rsidRDefault="00774112" w:rsidP="00C7766E"/>
        </w:tc>
      </w:tr>
      <w:tr w:rsidR="002B78C0" w:rsidTr="00390A8C">
        <w:tblPrEx>
          <w:tblLook w:val="04A0" w:firstRow="1" w:lastRow="0" w:firstColumn="1" w:lastColumn="0" w:noHBand="0" w:noVBand="1"/>
        </w:tblPrEx>
        <w:trPr>
          <w:trHeight w:val="149"/>
        </w:trPr>
        <w:tc>
          <w:tcPr>
            <w:tcW w:w="2518" w:type="dxa"/>
          </w:tcPr>
          <w:p w:rsidR="00774112" w:rsidRDefault="00774112" w:rsidP="00C7766E">
            <w:r>
              <w:rPr>
                <w:noProof/>
                <w:lang w:eastAsia="ru-RU"/>
              </w:rPr>
              <w:drawing>
                <wp:inline distT="0" distB="0" distL="0" distR="0" wp14:anchorId="3944AB8D" wp14:editId="1A761844">
                  <wp:extent cx="1441094" cy="716890"/>
                  <wp:effectExtent l="0" t="0" r="6985" b="7620"/>
                  <wp:docPr id="20" name="Рисунок 20" descr="https://kccc.ru/sites/default/files/styles/news_full_horizontal_hd/public/images/handbooks/main_cultures/573623_5eeb8bfc.jpg?itok=__Ck-7f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ccc.ru/sites/default/files/styles/news_full_horizontal_hd/public/images/handbooks/main_cultures/573623_5eeb8bfc.jpg?itok=__Ck-7f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078" cy="71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74112" w:rsidRDefault="00774112" w:rsidP="00C7766E">
            <w:r>
              <w:rPr>
                <w:noProof/>
                <w:lang w:eastAsia="ru-RU"/>
              </w:rPr>
              <w:drawing>
                <wp:inline distT="0" distB="0" distL="0" distR="0" wp14:anchorId="3F8DAC97" wp14:editId="3922E610">
                  <wp:extent cx="1331366" cy="724205"/>
                  <wp:effectExtent l="0" t="0" r="2540" b="0"/>
                  <wp:docPr id="21" name="Рисунок 21" descr="https://st.depositphotos.com/1019046/1409/i/950/depositphotos_14093384-stock-photo-buckwheat-tex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.depositphotos.com/1019046/1409/i/950/depositphotos_14093384-stock-photo-buckwheat-tex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839" cy="72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74112" w:rsidRDefault="00774112" w:rsidP="00C7766E">
            <w:r>
              <w:rPr>
                <w:noProof/>
                <w:lang w:eastAsia="ru-RU"/>
              </w:rPr>
              <w:drawing>
                <wp:inline distT="0" distB="0" distL="0" distR="0" wp14:anchorId="0AE0B90D" wp14:editId="6A27D4E7">
                  <wp:extent cx="1506931" cy="665683"/>
                  <wp:effectExtent l="0" t="0" r="0" b="1270"/>
                  <wp:docPr id="23" name="Рисунок 23" descr="https://avatars.mds.yandex.net/get-zen_doc/1779163/pub_5daf258186c4a900ada59c8c_5daf25f1bd639600ad172c4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get-zen_doc/1779163/pub_5daf258186c4a900ada59c8c_5daf25f1bd639600ad172c42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204" cy="67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774112" w:rsidRDefault="00774112" w:rsidP="00C7766E"/>
        </w:tc>
      </w:tr>
      <w:tr w:rsidR="00F2052B" w:rsidTr="00390A8C">
        <w:tblPrEx>
          <w:tblLook w:val="04A0" w:firstRow="1" w:lastRow="0" w:firstColumn="1" w:lastColumn="0" w:noHBand="0" w:noVBand="1"/>
        </w:tblPrEx>
        <w:trPr>
          <w:trHeight w:val="196"/>
        </w:trPr>
        <w:tc>
          <w:tcPr>
            <w:tcW w:w="2518" w:type="dxa"/>
          </w:tcPr>
          <w:p w:rsidR="00101C5C" w:rsidRDefault="00101C5C" w:rsidP="00C7766E"/>
        </w:tc>
        <w:tc>
          <w:tcPr>
            <w:tcW w:w="2410" w:type="dxa"/>
          </w:tcPr>
          <w:p w:rsidR="00101C5C" w:rsidRDefault="00101C5C" w:rsidP="00C7766E"/>
        </w:tc>
        <w:tc>
          <w:tcPr>
            <w:tcW w:w="2551" w:type="dxa"/>
          </w:tcPr>
          <w:p w:rsidR="00101C5C" w:rsidRDefault="00101C5C" w:rsidP="00C7766E"/>
        </w:tc>
        <w:tc>
          <w:tcPr>
            <w:tcW w:w="2092" w:type="dxa"/>
          </w:tcPr>
          <w:p w:rsidR="00101C5C" w:rsidRDefault="00101C5C" w:rsidP="00C7766E"/>
        </w:tc>
      </w:tr>
      <w:tr w:rsidR="00F2052B" w:rsidTr="00390A8C">
        <w:tblPrEx>
          <w:tblLook w:val="04A0" w:firstRow="1" w:lastRow="0" w:firstColumn="1" w:lastColumn="0" w:noHBand="0" w:noVBand="1"/>
        </w:tblPrEx>
        <w:trPr>
          <w:trHeight w:val="1289"/>
        </w:trPr>
        <w:tc>
          <w:tcPr>
            <w:tcW w:w="2518" w:type="dxa"/>
          </w:tcPr>
          <w:p w:rsidR="00101C5C" w:rsidRDefault="00101C5C" w:rsidP="00C7766E">
            <w:r>
              <w:rPr>
                <w:noProof/>
                <w:lang w:eastAsia="ru-RU"/>
              </w:rPr>
              <w:drawing>
                <wp:inline distT="0" distB="0" distL="0" distR="0" wp14:anchorId="10A45BC7" wp14:editId="0C61A1E2">
                  <wp:extent cx="1389888" cy="782726"/>
                  <wp:effectExtent l="0" t="0" r="1270" b="0"/>
                  <wp:docPr id="24" name="Рисунок 24" descr="https://www.firestock.ru/wp-content/uploads/2013/08/shutterstock_6594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firestock.ru/wp-content/uploads/2013/08/shutterstock_65943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194" cy="78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01C5C" w:rsidRDefault="00EE25BF" w:rsidP="00C7766E">
            <w:r>
              <w:rPr>
                <w:noProof/>
                <w:lang w:eastAsia="ru-RU"/>
              </w:rPr>
              <w:drawing>
                <wp:inline distT="0" distB="0" distL="0" distR="0" wp14:anchorId="188C249C" wp14:editId="53652F6A">
                  <wp:extent cx="1331367" cy="782726"/>
                  <wp:effectExtent l="0" t="0" r="2540" b="0"/>
                  <wp:docPr id="60" name="Рисунок 60" descr="https://st03.kakprosto.ru/images/article/2015/5/4/163212_554738114cef8554738114cf2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03.kakprosto.ru/images/article/2015/5/4/163212_554738114cef8554738114cf2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301" cy="78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01C5C" w:rsidRDefault="00DE3A8B" w:rsidP="00C7766E">
            <w:r>
              <w:rPr>
                <w:noProof/>
                <w:lang w:eastAsia="ru-RU"/>
              </w:rPr>
              <w:drawing>
                <wp:inline distT="0" distB="0" distL="0" distR="0" wp14:anchorId="6BD8DEEE" wp14:editId="79ED401A">
                  <wp:extent cx="1433779" cy="782726"/>
                  <wp:effectExtent l="0" t="0" r="0" b="0"/>
                  <wp:docPr id="33" name="Рисунок 33" descr="http://i.mycdn.me/i?r=AzEPZsRbOZEKgBhR0XGMT1RkqObHvWV6F3563e3jz0mmIq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.mycdn.me/i?r=AzEPZsRbOZEKgBhR0XGMT1RkqObHvWV6F3563e3jz0mmIq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674" cy="78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101C5C" w:rsidRDefault="00101C5C" w:rsidP="00C7766E"/>
        </w:tc>
      </w:tr>
      <w:tr w:rsidR="00C7766E" w:rsidTr="00390A8C">
        <w:tblPrEx>
          <w:tblLook w:val="04A0" w:firstRow="1" w:lastRow="0" w:firstColumn="1" w:lastColumn="0" w:noHBand="0" w:noVBand="1"/>
        </w:tblPrEx>
        <w:trPr>
          <w:trHeight w:val="138"/>
        </w:trPr>
        <w:tc>
          <w:tcPr>
            <w:tcW w:w="2518" w:type="dxa"/>
          </w:tcPr>
          <w:p w:rsidR="00DE3A8B" w:rsidRDefault="00DE3A8B" w:rsidP="00C7766E">
            <w:pPr>
              <w:rPr>
                <w:noProof/>
                <w:lang w:eastAsia="ru-RU"/>
              </w:rPr>
            </w:pPr>
          </w:p>
        </w:tc>
        <w:tc>
          <w:tcPr>
            <w:tcW w:w="2410" w:type="dxa"/>
          </w:tcPr>
          <w:p w:rsidR="00DE3A8B" w:rsidRDefault="00DE3A8B" w:rsidP="00C7766E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</w:tcPr>
          <w:p w:rsidR="00DE3A8B" w:rsidRDefault="00DE3A8B" w:rsidP="00C7766E"/>
        </w:tc>
        <w:tc>
          <w:tcPr>
            <w:tcW w:w="2092" w:type="dxa"/>
          </w:tcPr>
          <w:p w:rsidR="00DE3A8B" w:rsidRDefault="00DE3A8B" w:rsidP="00C7766E"/>
        </w:tc>
      </w:tr>
      <w:tr w:rsidR="00C7766E" w:rsidTr="00390A8C">
        <w:tblPrEx>
          <w:tblLook w:val="04A0" w:firstRow="1" w:lastRow="0" w:firstColumn="1" w:lastColumn="0" w:noHBand="0" w:noVBand="1"/>
        </w:tblPrEx>
        <w:trPr>
          <w:trHeight w:val="138"/>
        </w:trPr>
        <w:tc>
          <w:tcPr>
            <w:tcW w:w="2518" w:type="dxa"/>
          </w:tcPr>
          <w:p w:rsidR="00101C5C" w:rsidRDefault="00101C5C" w:rsidP="00C7766E"/>
        </w:tc>
        <w:tc>
          <w:tcPr>
            <w:tcW w:w="2410" w:type="dxa"/>
          </w:tcPr>
          <w:p w:rsidR="00101C5C" w:rsidRDefault="00EE25BF" w:rsidP="00C7766E">
            <w:r>
              <w:rPr>
                <w:noProof/>
                <w:lang w:eastAsia="ru-RU"/>
              </w:rPr>
              <w:drawing>
                <wp:inline distT="0" distB="0" distL="0" distR="0" wp14:anchorId="7FE99C4B" wp14:editId="401DDA8A">
                  <wp:extent cx="1397203" cy="702259"/>
                  <wp:effectExtent l="0" t="0" r="0" b="3175"/>
                  <wp:docPr id="62" name="Рисунок 62" descr="http://rshn-tver.ru/uploaded-files/news/11838/%D0%BC%D0%B0%D0%BD%D0%BA%D0%B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shn-tver.ru/uploaded-files/news/11838/%D0%BC%D0%B0%D0%BD%D0%BA%D0%B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598" cy="70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01C5C" w:rsidRDefault="00DE3A8B" w:rsidP="00C7766E">
            <w:r>
              <w:rPr>
                <w:noProof/>
                <w:lang w:eastAsia="ru-RU"/>
              </w:rPr>
              <w:drawing>
                <wp:inline distT="0" distB="0" distL="0" distR="0" wp14:anchorId="5455AC2F" wp14:editId="75BB6EEC">
                  <wp:extent cx="1433779" cy="746150"/>
                  <wp:effectExtent l="0" t="0" r="0" b="0"/>
                  <wp:docPr id="34" name="Рисунок 34" descr="https://eda-land.ru/images/article/orig/2018/07/kalorijnost-mannoj-kashi-na-molo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da-land.ru/images/article/orig/2018/07/kalorijnost-mannoj-kashi-na-molo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024" cy="74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101C5C" w:rsidRDefault="00101C5C" w:rsidP="00C7766E"/>
        </w:tc>
      </w:tr>
      <w:tr w:rsidR="00C7766E" w:rsidTr="00390A8C">
        <w:tblPrEx>
          <w:tblLook w:val="04A0" w:firstRow="1" w:lastRow="0" w:firstColumn="1" w:lastColumn="0" w:noHBand="0" w:noVBand="1"/>
        </w:tblPrEx>
        <w:trPr>
          <w:trHeight w:val="126"/>
        </w:trPr>
        <w:tc>
          <w:tcPr>
            <w:tcW w:w="2518" w:type="dxa"/>
          </w:tcPr>
          <w:p w:rsidR="00101C5C" w:rsidRDefault="00101C5C" w:rsidP="00C7766E"/>
        </w:tc>
        <w:tc>
          <w:tcPr>
            <w:tcW w:w="2410" w:type="dxa"/>
          </w:tcPr>
          <w:p w:rsidR="00101C5C" w:rsidRDefault="00101C5C" w:rsidP="00C7766E"/>
        </w:tc>
        <w:tc>
          <w:tcPr>
            <w:tcW w:w="2551" w:type="dxa"/>
          </w:tcPr>
          <w:p w:rsidR="00101C5C" w:rsidRDefault="00101C5C" w:rsidP="00C7766E"/>
        </w:tc>
        <w:tc>
          <w:tcPr>
            <w:tcW w:w="2092" w:type="dxa"/>
          </w:tcPr>
          <w:p w:rsidR="00101C5C" w:rsidRDefault="00101C5C" w:rsidP="00C7766E"/>
        </w:tc>
      </w:tr>
      <w:tr w:rsidR="00C7766E" w:rsidTr="00390A8C">
        <w:tblPrEx>
          <w:tblLook w:val="04A0" w:firstRow="1" w:lastRow="0" w:firstColumn="1" w:lastColumn="0" w:noHBand="0" w:noVBand="1"/>
        </w:tblPrEx>
        <w:trPr>
          <w:trHeight w:val="1094"/>
        </w:trPr>
        <w:tc>
          <w:tcPr>
            <w:tcW w:w="2518" w:type="dxa"/>
          </w:tcPr>
          <w:p w:rsidR="00101C5C" w:rsidRDefault="00731D54" w:rsidP="00C7766E">
            <w:r>
              <w:rPr>
                <w:noProof/>
                <w:lang w:eastAsia="ru-RU"/>
              </w:rPr>
              <w:drawing>
                <wp:inline distT="0" distB="0" distL="0" distR="0" wp14:anchorId="4E1B85FA" wp14:editId="10EF9812">
                  <wp:extent cx="1389888" cy="665683"/>
                  <wp:effectExtent l="0" t="0" r="1270" b="1270"/>
                  <wp:docPr id="35" name="Рисунок 35" descr="https://avatars.mds.yandex.net/get-pdb/1630946/f77eca5b-ddd4-4572-9837-6f61e5d9ade7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pdb/1630946/f77eca5b-ddd4-4572-9837-6f61e5d9ade7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363" cy="6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01C5C" w:rsidRDefault="00731D54" w:rsidP="00C7766E">
            <w:r>
              <w:rPr>
                <w:noProof/>
                <w:lang w:eastAsia="ru-RU"/>
              </w:rPr>
              <w:drawing>
                <wp:inline distT="0" distB="0" distL="0" distR="0" wp14:anchorId="52A9B29F" wp14:editId="53364D8F">
                  <wp:extent cx="1397203" cy="665683"/>
                  <wp:effectExtent l="0" t="0" r="0" b="1270"/>
                  <wp:docPr id="36" name="Рисунок 36" descr="https://tuberkulezkin.ru/images/wp-content/uploads/2018/11/Perlovka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uberkulezkin.ru/images/wp-content/uploads/2018/11/Perlovka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135" cy="66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01C5C" w:rsidRDefault="00731D54" w:rsidP="00C7766E">
            <w:r>
              <w:rPr>
                <w:noProof/>
                <w:lang w:eastAsia="ru-RU"/>
              </w:rPr>
              <w:drawing>
                <wp:inline distT="0" distB="0" distL="0" distR="0" wp14:anchorId="654A51F2" wp14:editId="6F369970">
                  <wp:extent cx="1433778" cy="716889"/>
                  <wp:effectExtent l="0" t="0" r="0" b="7620"/>
                  <wp:docPr id="37" name="Рисунок 37" descr="https://avatars.mds.yandex.net/get-pdb/805781/e35b3fbf-c690-48fc-97d9-67c59da8c4b4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get-pdb/805781/e35b3fbf-c690-48fc-97d9-67c59da8c4b4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197" cy="71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101C5C" w:rsidRDefault="00101C5C" w:rsidP="00C7766E"/>
        </w:tc>
      </w:tr>
      <w:tr w:rsidR="00EE25BF" w:rsidTr="00390A8C">
        <w:tblPrEx>
          <w:tblLook w:val="04A0" w:firstRow="1" w:lastRow="0" w:firstColumn="1" w:lastColumn="0" w:noHBand="0" w:noVBand="1"/>
        </w:tblPrEx>
        <w:trPr>
          <w:trHeight w:val="154"/>
        </w:trPr>
        <w:tc>
          <w:tcPr>
            <w:tcW w:w="2518" w:type="dxa"/>
          </w:tcPr>
          <w:p w:rsidR="00EE25BF" w:rsidRDefault="00EE25BF" w:rsidP="00C7766E">
            <w:pPr>
              <w:rPr>
                <w:noProof/>
                <w:lang w:eastAsia="ru-RU"/>
              </w:rPr>
            </w:pPr>
          </w:p>
        </w:tc>
        <w:tc>
          <w:tcPr>
            <w:tcW w:w="2410" w:type="dxa"/>
          </w:tcPr>
          <w:p w:rsidR="00EE25BF" w:rsidRDefault="00EE25BF" w:rsidP="00C7766E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</w:tcPr>
          <w:p w:rsidR="00EE25BF" w:rsidRDefault="00EE25BF" w:rsidP="00C7766E">
            <w:pPr>
              <w:rPr>
                <w:noProof/>
                <w:lang w:eastAsia="ru-RU"/>
              </w:rPr>
            </w:pPr>
          </w:p>
        </w:tc>
        <w:tc>
          <w:tcPr>
            <w:tcW w:w="2092" w:type="dxa"/>
          </w:tcPr>
          <w:p w:rsidR="00EE25BF" w:rsidRDefault="00EE25BF" w:rsidP="00C7766E"/>
        </w:tc>
      </w:tr>
      <w:tr w:rsidR="00C7766E" w:rsidTr="00390A8C">
        <w:tblPrEx>
          <w:tblLook w:val="04A0" w:firstRow="1" w:lastRow="0" w:firstColumn="1" w:lastColumn="0" w:noHBand="0" w:noVBand="1"/>
        </w:tblPrEx>
        <w:trPr>
          <w:trHeight w:val="1163"/>
        </w:trPr>
        <w:tc>
          <w:tcPr>
            <w:tcW w:w="2518" w:type="dxa"/>
          </w:tcPr>
          <w:p w:rsidR="00DE3A8B" w:rsidRDefault="00DE3A8B" w:rsidP="00C7766E"/>
        </w:tc>
        <w:tc>
          <w:tcPr>
            <w:tcW w:w="2410" w:type="dxa"/>
          </w:tcPr>
          <w:p w:rsidR="00DE3A8B" w:rsidRDefault="002B78C0" w:rsidP="00C7766E">
            <w:r>
              <w:rPr>
                <w:noProof/>
                <w:lang w:eastAsia="ru-RU"/>
              </w:rPr>
              <w:drawing>
                <wp:inline distT="0" distB="0" distL="0" distR="0" wp14:anchorId="7789FF61" wp14:editId="04171704">
                  <wp:extent cx="1360627" cy="768096"/>
                  <wp:effectExtent l="0" t="0" r="0" b="0"/>
                  <wp:docPr id="39" name="Рисунок 39" descr="https://www.altaiagro.com/pshe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altaiagro.com/pshe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917" cy="77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E3A8B" w:rsidRDefault="002B78C0" w:rsidP="00C7766E">
            <w:r>
              <w:rPr>
                <w:noProof/>
                <w:lang w:eastAsia="ru-RU"/>
              </w:rPr>
              <w:drawing>
                <wp:inline distT="0" distB="0" distL="0" distR="0" wp14:anchorId="04DAA1CA" wp14:editId="527D71BD">
                  <wp:extent cx="1433779" cy="848563"/>
                  <wp:effectExtent l="0" t="0" r="0" b="8890"/>
                  <wp:docPr id="40" name="Рисунок 40" descr="https://eda-land.ru/images/article/orig/2018/09/kak-varit-rassypchatuyu-yachnevuyu-kashu-na-vo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da-land.ru/images/article/orig/2018/09/kak-varit-rassypchatuyu-yachnevuyu-kashu-na-vo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027" cy="85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DE3A8B" w:rsidRDefault="00DE3A8B" w:rsidP="00C7766E"/>
        </w:tc>
      </w:tr>
      <w:tr w:rsidR="002B78C0" w:rsidTr="00390A8C">
        <w:tblPrEx>
          <w:tblLook w:val="04A0" w:firstRow="1" w:lastRow="0" w:firstColumn="1" w:lastColumn="0" w:noHBand="0" w:noVBand="1"/>
        </w:tblPrEx>
        <w:trPr>
          <w:trHeight w:val="175"/>
        </w:trPr>
        <w:tc>
          <w:tcPr>
            <w:tcW w:w="2518" w:type="dxa"/>
          </w:tcPr>
          <w:p w:rsidR="002B78C0" w:rsidRDefault="002B78C0" w:rsidP="00C7766E"/>
        </w:tc>
        <w:tc>
          <w:tcPr>
            <w:tcW w:w="2410" w:type="dxa"/>
          </w:tcPr>
          <w:p w:rsidR="002B78C0" w:rsidRDefault="002B78C0" w:rsidP="00C7766E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</w:tcPr>
          <w:p w:rsidR="002B78C0" w:rsidRDefault="002B78C0" w:rsidP="00C7766E">
            <w:pPr>
              <w:rPr>
                <w:noProof/>
                <w:lang w:eastAsia="ru-RU"/>
              </w:rPr>
            </w:pPr>
          </w:p>
        </w:tc>
        <w:tc>
          <w:tcPr>
            <w:tcW w:w="2092" w:type="dxa"/>
          </w:tcPr>
          <w:p w:rsidR="002B78C0" w:rsidRDefault="002B78C0" w:rsidP="00C7766E"/>
        </w:tc>
      </w:tr>
      <w:tr w:rsidR="00C7766E" w:rsidTr="00390A8C">
        <w:tblPrEx>
          <w:tblLook w:val="04A0" w:firstRow="1" w:lastRow="0" w:firstColumn="1" w:lastColumn="0" w:noHBand="0" w:noVBand="1"/>
        </w:tblPrEx>
        <w:trPr>
          <w:trHeight w:val="1290"/>
        </w:trPr>
        <w:tc>
          <w:tcPr>
            <w:tcW w:w="2518" w:type="dxa"/>
          </w:tcPr>
          <w:p w:rsidR="00DE3A8B" w:rsidRDefault="00F2052B" w:rsidP="00C7766E">
            <w:r>
              <w:rPr>
                <w:noProof/>
                <w:lang w:eastAsia="ru-RU"/>
              </w:rPr>
              <w:drawing>
                <wp:inline distT="0" distB="0" distL="0" distR="0" wp14:anchorId="0B5C37B4" wp14:editId="6BD199DA">
                  <wp:extent cx="1389888" cy="694944"/>
                  <wp:effectExtent l="0" t="0" r="1270" b="0"/>
                  <wp:docPr id="44" name="Рисунок 44" descr="https://static.wixstatic.com/media/bf609e_ae31dc0f8736432ab77aa6dedf560d56.jpg_srz_980_613_85_22_0.50_1.20_0.00_jpg_s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wixstatic.com/media/bf609e_ae31dc0f8736432ab77aa6dedf560d56.jpg_srz_980_613_85_22_0.50_1.20_0.00_jpg_s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466" cy="69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DE3A8B" w:rsidRDefault="002B78C0" w:rsidP="00C7766E">
            <w:r>
              <w:rPr>
                <w:noProof/>
                <w:lang w:eastAsia="ru-RU"/>
              </w:rPr>
              <w:drawing>
                <wp:inline distT="0" distB="0" distL="0" distR="0" wp14:anchorId="63083981" wp14:editId="4D92E6B3">
                  <wp:extent cx="1331367" cy="746151"/>
                  <wp:effectExtent l="0" t="0" r="2540" b="0"/>
                  <wp:docPr id="42" name="Рисунок 42" descr="https://autogear.ru/misc/i/gallery/65766/2576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utogear.ru/misc/i/gallery/65766/2576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943" cy="74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E3A8B" w:rsidRDefault="00C7766E" w:rsidP="00C7766E">
            <w:r>
              <w:rPr>
                <w:noProof/>
                <w:lang w:eastAsia="ru-RU"/>
              </w:rPr>
              <w:drawing>
                <wp:inline distT="0" distB="0" distL="0" distR="0" wp14:anchorId="17A93CE4" wp14:editId="5291C4D4">
                  <wp:extent cx="1506931" cy="746150"/>
                  <wp:effectExtent l="0" t="0" r="0" b="0"/>
                  <wp:docPr id="46" name="Рисунок 46" descr="https://cstor.nn2.ru/userfiles/data/ufiles/2017-03/f7/dc/dc/58bfe9b85193a_i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stor.nn2.ru/userfiles/data/ufiles/2017-03/f7/dc/dc/58bfe9b85193a_i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14" cy="74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DE3A8B" w:rsidRDefault="00DE3A8B" w:rsidP="00C7766E"/>
        </w:tc>
      </w:tr>
      <w:tr w:rsidR="002B78C0" w:rsidTr="00390A8C">
        <w:tblPrEx>
          <w:tblLook w:val="04A0" w:firstRow="1" w:lastRow="0" w:firstColumn="1" w:lastColumn="0" w:noHBand="0" w:noVBand="1"/>
        </w:tblPrEx>
        <w:trPr>
          <w:trHeight w:val="149"/>
        </w:trPr>
        <w:tc>
          <w:tcPr>
            <w:tcW w:w="2518" w:type="dxa"/>
          </w:tcPr>
          <w:p w:rsidR="002B78C0" w:rsidRDefault="002B78C0" w:rsidP="00C7766E"/>
        </w:tc>
        <w:tc>
          <w:tcPr>
            <w:tcW w:w="2410" w:type="dxa"/>
          </w:tcPr>
          <w:p w:rsidR="002B78C0" w:rsidRDefault="002B78C0" w:rsidP="00C7766E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</w:tcPr>
          <w:p w:rsidR="002B78C0" w:rsidRDefault="002B78C0" w:rsidP="00C7766E"/>
        </w:tc>
        <w:tc>
          <w:tcPr>
            <w:tcW w:w="2092" w:type="dxa"/>
          </w:tcPr>
          <w:p w:rsidR="002B78C0" w:rsidRDefault="002B78C0" w:rsidP="00C7766E"/>
        </w:tc>
      </w:tr>
      <w:tr w:rsidR="002B78C0" w:rsidTr="00390A8C">
        <w:tblPrEx>
          <w:tblLook w:val="04A0" w:firstRow="1" w:lastRow="0" w:firstColumn="1" w:lastColumn="0" w:noHBand="0" w:noVBand="1"/>
        </w:tblPrEx>
        <w:trPr>
          <w:trHeight w:val="1175"/>
        </w:trPr>
        <w:tc>
          <w:tcPr>
            <w:tcW w:w="2518" w:type="dxa"/>
          </w:tcPr>
          <w:p w:rsidR="002B78C0" w:rsidRDefault="006C2788" w:rsidP="00C7766E">
            <w:r>
              <w:rPr>
                <w:noProof/>
                <w:lang w:eastAsia="ru-RU"/>
              </w:rPr>
              <w:drawing>
                <wp:inline distT="0" distB="0" distL="0" distR="0" wp14:anchorId="16137483" wp14:editId="0369838F">
                  <wp:extent cx="1441094" cy="797357"/>
                  <wp:effectExtent l="0" t="0" r="6985" b="3175"/>
                  <wp:docPr id="50" name="Рисунок 50" descr="https://observatoire-des-aliments.fr/wp-content/uploads/2015/12/avoine-glu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bservatoire-des-aliments.fr/wp-content/uploads/2015/12/avoine-glu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700" cy="79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B78C0" w:rsidRDefault="006C2788" w:rsidP="00C7766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E8C0BF" wp14:editId="593710EA">
                  <wp:extent cx="1351435" cy="885139"/>
                  <wp:effectExtent l="0" t="0" r="1270" b="0"/>
                  <wp:docPr id="52" name="Рисунок 52" descr="http://diamart.info/upload/iblock/b16/b16d535125553cf01c745245f077cd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iamart.info/upload/iblock/b16/b16d535125553cf01c745245f077cd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609" cy="89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B78C0" w:rsidRDefault="00EE25BF" w:rsidP="00C7766E">
            <w:r>
              <w:rPr>
                <w:noProof/>
                <w:lang w:eastAsia="ru-RU"/>
              </w:rPr>
              <w:drawing>
                <wp:inline distT="0" distB="0" distL="0" distR="0" wp14:anchorId="3090BD53" wp14:editId="3BBBDB3D">
                  <wp:extent cx="1433779" cy="665683"/>
                  <wp:effectExtent l="0" t="0" r="0" b="1270"/>
                  <wp:docPr id="58" name="Рисунок 58" descr="https://irecommend.ru/sites/default/files/imagecache/copyright1/user-images/466559/Yt0xX2t6SpukORpA9kf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recommend.ru/sites/default/files/imagecache/copyright1/user-images/466559/Yt0xX2t6SpukORpA9kf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624" cy="66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2B78C0" w:rsidRDefault="002B78C0" w:rsidP="00C7766E"/>
        </w:tc>
        <w:bookmarkStart w:id="0" w:name="_GoBack"/>
        <w:bookmarkEnd w:id="0"/>
      </w:tr>
      <w:tr w:rsidR="00EE25BF" w:rsidTr="00390A8C">
        <w:tblPrEx>
          <w:tblLook w:val="04A0" w:firstRow="1" w:lastRow="0" w:firstColumn="1" w:lastColumn="0" w:noHBand="0" w:noVBand="1"/>
        </w:tblPrEx>
        <w:trPr>
          <w:trHeight w:val="206"/>
        </w:trPr>
        <w:tc>
          <w:tcPr>
            <w:tcW w:w="2518" w:type="dxa"/>
          </w:tcPr>
          <w:p w:rsidR="00EE25BF" w:rsidRDefault="00EE25BF" w:rsidP="00C7766E">
            <w:pPr>
              <w:rPr>
                <w:noProof/>
                <w:lang w:eastAsia="ru-RU"/>
              </w:rPr>
            </w:pPr>
          </w:p>
        </w:tc>
        <w:tc>
          <w:tcPr>
            <w:tcW w:w="2410" w:type="dxa"/>
          </w:tcPr>
          <w:p w:rsidR="00EE25BF" w:rsidRDefault="00EE25BF" w:rsidP="00C7766E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</w:tcPr>
          <w:p w:rsidR="00EE25BF" w:rsidRDefault="00EE25BF" w:rsidP="00C7766E">
            <w:pPr>
              <w:rPr>
                <w:noProof/>
                <w:lang w:eastAsia="ru-RU"/>
              </w:rPr>
            </w:pPr>
          </w:p>
        </w:tc>
        <w:tc>
          <w:tcPr>
            <w:tcW w:w="2092" w:type="dxa"/>
          </w:tcPr>
          <w:p w:rsidR="00EE25BF" w:rsidRDefault="00EE25BF" w:rsidP="00C7766E"/>
        </w:tc>
      </w:tr>
      <w:tr w:rsidR="006C2788" w:rsidTr="00390A8C">
        <w:tblPrEx>
          <w:tblLook w:val="04A0" w:firstRow="1" w:lastRow="0" w:firstColumn="1" w:lastColumn="0" w:noHBand="0" w:noVBand="1"/>
        </w:tblPrEx>
        <w:trPr>
          <w:trHeight w:val="172"/>
        </w:trPr>
        <w:tc>
          <w:tcPr>
            <w:tcW w:w="2518" w:type="dxa"/>
          </w:tcPr>
          <w:p w:rsidR="006C2788" w:rsidRDefault="006C2788" w:rsidP="00C7766E">
            <w:pPr>
              <w:rPr>
                <w:noProof/>
                <w:lang w:eastAsia="ru-RU"/>
              </w:rPr>
            </w:pPr>
          </w:p>
        </w:tc>
        <w:tc>
          <w:tcPr>
            <w:tcW w:w="2410" w:type="dxa"/>
          </w:tcPr>
          <w:p w:rsidR="006C2788" w:rsidRDefault="006C2788" w:rsidP="00C7766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E55E1C" wp14:editId="2E5828B9">
                  <wp:extent cx="1360627" cy="731520"/>
                  <wp:effectExtent l="0" t="0" r="0" b="0"/>
                  <wp:docPr id="54" name="Рисунок 54" descr="https://sc01.alicdn.com/kf/UTB8UAPsxU_4iuJk43Fqq6z.FpXak/High-Quality-Oats-Oats-Flour-Oats-Rol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01.alicdn.com/kf/UTB8UAPsxU_4iuJk43Fqq6z.FpXak/High-Quality-Oats-Oats-Flour-Oats-Rol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558" cy="735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C2788" w:rsidRDefault="00EE25BF" w:rsidP="00C7766E">
            <w:r>
              <w:rPr>
                <w:noProof/>
                <w:lang w:eastAsia="ru-RU"/>
              </w:rPr>
              <w:drawing>
                <wp:inline distT="0" distB="0" distL="0" distR="0" wp14:anchorId="071EFECD" wp14:editId="4B21BDC9">
                  <wp:extent cx="1433779" cy="651052"/>
                  <wp:effectExtent l="0" t="0" r="0" b="0"/>
                  <wp:docPr id="56" name="Рисунок 56" descr="https://i0.wp.com/anginanet.ru/wp-content/uploads/2016/08/93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0.wp.com/anginanet.ru/wp-content/uploads/2016/08/93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647" cy="65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6C2788" w:rsidRDefault="006C2788" w:rsidP="00C7766E"/>
        </w:tc>
      </w:tr>
    </w:tbl>
    <w:p w:rsidR="00101C5C" w:rsidRDefault="00BB3351">
      <w:r>
        <w:rPr>
          <w:noProof/>
          <w:lang w:eastAsia="ru-RU"/>
        </w:rPr>
        <w:lastRenderedPageBreak/>
        <w:drawing>
          <wp:inline distT="0" distB="0" distL="0" distR="0" wp14:anchorId="5294986B" wp14:editId="29A83337">
            <wp:extent cx="1950597" cy="1463040"/>
            <wp:effectExtent l="0" t="0" r="0" b="3810"/>
            <wp:docPr id="2" name="Рисунок 2" descr="https://avatars.mds.yandex.net/get-zen_doc/1899089/pub_5df4dcffdddaf400b3909c75_5df4dd5486c4a900b1ad295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899089/pub_5df4dcffdddaf400b3909c75_5df4dd5486c4a900b1ad2955/scale_12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881" cy="146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112">
        <w:rPr>
          <w:noProof/>
          <w:lang w:eastAsia="ru-RU"/>
        </w:rPr>
        <w:drawing>
          <wp:inline distT="0" distB="0" distL="0" distR="0" wp14:anchorId="35A4B8CB" wp14:editId="0B521F89">
            <wp:extent cx="1331366" cy="724205"/>
            <wp:effectExtent l="0" t="0" r="2540" b="0"/>
            <wp:docPr id="6" name="Рисунок 6" descr="https://st.depositphotos.com/1019046/1409/i/950/depositphotos_14093384-stock-photo-buckwheat-tex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.depositphotos.com/1019046/1409/i/950/depositphotos_14093384-stock-photo-buckwheat-textu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39" cy="72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ABDE99" wp14:editId="458796B5">
            <wp:extent cx="1645920" cy="1075334"/>
            <wp:effectExtent l="0" t="0" r="0" b="0"/>
            <wp:docPr id="3" name="Рисунок 3" descr="https://vkusvill.ru/upload/news/aea/2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kusvill.ru/upload/news/aea/217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54" cy="108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54E" w:rsidRPr="0065454E">
        <w:rPr>
          <w:noProof/>
          <w:lang w:eastAsia="ru-RU"/>
        </w:rPr>
        <w:t xml:space="preserve"> </w:t>
      </w:r>
      <w:r w:rsidR="0065454E">
        <w:rPr>
          <w:noProof/>
          <w:lang w:eastAsia="ru-RU"/>
        </w:rPr>
        <w:drawing>
          <wp:inline distT="0" distB="0" distL="0" distR="0" wp14:anchorId="27D0ED75" wp14:editId="1D47847B">
            <wp:extent cx="1953158" cy="943660"/>
            <wp:effectExtent l="0" t="0" r="9525" b="8890"/>
            <wp:docPr id="47" name="Рисунок 47" descr="https://finefruits.ru/images/detailed/2/RAW_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nefruits.ru/images/detailed/2/RAW_558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47" cy="95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54E">
        <w:rPr>
          <w:noProof/>
          <w:lang w:eastAsia="ru-RU"/>
        </w:rPr>
        <w:t xml:space="preserve"> </w:t>
      </w:r>
      <w:r w:rsidR="005729B1">
        <w:rPr>
          <w:noProof/>
          <w:lang w:eastAsia="ru-RU"/>
        </w:rPr>
        <w:drawing>
          <wp:inline distT="0" distB="0" distL="0" distR="0" wp14:anchorId="3EBAC061" wp14:editId="7932ECBC">
            <wp:extent cx="1623974" cy="1053388"/>
            <wp:effectExtent l="0" t="0" r="0" b="0"/>
            <wp:docPr id="8" name="Рисунок 8" descr="https://tuberkulezkin.ru/images/wp-content/uploads/2018/11/Perlovk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uberkulezkin.ru/images/wp-content/uploads/2018/11/Perlovka_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56" cy="105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559B6C" wp14:editId="63381FBA">
            <wp:extent cx="1572768" cy="863144"/>
            <wp:effectExtent l="0" t="0" r="8890" b="0"/>
            <wp:docPr id="1" name="Рисунок 1" descr="https://avatars.mds.yandex.net/get-zen_doc/1707183/pub_5df4dcffdddaf400b3909c75_5df4dd53c31e4900ba3d42c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707183/pub_5df4dcffdddaf400b3909c75_5df4dd53c31e4900ba3d42cd/scale_120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974" cy="86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54E">
        <w:rPr>
          <w:noProof/>
          <w:lang w:eastAsia="ru-RU"/>
        </w:rPr>
        <w:drawing>
          <wp:inline distT="0" distB="0" distL="0" distR="0" wp14:anchorId="548E2837" wp14:editId="43ACBA3F">
            <wp:extent cx="1207007" cy="885139"/>
            <wp:effectExtent l="0" t="0" r="0" b="0"/>
            <wp:docPr id="49" name="Рисунок 49" descr="https://observatoire-des-aliments.fr/wp-content/uploads/2015/12/avoine-glu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bservatoire-des-aliments.fr/wp-content/uploads/2015/12/avoine-glute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514" cy="88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2DA918" wp14:editId="21F90CC6">
            <wp:extent cx="1675180" cy="1309421"/>
            <wp:effectExtent l="0" t="0" r="1270" b="5080"/>
            <wp:docPr id="5" name="Рисунок 5" descr="https://kccc.ru/sites/default/files/styles/news_full_horizontal_hd/public/images/handbooks/main_cultures/573623_5eeb8bfc.jpg?itok=__Ck-7f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ccc.ru/sites/default/files/styles/news_full_horizontal_hd/public/images/handbooks/main_cultures/573623_5eeb8bfc.jpg?itok=__Ck-7fH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86" cy="131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4EA486" wp14:editId="1A0A86B8">
            <wp:extent cx="1580083" cy="929030"/>
            <wp:effectExtent l="0" t="0" r="1270" b="4445"/>
            <wp:docPr id="4" name="Рисунок 4" descr="https://avatars.mds.yandex.net/get-zen_doc/1779163/pub_5daf258186c4a900ada59c8c_5daf25f1bd639600ad172c4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779163/pub_5daf258186c4a900ada59c8c_5daf25f1bd639600ad172c42/scale_120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52" cy="93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9B1">
        <w:rPr>
          <w:noProof/>
          <w:lang w:eastAsia="ru-RU"/>
        </w:rPr>
        <w:drawing>
          <wp:inline distT="0" distB="0" distL="0" distR="0" wp14:anchorId="03C9742D" wp14:editId="3410650C">
            <wp:extent cx="2084832" cy="1389888"/>
            <wp:effectExtent l="0" t="0" r="0" b="1270"/>
            <wp:docPr id="9" name="Рисунок 9" descr="https://ds03.infourok.ru/uploads/ex/0fa9/0004ca98-0659095f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fa9/0004ca98-0659095f/img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62" cy="1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C7B">
        <w:rPr>
          <w:noProof/>
          <w:lang w:eastAsia="ru-RU"/>
        </w:rPr>
        <w:drawing>
          <wp:inline distT="0" distB="0" distL="0" distR="0" wp14:anchorId="25A12AD1" wp14:editId="32F45484">
            <wp:extent cx="1565453" cy="892454"/>
            <wp:effectExtent l="0" t="0" r="0" b="3175"/>
            <wp:docPr id="13" name="Рисунок 13" descr="https://avatars.mds.yandex.net/get-pdb/1630946/f77eca5b-ddd4-4572-9837-6f61e5d9ade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630946/f77eca5b-ddd4-4572-9837-6f61e5d9ade7/s120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88" cy="89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809">
        <w:rPr>
          <w:noProof/>
          <w:lang w:eastAsia="ru-RU"/>
        </w:rPr>
        <w:drawing>
          <wp:inline distT="0" distB="0" distL="0" distR="0" wp14:anchorId="03B93074" wp14:editId="27D4DA6E">
            <wp:extent cx="1631289" cy="1009497"/>
            <wp:effectExtent l="0" t="0" r="7620" b="635"/>
            <wp:docPr id="10" name="Рисунок 10" descr="https://avatars.mds.yandex.net/get-pdb/805781/e35b3fbf-c690-48fc-97d9-67c59da8c4b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805781/e35b3fbf-c690-48fc-97d9-67c59da8c4b4/s120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764" cy="100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A9B">
        <w:rPr>
          <w:noProof/>
          <w:lang w:eastAsia="ru-RU"/>
        </w:rPr>
        <w:drawing>
          <wp:inline distT="0" distB="0" distL="0" distR="0" wp14:anchorId="62593C33" wp14:editId="0655368D">
            <wp:extent cx="1689812" cy="994867"/>
            <wp:effectExtent l="0" t="0" r="5715" b="0"/>
            <wp:docPr id="15" name="Рисунок 15" descr="https://www.altaiagro.com/psh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ltaiagro.com/pshen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58" cy="100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888">
        <w:rPr>
          <w:noProof/>
          <w:lang w:eastAsia="ru-RU"/>
        </w:rPr>
        <w:drawing>
          <wp:inline distT="0" distB="0" distL="0" distR="0" wp14:anchorId="3C96E2DD" wp14:editId="56E24713">
            <wp:extent cx="2604211" cy="1850745"/>
            <wp:effectExtent l="0" t="0" r="5715" b="0"/>
            <wp:docPr id="18" name="Рисунок 18" descr="https://life-reactor.com/wp-content/uploads/2016/10/razdelnoe-pitani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ife-reactor.com/wp-content/uploads/2016/10/razdelnoe-pitanie-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09" cy="185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C7B">
        <w:rPr>
          <w:noProof/>
          <w:lang w:eastAsia="ru-RU"/>
        </w:rPr>
        <w:lastRenderedPageBreak/>
        <w:drawing>
          <wp:inline distT="0" distB="0" distL="0" distR="0" wp14:anchorId="2B58F226" wp14:editId="0E4E6F0E">
            <wp:extent cx="1653235" cy="979041"/>
            <wp:effectExtent l="0" t="0" r="4445" b="0"/>
            <wp:docPr id="11" name="Рисунок 11" descr="https://eda-land.ru/images/article/orig/2018/09/kak-varit-rassypchatuyu-yachnevuyu-kashu-na-v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da-land.ru/images/article/orig/2018/09/kak-varit-rassypchatuyu-yachnevuyu-kashu-na-vod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58" cy="98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C5C">
        <w:rPr>
          <w:noProof/>
          <w:lang w:eastAsia="ru-RU"/>
        </w:rPr>
        <mc:AlternateContent>
          <mc:Choice Requires="wps">
            <w:drawing>
              <wp:inline distT="0" distB="0" distL="0" distR="0" wp14:anchorId="6547A337" wp14:editId="285EDD2F">
                <wp:extent cx="307340" cy="307340"/>
                <wp:effectExtent l="0" t="0" r="0" b="0"/>
                <wp:docPr id="25" name="AutoShape 1" descr="https://assets.andersonsfood.com/images/blog1.jpg?mtime=201906071506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assets.andersonsfood.com/images/blog1.jpg?mtime=20190607150623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101C5C">
        <w:rPr>
          <w:noProof/>
          <w:lang w:eastAsia="ru-RU"/>
        </w:rPr>
        <mc:AlternateContent>
          <mc:Choice Requires="wps">
            <w:drawing>
              <wp:inline distT="0" distB="0" distL="0" distR="0" wp14:anchorId="115C8989" wp14:editId="5F5B0CF9">
                <wp:extent cx="307340" cy="307340"/>
                <wp:effectExtent l="0" t="0" r="0" b="0"/>
                <wp:docPr id="26" name="AutoShape 3" descr="https://assets.andersonsfood.com/images/blog1.jpg?mtime=201906071506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assets.andersonsfood.com/images/blog1.jpg?mtime=20190607150623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B85EE9">
        <w:rPr>
          <w:noProof/>
          <w:lang w:eastAsia="ru-RU"/>
        </w:rPr>
        <w:drawing>
          <wp:inline distT="0" distB="0" distL="0" distR="0" wp14:anchorId="1823125A" wp14:editId="1483D440">
            <wp:extent cx="1880006" cy="1024128"/>
            <wp:effectExtent l="0" t="0" r="6350" b="5080"/>
            <wp:docPr id="17" name="Рисунок 17" descr="https://eda-land.ru/images/article/orig/2018/07/kalorijnost-mannoj-kashi-na-molo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da-land.ru/images/article/orig/2018/07/kalorijnost-mannoj-kashi-na-molok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014" cy="102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C7B">
        <w:rPr>
          <w:noProof/>
          <w:lang w:eastAsia="ru-RU"/>
        </w:rPr>
        <w:drawing>
          <wp:inline distT="0" distB="0" distL="0" distR="0" wp14:anchorId="164B4BB6" wp14:editId="61A43991">
            <wp:extent cx="1236268" cy="1060704"/>
            <wp:effectExtent l="0" t="0" r="2540" b="6350"/>
            <wp:docPr id="14" name="Рисунок 14" descr="https://www.firestock.ru/wp-content/uploads/2013/08/shutterstock_6594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irestock.ru/wp-content/uploads/2013/08/shutterstock_6594340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540" cy="106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A9B">
        <w:rPr>
          <w:noProof/>
          <w:lang w:eastAsia="ru-RU"/>
        </w:rPr>
        <w:drawing>
          <wp:inline distT="0" distB="0" distL="0" distR="0" wp14:anchorId="3BC89E08" wp14:editId="0A9EBE80">
            <wp:extent cx="1733703" cy="1068019"/>
            <wp:effectExtent l="0" t="0" r="0" b="0"/>
            <wp:docPr id="16" name="Рисунок 16" descr="http://i.mycdn.me/i?r=AzEPZsRbOZEKgBhR0XGMT1RkqObHvWV6F3563e3jz0mmI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mycdn.me/i?r=AzEPZsRbOZEKgBhR0XGMT1RkqObHvWV6F3563e3jz0mmI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623" cy="107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5C" w:rsidRPr="00101C5C" w:rsidRDefault="00101C5C" w:rsidP="00101C5C"/>
    <w:p w:rsidR="00101C5C" w:rsidRPr="00101C5C" w:rsidRDefault="00101C5C" w:rsidP="00101C5C"/>
    <w:p w:rsidR="00101C5C" w:rsidRPr="00101C5C" w:rsidRDefault="006C2788" w:rsidP="00101C5C">
      <w:r>
        <w:rPr>
          <w:noProof/>
          <w:lang w:eastAsia="ru-RU"/>
        </w:rPr>
        <w:drawing>
          <wp:inline distT="0" distB="0" distL="0" distR="0" wp14:anchorId="70E7537C" wp14:editId="7ADD54DD">
            <wp:extent cx="1360627" cy="1009497"/>
            <wp:effectExtent l="0" t="0" r="0" b="635"/>
            <wp:docPr id="53" name="Рисунок 53" descr="https://sc01.alicdn.com/kf/UTB8UAPsxU_4iuJk43Fqq6z.FpXak/High-Quality-Oats-Oats-Flour-Oats-Rol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01.alicdn.com/kf/UTB8UAPsxU_4iuJk43Fqq6z.FpXak/High-Quality-Oats-Oats-Flour-Oats-Rolled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558" cy="101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5BF">
        <w:rPr>
          <w:noProof/>
          <w:lang w:eastAsia="ru-RU"/>
        </w:rPr>
        <w:drawing>
          <wp:inline distT="0" distB="0" distL="0" distR="0" wp14:anchorId="28DC9680" wp14:editId="74E93D89">
            <wp:extent cx="1843429" cy="848563"/>
            <wp:effectExtent l="0" t="0" r="4445" b="8890"/>
            <wp:docPr id="59" name="Рисунок 59" descr="https://st03.kakprosto.ru/images/article/2015/5/4/163212_554738114cef8554738114cf2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03.kakprosto.ru/images/article/2015/5/4/163212_554738114cef8554738114cf2e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338" cy="84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5C" w:rsidRDefault="00F26796" w:rsidP="00101C5C">
      <w:r>
        <w:rPr>
          <w:noProof/>
          <w:lang w:eastAsia="ru-RU"/>
        </w:rPr>
        <w:drawing>
          <wp:inline distT="0" distB="0" distL="0" distR="0" wp14:anchorId="41FECE8A" wp14:editId="31E393F4">
            <wp:extent cx="1609344" cy="980236"/>
            <wp:effectExtent l="0" t="0" r="0" b="0"/>
            <wp:docPr id="43" name="Рисунок 43" descr="https://static.wixstatic.com/media/bf609e_ae31dc0f8736432ab77aa6dedf560d56.jpg_srz_980_613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bf609e_ae31dc0f8736432ab77aa6dedf560d56.jpg_srz_980_613_8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55" cy="97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66E">
        <w:rPr>
          <w:noProof/>
          <w:lang w:eastAsia="ru-RU"/>
        </w:rPr>
        <w:drawing>
          <wp:inline distT="0" distB="0" distL="0" distR="0" wp14:anchorId="3B0FFD72" wp14:editId="0F5E5B78">
            <wp:extent cx="1609344" cy="929030"/>
            <wp:effectExtent l="0" t="0" r="0" b="4445"/>
            <wp:docPr id="45" name="Рисунок 45" descr="https://cstor.nn2.ru/userfiles/data/ufiles/2017-03/f7/dc/dc/58bfe9b85193a_i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tor.nn2.ru/userfiles/data/ufiles/2017-03/f7/dc/dc/58bfe9b85193a_i_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461" cy="93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66" w:rsidRPr="00101C5C" w:rsidRDefault="00101C5C" w:rsidP="00101C5C">
      <w:pPr>
        <w:tabs>
          <w:tab w:val="left" w:pos="2143"/>
        </w:tabs>
      </w:pPr>
      <w:r>
        <w:tab/>
      </w:r>
      <w:r w:rsidR="006C2788">
        <w:rPr>
          <w:noProof/>
          <w:lang w:eastAsia="ru-RU"/>
        </w:rPr>
        <w:drawing>
          <wp:inline distT="0" distB="0" distL="0" distR="0" wp14:anchorId="3FCB4195" wp14:editId="0C3F209F">
            <wp:extent cx="1536192" cy="980236"/>
            <wp:effectExtent l="0" t="0" r="6985" b="0"/>
            <wp:docPr id="55" name="Рисунок 55" descr="https://i0.wp.com/anginanet.ru/wp-content/uploads/2016/08/9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anginanet.ru/wp-content/uploads/2016/08/9353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977" cy="97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A8B">
        <w:rPr>
          <w:noProof/>
          <w:lang w:eastAsia="ru-RU"/>
        </w:rPr>
        <mc:AlternateContent>
          <mc:Choice Requires="wps">
            <w:drawing>
              <wp:inline distT="0" distB="0" distL="0" distR="0" wp14:anchorId="6B5146F8" wp14:editId="420BAFDA">
                <wp:extent cx="307340" cy="307340"/>
                <wp:effectExtent l="0" t="0" r="0" b="0"/>
                <wp:docPr id="30" name="AutoShape 11" descr="https://assets.andersonsfood.com/images/blog1.jpg?mtime=201906071506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https://assets.andersonsfood.com/images/blog1.jpg?mtime=20190607150623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6C2788">
        <w:rPr>
          <w:noProof/>
          <w:lang w:eastAsia="ru-RU"/>
        </w:rPr>
        <w:drawing>
          <wp:inline distT="0" distB="0" distL="0" distR="0" wp14:anchorId="4A37C31D" wp14:editId="3A487AAC">
            <wp:extent cx="1360627" cy="1082649"/>
            <wp:effectExtent l="0" t="0" r="0" b="3810"/>
            <wp:docPr id="51" name="Рисунок 51" descr="http://diamart.info/upload/iblock/b16/b16d535125553cf01c745245f077c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amart.info/upload/iblock/b16/b16d535125553cf01c745245f077cdf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609" cy="10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4883E94" wp14:editId="09D58657">
                <wp:extent cx="304800" cy="304800"/>
                <wp:effectExtent l="0" t="0" r="0" b="0"/>
                <wp:docPr id="29" name="AutoShape 9" descr="https://assets.andersonsfood.com/images/blog1.jpg?mtime=201906071506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https://assets.andersonsfood.com/images/blog1.jpg?mtime=2019060715062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LhYi+YCAAAH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101C5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8" name="Прямоугольник 28" descr="https://assets.andersonsfood.com/images/blog1.jpg?mtime=201906071506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8" o:spid="_x0000_s1026" alt="Описание: https://assets.andersonsfood.com/images/blog1.jpg?mtime=20190607150623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2B78C0">
        <w:rPr>
          <w:noProof/>
          <w:lang w:eastAsia="ru-RU"/>
        </w:rPr>
        <w:drawing>
          <wp:inline distT="0" distB="0" distL="0" distR="0" wp14:anchorId="0D298D01" wp14:editId="7272BF8E">
            <wp:extent cx="1762963" cy="936345"/>
            <wp:effectExtent l="0" t="0" r="8890" b="0"/>
            <wp:docPr id="41" name="Рисунок 41" descr="https://autogear.ru/misc/i/gallery/65766/257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utogear.ru/misc/i/gallery/65766/257649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49" cy="93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5BF">
        <w:rPr>
          <w:noProof/>
          <w:lang w:eastAsia="ru-RU"/>
        </w:rPr>
        <w:drawing>
          <wp:inline distT="0" distB="0" distL="0" distR="0" wp14:anchorId="57079EF1" wp14:editId="609A0765">
            <wp:extent cx="1397203" cy="892454"/>
            <wp:effectExtent l="0" t="0" r="0" b="3175"/>
            <wp:docPr id="61" name="Рисунок 61" descr="http://rshn-tver.ru/uploaded-files/news/11838/%D0%BC%D0%B0%D0%BD%D0%BA%D0%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shn-tver.ru/uploaded-files/news/11838/%D0%BC%D0%B0%D0%BD%D0%BA%D0%B0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598" cy="8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5BF">
        <w:rPr>
          <w:noProof/>
          <w:lang w:eastAsia="ru-RU"/>
        </w:rPr>
        <w:drawing>
          <wp:inline distT="0" distB="0" distL="0" distR="0" wp14:anchorId="2DAB2EED" wp14:editId="1B34034E">
            <wp:extent cx="1770177" cy="665683"/>
            <wp:effectExtent l="0" t="0" r="1905" b="1270"/>
            <wp:docPr id="57" name="Рисунок 57" descr="https://irecommend.ru/sites/default/files/imagecache/copyright1/user-images/466559/Yt0xX2t6SpukORpA9kf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recommend.ru/sites/default/files/imagecache/copyright1/user-images/466559/Yt0xX2t6SpukORpA9kfbA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985" cy="66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666" w:rsidRPr="00101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79C"/>
    <w:rsid w:val="00101C5C"/>
    <w:rsid w:val="0020179C"/>
    <w:rsid w:val="002B78C0"/>
    <w:rsid w:val="00390A8C"/>
    <w:rsid w:val="00400888"/>
    <w:rsid w:val="005729B1"/>
    <w:rsid w:val="0065454E"/>
    <w:rsid w:val="006C2788"/>
    <w:rsid w:val="00731D54"/>
    <w:rsid w:val="00770809"/>
    <w:rsid w:val="00774112"/>
    <w:rsid w:val="007E7C02"/>
    <w:rsid w:val="009F7666"/>
    <w:rsid w:val="00A74C7B"/>
    <w:rsid w:val="00B85EE9"/>
    <w:rsid w:val="00BB3351"/>
    <w:rsid w:val="00C7766E"/>
    <w:rsid w:val="00DA1C62"/>
    <w:rsid w:val="00DE2413"/>
    <w:rsid w:val="00DE3A8B"/>
    <w:rsid w:val="00EE25BF"/>
    <w:rsid w:val="00F2052B"/>
    <w:rsid w:val="00F26796"/>
    <w:rsid w:val="00F4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90A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35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74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390A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90A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35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74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390A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2020-03-14T18:51:00Z</dcterms:created>
  <dcterms:modified xsi:type="dcterms:W3CDTF">2020-03-15T15:00:00Z</dcterms:modified>
</cp:coreProperties>
</file>